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F974E4" w:rsidRDefault="009636D1" w:rsidP="009636D1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F974E4">
        <w:rPr>
          <w:rFonts w:ascii="GHEA Grapalat" w:hAnsi="GHEA Grapalat" w:cs="Sylfaen"/>
          <w:b/>
          <w:lang w:val="af-ZA"/>
        </w:rPr>
        <w:t>ՀԱՅՏԱՐԱՐՈՒԹՅՈՒՆ</w:t>
      </w:r>
    </w:p>
    <w:p w14:paraId="1ED83463" w14:textId="24009734" w:rsidR="009636D1" w:rsidRPr="00F974E4" w:rsidRDefault="00A56422" w:rsidP="009636D1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F974E4">
        <w:rPr>
          <w:rFonts w:ascii="GHEA Grapalat" w:hAnsi="GHEA Grapalat"/>
          <w:b/>
          <w:lang w:val="hy-AM"/>
        </w:rPr>
        <w:t>նախաորակաորման հայտարարությունում</w:t>
      </w:r>
      <w:r w:rsidR="009636D1" w:rsidRPr="00F974E4">
        <w:rPr>
          <w:rFonts w:ascii="GHEA Grapalat" w:hAnsi="GHEA Grapalat"/>
          <w:b/>
          <w:lang w:val="af-ZA"/>
        </w:rPr>
        <w:t xml:space="preserve"> փոփոխություններ կատարելու մասին</w:t>
      </w:r>
    </w:p>
    <w:p w14:paraId="675E7D2C" w14:textId="77777777" w:rsidR="009636D1" w:rsidRPr="00F974E4" w:rsidRDefault="009636D1" w:rsidP="009636D1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</w:p>
    <w:p w14:paraId="2EF4FE91" w14:textId="77777777" w:rsidR="009636D1" w:rsidRPr="00F974E4" w:rsidRDefault="009636D1" w:rsidP="009636D1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E4">
        <w:rPr>
          <w:rFonts w:ascii="GHEA Grapalat" w:hAnsi="GHEA Grapalat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14:paraId="07D6C4A4" w14:textId="17FA90E7" w:rsidR="009636D1" w:rsidRPr="00F974E4" w:rsidRDefault="009636D1" w:rsidP="009636D1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E4">
        <w:rPr>
          <w:rFonts w:ascii="GHEA Grapalat" w:hAnsi="GHEA Grapalat"/>
          <w:b w:val="0"/>
          <w:sz w:val="22"/>
          <w:szCs w:val="22"/>
          <w:lang w:val="af-ZA"/>
        </w:rPr>
        <w:t xml:space="preserve"> 202</w:t>
      </w:r>
      <w:r w:rsidR="00D9698D" w:rsidRPr="00F974E4">
        <w:rPr>
          <w:rFonts w:ascii="GHEA Grapalat" w:hAnsi="GHEA Grapalat"/>
          <w:b w:val="0"/>
          <w:sz w:val="22"/>
          <w:szCs w:val="22"/>
          <w:lang w:val="af-ZA"/>
        </w:rPr>
        <w:t>4</w:t>
      </w:r>
      <w:r w:rsidRPr="00F974E4">
        <w:rPr>
          <w:rFonts w:ascii="GHEA Grapalat" w:hAnsi="GHEA Grapalat"/>
          <w:b w:val="0"/>
          <w:sz w:val="22"/>
          <w:szCs w:val="22"/>
          <w:lang w:val="af-ZA"/>
        </w:rPr>
        <w:t xml:space="preserve"> թվականի </w:t>
      </w:r>
      <w:r w:rsidR="00872A97" w:rsidRPr="00F974E4">
        <w:rPr>
          <w:rFonts w:ascii="GHEA Grapalat" w:hAnsi="GHEA Grapalat"/>
          <w:b w:val="0"/>
          <w:sz w:val="22"/>
          <w:szCs w:val="22"/>
          <w:lang w:val="af-ZA"/>
        </w:rPr>
        <w:t xml:space="preserve">հուլիսի </w:t>
      </w:r>
      <w:r w:rsidR="00B11B8F" w:rsidRPr="00F974E4">
        <w:rPr>
          <w:rFonts w:ascii="GHEA Grapalat" w:hAnsi="GHEA Grapalat"/>
          <w:b w:val="0"/>
          <w:sz w:val="22"/>
          <w:szCs w:val="22"/>
          <w:lang w:val="af-ZA"/>
        </w:rPr>
        <w:t>0</w:t>
      </w:r>
      <w:r w:rsidR="00872A97" w:rsidRPr="00F974E4">
        <w:rPr>
          <w:rFonts w:ascii="GHEA Grapalat" w:hAnsi="GHEA Grapalat"/>
          <w:b w:val="0"/>
          <w:sz w:val="22"/>
          <w:szCs w:val="22"/>
          <w:lang w:val="af-ZA"/>
        </w:rPr>
        <w:t>9</w:t>
      </w:r>
      <w:r w:rsidRPr="00F974E4">
        <w:rPr>
          <w:rFonts w:ascii="GHEA Grapalat" w:hAnsi="GHEA Grapalat"/>
          <w:b w:val="0"/>
          <w:sz w:val="22"/>
          <w:szCs w:val="22"/>
          <w:lang w:val="af-ZA"/>
        </w:rPr>
        <w:t xml:space="preserve">-ի թիվ 2 որոշմամբ և հրապարակվում է </w:t>
      </w:r>
    </w:p>
    <w:p w14:paraId="55427163" w14:textId="77777777" w:rsidR="009636D1" w:rsidRPr="00F974E4" w:rsidRDefault="009636D1" w:rsidP="009636D1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E4">
        <w:rPr>
          <w:rFonts w:ascii="GHEA Grapalat" w:hAnsi="GHEA Grapalat"/>
          <w:b w:val="0"/>
          <w:sz w:val="22"/>
          <w:szCs w:val="22"/>
          <w:lang w:val="af-ZA"/>
        </w:rPr>
        <w:t>“Գնումների մասին” ՀՀ օրենքի 29-րդ հոդվածի համաձայն</w:t>
      </w:r>
    </w:p>
    <w:p w14:paraId="7104CA70" w14:textId="77777777" w:rsidR="009636D1" w:rsidRPr="00F974E4" w:rsidRDefault="009636D1" w:rsidP="009636D1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5FD724F8" w14:textId="48866B1E" w:rsidR="009636D1" w:rsidRPr="00F974E4" w:rsidRDefault="009636D1" w:rsidP="000D0C79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F974E4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="00872A97" w:rsidRPr="00F974E4">
        <w:rPr>
          <w:rFonts w:ascii="GHEA Grapalat" w:hAnsi="GHEA Grapalat"/>
          <w:b w:val="0"/>
          <w:sz w:val="22"/>
          <w:szCs w:val="22"/>
          <w:lang w:val="hy-AM"/>
        </w:rPr>
        <w:t>՝</w:t>
      </w:r>
      <w:r w:rsidRPr="00F974E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11B8F" w:rsidRPr="00F974E4">
        <w:rPr>
          <w:rFonts w:ascii="GHEA Grapalat" w:hAnsi="GHEA Grapalat"/>
          <w:sz w:val="22"/>
          <w:szCs w:val="22"/>
          <w:lang w:val="af-ZA"/>
        </w:rPr>
        <w:t>Ե</w:t>
      </w:r>
      <w:r w:rsidR="00520BC8" w:rsidRPr="00F974E4">
        <w:rPr>
          <w:rFonts w:ascii="GHEA Grapalat" w:hAnsi="GHEA Grapalat"/>
          <w:sz w:val="22"/>
          <w:szCs w:val="22"/>
          <w:lang w:val="hy-AM"/>
        </w:rPr>
        <w:t>ԿԱ</w:t>
      </w:r>
      <w:r w:rsidR="00B11B8F" w:rsidRPr="00F974E4">
        <w:rPr>
          <w:rFonts w:ascii="GHEA Grapalat" w:hAnsi="GHEA Grapalat"/>
          <w:sz w:val="22"/>
          <w:szCs w:val="22"/>
          <w:lang w:val="af-ZA"/>
        </w:rPr>
        <w:t>-</w:t>
      </w:r>
      <w:r w:rsidR="00520BC8" w:rsidRPr="00F974E4">
        <w:rPr>
          <w:rFonts w:ascii="GHEA Grapalat" w:hAnsi="GHEA Grapalat"/>
          <w:sz w:val="22"/>
          <w:szCs w:val="22"/>
          <w:lang w:val="hy-AM"/>
        </w:rPr>
        <w:t>ԲՄԽԾՁԲ</w:t>
      </w:r>
      <w:r w:rsidR="00B11B8F" w:rsidRPr="00F974E4">
        <w:rPr>
          <w:rFonts w:ascii="GHEA Grapalat" w:hAnsi="GHEA Grapalat"/>
          <w:sz w:val="22"/>
          <w:szCs w:val="22"/>
          <w:lang w:val="af-ZA"/>
        </w:rPr>
        <w:t>-2</w:t>
      </w:r>
      <w:r w:rsidR="00D9698D" w:rsidRPr="00F974E4">
        <w:rPr>
          <w:rFonts w:ascii="GHEA Grapalat" w:hAnsi="GHEA Grapalat"/>
          <w:sz w:val="22"/>
          <w:szCs w:val="22"/>
          <w:lang w:val="hy-AM"/>
        </w:rPr>
        <w:t>4/</w:t>
      </w:r>
      <w:r w:rsidR="00520BC8" w:rsidRPr="00F974E4">
        <w:rPr>
          <w:rFonts w:ascii="GHEA Grapalat" w:hAnsi="GHEA Grapalat"/>
          <w:sz w:val="22"/>
          <w:szCs w:val="22"/>
          <w:lang w:val="hy-AM"/>
        </w:rPr>
        <w:t>01</w:t>
      </w:r>
    </w:p>
    <w:p w14:paraId="5BB228B7" w14:textId="77777777" w:rsidR="000D0C79" w:rsidRPr="00F974E4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af-ZA"/>
        </w:rPr>
      </w:pPr>
    </w:p>
    <w:p w14:paraId="54427209" w14:textId="288FCB4F" w:rsidR="009636D1" w:rsidRPr="00F974E4" w:rsidRDefault="005068BC" w:rsidP="009313F6">
      <w:pPr>
        <w:pStyle w:val="Heading3"/>
        <w:ind w:left="851" w:firstLine="142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   </w:t>
      </w:r>
      <w:r w:rsidR="005D70B4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«ԵՐԵՎԱՆԻ </w:t>
      </w:r>
      <w:r w:rsidR="00520BC8" w:rsidRPr="00F974E4">
        <w:rPr>
          <w:rFonts w:ascii="GHEA Grapalat" w:hAnsi="GHEA Grapalat"/>
          <w:b w:val="0"/>
          <w:sz w:val="22"/>
          <w:szCs w:val="22"/>
          <w:lang w:val="hy-AM"/>
        </w:rPr>
        <w:t>ԿԵՆԴԱՆԱԲԱՆԱԿԱՆ ԱՅԳԻ</w:t>
      </w:r>
      <w:r w:rsidR="005D70B4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» </w:t>
      </w:r>
      <w:r w:rsidR="00520BC8" w:rsidRPr="00F974E4">
        <w:rPr>
          <w:rFonts w:ascii="GHEA Grapalat" w:hAnsi="GHEA Grapalat"/>
          <w:b w:val="0"/>
          <w:sz w:val="22"/>
          <w:szCs w:val="22"/>
          <w:lang w:val="hy-AM"/>
        </w:rPr>
        <w:t>ՀՈԱԿ-</w:t>
      </w:r>
      <w:r w:rsidR="009636D1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ի կարիքների համար </w:t>
      </w:r>
      <w:r w:rsidR="00520BC8" w:rsidRPr="00F974E4">
        <w:rPr>
          <w:rFonts w:ascii="GHEA Grapalat" w:hAnsi="GHEA Grapalat"/>
          <w:b w:val="0"/>
          <w:sz w:val="22"/>
          <w:szCs w:val="22"/>
          <w:lang w:val="hy-AM"/>
        </w:rPr>
        <w:t>գնումների հետ կապված խորհրդատվական ծառայություններ</w:t>
      </w:r>
      <w:r w:rsidR="00A56422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520BC8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մատուցման </w:t>
      </w:r>
      <w:r w:rsidR="009636D1" w:rsidRPr="00F974E4">
        <w:rPr>
          <w:rFonts w:ascii="GHEA Grapalat" w:hAnsi="GHEA Grapalat"/>
          <w:b w:val="0"/>
          <w:sz w:val="22"/>
          <w:szCs w:val="22"/>
          <w:lang w:val="hy-AM"/>
        </w:rPr>
        <w:t>նպատակով կազմակերպված</w:t>
      </w:r>
      <w:r w:rsidR="007405B7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D9698D" w:rsidRPr="00F974E4">
        <w:rPr>
          <w:rFonts w:ascii="GHEA Grapalat" w:hAnsi="GHEA Grapalat"/>
          <w:b w:val="0"/>
          <w:sz w:val="22"/>
          <w:szCs w:val="22"/>
          <w:lang w:val="af-ZA"/>
        </w:rPr>
        <w:t>Ե</w:t>
      </w:r>
      <w:r w:rsidR="00520BC8" w:rsidRPr="00F974E4">
        <w:rPr>
          <w:rFonts w:ascii="GHEA Grapalat" w:hAnsi="GHEA Grapalat"/>
          <w:b w:val="0"/>
          <w:sz w:val="22"/>
          <w:szCs w:val="22"/>
          <w:lang w:val="hy-AM"/>
        </w:rPr>
        <w:t>ԿԱ</w:t>
      </w:r>
      <w:r w:rsidR="00D9698D" w:rsidRPr="00F974E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520BC8" w:rsidRPr="00F974E4">
        <w:rPr>
          <w:rFonts w:ascii="GHEA Grapalat" w:hAnsi="GHEA Grapalat"/>
          <w:b w:val="0"/>
          <w:sz w:val="22"/>
          <w:szCs w:val="22"/>
          <w:lang w:val="hy-AM"/>
        </w:rPr>
        <w:t>ԲՄԽԾՁԲ</w:t>
      </w:r>
      <w:r w:rsidR="00520BC8" w:rsidRPr="00F974E4">
        <w:rPr>
          <w:rFonts w:ascii="GHEA Grapalat" w:hAnsi="GHEA Grapalat"/>
          <w:b w:val="0"/>
          <w:sz w:val="22"/>
          <w:szCs w:val="22"/>
          <w:lang w:val="af-ZA"/>
        </w:rPr>
        <w:t>-2</w:t>
      </w:r>
      <w:r w:rsidR="00520BC8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4/01 </w:t>
      </w:r>
      <w:r w:rsidR="009636D1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ծածկագրով գնման ընթացակարգի գնահատող հանձնաժողովը ստորև ներկայացնում է նույն ծածկագրով </w:t>
      </w:r>
      <w:r w:rsidR="001B5134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նախաորակաորման հայտարարությունում </w:t>
      </w:r>
      <w:r w:rsidR="009636D1" w:rsidRPr="00F974E4">
        <w:rPr>
          <w:rFonts w:ascii="GHEA Grapalat" w:hAnsi="GHEA Grapalat"/>
          <w:b w:val="0"/>
          <w:sz w:val="22"/>
          <w:szCs w:val="22"/>
          <w:lang w:val="hy-AM"/>
        </w:rPr>
        <w:t>կատարված փոփոխության պատճառները և կատարված փոփոխությունների համառոտ նկարագրությունը`</w:t>
      </w:r>
    </w:p>
    <w:p w14:paraId="141D98B1" w14:textId="77777777" w:rsidR="00A72679" w:rsidRPr="00F974E4" w:rsidRDefault="00A72679" w:rsidP="003B34B1">
      <w:pPr>
        <w:pStyle w:val="Heading3"/>
        <w:ind w:firstLine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777479" w14:textId="77777777" w:rsidR="000D0C79" w:rsidRPr="00F974E4" w:rsidRDefault="003B34B1" w:rsidP="005A337C">
      <w:pPr>
        <w:pStyle w:val="Heading3"/>
        <w:ind w:left="851" w:firstLine="142"/>
        <w:jc w:val="both"/>
        <w:rPr>
          <w:rFonts w:ascii="GHEA Grapalat" w:hAnsi="GHEA Grapalat"/>
          <w:sz w:val="22"/>
          <w:szCs w:val="22"/>
          <w:lang w:val="hy-AM"/>
        </w:rPr>
      </w:pPr>
      <w:r w:rsidRPr="00F974E4">
        <w:rPr>
          <w:rFonts w:ascii="GHEA Grapalat" w:hAnsi="GHEA Grapalat"/>
          <w:sz w:val="22"/>
          <w:szCs w:val="22"/>
          <w:lang w:val="hy-AM"/>
        </w:rPr>
        <w:t xml:space="preserve">Փոփոխության առաջացման պատճառ N </w:t>
      </w:r>
      <w:r w:rsidR="000D0C79" w:rsidRPr="00F974E4">
        <w:rPr>
          <w:rFonts w:ascii="GHEA Grapalat" w:hAnsi="GHEA Grapalat"/>
          <w:sz w:val="22"/>
          <w:szCs w:val="22"/>
          <w:lang w:val="hy-AM"/>
        </w:rPr>
        <w:t>1</w:t>
      </w:r>
    </w:p>
    <w:p w14:paraId="73EA6AA7" w14:textId="67C82740" w:rsidR="009313F6" w:rsidRPr="00F974E4" w:rsidRDefault="00520BC8" w:rsidP="005A337C">
      <w:pPr>
        <w:pStyle w:val="Heading3"/>
        <w:ind w:left="851" w:firstLine="142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F974E4">
        <w:rPr>
          <w:rFonts w:ascii="GHEA Grapalat" w:hAnsi="GHEA Grapalat"/>
          <w:b w:val="0"/>
          <w:sz w:val="22"/>
          <w:szCs w:val="22"/>
          <w:lang w:val="hy-AM"/>
        </w:rPr>
        <w:t>Նախաորակովորման ընթացակարգի հայտարարության մեջ հանձնաժողոովի քարտուղարի տվյալները սխալ են նշվել</w:t>
      </w:r>
      <w:r w:rsidR="00872A97" w:rsidRPr="00F974E4">
        <w:rPr>
          <w:rFonts w:ascii="GHEA Grapalat" w:hAnsi="GHEA Grapalat"/>
          <w:b w:val="0"/>
          <w:sz w:val="22"/>
          <w:szCs w:val="22"/>
          <w:lang w:val="hy-AM"/>
        </w:rPr>
        <w:t>:</w:t>
      </w:r>
    </w:p>
    <w:p w14:paraId="366CB636" w14:textId="77777777" w:rsidR="00A56422" w:rsidRPr="00F974E4" w:rsidRDefault="00A56422" w:rsidP="005A337C">
      <w:pPr>
        <w:pStyle w:val="Heading3"/>
        <w:ind w:left="851" w:firstLine="142"/>
        <w:jc w:val="both"/>
        <w:rPr>
          <w:rFonts w:ascii="GHEA Grapalat" w:hAnsi="GHEA Grapalat"/>
          <w:sz w:val="22"/>
          <w:szCs w:val="22"/>
          <w:lang w:val="hy-AM"/>
        </w:rPr>
      </w:pPr>
    </w:p>
    <w:p w14:paraId="06F3B70A" w14:textId="3162CD5A" w:rsidR="00706B48" w:rsidRPr="00F974E4" w:rsidRDefault="00706B48" w:rsidP="005A337C">
      <w:pPr>
        <w:pStyle w:val="Heading3"/>
        <w:ind w:left="851" w:firstLine="142"/>
        <w:jc w:val="both"/>
        <w:rPr>
          <w:rFonts w:ascii="GHEA Grapalat" w:hAnsi="GHEA Grapalat"/>
          <w:sz w:val="22"/>
          <w:szCs w:val="22"/>
          <w:lang w:val="hy-AM"/>
        </w:rPr>
      </w:pPr>
      <w:r w:rsidRPr="00F974E4">
        <w:rPr>
          <w:rFonts w:ascii="GHEA Grapalat" w:hAnsi="GHEA Grapalat"/>
          <w:sz w:val="22"/>
          <w:szCs w:val="22"/>
          <w:lang w:val="hy-AM"/>
        </w:rPr>
        <w:t>Փոփոխության առաջացման պատճառ N 2</w:t>
      </w:r>
    </w:p>
    <w:p w14:paraId="10D643CD" w14:textId="0496BBCA" w:rsidR="00706B48" w:rsidRPr="00F974E4" w:rsidRDefault="00706B48" w:rsidP="005A337C">
      <w:pPr>
        <w:pStyle w:val="Heading3"/>
        <w:ind w:left="851" w:firstLine="142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F974E4">
        <w:rPr>
          <w:rFonts w:ascii="GHEA Grapalat" w:hAnsi="GHEA Grapalat"/>
          <w:b w:val="0"/>
          <w:sz w:val="22"/>
          <w:szCs w:val="22"/>
          <w:lang w:val="hy-AM"/>
        </w:rPr>
        <w:t>Նախաորակովորման ընթացակարգի հայտարարությ</w:t>
      </w:r>
      <w:r w:rsidR="005A337C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ան հրապարակման վերնագրում </w:t>
      </w:r>
      <w:r w:rsidRPr="00F974E4">
        <w:rPr>
          <w:rFonts w:ascii="GHEA Grapalat" w:hAnsi="GHEA Grapalat"/>
          <w:b w:val="0"/>
          <w:sz w:val="22"/>
          <w:szCs w:val="22"/>
          <w:lang w:val="hy-AM"/>
        </w:rPr>
        <w:t>հայտարարության անվանումը սխալ է նշվել</w:t>
      </w:r>
      <w:r w:rsidR="00872A97" w:rsidRPr="00F974E4">
        <w:rPr>
          <w:rFonts w:ascii="GHEA Grapalat" w:hAnsi="GHEA Grapalat"/>
          <w:b w:val="0"/>
          <w:sz w:val="22"/>
          <w:szCs w:val="22"/>
          <w:lang w:val="hy-AM"/>
        </w:rPr>
        <w:t>:</w:t>
      </w:r>
    </w:p>
    <w:p w14:paraId="7473C4C1" w14:textId="77777777" w:rsidR="005A337C" w:rsidRPr="00F974E4" w:rsidRDefault="005A337C" w:rsidP="005A337C">
      <w:pPr>
        <w:rPr>
          <w:lang w:val="hy-AM" w:eastAsia="ru-RU"/>
        </w:rPr>
      </w:pPr>
    </w:p>
    <w:p w14:paraId="68FCB12E" w14:textId="0396F828" w:rsidR="003B34B1" w:rsidRPr="00F974E4" w:rsidRDefault="003B34B1" w:rsidP="005A337C">
      <w:pPr>
        <w:pStyle w:val="Heading3"/>
        <w:ind w:left="851" w:firstLine="142"/>
        <w:jc w:val="both"/>
        <w:rPr>
          <w:rFonts w:ascii="GHEA Grapalat" w:hAnsi="GHEA Grapalat"/>
          <w:sz w:val="22"/>
          <w:szCs w:val="22"/>
          <w:lang w:val="hy-AM"/>
        </w:rPr>
      </w:pPr>
      <w:r w:rsidRPr="00F974E4">
        <w:rPr>
          <w:rFonts w:ascii="GHEA Grapalat" w:hAnsi="GHEA Grapalat"/>
          <w:sz w:val="22"/>
          <w:szCs w:val="22"/>
          <w:lang w:val="hy-AM"/>
        </w:rPr>
        <w:t xml:space="preserve">Փոփոխության նկարագրություն: </w:t>
      </w:r>
    </w:p>
    <w:p w14:paraId="51BAD565" w14:textId="77777777" w:rsidR="00A56422" w:rsidRPr="00F974E4" w:rsidRDefault="00A56422" w:rsidP="00A56422">
      <w:pPr>
        <w:rPr>
          <w:lang w:val="hy-AM" w:eastAsia="ru-RU"/>
        </w:rPr>
      </w:pPr>
    </w:p>
    <w:p w14:paraId="28B7F541" w14:textId="369E6967" w:rsidR="005A337C" w:rsidRPr="00F974E4" w:rsidRDefault="00B02754" w:rsidP="005A337C">
      <w:pPr>
        <w:pStyle w:val="Heading3"/>
        <w:ind w:left="851" w:firstLine="142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F974E4">
        <w:rPr>
          <w:rFonts w:ascii="GHEA Grapalat" w:hAnsi="GHEA Grapalat"/>
          <w:b w:val="0"/>
          <w:sz w:val="22"/>
          <w:szCs w:val="22"/>
          <w:lang w:val="hy-AM"/>
        </w:rPr>
        <w:t>Գ</w:t>
      </w:r>
      <w:r w:rsidR="00073986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նահատող հանձնաժողովը որոշեց </w:t>
      </w:r>
      <w:r w:rsidR="005875DF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5A337C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նախաորակավորման </w:t>
      </w:r>
      <w:bookmarkStart w:id="0" w:name="_GoBack"/>
      <w:bookmarkEnd w:id="0"/>
      <w:r w:rsidR="005A337C" w:rsidRPr="00F974E4">
        <w:rPr>
          <w:rFonts w:ascii="GHEA Grapalat" w:hAnsi="GHEA Grapalat"/>
          <w:b w:val="0"/>
          <w:sz w:val="22"/>
          <w:szCs w:val="22"/>
          <w:lang w:val="hy-AM"/>
        </w:rPr>
        <w:t>հայտարարության մեջ փոփոխել հանձնաժողովի քարտուղարի տվյալները</w:t>
      </w:r>
      <w:r w:rsidR="00750BE8"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 և հանձնաժողովի քարտուղար սահմանել Էդվարդ Գրիգորյանին:</w:t>
      </w:r>
    </w:p>
    <w:p w14:paraId="54E355F3" w14:textId="77777777" w:rsidR="005A337C" w:rsidRPr="00F974E4" w:rsidRDefault="005A337C" w:rsidP="005A337C">
      <w:pPr>
        <w:rPr>
          <w:lang w:val="hy-AM" w:eastAsia="ru-RU"/>
        </w:rPr>
      </w:pPr>
    </w:p>
    <w:p w14:paraId="3C20BB9D" w14:textId="3D35CAAC" w:rsidR="009636D1" w:rsidRPr="00F974E4" w:rsidRDefault="009636D1" w:rsidP="005A337C">
      <w:pPr>
        <w:pStyle w:val="Heading3"/>
        <w:ind w:left="851" w:firstLine="142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F974E4">
        <w:rPr>
          <w:rFonts w:ascii="GHEA Grapalat" w:hAnsi="GHEA Grapalat"/>
          <w:b w:val="0"/>
          <w:sz w:val="22"/>
          <w:szCs w:val="22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520BC8" w:rsidRPr="00F974E4">
        <w:rPr>
          <w:rFonts w:ascii="GHEA Grapalat" w:hAnsi="GHEA Grapalat"/>
          <w:b w:val="0"/>
          <w:sz w:val="22"/>
          <w:szCs w:val="22"/>
          <w:lang w:val="hy-AM"/>
        </w:rPr>
        <w:t>Էդվարդ Գրիգորյանին</w:t>
      </w:r>
      <w:r w:rsidRPr="00F974E4">
        <w:rPr>
          <w:rFonts w:ascii="GHEA Grapalat" w:hAnsi="GHEA Grapalat"/>
          <w:b w:val="0"/>
          <w:sz w:val="22"/>
          <w:szCs w:val="22"/>
          <w:lang w:val="hy-AM"/>
        </w:rPr>
        <w:t>։</w:t>
      </w:r>
    </w:p>
    <w:p w14:paraId="4ECA3D71" w14:textId="30651E00" w:rsidR="007C3CB8" w:rsidRPr="00F974E4" w:rsidRDefault="007C3CB8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lang w:val="af-ZA"/>
        </w:rPr>
      </w:pPr>
    </w:p>
    <w:p w14:paraId="323CADDB" w14:textId="77777777" w:rsidR="005A337C" w:rsidRPr="00F974E4" w:rsidRDefault="005A337C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lang w:val="af-ZA"/>
        </w:rPr>
      </w:pPr>
    </w:p>
    <w:p w14:paraId="2516076A" w14:textId="100DD231" w:rsidR="00E5098B" w:rsidRPr="00F974E4" w:rsidRDefault="00E5098B" w:rsidP="00F2101E">
      <w:pPr>
        <w:spacing w:after="0"/>
        <w:ind w:firstLine="851"/>
        <w:jc w:val="both"/>
        <w:rPr>
          <w:rFonts w:ascii="GHEA Grapalat" w:eastAsia="Times New Roman" w:hAnsi="GHEA Grapalat" w:cs="Times New Roman"/>
          <w:b/>
          <w:lang w:val="af-ZA"/>
        </w:rPr>
      </w:pPr>
      <w:r w:rsidRPr="00F974E4">
        <w:rPr>
          <w:rFonts w:ascii="GHEA Grapalat" w:eastAsia="Times New Roman" w:hAnsi="GHEA Grapalat" w:cs="Times New Roman"/>
          <w:b/>
          <w:lang w:val="af-ZA"/>
        </w:rPr>
        <w:t xml:space="preserve">Հեռախոս </w:t>
      </w:r>
      <w:r w:rsidR="00520BC8" w:rsidRPr="00F974E4">
        <w:rPr>
          <w:rFonts w:ascii="GHEA Grapalat" w:hAnsi="GHEA Grapalat"/>
          <w:b/>
          <w:lang w:val="hy-AM"/>
        </w:rPr>
        <w:t>093494974</w:t>
      </w:r>
    </w:p>
    <w:p w14:paraId="59274420" w14:textId="3B5FF729" w:rsidR="00E5098B" w:rsidRPr="00F974E4" w:rsidRDefault="00E5098B" w:rsidP="00F2101E">
      <w:pPr>
        <w:spacing w:after="0"/>
        <w:ind w:firstLine="851"/>
        <w:jc w:val="both"/>
        <w:rPr>
          <w:rFonts w:ascii="GHEA Grapalat" w:eastAsia="Times New Roman" w:hAnsi="GHEA Grapalat" w:cs="Times New Roman"/>
          <w:b/>
          <w:lang w:val="af-ZA"/>
        </w:rPr>
      </w:pPr>
      <w:r w:rsidRPr="00F974E4">
        <w:rPr>
          <w:rFonts w:ascii="GHEA Grapalat" w:eastAsia="Times New Roman" w:hAnsi="GHEA Grapalat" w:cs="Times New Roman"/>
          <w:b/>
          <w:lang w:val="af-ZA"/>
        </w:rPr>
        <w:t xml:space="preserve">Էլ. փոստ </w:t>
      </w:r>
      <w:hyperlink r:id="rId7" w:history="1">
        <w:r w:rsidR="00520BC8" w:rsidRPr="00F974E4">
          <w:rPr>
            <w:rStyle w:val="Hyperlink"/>
            <w:rFonts w:ascii="GHEA Grapalat" w:hAnsi="GHEA Grapalat"/>
            <w:b/>
            <w:lang w:val="pt-BR"/>
          </w:rPr>
          <w:t>protender.itender@gmail.com</w:t>
        </w:r>
      </w:hyperlink>
    </w:p>
    <w:p w14:paraId="794C1C64" w14:textId="6399C66A" w:rsidR="00006460" w:rsidRPr="00F974E4" w:rsidRDefault="00BF020B" w:rsidP="00F2101E">
      <w:pPr>
        <w:spacing w:after="0"/>
        <w:ind w:firstLine="851"/>
        <w:jc w:val="both"/>
        <w:rPr>
          <w:rFonts w:ascii="GHEA Grapalat" w:eastAsia="Times New Roman" w:hAnsi="GHEA Grapalat" w:cs="Times New Roman"/>
          <w:b/>
          <w:lang w:val="hy-AM"/>
        </w:rPr>
      </w:pPr>
      <w:r w:rsidRPr="00F974E4">
        <w:rPr>
          <w:rFonts w:ascii="GHEA Grapalat" w:eastAsia="Times New Roman" w:hAnsi="GHEA Grapalat" w:cs="Times New Roman"/>
          <w:b/>
          <w:lang w:val="af-ZA"/>
        </w:rPr>
        <w:t xml:space="preserve">Պատվիրատու՝ </w:t>
      </w:r>
      <w:r w:rsidR="00014B16" w:rsidRPr="00F974E4">
        <w:rPr>
          <w:rFonts w:ascii="GHEA Grapalat" w:eastAsia="Times New Roman" w:hAnsi="GHEA Grapalat" w:cs="Times New Roman"/>
          <w:b/>
          <w:lang w:val="af-ZA"/>
        </w:rPr>
        <w:t xml:space="preserve">«ԵՐԵՎԱՆԻ </w:t>
      </w:r>
      <w:r w:rsidR="00520BC8" w:rsidRPr="00F974E4">
        <w:rPr>
          <w:rFonts w:ascii="GHEA Grapalat" w:eastAsia="Times New Roman" w:hAnsi="GHEA Grapalat" w:cs="Times New Roman"/>
          <w:b/>
          <w:lang w:val="hy-AM"/>
        </w:rPr>
        <w:t>ԿԵՆԴԱՆԱԲԱՆԱԿԱՆ ԱՅԳԻ</w:t>
      </w:r>
      <w:r w:rsidR="00014B16" w:rsidRPr="00F974E4">
        <w:rPr>
          <w:rFonts w:ascii="GHEA Grapalat" w:eastAsia="Times New Roman" w:hAnsi="GHEA Grapalat" w:cs="Times New Roman"/>
          <w:b/>
          <w:lang w:val="af-ZA"/>
        </w:rPr>
        <w:t xml:space="preserve">» </w:t>
      </w:r>
      <w:r w:rsidR="00520BC8" w:rsidRPr="00F974E4">
        <w:rPr>
          <w:rFonts w:ascii="GHEA Grapalat" w:eastAsia="Times New Roman" w:hAnsi="GHEA Grapalat" w:cs="Times New Roman"/>
          <w:b/>
          <w:lang w:val="hy-AM"/>
        </w:rPr>
        <w:t>ՀՈԱԿ</w:t>
      </w:r>
    </w:p>
    <w:sectPr w:rsidR="00006460" w:rsidRPr="00F974E4" w:rsidSect="005A337C">
      <w:footerReference w:type="even" r:id="rId8"/>
      <w:footerReference w:type="default" r:id="rId9"/>
      <w:pgSz w:w="11906" w:h="16838"/>
      <w:pgMar w:top="284" w:right="850" w:bottom="28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5F727" w14:textId="77777777" w:rsidR="00C76668" w:rsidRDefault="00C76668" w:rsidP="008178E7">
      <w:pPr>
        <w:spacing w:after="0" w:line="240" w:lineRule="auto"/>
      </w:pPr>
      <w:r>
        <w:separator/>
      </w:r>
    </w:p>
  </w:endnote>
  <w:endnote w:type="continuationSeparator" w:id="0">
    <w:p w14:paraId="198FA8EB" w14:textId="77777777" w:rsidR="00C76668" w:rsidRDefault="00C76668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C7666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C7666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05ECC" w14:textId="77777777" w:rsidR="00C76668" w:rsidRDefault="00C76668" w:rsidP="008178E7">
      <w:pPr>
        <w:spacing w:after="0" w:line="240" w:lineRule="auto"/>
      </w:pPr>
      <w:r>
        <w:separator/>
      </w:r>
    </w:p>
  </w:footnote>
  <w:footnote w:type="continuationSeparator" w:id="0">
    <w:p w14:paraId="575F39E0" w14:textId="77777777" w:rsidR="00C76668" w:rsidRDefault="00C76668" w:rsidP="0081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8E6D5C"/>
    <w:multiLevelType w:val="multilevel"/>
    <w:tmpl w:val="529447BE"/>
    <w:lvl w:ilvl="0">
      <w:start w:val="1"/>
      <w:numFmt w:val="decimal"/>
      <w:lvlText w:val="%1"/>
      <w:lvlJc w:val="left"/>
      <w:pPr>
        <w:ind w:left="465" w:hanging="46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76B6AD9"/>
    <w:multiLevelType w:val="hybridMultilevel"/>
    <w:tmpl w:val="9564BC46"/>
    <w:lvl w:ilvl="0" w:tplc="3CCCC5CC">
      <w:start w:val="8"/>
      <w:numFmt w:val="bullet"/>
      <w:lvlText w:val="-"/>
      <w:lvlJc w:val="left"/>
      <w:pPr>
        <w:ind w:left="502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09715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17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1"/>
  </w:num>
  <w:num w:numId="15">
    <w:abstractNumId w:val="26"/>
  </w:num>
  <w:num w:numId="16">
    <w:abstractNumId w:val="15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4"/>
  </w:num>
  <w:num w:numId="26">
    <w:abstractNumId w:val="18"/>
  </w:num>
  <w:num w:numId="27">
    <w:abstractNumId w:val="16"/>
  </w:num>
  <w:num w:numId="28">
    <w:abstractNumId w:val="8"/>
  </w:num>
  <w:num w:numId="29">
    <w:abstractNumId w:val="13"/>
  </w:num>
  <w:num w:numId="30">
    <w:abstractNumId w:val="21"/>
  </w:num>
  <w:num w:numId="31">
    <w:abstractNumId w:val="12"/>
  </w:num>
  <w:num w:numId="32">
    <w:abstractNumId w:val="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14B16"/>
    <w:rsid w:val="00041929"/>
    <w:rsid w:val="00041FD4"/>
    <w:rsid w:val="00073986"/>
    <w:rsid w:val="00081474"/>
    <w:rsid w:val="000936F0"/>
    <w:rsid w:val="000B3C0F"/>
    <w:rsid w:val="000B42EB"/>
    <w:rsid w:val="000D0C79"/>
    <w:rsid w:val="001176B2"/>
    <w:rsid w:val="001368A0"/>
    <w:rsid w:val="00144CBF"/>
    <w:rsid w:val="00193A30"/>
    <w:rsid w:val="001A24E2"/>
    <w:rsid w:val="001B5134"/>
    <w:rsid w:val="00227225"/>
    <w:rsid w:val="00257334"/>
    <w:rsid w:val="002C0196"/>
    <w:rsid w:val="002E4110"/>
    <w:rsid w:val="00347C0E"/>
    <w:rsid w:val="0038547B"/>
    <w:rsid w:val="003B34B1"/>
    <w:rsid w:val="003F3C1D"/>
    <w:rsid w:val="003F625D"/>
    <w:rsid w:val="004453FA"/>
    <w:rsid w:val="00482A43"/>
    <w:rsid w:val="005068BC"/>
    <w:rsid w:val="00511429"/>
    <w:rsid w:val="00520BC8"/>
    <w:rsid w:val="005875DF"/>
    <w:rsid w:val="005920DA"/>
    <w:rsid w:val="00596E57"/>
    <w:rsid w:val="005A337C"/>
    <w:rsid w:val="005D70B4"/>
    <w:rsid w:val="0060384A"/>
    <w:rsid w:val="006447EE"/>
    <w:rsid w:val="00652DE0"/>
    <w:rsid w:val="00694CA6"/>
    <w:rsid w:val="006A510A"/>
    <w:rsid w:val="007021FC"/>
    <w:rsid w:val="00704E53"/>
    <w:rsid w:val="00706B48"/>
    <w:rsid w:val="0071354A"/>
    <w:rsid w:val="00725634"/>
    <w:rsid w:val="00726CBB"/>
    <w:rsid w:val="007405B7"/>
    <w:rsid w:val="007475B1"/>
    <w:rsid w:val="00750BE8"/>
    <w:rsid w:val="007513F3"/>
    <w:rsid w:val="007679D3"/>
    <w:rsid w:val="007804B0"/>
    <w:rsid w:val="0079728C"/>
    <w:rsid w:val="007A0F89"/>
    <w:rsid w:val="007A366D"/>
    <w:rsid w:val="007C3CB8"/>
    <w:rsid w:val="008178E7"/>
    <w:rsid w:val="00872A97"/>
    <w:rsid w:val="0088118F"/>
    <w:rsid w:val="0088202C"/>
    <w:rsid w:val="008B1F1E"/>
    <w:rsid w:val="008E6E0B"/>
    <w:rsid w:val="00913B0E"/>
    <w:rsid w:val="009313F6"/>
    <w:rsid w:val="00933901"/>
    <w:rsid w:val="009636D1"/>
    <w:rsid w:val="00964D89"/>
    <w:rsid w:val="009718FF"/>
    <w:rsid w:val="009A4E4A"/>
    <w:rsid w:val="009A5003"/>
    <w:rsid w:val="009E2EE1"/>
    <w:rsid w:val="009F1313"/>
    <w:rsid w:val="00A50009"/>
    <w:rsid w:val="00A50B12"/>
    <w:rsid w:val="00A56422"/>
    <w:rsid w:val="00A72679"/>
    <w:rsid w:val="00A94A7F"/>
    <w:rsid w:val="00A96807"/>
    <w:rsid w:val="00B02754"/>
    <w:rsid w:val="00B11B8F"/>
    <w:rsid w:val="00B77580"/>
    <w:rsid w:val="00BF020B"/>
    <w:rsid w:val="00C35B5C"/>
    <w:rsid w:val="00C554E4"/>
    <w:rsid w:val="00C76668"/>
    <w:rsid w:val="00C82638"/>
    <w:rsid w:val="00D06FF4"/>
    <w:rsid w:val="00D13297"/>
    <w:rsid w:val="00D73C95"/>
    <w:rsid w:val="00D9698D"/>
    <w:rsid w:val="00DB79E5"/>
    <w:rsid w:val="00DD5D99"/>
    <w:rsid w:val="00DD6055"/>
    <w:rsid w:val="00DF2F11"/>
    <w:rsid w:val="00E01A83"/>
    <w:rsid w:val="00E5098B"/>
    <w:rsid w:val="00EA2D35"/>
    <w:rsid w:val="00EA366C"/>
    <w:rsid w:val="00ED10A3"/>
    <w:rsid w:val="00EE1E4D"/>
    <w:rsid w:val="00F2101E"/>
    <w:rsid w:val="00F441D5"/>
    <w:rsid w:val="00F83F3C"/>
    <w:rsid w:val="00F974E4"/>
    <w:rsid w:val="00FA1805"/>
    <w:rsid w:val="00FA1F26"/>
    <w:rsid w:val="00FA6E9B"/>
    <w:rsid w:val="00FC5D05"/>
    <w:rsid w:val="00FD44A4"/>
    <w:rsid w:val="00FD75B8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C0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B3C0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B3C0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B3C0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B3C0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B3C0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B3C0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B3C0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B3C0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B3C0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B3C0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C0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B3C0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B3C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B3C0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B3C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2">
    <w:name w:val="Body Text 2"/>
    <w:basedOn w:val="Normal"/>
    <w:link w:val="BodyText2Char"/>
    <w:rsid w:val="000B3C0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B3C0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B3C0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B3C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B3C0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B3C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0B3C0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B3C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harChar1">
    <w:name w:val="Char Char1"/>
    <w:locked/>
    <w:rsid w:val="000B3C0F"/>
    <w:rPr>
      <w:rFonts w:ascii="Arial LatArm" w:hAnsi="Arial LatArm"/>
      <w:i/>
      <w:lang w:val="en-AU" w:eastAsia="en-US" w:bidi="ar-SA"/>
    </w:rPr>
  </w:style>
  <w:style w:type="paragraph" w:styleId="BodyText">
    <w:name w:val="Body Text"/>
    <w:aliases w:val="Body Text Char Char"/>
    <w:basedOn w:val="Normal"/>
    <w:link w:val="BodyTextChar"/>
    <w:rsid w:val="000B3C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B3C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0B3C0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B3C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B3C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B3C0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B3C0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B3C0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B3C0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B3C0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B3C0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0B3C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B3C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B3C0F"/>
    <w:rPr>
      <w:b/>
      <w:bCs/>
    </w:rPr>
  </w:style>
  <w:style w:type="character" w:styleId="FootnoteReference">
    <w:name w:val="footnote reference"/>
    <w:semiHidden/>
    <w:rsid w:val="000B3C0F"/>
    <w:rPr>
      <w:vertAlign w:val="superscript"/>
    </w:rPr>
  </w:style>
  <w:style w:type="character" w:customStyle="1" w:styleId="CharChar22">
    <w:name w:val="Char Char22"/>
    <w:rsid w:val="000B3C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B3C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B3C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B3C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B3C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B3C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3C0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B3C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B3C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B3C0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B3C0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B3C0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B3C0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B3C0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B3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B3C0F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B3C0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B3C0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B3C0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B3C0F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B3C0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B3C0F"/>
    <w:rPr>
      <w:color w:val="605E5C"/>
      <w:shd w:val="clear" w:color="auto" w:fill="E1DFDD"/>
    </w:rPr>
  </w:style>
  <w:style w:type="paragraph" w:customStyle="1" w:styleId="Index12">
    <w:name w:val="Index 12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Bodytext0">
    <w:name w:val="Body text_"/>
    <w:link w:val="BodyText1"/>
    <w:rsid w:val="000B3C0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0B3C0F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rFonts w:eastAsiaTheme="minorHAnsi"/>
      <w:lang w:val="ru-RU"/>
    </w:rPr>
  </w:style>
  <w:style w:type="paragraph" w:customStyle="1" w:styleId="msonormalmailrucssattributepostfix">
    <w:name w:val="msonormal_mailru_css_attribute_postfix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9">
    <w:name w:val="xl89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3C0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81</cp:revision>
  <dcterms:created xsi:type="dcterms:W3CDTF">2020-11-20T14:14:00Z</dcterms:created>
  <dcterms:modified xsi:type="dcterms:W3CDTF">2024-07-09T11:40:00Z</dcterms:modified>
</cp:coreProperties>
</file>