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8893" w14:textId="77777777" w:rsidR="00D46F97" w:rsidRPr="009A5807" w:rsidRDefault="00D46F97" w:rsidP="00D46F97">
      <w:pPr>
        <w:jc w:val="center"/>
        <w:rPr>
          <w:rFonts w:ascii="GHEA Grapalat" w:hAnsi="GHEA Grapalat"/>
          <w:b/>
          <w:sz w:val="20"/>
          <w:lang w:val="af-ZA"/>
        </w:rPr>
      </w:pPr>
      <w:bookmarkStart w:id="0" w:name="_GoBack"/>
      <w:bookmarkEnd w:id="0"/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8BD493D" w14:textId="77777777" w:rsidR="00D46F97" w:rsidRPr="009A5807" w:rsidRDefault="00D46F97" w:rsidP="00D46F97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10AFA133" w14:textId="77777777" w:rsidR="00D46F97" w:rsidRPr="00EA309E" w:rsidRDefault="00D46F97" w:rsidP="00D46F9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3CC7D4B4" w14:textId="77777777" w:rsidR="00D46F97" w:rsidRPr="00EA309E" w:rsidRDefault="00D46F97" w:rsidP="00D46F9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մայիս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 w:cs="Sylfaen"/>
          <w:b w:val="0"/>
          <w:sz w:val="20"/>
          <w:lang w:val="af-ZA"/>
        </w:rPr>
        <w:t xml:space="preserve"> 10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5937D98D" w14:textId="77777777" w:rsidR="00D46F97" w:rsidRPr="00EA309E" w:rsidRDefault="00D46F97" w:rsidP="00D46F9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4EA1E019" w14:textId="77777777" w:rsidR="00D46F97" w:rsidRDefault="00D46F97" w:rsidP="00D46F9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31EEBCF" w14:textId="77777777" w:rsidR="00D46F97" w:rsidRPr="00D46F97" w:rsidRDefault="00D46F97" w:rsidP="00D46F97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D46F97">
        <w:rPr>
          <w:rFonts w:ascii="GHEA Grapalat" w:hAnsi="GHEA Grapalat" w:cs="Sylfaen"/>
          <w:b w:val="0"/>
          <w:sz w:val="20"/>
          <w:lang w:val="af-ZA"/>
        </w:rPr>
        <w:t>ծածկագիրը «ԲՄԱՊՁԲ-15/16-2018-1-ԴԲԳԳԿ»</w:t>
      </w:r>
    </w:p>
    <w:p w14:paraId="44493E0A" w14:textId="77777777" w:rsidR="00D46F97" w:rsidRDefault="00D46F97" w:rsidP="00D46F9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48DDD74E" w14:textId="77777777" w:rsidR="00D46F97" w:rsidRPr="00D46F97" w:rsidRDefault="00D46F97" w:rsidP="00D46F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ՀՀ ԱՆ “Դատաբժշկական Գիտագործնական Կենտրոն” ՊՈԱԿ-ի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D46F97">
        <w:rPr>
          <w:rFonts w:ascii="GHEA Grapalat" w:hAnsi="GHEA Grapalat" w:cs="Sylfaen"/>
          <w:sz w:val="20"/>
          <w:lang w:val="af-ZA"/>
        </w:rPr>
        <w:t>ԴՆԹ-ի հետազոտության սեկվենացիայի և հատվածների հետազոտման  մեթոդներով գենետիկական հետազոտության համակարգ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D46F97">
        <w:rPr>
          <w:rFonts w:ascii="GHEA Grapalat" w:hAnsi="GHEA Grapalat" w:cs="Sylfaen"/>
          <w:sz w:val="20"/>
          <w:lang w:val="af-ZA"/>
        </w:rPr>
        <w:t xml:space="preserve">«ԲՄԱՊՁԲ-15/16-2018-1-ԴԲԳԳԿ»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14:paraId="0199A4BB" w14:textId="77777777" w:rsidR="00D46F97" w:rsidRPr="00D46F97" w:rsidRDefault="00D46F97" w:rsidP="00D46F9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 w:cs="Sylfaen"/>
          <w:sz w:val="20"/>
          <w:lang w:val="af-ZA"/>
        </w:rPr>
        <w:t>`</w:t>
      </w:r>
      <w:r w:rsidRPr="004C7E81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u w:val="single"/>
          <w:lang w:val="af-ZA"/>
        </w:rPr>
        <w:t>Գնման առարկայի որոկային ցուցանիշների բարձրացման նպատակով տեխնիկական բնութագրի վերանայում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E5141CB" w14:textId="77777777" w:rsidR="00D46F97" w:rsidRPr="00D46F97" w:rsidRDefault="00D46F97" w:rsidP="00D46F9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` բնութագրում ավելացվել են ճշգրիտ հետազոտության համար անհրաժեշտ բնութագրիչներ</w:t>
      </w:r>
      <w:r>
        <w:rPr>
          <w:rFonts w:ascii="GHEA Grapalat" w:hAnsi="GHEA Grapalat" w:cs="Sylfaen"/>
          <w:sz w:val="12"/>
          <w:lang w:val="af-ZA"/>
        </w:rPr>
        <w:t>:</w:t>
      </w:r>
    </w:p>
    <w:p w14:paraId="0E55FADE" w14:textId="77777777" w:rsidR="00D46F97" w:rsidRPr="00D46F97" w:rsidRDefault="00D46F97" w:rsidP="00D46F97">
      <w:pPr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5E7FEC">
        <w:rPr>
          <w:rFonts w:ascii="GHEA Grapalat" w:hAnsi="GHEA Grapalat" w:cs="Sylfaen"/>
          <w:sz w:val="20"/>
          <w:lang w:val="af-ZA"/>
        </w:rPr>
        <w:t>Փոփոխության</w:t>
      </w:r>
      <w:r w:rsidRPr="005E7FEC">
        <w:rPr>
          <w:rFonts w:ascii="GHEA Grapalat" w:hAnsi="GHEA Grapalat"/>
          <w:sz w:val="20"/>
          <w:lang w:val="af-ZA"/>
        </w:rPr>
        <w:t xml:space="preserve"> </w:t>
      </w:r>
      <w:r w:rsidRPr="005E7FEC">
        <w:rPr>
          <w:rFonts w:ascii="GHEA Grapalat" w:hAnsi="GHEA Grapalat" w:cs="Sylfaen"/>
          <w:sz w:val="20"/>
          <w:lang w:val="af-ZA"/>
        </w:rPr>
        <w:t>հիմնավորում</w:t>
      </w:r>
      <w:r w:rsidRPr="005E7FEC">
        <w:rPr>
          <w:rFonts w:ascii="GHEA Grapalat" w:hAnsi="GHEA Grapalat"/>
          <w:sz w:val="20"/>
          <w:lang w:val="af-ZA"/>
        </w:rPr>
        <w:t xml:space="preserve">` </w:t>
      </w:r>
      <w:r w:rsidRPr="005E7FEC">
        <w:rPr>
          <w:rFonts w:ascii="GHEA Grapalat" w:hAnsi="GHEA Grapalat" w:cs="Arial Armenian"/>
          <w:sz w:val="20"/>
          <w:lang w:val="hy-AM"/>
        </w:rPr>
        <w:t>&lt;&lt;Գնումների</w:t>
      </w:r>
      <w:r w:rsidRPr="005E7FEC">
        <w:rPr>
          <w:rFonts w:ascii="GHEA Grapalat" w:hAnsi="GHEA Grapalat" w:cs="Arial Armenian"/>
          <w:sz w:val="20"/>
          <w:lang w:val="af-ZA"/>
        </w:rPr>
        <w:t xml:space="preserve"> </w:t>
      </w:r>
      <w:r w:rsidRPr="005E7FEC">
        <w:rPr>
          <w:rFonts w:ascii="GHEA Grapalat" w:hAnsi="GHEA Grapalat" w:cs="Arial Armenian"/>
          <w:sz w:val="20"/>
          <w:lang w:val="hy-AM"/>
        </w:rPr>
        <w:t>մասին&gt;&gt;</w:t>
      </w:r>
      <w:r w:rsidRPr="005E7FEC">
        <w:rPr>
          <w:rFonts w:ascii="GHEA Grapalat" w:hAnsi="GHEA Grapalat" w:cs="Arial Armenian"/>
          <w:sz w:val="20"/>
          <w:lang w:val="af-ZA"/>
        </w:rPr>
        <w:t xml:space="preserve"> </w:t>
      </w:r>
      <w:r w:rsidRPr="005E7FEC">
        <w:rPr>
          <w:rFonts w:ascii="GHEA Grapalat" w:hAnsi="GHEA Grapalat" w:cs="Arial Armenian"/>
          <w:sz w:val="20"/>
          <w:lang w:val="hy-AM"/>
        </w:rPr>
        <w:t>ՀՀ</w:t>
      </w:r>
      <w:r w:rsidRPr="005E7FEC">
        <w:rPr>
          <w:rFonts w:ascii="GHEA Grapalat" w:hAnsi="GHEA Grapalat" w:cs="Arial Armenian"/>
          <w:sz w:val="20"/>
          <w:lang w:val="af-ZA"/>
        </w:rPr>
        <w:t xml:space="preserve"> </w:t>
      </w:r>
      <w:r w:rsidRPr="005E7FEC">
        <w:rPr>
          <w:rFonts w:ascii="GHEA Grapalat" w:hAnsi="GHEA Grapalat" w:cs="Arial Armenian"/>
          <w:sz w:val="20"/>
          <w:lang w:val="hy-AM"/>
        </w:rPr>
        <w:t>օրենքի 26-րդ հոդվածի 2-րդ կետ, 29-րդ հոդվածի 4-րդ կետ:</w:t>
      </w:r>
    </w:p>
    <w:p w14:paraId="1385C7E1" w14:textId="77777777" w:rsidR="00D46F97" w:rsidRDefault="00D46F97" w:rsidP="00D46F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0E51C32E" w14:textId="77777777" w:rsidR="00D46F97" w:rsidRDefault="00D46F97" w:rsidP="00D46F9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71B97747" w14:textId="77777777" w:rsidR="00D46F97" w:rsidRPr="00A7446E" w:rsidRDefault="00D46F97" w:rsidP="00D46F97">
      <w:pPr>
        <w:jc w:val="both"/>
        <w:rPr>
          <w:rFonts w:ascii="GHEA Grapalat" w:hAnsi="GHEA Grapalat" w:cs="Sylfaen"/>
          <w:sz w:val="20"/>
          <w:lang w:val="af-ZA"/>
        </w:rPr>
      </w:pPr>
      <w:r w:rsidRPr="00D46F97">
        <w:rPr>
          <w:rFonts w:ascii="GHEA Grapalat" w:hAnsi="GHEA Grapalat" w:cs="Sylfaen"/>
          <w:sz w:val="20"/>
          <w:lang w:val="af-ZA"/>
        </w:rPr>
        <w:t xml:space="preserve">«ԲՄԱՊՁԲ-15/16-2018-1-ԴԲԳԳԿ»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Ռուբեն Եգանյանին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321C824" w14:textId="77777777" w:rsidR="00D46F97" w:rsidRPr="00A7446E" w:rsidRDefault="00D46F97" w:rsidP="00D46F9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14:paraId="7207F5E6" w14:textId="77777777" w:rsidR="00D46F97" w:rsidRPr="00EA309E" w:rsidRDefault="00D46F97" w:rsidP="00D46F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091741410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36717D41" w14:textId="77777777" w:rsidR="00D46F97" w:rsidRPr="00EA309E" w:rsidRDefault="00D46F97" w:rsidP="00D46F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formed78@gmail.com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3ADEF477" w14:textId="77777777" w:rsidR="00D46F97" w:rsidRPr="004C7E81" w:rsidRDefault="00D46F97" w:rsidP="00D46F97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16554882" w14:textId="77777777" w:rsidR="00027366" w:rsidRPr="005E7FEC" w:rsidRDefault="00027366">
      <w:pPr>
        <w:rPr>
          <w:lang w:val="af-ZA"/>
        </w:rPr>
      </w:pPr>
    </w:p>
    <w:sectPr w:rsidR="00027366" w:rsidRPr="005E7FEC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4838" w14:textId="77777777" w:rsidR="007B5C01" w:rsidRDefault="007B5C01">
      <w:pPr>
        <w:spacing w:after="0" w:line="240" w:lineRule="auto"/>
      </w:pPr>
      <w:r>
        <w:separator/>
      </w:r>
    </w:p>
  </w:endnote>
  <w:endnote w:type="continuationSeparator" w:id="0">
    <w:p w14:paraId="5B94F815" w14:textId="77777777" w:rsidR="007B5C01" w:rsidRDefault="007B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0FB5" w14:textId="77777777" w:rsidR="00B21464" w:rsidRDefault="00D46F9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F706A" w14:textId="77777777" w:rsidR="00B21464" w:rsidRDefault="007B5C0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20A4" w14:textId="77777777" w:rsidR="00B21464" w:rsidRDefault="007B5C0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AA76" w14:textId="77777777" w:rsidR="007B5C01" w:rsidRDefault="007B5C01">
      <w:pPr>
        <w:spacing w:after="0" w:line="240" w:lineRule="auto"/>
      </w:pPr>
      <w:r>
        <w:separator/>
      </w:r>
    </w:p>
  </w:footnote>
  <w:footnote w:type="continuationSeparator" w:id="0">
    <w:p w14:paraId="3E36E0FD" w14:textId="77777777" w:rsidR="007B5C01" w:rsidRDefault="007B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7"/>
    <w:rsid w:val="00027366"/>
    <w:rsid w:val="0033768F"/>
    <w:rsid w:val="005E7FEC"/>
    <w:rsid w:val="00621A96"/>
    <w:rsid w:val="007B5C01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6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6F9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6F97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46F9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46F9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46F9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46F97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46F97"/>
  </w:style>
  <w:style w:type="paragraph" w:styleId="Footer">
    <w:name w:val="footer"/>
    <w:basedOn w:val="Normal"/>
    <w:link w:val="FooterChar"/>
    <w:rsid w:val="00D46F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46F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6F9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6F97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46F9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46F9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46F9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46F97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46F97"/>
  </w:style>
  <w:style w:type="paragraph" w:styleId="Footer">
    <w:name w:val="footer"/>
    <w:basedOn w:val="Normal"/>
    <w:link w:val="FooterChar"/>
    <w:rsid w:val="00D46F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46F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Rubo</dc:creator>
  <cp:lastModifiedBy>AHarutyunyan</cp:lastModifiedBy>
  <cp:revision>2</cp:revision>
  <dcterms:created xsi:type="dcterms:W3CDTF">2018-05-11T10:17:00Z</dcterms:created>
  <dcterms:modified xsi:type="dcterms:W3CDTF">2018-05-11T10:17:00Z</dcterms:modified>
</cp:coreProperties>
</file>