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39" w:rsidRDefault="00C31D39" w:rsidP="00C31D39">
      <w:pPr>
        <w:pStyle w:val="Heading3"/>
        <w:spacing w:after="240"/>
        <w:ind w:firstLine="0"/>
        <w:jc w:val="left"/>
        <w:rPr>
          <w:rFonts w:ascii="Sylfaen" w:hAnsi="Sylfaen" w:cs="Sylfaen"/>
          <w:sz w:val="18"/>
          <w:szCs w:val="18"/>
          <w:lang w:val="af-ZA"/>
        </w:rPr>
      </w:pPr>
    </w:p>
    <w:p w:rsidR="00C31D39" w:rsidRPr="00EE3FF3" w:rsidRDefault="00C31D39" w:rsidP="00C31D39">
      <w:pPr>
        <w:pStyle w:val="Heading3"/>
        <w:spacing w:after="240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 w:rsidRPr="00EE3FF3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562339">
        <w:rPr>
          <w:rFonts w:ascii="Sylfaen" w:hAnsi="Sylfaen"/>
          <w:sz w:val="18"/>
          <w:szCs w:val="18"/>
          <w:lang w:val="af-ZA"/>
        </w:rPr>
        <w:t xml:space="preserve">  </w:t>
      </w:r>
    </w:p>
    <w:p w:rsidR="00CA082C" w:rsidRPr="00C31D39" w:rsidRDefault="00C31D39" w:rsidP="00C31D39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E3FF3">
        <w:rPr>
          <w:rFonts w:ascii="Sylfaen" w:hAnsi="Sylfaen" w:cs="Sylfaen"/>
          <w:b/>
          <w:sz w:val="18"/>
          <w:szCs w:val="18"/>
          <w:lang w:val="af-ZA"/>
        </w:rPr>
        <w:t>կ</w:t>
      </w:r>
      <w:r>
        <w:rPr>
          <w:rFonts w:ascii="Sylfaen" w:hAnsi="Sylfaen" w:cs="Sylfaen"/>
          <w:b/>
          <w:sz w:val="18"/>
          <w:szCs w:val="18"/>
          <w:lang w:val="af-ZA"/>
        </w:rPr>
        <w:t>նքված պայմանագրի մասի</w:t>
      </w:r>
    </w:p>
    <w:p w:rsidR="00C31D39" w:rsidRDefault="00CA082C" w:rsidP="00C31D39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31DC0">
        <w:rPr>
          <w:rFonts w:ascii="Sylfaen" w:hAnsi="Sylfaen" w:cs="Sylfaen"/>
          <w:sz w:val="20"/>
          <w:lang w:val="af-ZA"/>
        </w:rPr>
        <w:t>Պատվիրատուն</w:t>
      </w:r>
      <w:r w:rsidRPr="00F31DC0">
        <w:rPr>
          <w:rFonts w:ascii="Arial Armenian" w:hAnsi="Arial Armenian"/>
          <w:sz w:val="20"/>
          <w:lang w:val="af-ZA"/>
        </w:rPr>
        <w:t>` &lt;&lt;</w:t>
      </w:r>
      <w:r w:rsidRPr="00F31DC0">
        <w:rPr>
          <w:rFonts w:ascii="Sylfaen" w:hAnsi="Sylfaen"/>
          <w:sz w:val="20"/>
          <w:lang w:val="af-ZA"/>
        </w:rPr>
        <w:t>Երևանի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թիվ</w:t>
      </w:r>
      <w:r w:rsidRPr="00F31DC0">
        <w:rPr>
          <w:rFonts w:ascii="Arial Armenian" w:hAnsi="Arial Armenian"/>
          <w:sz w:val="20"/>
          <w:lang w:val="af-ZA"/>
        </w:rPr>
        <w:t xml:space="preserve"> 17  </w:t>
      </w:r>
      <w:r w:rsidRPr="00F31DC0">
        <w:rPr>
          <w:rFonts w:ascii="Sylfaen" w:hAnsi="Sylfaen" w:cs="Sylfaen"/>
          <w:sz w:val="20"/>
          <w:lang w:val="af-ZA"/>
        </w:rPr>
        <w:t>հատուկ</w:t>
      </w:r>
      <w:r w:rsidRPr="00F31DC0">
        <w:rPr>
          <w:rFonts w:ascii="Arial Armenian" w:hAnsi="Arial Armenian"/>
          <w:sz w:val="20"/>
          <w:lang w:val="af-ZA"/>
        </w:rPr>
        <w:t xml:space="preserve">  </w:t>
      </w:r>
      <w:r w:rsidRPr="00F31DC0">
        <w:rPr>
          <w:rFonts w:ascii="Sylfaen" w:hAnsi="Sylfaen" w:cs="Sylfaen"/>
          <w:sz w:val="20"/>
          <w:lang w:val="af-ZA"/>
        </w:rPr>
        <w:t>դպրոց</w:t>
      </w:r>
      <w:r w:rsidRPr="00F31DC0">
        <w:rPr>
          <w:rFonts w:ascii="Arial Armenian" w:hAnsi="Arial Armenian"/>
          <w:sz w:val="20"/>
          <w:lang w:val="af-ZA"/>
        </w:rPr>
        <w:t xml:space="preserve">&gt;&gt; </w:t>
      </w:r>
      <w:r w:rsidRPr="00F31DC0">
        <w:rPr>
          <w:rFonts w:ascii="Sylfaen" w:hAnsi="Sylfaen" w:cs="Sylfaen"/>
          <w:sz w:val="20"/>
          <w:lang w:val="af-ZA"/>
        </w:rPr>
        <w:t>ՊՈԱԿ</w:t>
      </w:r>
      <w:r w:rsidRPr="00F31DC0">
        <w:rPr>
          <w:rFonts w:ascii="Arial Armenian" w:hAnsi="Arial Armenian"/>
          <w:sz w:val="20"/>
          <w:lang w:val="af-ZA"/>
        </w:rPr>
        <w:t>-</w:t>
      </w:r>
      <w:r w:rsidRPr="00F31DC0">
        <w:rPr>
          <w:rFonts w:ascii="Sylfaen" w:hAnsi="Sylfaen" w:cs="Sylfaen"/>
          <w:sz w:val="20"/>
          <w:lang w:val="af-ZA"/>
        </w:rPr>
        <w:t>ը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 w:cs="Sylfaen"/>
          <w:sz w:val="20"/>
          <w:lang w:val="af-ZA"/>
        </w:rPr>
        <w:t>որը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գտնվում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է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ք</w:t>
      </w:r>
      <w:r w:rsidRPr="00F31DC0">
        <w:rPr>
          <w:rFonts w:ascii="Arial Armenian" w:hAnsi="Arial Armenian"/>
          <w:sz w:val="20"/>
          <w:lang w:val="af-ZA"/>
        </w:rPr>
        <w:t xml:space="preserve">. </w:t>
      </w:r>
      <w:r w:rsidRPr="00F31DC0">
        <w:rPr>
          <w:rFonts w:ascii="Sylfaen" w:hAnsi="Sylfaen" w:cs="Sylfaen"/>
          <w:sz w:val="20"/>
          <w:lang w:val="af-ZA"/>
        </w:rPr>
        <w:t>Երևան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/>
          <w:sz w:val="20"/>
          <w:lang w:val="af-ZA"/>
        </w:rPr>
        <w:t xml:space="preserve">Մոլդովական </w:t>
      </w:r>
      <w:r w:rsidRPr="00F31DC0">
        <w:rPr>
          <w:rFonts w:ascii="Arial Armenian" w:hAnsi="Arial Armenian"/>
          <w:sz w:val="20"/>
          <w:lang w:val="af-ZA"/>
        </w:rPr>
        <w:t xml:space="preserve"> 41 </w:t>
      </w:r>
      <w:r w:rsidRPr="00F31DC0">
        <w:rPr>
          <w:rFonts w:ascii="Sylfaen" w:hAnsi="Sylfaen" w:cs="Sylfaen"/>
          <w:sz w:val="20"/>
          <w:lang w:val="af-ZA"/>
        </w:rPr>
        <w:t>հասցեում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="00C31D39">
        <w:rPr>
          <w:rFonts w:ascii="Sylfaen" w:hAnsi="Sylfaen"/>
          <w:sz w:val="18"/>
          <w:szCs w:val="18"/>
          <w:lang w:val="af-ZA"/>
        </w:rPr>
        <w:t xml:space="preserve">ստորև ներկայացնում է  իր կարիքների համար </w:t>
      </w:r>
      <w:r w:rsidR="0033420E">
        <w:rPr>
          <w:rFonts w:ascii="Sylfaen" w:hAnsi="Sylfaen"/>
          <w:sz w:val="18"/>
          <w:szCs w:val="18"/>
          <w:lang w:val="af-ZA"/>
        </w:rPr>
        <w:t>ծառայությունների</w:t>
      </w:r>
      <w:r w:rsidR="00C31D39">
        <w:rPr>
          <w:rFonts w:ascii="Sylfaen" w:hAnsi="Sylfaen"/>
          <w:sz w:val="18"/>
          <w:szCs w:val="18"/>
          <w:lang w:val="af-ZA"/>
        </w:rPr>
        <w:t xml:space="preserve"> ձեռքբերման նպատակով գն</w:t>
      </w:r>
      <w:r w:rsidR="0033420E">
        <w:rPr>
          <w:rFonts w:ascii="Sylfaen" w:hAnsi="Sylfaen"/>
          <w:sz w:val="18"/>
          <w:szCs w:val="18"/>
          <w:lang w:val="af-ZA"/>
        </w:rPr>
        <w:t>ման ընթացակարգի արդյունքում 20</w:t>
      </w:r>
      <w:r w:rsidR="00CC4F8F">
        <w:rPr>
          <w:rFonts w:ascii="Sylfaen" w:hAnsi="Sylfaen"/>
          <w:sz w:val="18"/>
          <w:szCs w:val="18"/>
          <w:lang w:val="af-ZA"/>
        </w:rPr>
        <w:t>21</w:t>
      </w:r>
      <w:r w:rsidR="00C31D39">
        <w:rPr>
          <w:rFonts w:ascii="Sylfaen" w:hAnsi="Sylfaen"/>
          <w:sz w:val="18"/>
          <w:szCs w:val="18"/>
          <w:lang w:val="af-ZA"/>
        </w:rPr>
        <w:t xml:space="preserve"> թվականի </w:t>
      </w:r>
      <w:r w:rsidR="00CC4F8F">
        <w:rPr>
          <w:rFonts w:ascii="Sylfaen" w:hAnsi="Sylfaen"/>
          <w:sz w:val="18"/>
          <w:szCs w:val="18"/>
          <w:lang w:val="af-ZA"/>
        </w:rPr>
        <w:t>փետրվարի</w:t>
      </w:r>
      <w:r w:rsidR="00D76ECF">
        <w:rPr>
          <w:rFonts w:ascii="Sylfaen" w:hAnsi="Sylfaen"/>
          <w:sz w:val="18"/>
          <w:szCs w:val="18"/>
          <w:lang w:val="af-ZA"/>
        </w:rPr>
        <w:t xml:space="preserve"> </w:t>
      </w:r>
      <w:r w:rsidR="00CC4F8F">
        <w:rPr>
          <w:rFonts w:ascii="Sylfaen" w:hAnsi="Sylfaen"/>
          <w:sz w:val="18"/>
          <w:szCs w:val="18"/>
          <w:lang w:val="af-ZA"/>
        </w:rPr>
        <w:t>04</w:t>
      </w:r>
      <w:r w:rsidR="00C31D39">
        <w:rPr>
          <w:rFonts w:ascii="Sylfaen" w:hAnsi="Sylfaen"/>
          <w:sz w:val="18"/>
          <w:szCs w:val="18"/>
          <w:lang w:val="af-ZA"/>
        </w:rPr>
        <w:t xml:space="preserve">-ին կնքված </w:t>
      </w:r>
      <w:r w:rsidR="00CC4F8F" w:rsidRPr="00CC4F8F">
        <w:rPr>
          <w:rFonts w:ascii="Sylfaen" w:hAnsi="Sylfaen"/>
          <w:sz w:val="18"/>
          <w:szCs w:val="18"/>
          <w:lang w:val="pt-BR"/>
        </w:rPr>
        <w:t>17ՀԴ-ՄԱԾՁԲ-21/01</w:t>
      </w:r>
      <w:r w:rsidR="00CC4F8F">
        <w:rPr>
          <w:rFonts w:ascii="Sylfaen" w:hAnsi="Sylfaen"/>
          <w:sz w:val="18"/>
          <w:szCs w:val="18"/>
          <w:lang w:val="pt-BR"/>
        </w:rPr>
        <w:t xml:space="preserve"> </w:t>
      </w:r>
      <w:r w:rsidR="00C31D39" w:rsidRPr="00CC4F8F">
        <w:rPr>
          <w:rFonts w:ascii="Sylfaen" w:hAnsi="Sylfaen"/>
          <w:sz w:val="18"/>
          <w:szCs w:val="18"/>
          <w:lang w:val="af-ZA"/>
        </w:rPr>
        <w:t>պայմանագրի</w:t>
      </w:r>
      <w:r w:rsidR="00C31D39">
        <w:rPr>
          <w:rFonts w:ascii="Sylfaen" w:hAnsi="Sylfaen"/>
          <w:sz w:val="18"/>
          <w:szCs w:val="18"/>
          <w:lang w:val="af-ZA"/>
        </w:rPr>
        <w:t xml:space="preserve"> մասին տեղեկատվությունը`</w:t>
      </w:r>
    </w:p>
    <w:p w:rsidR="00482997" w:rsidRPr="00EE3FF3" w:rsidRDefault="00482997" w:rsidP="00482997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CA082C" w:rsidRPr="00F31DC0" w:rsidRDefault="00CA082C" w:rsidP="00CA082C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48"/>
        <w:gridCol w:w="487"/>
        <w:gridCol w:w="90"/>
        <w:gridCol w:w="435"/>
        <w:gridCol w:w="283"/>
        <w:gridCol w:w="425"/>
        <w:gridCol w:w="20"/>
        <w:gridCol w:w="547"/>
        <w:gridCol w:w="6"/>
        <w:gridCol w:w="12"/>
        <w:gridCol w:w="180"/>
        <w:gridCol w:w="653"/>
        <w:gridCol w:w="142"/>
        <w:gridCol w:w="49"/>
        <w:gridCol w:w="419"/>
        <w:gridCol w:w="192"/>
        <w:gridCol w:w="48"/>
        <w:gridCol w:w="122"/>
        <w:gridCol w:w="693"/>
        <w:gridCol w:w="36"/>
        <w:gridCol w:w="192"/>
        <w:gridCol w:w="185"/>
        <w:gridCol w:w="342"/>
        <w:gridCol w:w="177"/>
        <w:gridCol w:w="204"/>
        <w:gridCol w:w="176"/>
        <w:gridCol w:w="163"/>
        <w:gridCol w:w="536"/>
        <w:gridCol w:w="31"/>
        <w:gridCol w:w="167"/>
        <w:gridCol w:w="33"/>
        <w:gridCol w:w="6"/>
        <w:gridCol w:w="311"/>
        <w:gridCol w:w="28"/>
        <w:gridCol w:w="358"/>
        <w:gridCol w:w="142"/>
        <w:gridCol w:w="31"/>
        <w:gridCol w:w="186"/>
        <w:gridCol w:w="362"/>
        <w:gridCol w:w="197"/>
        <w:gridCol w:w="415"/>
        <w:gridCol w:w="288"/>
        <w:gridCol w:w="793"/>
      </w:tblGrid>
      <w:tr w:rsidR="00213125" w:rsidRPr="005F2CF2" w:rsidTr="0086651E">
        <w:trPr>
          <w:trHeight w:val="146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213125" w:rsidRPr="005F2CF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5F2CF2" w:rsidTr="009D23B9">
        <w:trPr>
          <w:trHeight w:val="11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5F2CF2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9F073F" w:rsidRPr="005F2CF2" w:rsidTr="009D23B9">
        <w:trPr>
          <w:trHeight w:val="175"/>
        </w:trPr>
        <w:tc>
          <w:tcPr>
            <w:tcW w:w="426" w:type="dxa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9D23B9">
        <w:trPr>
          <w:trHeight w:val="275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9D23B9">
        <w:trPr>
          <w:trHeight w:val="182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C6775B" w:rsidP="0086651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651E" w:rsidRDefault="0086651E" w:rsidP="00AA1AF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E773BE" w:rsidRPr="005F2CF2" w:rsidRDefault="00CC4F8F" w:rsidP="0086651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CC4F8F">
              <w:rPr>
                <w:rFonts w:ascii="Sylfaen" w:hAnsi="Sylfaen"/>
                <w:b/>
                <w:sz w:val="14"/>
                <w:szCs w:val="14"/>
              </w:rPr>
              <w:t>Վերելակի սպասարկում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86651E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BF6B6A" w:rsidP="002A313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B5178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BF6B6A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B51783">
              <w:rPr>
                <w:rFonts w:ascii="Sylfaen" w:hAnsi="Sylfaen"/>
                <w:b/>
                <w:sz w:val="14"/>
                <w:szCs w:val="14"/>
              </w:rPr>
              <w:t>2</w:t>
            </w:r>
            <w:bookmarkStart w:id="0" w:name="_GoBack"/>
            <w:bookmarkEnd w:id="0"/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CC4F8F" w:rsidP="00594AA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CC4F8F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039B" w:rsidRDefault="00BF039B" w:rsidP="007C5EC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F039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Վերելակի</w:t>
            </w:r>
            <w:r w:rsidRPr="00BF039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BF039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վերանորոգում</w:t>
            </w:r>
            <w:r w:rsidRPr="00BF039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BF039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BF039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BF039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պահպանում</w:t>
            </w:r>
            <w:r w:rsidRPr="00BF039B">
              <w:rPr>
                <w:rFonts w:ascii="Sylfaen" w:hAnsi="Sylfaen" w:cs="Sylfaen"/>
                <w:b/>
                <w:sz w:val="16"/>
                <w:szCs w:val="16"/>
              </w:rPr>
              <w:t>,</w:t>
            </w:r>
            <w:r w:rsidRPr="00BF039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տեխնիկական</w:t>
            </w:r>
            <w:r w:rsidRPr="00BF039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BF039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սպասարկում</w:t>
            </w:r>
            <w:r w:rsidRPr="00BF039B">
              <w:rPr>
                <w:rFonts w:ascii="Sylfaen" w:hAnsi="Sylfaen" w:cs="Sylfaen"/>
                <w:b/>
                <w:sz w:val="16"/>
                <w:szCs w:val="16"/>
              </w:rPr>
              <w:t xml:space="preserve"> /</w:t>
            </w:r>
            <w:r w:rsidRPr="00BF039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ՏՍ</w:t>
            </w:r>
            <w:r w:rsidRPr="00BF039B">
              <w:rPr>
                <w:rFonts w:ascii="Sylfaen" w:hAnsi="Sylfaen" w:cs="Sylfaen"/>
                <w:b/>
                <w:sz w:val="16"/>
                <w:szCs w:val="16"/>
              </w:rPr>
              <w:t>-1/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039B" w:rsidRDefault="00BF039B" w:rsidP="007C5EC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F039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Վերելակի</w:t>
            </w:r>
            <w:r w:rsidRPr="00BF039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BF039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վերանորոգում</w:t>
            </w:r>
            <w:r w:rsidRPr="00BF039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BF039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BF039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BF039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պահպանում</w:t>
            </w:r>
            <w:r w:rsidRPr="00BF039B">
              <w:rPr>
                <w:rFonts w:ascii="Sylfaen" w:hAnsi="Sylfaen" w:cs="Sylfaen"/>
                <w:b/>
                <w:sz w:val="16"/>
                <w:szCs w:val="16"/>
              </w:rPr>
              <w:t>,</w:t>
            </w:r>
            <w:r w:rsidRPr="00BF039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տեխնիկական</w:t>
            </w:r>
            <w:r w:rsidRPr="00BF039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BF039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սպասարկում</w:t>
            </w:r>
            <w:r w:rsidRPr="00BF039B">
              <w:rPr>
                <w:rFonts w:ascii="Sylfaen" w:hAnsi="Sylfaen" w:cs="Sylfaen"/>
                <w:b/>
                <w:sz w:val="16"/>
                <w:szCs w:val="16"/>
              </w:rPr>
              <w:t xml:space="preserve"> /</w:t>
            </w:r>
            <w:r w:rsidRPr="00BF039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ՏՍ</w:t>
            </w:r>
            <w:r w:rsidRPr="00BF039B">
              <w:rPr>
                <w:rFonts w:ascii="Sylfaen" w:hAnsi="Sylfaen" w:cs="Sylfaen"/>
                <w:b/>
                <w:sz w:val="16"/>
                <w:szCs w:val="16"/>
              </w:rPr>
              <w:t>-1/</w:t>
            </w:r>
          </w:p>
        </w:tc>
      </w:tr>
      <w:tr w:rsidR="002D0BF6" w:rsidRPr="005F2CF2" w:rsidTr="0086651E">
        <w:trPr>
          <w:trHeight w:val="169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C6775B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</w:tr>
      <w:tr w:rsidR="002D0BF6" w:rsidRPr="005F2CF2" w:rsidTr="0086651E">
        <w:trPr>
          <w:trHeight w:val="137"/>
        </w:trPr>
        <w:tc>
          <w:tcPr>
            <w:tcW w:w="43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1312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C7774B" w:rsidP="00C777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Գնման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առարկան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ներառված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է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շրջանակային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համաձայնագրերով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կատարվող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գնումների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ցանկում</w:t>
            </w:r>
            <w:r w:rsidR="00436B03" w:rsidRPr="005F2CF2">
              <w:rPr>
                <w:rFonts w:ascii="Sylfaen" w:hAnsi="Sylfaen" w:cs="Arial Unicode"/>
                <w:sz w:val="14"/>
                <w:szCs w:val="14"/>
              </w:rPr>
              <w:t>: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</w:p>
        </w:tc>
      </w:tr>
      <w:tr w:rsidR="002D0BF6" w:rsidRPr="005F2CF2" w:rsidTr="0086651E">
        <w:trPr>
          <w:trHeight w:val="196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5F2CF2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C7774B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1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C81EAB" w:rsidRDefault="002D0BF6" w:rsidP="00216311">
            <w:pPr>
              <w:tabs>
                <w:tab w:val="left" w:pos="1248"/>
              </w:tabs>
              <w:rPr>
                <w:rFonts w:ascii="Sylfaen" w:hAnsi="Sylfaen"/>
                <w:b/>
                <w:szCs w:val="24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90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9E193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4B2C8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54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40"/>
        </w:trPr>
        <w:tc>
          <w:tcPr>
            <w:tcW w:w="1551" w:type="dxa"/>
            <w:gridSpan w:val="4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="003D17D0"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5F2CF2" w:rsidTr="0086651E">
        <w:trPr>
          <w:trHeight w:val="213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5F2CF2" w:rsidRDefault="00E757F4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="002D0BF6"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2D0BF6" w:rsidRPr="005F2CF2" w:rsidTr="0086651E">
        <w:trPr>
          <w:trHeight w:val="137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Գինն առանց Ա</w:t>
            </w:r>
            <w:r w:rsidR="00760A23"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="00760A23"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2D0BF6" w:rsidRPr="005F2CF2" w:rsidTr="0086651E">
        <w:trPr>
          <w:trHeight w:val="137"/>
        </w:trPr>
        <w:tc>
          <w:tcPr>
            <w:tcW w:w="15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8F6EE8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8F6EE8" w:rsidRPr="005F2CF2" w:rsidRDefault="008F6EE8" w:rsidP="003D17D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8F6EE8" w:rsidRPr="005F2CF2" w:rsidRDefault="008F6EE8" w:rsidP="003D17D0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7D7355" w:rsidRPr="005F2CF2" w:rsidTr="005C13DA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7D7355" w:rsidRPr="005F2CF2" w:rsidRDefault="007D7355" w:rsidP="007D735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D7355" w:rsidRPr="005F2CF2" w:rsidRDefault="007D7355" w:rsidP="007D7355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,,ԱՐԱՎ,,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7355" w:rsidRPr="005F2CF2" w:rsidRDefault="006944C9" w:rsidP="007D7355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240000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7355" w:rsidRPr="005F2CF2" w:rsidRDefault="006944C9" w:rsidP="007D7355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240000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7D7355" w:rsidRPr="005F2CF2" w:rsidRDefault="007D7355" w:rsidP="007D735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7D7355" w:rsidRPr="005F2CF2" w:rsidRDefault="007D7355" w:rsidP="007D735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7D7355" w:rsidRDefault="006944C9" w:rsidP="007D7355">
            <w:r>
              <w:rPr>
                <w:rFonts w:ascii="Sylfaen" w:hAnsi="Sylfaen"/>
                <w:b/>
                <w:sz w:val="18"/>
                <w:szCs w:val="18"/>
              </w:rPr>
              <w:t>240000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7D7355" w:rsidRDefault="006944C9" w:rsidP="007D7355">
            <w:r>
              <w:rPr>
                <w:rFonts w:ascii="Sylfaen" w:hAnsi="Sylfaen"/>
                <w:b/>
                <w:sz w:val="18"/>
                <w:szCs w:val="18"/>
              </w:rPr>
              <w:t>240000</w:t>
            </w:r>
          </w:p>
        </w:tc>
      </w:tr>
      <w:tr w:rsidR="002D0BF6" w:rsidRPr="005F2CF2" w:rsidTr="0086651E">
        <w:trPr>
          <w:trHeight w:val="290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="009F71E7"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2D0BF6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9B6C77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Չափա-բաժնի համարը</w:t>
            </w:r>
          </w:p>
        </w:tc>
        <w:tc>
          <w:tcPr>
            <w:tcW w:w="1720" w:type="dxa"/>
            <w:gridSpan w:val="5"/>
            <w:vMerge w:val="restart"/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Մասնակցի անվանումը</w:t>
            </w:r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9B6C77">
              <w:rPr>
                <w:rFonts w:ascii="Sylfaen" w:hAnsi="Sylfaen"/>
                <w:i/>
                <w:sz w:val="14"/>
                <w:szCs w:val="14"/>
                <w:lang w:val="hy-AM"/>
              </w:rPr>
              <w:t>Գնահատման արդյունքները</w:t>
            </w:r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(բավարար կամ անբավարար)</w:t>
            </w:r>
          </w:p>
        </w:tc>
      </w:tr>
      <w:tr w:rsidR="002D0BF6" w:rsidRPr="005F2CF2" w:rsidTr="0086651E"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 կազմելու և ներկա-յացնելու համա-պատաս-խան</w:t>
            </w: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 xml:space="preserve">ութ-յունը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D0BF6" w:rsidRPr="005F2CF2" w:rsidTr="0086651E"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344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Հայտերի մերժման այլ հիմքեր</w:t>
            </w:r>
            <w:r w:rsidR="009F71E7"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871366" w:rsidRPr="005F2CF2" w:rsidTr="0086651E">
        <w:trPr>
          <w:trHeight w:val="289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5F2CF2" w:rsidRDefault="00871366" w:rsidP="008713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616FE" w:rsidRPr="005F2CF2" w:rsidTr="0086651E">
        <w:trPr>
          <w:trHeight w:val="346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2616F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2616FE" w:rsidRPr="005F2CF2" w:rsidTr="0086651E">
        <w:trPr>
          <w:trHeight w:val="92"/>
        </w:trPr>
        <w:tc>
          <w:tcPr>
            <w:tcW w:w="4914" w:type="dxa"/>
            <w:gridSpan w:val="17"/>
            <w:vMerge w:val="restart"/>
            <w:shd w:val="clear" w:color="auto" w:fill="auto"/>
            <w:vAlign w:val="center"/>
          </w:tcPr>
          <w:p w:rsidR="002616FE" w:rsidRPr="005F2CF2" w:rsidRDefault="002616FE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9B6C77" w:rsidRPr="005F2CF2" w:rsidTr="0086651E">
        <w:trPr>
          <w:trHeight w:val="92"/>
        </w:trPr>
        <w:tc>
          <w:tcPr>
            <w:tcW w:w="491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C77" w:rsidRPr="005F2CF2" w:rsidRDefault="009B6C77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C77" w:rsidRPr="009B6C77" w:rsidRDefault="009B6C77" w:rsidP="009B6C7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B6C77" w:rsidRPr="009B6C77" w:rsidRDefault="009B6C77" w:rsidP="009B6C7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871366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5F2CF2" w:rsidRDefault="00871366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</w:t>
            </w:r>
            <w:r w:rsidR="00F50FBC"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9B6C77" w:rsidRDefault="00871366" w:rsidP="00403E5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871366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5F2CF2" w:rsidRDefault="00F50FBC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</w:t>
            </w:r>
            <w:r w:rsidR="009B2E17"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9B6C77" w:rsidRDefault="00871366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F50FBC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5F2CF2" w:rsidRDefault="00ED20BE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9B6C77" w:rsidRDefault="00F50FBC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2D0BF6" w:rsidRPr="006D5E95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5C2AE5" w:rsidRPr="006D5E95" w:rsidRDefault="005C2AE5" w:rsidP="005C2AE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6D5E95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95" w:type="dxa"/>
            <w:gridSpan w:val="4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67" w:type="dxa"/>
            <w:gridSpan w:val="38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D0BF6" w:rsidRPr="005F2CF2" w:rsidTr="0086651E">
        <w:trPr>
          <w:trHeight w:val="237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2D0BF6" w:rsidRPr="006D5E95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</w:t>
            </w:r>
            <w:r w:rsidRPr="006D5E95">
              <w:rPr>
                <w:rFonts w:ascii="Sylfaen" w:hAnsi="Sylfaen"/>
                <w:b/>
                <w:sz w:val="14"/>
                <w:szCs w:val="14"/>
                <w:lang w:val="hy-AM"/>
              </w:rPr>
              <w:t>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2D0BF6" w:rsidRPr="005F2CF2" w:rsidTr="0086651E">
        <w:trPr>
          <w:trHeight w:val="238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0BF6" w:rsidRPr="005F2CF2" w:rsidRDefault="007A5C3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2D0BF6" w:rsidRPr="005F2CF2" w:rsidTr="0086651E">
        <w:trPr>
          <w:trHeight w:val="880"/>
        </w:trPr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7A5C3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E515CA" w:rsidRPr="005F2CF2" w:rsidTr="00294713">
        <w:trPr>
          <w:trHeight w:val="392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1 </w:t>
            </w: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E515CA" w:rsidRPr="005F2CF2" w:rsidRDefault="0025414A" w:rsidP="00E515C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,,ԱՐԱՎ,, ՍՊԸ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E515CA" w:rsidRPr="00EB2A5F" w:rsidRDefault="00EB2A5F" w:rsidP="002D2D5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B2A5F">
              <w:rPr>
                <w:rFonts w:ascii="Sylfaen" w:hAnsi="Sylfaen"/>
                <w:b/>
                <w:sz w:val="16"/>
                <w:szCs w:val="16"/>
                <w:lang w:val="pt-BR"/>
              </w:rPr>
              <w:t>17ՀԴ-ՄԱԾՁԲ-21/01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515CA" w:rsidRPr="005F2CF2" w:rsidRDefault="00EB2A5F" w:rsidP="002541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04. 02</w:t>
            </w:r>
            <w:r w:rsidR="008E22EE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AD4871">
              <w:rPr>
                <w:rFonts w:ascii="Sylfaen" w:hAnsi="Sylfaen" w:cs="Sylfaen"/>
                <w:b/>
                <w:sz w:val="14"/>
                <w:szCs w:val="14"/>
              </w:rPr>
              <w:t>2020</w:t>
            </w:r>
            <w:r w:rsidR="00E515CA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515CA" w:rsidRPr="005F2CF2" w:rsidRDefault="005063AB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31. 12</w:t>
            </w:r>
            <w:r w:rsidR="00614FEA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B12DDA">
              <w:rPr>
                <w:rFonts w:ascii="Sylfaen" w:hAnsi="Sylfaen" w:cs="Sylfaen"/>
                <w:b/>
                <w:sz w:val="14"/>
                <w:szCs w:val="14"/>
              </w:rPr>
              <w:t xml:space="preserve"> 2020</w:t>
            </w:r>
            <w:r w:rsidR="00097994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E515CA" w:rsidRPr="005F2CF2" w:rsidRDefault="00EE45C7" w:rsidP="00E515C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240000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E515CA" w:rsidRPr="005F2CF2" w:rsidRDefault="00EE45C7" w:rsidP="00C3601B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240000</w:t>
            </w:r>
          </w:p>
        </w:tc>
      </w:tr>
      <w:tr w:rsidR="00E515CA" w:rsidRPr="005F2CF2" w:rsidTr="0086651E">
        <w:trPr>
          <w:trHeight w:val="150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E515CA" w:rsidRPr="005F2CF2" w:rsidTr="00346C1F">
        <w:trPr>
          <w:trHeight w:val="12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Հասցե, հեռ.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Էլ.-փոստ</w:t>
            </w: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E515CA" w:rsidRPr="00D24C38" w:rsidTr="00346C1F">
        <w:trPr>
          <w:trHeight w:val="15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25414A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,,ԱՐԱՎ,, ՍՊԸ</w:t>
            </w:r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2EE" w:rsidRPr="00014A49" w:rsidRDefault="00E515CA" w:rsidP="0046029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ք</w:t>
            </w:r>
            <w:r w:rsidRPr="003F792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. </w:t>
            </w: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Երևան</w:t>
            </w:r>
            <w:r w:rsidR="00D24C38" w:rsidRPr="00D24C38">
              <w:rPr>
                <w:rFonts w:ascii="Sylfaen" w:hAnsi="Sylfaen"/>
                <w:b/>
                <w:sz w:val="14"/>
                <w:szCs w:val="14"/>
                <w:lang w:val="hy-AM"/>
              </w:rPr>
              <w:t>,</w:t>
            </w:r>
            <w:r w:rsidR="00460297" w:rsidRPr="00460297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="00D24C38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Լյուքսեմբուրգի </w:t>
            </w:r>
            <w:r w:rsidR="00460297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3</w:t>
            </w:r>
            <w:r w:rsidR="00D24C38">
              <w:rPr>
                <w:rFonts w:ascii="Sylfaen" w:hAnsi="Sylfaen"/>
                <w:b/>
                <w:sz w:val="14"/>
                <w:szCs w:val="14"/>
                <w:lang w:val="es-ES"/>
              </w:rPr>
              <w:t>շ.</w:t>
            </w:r>
            <w:r w:rsidR="00460297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</w:t>
            </w:r>
            <w:r w:rsidR="00D24C38">
              <w:rPr>
                <w:rFonts w:ascii="Sylfaen" w:hAnsi="Sylfaen"/>
                <w:b/>
                <w:sz w:val="14"/>
                <w:szCs w:val="14"/>
                <w:lang w:val="es-ES"/>
              </w:rPr>
              <w:t>բն</w:t>
            </w:r>
            <w:r w:rsidR="00460297">
              <w:rPr>
                <w:rFonts w:ascii="Sylfaen" w:hAnsi="Sylfaen"/>
                <w:b/>
                <w:sz w:val="14"/>
                <w:szCs w:val="14"/>
                <w:lang w:val="es-ES"/>
              </w:rPr>
              <w:t>10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8E22EE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D24C38" w:rsidRDefault="00460297" w:rsidP="00E515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24C38">
              <w:rPr>
                <w:rFonts w:ascii="Sylfaen" w:hAnsi="Sylfaen"/>
                <w:b/>
                <w:sz w:val="16"/>
                <w:szCs w:val="16"/>
                <w:lang w:val="hy-AM"/>
              </w:rPr>
              <w:t>ԱՅ ԴԻ բանկ ՓԲԸ</w:t>
            </w:r>
          </w:p>
          <w:p w:rsidR="00C23963" w:rsidRPr="00D24C38" w:rsidRDefault="00460297" w:rsidP="00E515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24C38">
              <w:rPr>
                <w:rFonts w:ascii="Sylfaen" w:hAnsi="Sylfaen"/>
                <w:b/>
                <w:sz w:val="16"/>
                <w:szCs w:val="16"/>
                <w:lang w:val="hy-AM"/>
              </w:rPr>
              <w:t>11807022585900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D24C38" w:rsidRDefault="00460297" w:rsidP="00E515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24C38">
              <w:rPr>
                <w:rFonts w:ascii="Sylfaen" w:hAnsi="Sylfaen"/>
                <w:b/>
                <w:sz w:val="16"/>
                <w:szCs w:val="16"/>
                <w:lang w:val="hy-AM"/>
              </w:rPr>
              <w:t>00887943</w:t>
            </w:r>
          </w:p>
        </w:tc>
      </w:tr>
      <w:tr w:rsidR="00E515CA" w:rsidRPr="00D24C38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460297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B51783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5CA" w:rsidRPr="00460297" w:rsidRDefault="00E515CA" w:rsidP="00E515C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60297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F2CF2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E515CA" w:rsidRPr="00B51783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151DDA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B51783" w:rsidTr="0086651E">
        <w:trPr>
          <w:trHeight w:val="475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515CA" w:rsidRPr="00151DDA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151DD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E515CA" w:rsidRPr="00151DDA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515CA" w:rsidRPr="00B51783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151DDA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B51783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151DDA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5F2CF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151DDA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515CA" w:rsidRPr="00B51783" w:rsidTr="0086651E">
        <w:trPr>
          <w:trHeight w:val="288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15CA" w:rsidRPr="00151DDA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B51783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151DDA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151DDA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515CA" w:rsidRPr="00B51783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151DDA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27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515CA" w:rsidRPr="005F2CF2" w:rsidTr="0086651E">
        <w:trPr>
          <w:trHeight w:val="47"/>
        </w:trPr>
        <w:tc>
          <w:tcPr>
            <w:tcW w:w="32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E515CA" w:rsidRPr="005F2CF2" w:rsidTr="0086651E">
        <w:trPr>
          <w:trHeight w:val="47"/>
        </w:trPr>
        <w:tc>
          <w:tcPr>
            <w:tcW w:w="3267" w:type="dxa"/>
            <w:gridSpan w:val="10"/>
            <w:shd w:val="clear" w:color="auto" w:fill="auto"/>
            <w:vAlign w:val="center"/>
          </w:tcPr>
          <w:p w:rsidR="00E515CA" w:rsidRPr="003A7AE2" w:rsidRDefault="00E515CA" w:rsidP="00E515C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  <w:r w:rsidRPr="003A7AE2">
              <w:rPr>
                <w:rFonts w:ascii="Arial LatArm" w:hAnsi="Arial LatArm"/>
                <w:b/>
                <w:bCs/>
                <w:sz w:val="20"/>
              </w:rPr>
              <w:t>²</w:t>
            </w:r>
            <w:r w:rsidRPr="003A7AE2">
              <w:rPr>
                <w:rFonts w:ascii="Sylfaen" w:hAnsi="Sylfaen" w:cs="Sylfaen"/>
                <w:b/>
                <w:bCs/>
                <w:sz w:val="20"/>
              </w:rPr>
              <w:t>իդա</w:t>
            </w:r>
            <w:r w:rsidRPr="003A7AE2">
              <w:rPr>
                <w:rFonts w:ascii="Arial LatArm" w:hAnsi="Arial LatArm"/>
                <w:b/>
                <w:bCs/>
                <w:sz w:val="20"/>
              </w:rPr>
              <w:t xml:space="preserve">  ØÏáÛ³Ý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E515CA" w:rsidRPr="009B6C77" w:rsidRDefault="00E515CA" w:rsidP="00E515C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9B6C77">
              <w:rPr>
                <w:rFonts w:ascii="Sylfaen" w:hAnsi="Sylfaen"/>
                <w:b/>
                <w:bCs/>
                <w:sz w:val="18"/>
                <w:szCs w:val="18"/>
              </w:rPr>
              <w:t>094-06-67-80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E515CA" w:rsidRPr="00E81CED" w:rsidRDefault="00E515CA" w:rsidP="00E515CA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20"/>
              </w:rPr>
            </w:pPr>
            <w:r w:rsidRPr="003A7AE2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                           </w:t>
            </w:r>
            <w:r w:rsidRPr="00E81CED">
              <w:rPr>
                <w:rFonts w:ascii="Sylfaen" w:hAnsi="Sylfaen"/>
                <w:b/>
                <w:sz w:val="18"/>
                <w:szCs w:val="18"/>
                <w:lang w:val="af-ZA"/>
              </w:rPr>
              <w:t>17hatukdproc@gmail.com</w:t>
            </w:r>
          </w:p>
        </w:tc>
      </w:tr>
    </w:tbl>
    <w:p w:rsidR="00371957" w:rsidRPr="003A7AE2" w:rsidRDefault="00371957" w:rsidP="0018513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3A7AE2" w:rsidRPr="003A7AE2" w:rsidRDefault="003A7AE2" w:rsidP="003A7AE2">
      <w:pPr>
        <w:pStyle w:val="BodyTextIndent3"/>
        <w:spacing w:after="240" w:line="360" w:lineRule="auto"/>
        <w:ind w:firstLine="709"/>
        <w:rPr>
          <w:rFonts w:ascii="Arial Armenian" w:hAnsi="Arial Armenian" w:cs="Sylfaen"/>
          <w:i w:val="0"/>
          <w:sz w:val="20"/>
          <w:u w:val="none"/>
          <w:lang w:val="es-ES"/>
        </w:rPr>
      </w:pPr>
      <w:r w:rsidRPr="003A7AE2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A7AE2">
        <w:rPr>
          <w:rFonts w:ascii="Arial Armenian" w:hAnsi="Arial Armenian"/>
          <w:i w:val="0"/>
          <w:sz w:val="20"/>
          <w:u w:val="none"/>
          <w:lang w:val="af-ZA"/>
        </w:rPr>
        <w:t xml:space="preserve">` </w:t>
      </w:r>
      <w:r w:rsidRPr="003A7AE2">
        <w:rPr>
          <w:rFonts w:ascii="Arial Armenian" w:hAnsi="Arial Armenian"/>
          <w:i w:val="0"/>
          <w:sz w:val="20"/>
          <w:lang w:val="af-ZA"/>
        </w:rPr>
        <w:t>&lt;&lt;</w:t>
      </w:r>
      <w:r w:rsidRPr="003A7AE2">
        <w:rPr>
          <w:rFonts w:ascii="Arial Unicode" w:hAnsi="Arial Unicode"/>
          <w:i w:val="0"/>
          <w:sz w:val="20"/>
          <w:lang w:val="af-ZA"/>
        </w:rPr>
        <w:t>Երևանի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թիվ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17 </w:t>
      </w:r>
      <w:r w:rsidRPr="003A7AE2">
        <w:rPr>
          <w:rFonts w:ascii="GHEA Grapalat" w:hAnsi="GHEA Grapalat"/>
          <w:i w:val="0"/>
          <w:sz w:val="20"/>
          <w:lang w:val="af-ZA"/>
        </w:rPr>
        <w:t>հատուկ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դրպոց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&gt;&gt; </w:t>
      </w:r>
      <w:r w:rsidRPr="003A7AE2">
        <w:rPr>
          <w:rFonts w:ascii="GHEA Grapalat" w:hAnsi="GHEA Grapalat"/>
          <w:i w:val="0"/>
          <w:sz w:val="20"/>
          <w:lang w:val="af-ZA"/>
        </w:rPr>
        <w:t>ՊՈԱԿ</w:t>
      </w:r>
    </w:p>
    <w:p w:rsidR="00613058" w:rsidRPr="005F2CF2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5F2CF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7EB" w:rsidRDefault="000127EB">
      <w:r>
        <w:separator/>
      </w:r>
    </w:p>
  </w:endnote>
  <w:endnote w:type="continuationSeparator" w:id="0">
    <w:p w:rsidR="000127EB" w:rsidRDefault="00012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MS Gothic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1783">
      <w:rPr>
        <w:rStyle w:val="PageNumber"/>
        <w:noProof/>
      </w:rPr>
      <w:t>1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7EB" w:rsidRDefault="000127EB">
      <w:r>
        <w:separator/>
      </w:r>
    </w:p>
  </w:footnote>
  <w:footnote w:type="continuationSeparator" w:id="0">
    <w:p w:rsidR="000127EB" w:rsidRDefault="000127EB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227F34" w:rsidRPr="00EB00B9" w:rsidRDefault="00227F3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227F34" w:rsidRPr="002D0BF6" w:rsidRDefault="00227F34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227F34" w:rsidRPr="00C868EC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227F34" w:rsidRPr="0087136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oNotDisplayPageBoundaries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355A"/>
    <w:rsid w:val="00004D99"/>
    <w:rsid w:val="00006EFF"/>
    <w:rsid w:val="00007EE6"/>
    <w:rsid w:val="000127EB"/>
    <w:rsid w:val="000144ED"/>
    <w:rsid w:val="00014A49"/>
    <w:rsid w:val="00016C1C"/>
    <w:rsid w:val="00020C50"/>
    <w:rsid w:val="00022CF2"/>
    <w:rsid w:val="00025EFB"/>
    <w:rsid w:val="00027904"/>
    <w:rsid w:val="00034981"/>
    <w:rsid w:val="0003635A"/>
    <w:rsid w:val="00040BA1"/>
    <w:rsid w:val="00041419"/>
    <w:rsid w:val="0004365B"/>
    <w:rsid w:val="00047CFF"/>
    <w:rsid w:val="000541A4"/>
    <w:rsid w:val="0005765A"/>
    <w:rsid w:val="00057C8D"/>
    <w:rsid w:val="00062BDF"/>
    <w:rsid w:val="00063D6E"/>
    <w:rsid w:val="0006536F"/>
    <w:rsid w:val="000706DF"/>
    <w:rsid w:val="00072A1C"/>
    <w:rsid w:val="00074574"/>
    <w:rsid w:val="00075FE5"/>
    <w:rsid w:val="00082455"/>
    <w:rsid w:val="0008374E"/>
    <w:rsid w:val="0009038B"/>
    <w:rsid w:val="00093237"/>
    <w:rsid w:val="0009444C"/>
    <w:rsid w:val="00095B7E"/>
    <w:rsid w:val="00097994"/>
    <w:rsid w:val="000A4ECA"/>
    <w:rsid w:val="000B3F73"/>
    <w:rsid w:val="000C210A"/>
    <w:rsid w:val="000D3C84"/>
    <w:rsid w:val="000E312B"/>
    <w:rsid w:val="000E517F"/>
    <w:rsid w:val="000F5A3F"/>
    <w:rsid w:val="001006CB"/>
    <w:rsid w:val="00100D10"/>
    <w:rsid w:val="00102A32"/>
    <w:rsid w:val="0010359C"/>
    <w:rsid w:val="001038C8"/>
    <w:rsid w:val="00120E57"/>
    <w:rsid w:val="00124077"/>
    <w:rsid w:val="00125AFF"/>
    <w:rsid w:val="00132E94"/>
    <w:rsid w:val="00143E14"/>
    <w:rsid w:val="00145B1F"/>
    <w:rsid w:val="001466A8"/>
    <w:rsid w:val="00151DDA"/>
    <w:rsid w:val="001563E9"/>
    <w:rsid w:val="001628D6"/>
    <w:rsid w:val="00165BDA"/>
    <w:rsid w:val="00172795"/>
    <w:rsid w:val="00180617"/>
    <w:rsid w:val="00182D57"/>
    <w:rsid w:val="00185136"/>
    <w:rsid w:val="001860C6"/>
    <w:rsid w:val="0019719D"/>
    <w:rsid w:val="001A2642"/>
    <w:rsid w:val="001A64A3"/>
    <w:rsid w:val="001A711A"/>
    <w:rsid w:val="001B0C0E"/>
    <w:rsid w:val="001B33E6"/>
    <w:rsid w:val="001B56D0"/>
    <w:rsid w:val="001C13FF"/>
    <w:rsid w:val="001C220F"/>
    <w:rsid w:val="001C521B"/>
    <w:rsid w:val="001C578F"/>
    <w:rsid w:val="001D6F57"/>
    <w:rsid w:val="001E71FE"/>
    <w:rsid w:val="001E7CEE"/>
    <w:rsid w:val="001E7EF4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39EB"/>
    <w:rsid w:val="002340AC"/>
    <w:rsid w:val="00237045"/>
    <w:rsid w:val="00237D02"/>
    <w:rsid w:val="00240B0D"/>
    <w:rsid w:val="00242F71"/>
    <w:rsid w:val="00245FAF"/>
    <w:rsid w:val="002527ED"/>
    <w:rsid w:val="0025414A"/>
    <w:rsid w:val="002616FE"/>
    <w:rsid w:val="0026753B"/>
    <w:rsid w:val="00270FCE"/>
    <w:rsid w:val="00280777"/>
    <w:rsid w:val="002827E6"/>
    <w:rsid w:val="00291581"/>
    <w:rsid w:val="00291DD7"/>
    <w:rsid w:val="00292F18"/>
    <w:rsid w:val="00293964"/>
    <w:rsid w:val="00294354"/>
    <w:rsid w:val="002955FD"/>
    <w:rsid w:val="002A313D"/>
    <w:rsid w:val="002A4414"/>
    <w:rsid w:val="002A5B15"/>
    <w:rsid w:val="002B7241"/>
    <w:rsid w:val="002C5839"/>
    <w:rsid w:val="002C60EF"/>
    <w:rsid w:val="002C60F1"/>
    <w:rsid w:val="002D0BF6"/>
    <w:rsid w:val="002D2D56"/>
    <w:rsid w:val="002D728E"/>
    <w:rsid w:val="002F0A9D"/>
    <w:rsid w:val="002F33F0"/>
    <w:rsid w:val="002F4986"/>
    <w:rsid w:val="002F50FC"/>
    <w:rsid w:val="002F636B"/>
    <w:rsid w:val="002F6BEE"/>
    <w:rsid w:val="00301137"/>
    <w:rsid w:val="00302445"/>
    <w:rsid w:val="003057F7"/>
    <w:rsid w:val="00306FFC"/>
    <w:rsid w:val="0031271A"/>
    <w:rsid w:val="00315746"/>
    <w:rsid w:val="003157F0"/>
    <w:rsid w:val="0031734F"/>
    <w:rsid w:val="00320E9D"/>
    <w:rsid w:val="003253C1"/>
    <w:rsid w:val="00325AD5"/>
    <w:rsid w:val="00333009"/>
    <w:rsid w:val="0033420E"/>
    <w:rsid w:val="003419EF"/>
    <w:rsid w:val="00341CA5"/>
    <w:rsid w:val="003442BA"/>
    <w:rsid w:val="00345C5A"/>
    <w:rsid w:val="0034697A"/>
    <w:rsid w:val="00346C1F"/>
    <w:rsid w:val="0034722C"/>
    <w:rsid w:val="00356A11"/>
    <w:rsid w:val="00360627"/>
    <w:rsid w:val="0036424C"/>
    <w:rsid w:val="00365437"/>
    <w:rsid w:val="003654FE"/>
    <w:rsid w:val="0036553D"/>
    <w:rsid w:val="00366B43"/>
    <w:rsid w:val="0036794B"/>
    <w:rsid w:val="00371957"/>
    <w:rsid w:val="00371F5A"/>
    <w:rsid w:val="003818A9"/>
    <w:rsid w:val="00381FD6"/>
    <w:rsid w:val="00383CE9"/>
    <w:rsid w:val="0038605D"/>
    <w:rsid w:val="00386D81"/>
    <w:rsid w:val="003875C3"/>
    <w:rsid w:val="0039239E"/>
    <w:rsid w:val="003928E5"/>
    <w:rsid w:val="00396DC8"/>
    <w:rsid w:val="003A2848"/>
    <w:rsid w:val="003A7AE2"/>
    <w:rsid w:val="003B2214"/>
    <w:rsid w:val="003B24BE"/>
    <w:rsid w:val="003B295C"/>
    <w:rsid w:val="003B2BED"/>
    <w:rsid w:val="003C0293"/>
    <w:rsid w:val="003C074F"/>
    <w:rsid w:val="003C09CD"/>
    <w:rsid w:val="003D17D0"/>
    <w:rsid w:val="003D5271"/>
    <w:rsid w:val="003E343E"/>
    <w:rsid w:val="003F0E28"/>
    <w:rsid w:val="003F49B4"/>
    <w:rsid w:val="003F5956"/>
    <w:rsid w:val="003F6DF4"/>
    <w:rsid w:val="003F7920"/>
    <w:rsid w:val="00403E58"/>
    <w:rsid w:val="0040680F"/>
    <w:rsid w:val="00411810"/>
    <w:rsid w:val="004122C0"/>
    <w:rsid w:val="004306FD"/>
    <w:rsid w:val="00432474"/>
    <w:rsid w:val="0043269D"/>
    <w:rsid w:val="00434012"/>
    <w:rsid w:val="00434336"/>
    <w:rsid w:val="00436B03"/>
    <w:rsid w:val="00441E90"/>
    <w:rsid w:val="004440F4"/>
    <w:rsid w:val="004450F4"/>
    <w:rsid w:val="00452233"/>
    <w:rsid w:val="00454284"/>
    <w:rsid w:val="00460297"/>
    <w:rsid w:val="00463A9A"/>
    <w:rsid w:val="004677A3"/>
    <w:rsid w:val="00467A9D"/>
    <w:rsid w:val="00473936"/>
    <w:rsid w:val="00480A1F"/>
    <w:rsid w:val="00480FFF"/>
    <w:rsid w:val="00482997"/>
    <w:rsid w:val="00482B7D"/>
    <w:rsid w:val="00486700"/>
    <w:rsid w:val="00493525"/>
    <w:rsid w:val="004945B6"/>
    <w:rsid w:val="00496547"/>
    <w:rsid w:val="004A1CDD"/>
    <w:rsid w:val="004A5723"/>
    <w:rsid w:val="004B0C88"/>
    <w:rsid w:val="004B2C83"/>
    <w:rsid w:val="004B2CAE"/>
    <w:rsid w:val="004B7482"/>
    <w:rsid w:val="004C53E1"/>
    <w:rsid w:val="004D2A4F"/>
    <w:rsid w:val="004D4E6E"/>
    <w:rsid w:val="004D580B"/>
    <w:rsid w:val="004E3B41"/>
    <w:rsid w:val="004E4EB3"/>
    <w:rsid w:val="004F0760"/>
    <w:rsid w:val="004F596C"/>
    <w:rsid w:val="005063AB"/>
    <w:rsid w:val="00512138"/>
    <w:rsid w:val="0052207E"/>
    <w:rsid w:val="00531EA4"/>
    <w:rsid w:val="00541A77"/>
    <w:rsid w:val="00541F40"/>
    <w:rsid w:val="00542A73"/>
    <w:rsid w:val="00550896"/>
    <w:rsid w:val="00552B58"/>
    <w:rsid w:val="005546EB"/>
    <w:rsid w:val="00560517"/>
    <w:rsid w:val="00560A1D"/>
    <w:rsid w:val="005645A0"/>
    <w:rsid w:val="0056548F"/>
    <w:rsid w:val="00565F1E"/>
    <w:rsid w:val="005676AA"/>
    <w:rsid w:val="00570040"/>
    <w:rsid w:val="00572D1D"/>
    <w:rsid w:val="00586A35"/>
    <w:rsid w:val="0059197C"/>
    <w:rsid w:val="00591E66"/>
    <w:rsid w:val="00594970"/>
    <w:rsid w:val="00594AAA"/>
    <w:rsid w:val="00597EE6"/>
    <w:rsid w:val="005A05CF"/>
    <w:rsid w:val="005A17D3"/>
    <w:rsid w:val="005A66C0"/>
    <w:rsid w:val="005A7CDE"/>
    <w:rsid w:val="005B30BE"/>
    <w:rsid w:val="005B7C8E"/>
    <w:rsid w:val="005C05D6"/>
    <w:rsid w:val="005C2AE5"/>
    <w:rsid w:val="005C39A0"/>
    <w:rsid w:val="005D0F4E"/>
    <w:rsid w:val="005E2F58"/>
    <w:rsid w:val="005E6B61"/>
    <w:rsid w:val="005F254D"/>
    <w:rsid w:val="005F2CF2"/>
    <w:rsid w:val="00604A2D"/>
    <w:rsid w:val="0060709C"/>
    <w:rsid w:val="00613058"/>
    <w:rsid w:val="00614FEA"/>
    <w:rsid w:val="00622A3A"/>
    <w:rsid w:val="00623E7B"/>
    <w:rsid w:val="00625505"/>
    <w:rsid w:val="0064019E"/>
    <w:rsid w:val="00641EC6"/>
    <w:rsid w:val="00644FD7"/>
    <w:rsid w:val="00651007"/>
    <w:rsid w:val="00652B69"/>
    <w:rsid w:val="006538D5"/>
    <w:rsid w:val="00655074"/>
    <w:rsid w:val="006557FC"/>
    <w:rsid w:val="00656A92"/>
    <w:rsid w:val="00656DC4"/>
    <w:rsid w:val="006607F5"/>
    <w:rsid w:val="006634C4"/>
    <w:rsid w:val="006646F0"/>
    <w:rsid w:val="00673895"/>
    <w:rsid w:val="00683BE6"/>
    <w:rsid w:val="00683E3A"/>
    <w:rsid w:val="00686425"/>
    <w:rsid w:val="0069226C"/>
    <w:rsid w:val="006944C9"/>
    <w:rsid w:val="006976E1"/>
    <w:rsid w:val="006A423C"/>
    <w:rsid w:val="006A5CF4"/>
    <w:rsid w:val="006B3747"/>
    <w:rsid w:val="006B515D"/>
    <w:rsid w:val="006B7B4E"/>
    <w:rsid w:val="006C0E5B"/>
    <w:rsid w:val="006C412B"/>
    <w:rsid w:val="006D4D49"/>
    <w:rsid w:val="006D5E95"/>
    <w:rsid w:val="006D60A9"/>
    <w:rsid w:val="006E107E"/>
    <w:rsid w:val="006E3B59"/>
    <w:rsid w:val="006E4E3F"/>
    <w:rsid w:val="006E6944"/>
    <w:rsid w:val="006E7D75"/>
    <w:rsid w:val="006F114D"/>
    <w:rsid w:val="006F5102"/>
    <w:rsid w:val="006F7509"/>
    <w:rsid w:val="00704B0C"/>
    <w:rsid w:val="00705556"/>
    <w:rsid w:val="0071112C"/>
    <w:rsid w:val="00712A17"/>
    <w:rsid w:val="007172D2"/>
    <w:rsid w:val="00717888"/>
    <w:rsid w:val="00722C9C"/>
    <w:rsid w:val="00727604"/>
    <w:rsid w:val="00727A45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90A18"/>
    <w:rsid w:val="00796C94"/>
    <w:rsid w:val="007A44B1"/>
    <w:rsid w:val="007A5C36"/>
    <w:rsid w:val="007A6F32"/>
    <w:rsid w:val="007A795B"/>
    <w:rsid w:val="007B4C0F"/>
    <w:rsid w:val="007B5608"/>
    <w:rsid w:val="007B6C31"/>
    <w:rsid w:val="007C3B03"/>
    <w:rsid w:val="007C3DC3"/>
    <w:rsid w:val="007C3FE7"/>
    <w:rsid w:val="007C5ECA"/>
    <w:rsid w:val="007C7163"/>
    <w:rsid w:val="007C7F4D"/>
    <w:rsid w:val="007D1BF8"/>
    <w:rsid w:val="007D5416"/>
    <w:rsid w:val="007D7355"/>
    <w:rsid w:val="007E3084"/>
    <w:rsid w:val="007F0193"/>
    <w:rsid w:val="0080110F"/>
    <w:rsid w:val="0080439B"/>
    <w:rsid w:val="00805D1B"/>
    <w:rsid w:val="00807B1C"/>
    <w:rsid w:val="00813CC1"/>
    <w:rsid w:val="00814BB9"/>
    <w:rsid w:val="00823294"/>
    <w:rsid w:val="008275B1"/>
    <w:rsid w:val="00827D1A"/>
    <w:rsid w:val="0084030F"/>
    <w:rsid w:val="00851E33"/>
    <w:rsid w:val="0085228E"/>
    <w:rsid w:val="00856E12"/>
    <w:rsid w:val="0086651E"/>
    <w:rsid w:val="00871366"/>
    <w:rsid w:val="00874380"/>
    <w:rsid w:val="00880C91"/>
    <w:rsid w:val="008816D8"/>
    <w:rsid w:val="00885FDF"/>
    <w:rsid w:val="00890A14"/>
    <w:rsid w:val="0089170A"/>
    <w:rsid w:val="00891CC9"/>
    <w:rsid w:val="00894E35"/>
    <w:rsid w:val="0089503C"/>
    <w:rsid w:val="008957CB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22EE"/>
    <w:rsid w:val="008E6790"/>
    <w:rsid w:val="008F33AC"/>
    <w:rsid w:val="008F5FBD"/>
    <w:rsid w:val="008F6EE8"/>
    <w:rsid w:val="008F7DC4"/>
    <w:rsid w:val="00901B34"/>
    <w:rsid w:val="00907C60"/>
    <w:rsid w:val="00910DE9"/>
    <w:rsid w:val="00913176"/>
    <w:rsid w:val="009145DD"/>
    <w:rsid w:val="00916899"/>
    <w:rsid w:val="00924BE0"/>
    <w:rsid w:val="0092549D"/>
    <w:rsid w:val="009337B2"/>
    <w:rsid w:val="009359D6"/>
    <w:rsid w:val="00941EC2"/>
    <w:rsid w:val="009507AF"/>
    <w:rsid w:val="00956EE9"/>
    <w:rsid w:val="00960BDD"/>
    <w:rsid w:val="00963C65"/>
    <w:rsid w:val="009706C8"/>
    <w:rsid w:val="00973C22"/>
    <w:rsid w:val="00975599"/>
    <w:rsid w:val="009928F7"/>
    <w:rsid w:val="00992C08"/>
    <w:rsid w:val="009958CD"/>
    <w:rsid w:val="0099697A"/>
    <w:rsid w:val="009A5045"/>
    <w:rsid w:val="009B2E17"/>
    <w:rsid w:val="009B63BC"/>
    <w:rsid w:val="009B6C77"/>
    <w:rsid w:val="009B75F2"/>
    <w:rsid w:val="009C098A"/>
    <w:rsid w:val="009C336E"/>
    <w:rsid w:val="009C397D"/>
    <w:rsid w:val="009C7E84"/>
    <w:rsid w:val="009D23B9"/>
    <w:rsid w:val="009D3834"/>
    <w:rsid w:val="009D3A60"/>
    <w:rsid w:val="009D5470"/>
    <w:rsid w:val="009E193A"/>
    <w:rsid w:val="009E5F93"/>
    <w:rsid w:val="009F073F"/>
    <w:rsid w:val="009F5D08"/>
    <w:rsid w:val="009F71E7"/>
    <w:rsid w:val="00A03098"/>
    <w:rsid w:val="00A036A8"/>
    <w:rsid w:val="00A174A2"/>
    <w:rsid w:val="00A21B0E"/>
    <w:rsid w:val="00A253DE"/>
    <w:rsid w:val="00A25D0E"/>
    <w:rsid w:val="00A2735C"/>
    <w:rsid w:val="00A30C0F"/>
    <w:rsid w:val="00A30DF8"/>
    <w:rsid w:val="00A31ACA"/>
    <w:rsid w:val="00A36B72"/>
    <w:rsid w:val="00A4029B"/>
    <w:rsid w:val="00A45288"/>
    <w:rsid w:val="00A50C50"/>
    <w:rsid w:val="00A611FE"/>
    <w:rsid w:val="00A70700"/>
    <w:rsid w:val="00A713E5"/>
    <w:rsid w:val="00A86FB2"/>
    <w:rsid w:val="00AA0606"/>
    <w:rsid w:val="00AA1AF5"/>
    <w:rsid w:val="00AA698E"/>
    <w:rsid w:val="00AB1F7F"/>
    <w:rsid w:val="00AB253E"/>
    <w:rsid w:val="00AB2D08"/>
    <w:rsid w:val="00AC6B27"/>
    <w:rsid w:val="00AC7F6F"/>
    <w:rsid w:val="00AD4871"/>
    <w:rsid w:val="00AD5E0F"/>
    <w:rsid w:val="00AD5F58"/>
    <w:rsid w:val="00AE44F0"/>
    <w:rsid w:val="00AE5B4A"/>
    <w:rsid w:val="00AE7C17"/>
    <w:rsid w:val="00B036F7"/>
    <w:rsid w:val="00B06F5C"/>
    <w:rsid w:val="00B10495"/>
    <w:rsid w:val="00B10803"/>
    <w:rsid w:val="00B12DDA"/>
    <w:rsid w:val="00B16C9D"/>
    <w:rsid w:val="00B21464"/>
    <w:rsid w:val="00B21822"/>
    <w:rsid w:val="00B23F2D"/>
    <w:rsid w:val="00B34A30"/>
    <w:rsid w:val="00B35446"/>
    <w:rsid w:val="00B45438"/>
    <w:rsid w:val="00B51783"/>
    <w:rsid w:val="00B53B0C"/>
    <w:rsid w:val="00B5440A"/>
    <w:rsid w:val="00B5525A"/>
    <w:rsid w:val="00B57B6C"/>
    <w:rsid w:val="00B7192A"/>
    <w:rsid w:val="00B72A68"/>
    <w:rsid w:val="00B7313B"/>
    <w:rsid w:val="00B737D5"/>
    <w:rsid w:val="00B7414D"/>
    <w:rsid w:val="00B75104"/>
    <w:rsid w:val="00B91F7A"/>
    <w:rsid w:val="00B951AE"/>
    <w:rsid w:val="00BA1624"/>
    <w:rsid w:val="00BC101D"/>
    <w:rsid w:val="00BD2B29"/>
    <w:rsid w:val="00BD3ECE"/>
    <w:rsid w:val="00BE08E1"/>
    <w:rsid w:val="00BE4030"/>
    <w:rsid w:val="00BE4581"/>
    <w:rsid w:val="00BE4FC4"/>
    <w:rsid w:val="00BE5F62"/>
    <w:rsid w:val="00BF039B"/>
    <w:rsid w:val="00BF07DA"/>
    <w:rsid w:val="00BF118D"/>
    <w:rsid w:val="00BF38A0"/>
    <w:rsid w:val="00BF6B6A"/>
    <w:rsid w:val="00BF7713"/>
    <w:rsid w:val="00C00BA3"/>
    <w:rsid w:val="00C04BBE"/>
    <w:rsid w:val="00C06125"/>
    <w:rsid w:val="00C07EBD"/>
    <w:rsid w:val="00C225E2"/>
    <w:rsid w:val="00C23963"/>
    <w:rsid w:val="00C244F4"/>
    <w:rsid w:val="00C31D39"/>
    <w:rsid w:val="00C34EC1"/>
    <w:rsid w:val="00C35B2A"/>
    <w:rsid w:val="00C3601B"/>
    <w:rsid w:val="00C402A9"/>
    <w:rsid w:val="00C51538"/>
    <w:rsid w:val="00C54035"/>
    <w:rsid w:val="00C56677"/>
    <w:rsid w:val="00C63D71"/>
    <w:rsid w:val="00C63DF5"/>
    <w:rsid w:val="00C6775B"/>
    <w:rsid w:val="00C72D90"/>
    <w:rsid w:val="00C72F20"/>
    <w:rsid w:val="00C73F8B"/>
    <w:rsid w:val="00C7649B"/>
    <w:rsid w:val="00C7774B"/>
    <w:rsid w:val="00C819BD"/>
    <w:rsid w:val="00C81EAB"/>
    <w:rsid w:val="00C856B4"/>
    <w:rsid w:val="00C868EC"/>
    <w:rsid w:val="00C869FA"/>
    <w:rsid w:val="00C90538"/>
    <w:rsid w:val="00C926B7"/>
    <w:rsid w:val="00C96A87"/>
    <w:rsid w:val="00CA082C"/>
    <w:rsid w:val="00CA19F4"/>
    <w:rsid w:val="00CA487D"/>
    <w:rsid w:val="00CA6069"/>
    <w:rsid w:val="00CA7E66"/>
    <w:rsid w:val="00CB1115"/>
    <w:rsid w:val="00CB78C1"/>
    <w:rsid w:val="00CC03D2"/>
    <w:rsid w:val="00CC2070"/>
    <w:rsid w:val="00CC4743"/>
    <w:rsid w:val="00CC4BA5"/>
    <w:rsid w:val="00CC4F8F"/>
    <w:rsid w:val="00CD36FD"/>
    <w:rsid w:val="00CD4768"/>
    <w:rsid w:val="00CD4AE0"/>
    <w:rsid w:val="00CD61A3"/>
    <w:rsid w:val="00CD6DD7"/>
    <w:rsid w:val="00CE2FA4"/>
    <w:rsid w:val="00CE5FD6"/>
    <w:rsid w:val="00CE77EE"/>
    <w:rsid w:val="00CF1561"/>
    <w:rsid w:val="00CF1A7B"/>
    <w:rsid w:val="00CF5D80"/>
    <w:rsid w:val="00CF60C0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4C38"/>
    <w:rsid w:val="00D2538E"/>
    <w:rsid w:val="00D2725C"/>
    <w:rsid w:val="00D405E4"/>
    <w:rsid w:val="00D42D89"/>
    <w:rsid w:val="00D472AC"/>
    <w:rsid w:val="00D502AE"/>
    <w:rsid w:val="00D52421"/>
    <w:rsid w:val="00D557FE"/>
    <w:rsid w:val="00D5593A"/>
    <w:rsid w:val="00D559F9"/>
    <w:rsid w:val="00D63146"/>
    <w:rsid w:val="00D6609A"/>
    <w:rsid w:val="00D660D3"/>
    <w:rsid w:val="00D66698"/>
    <w:rsid w:val="00D673FC"/>
    <w:rsid w:val="00D7686F"/>
    <w:rsid w:val="00D76ECF"/>
    <w:rsid w:val="00D810D7"/>
    <w:rsid w:val="00D83E21"/>
    <w:rsid w:val="00D84893"/>
    <w:rsid w:val="00D861E3"/>
    <w:rsid w:val="00D870B6"/>
    <w:rsid w:val="00D92B38"/>
    <w:rsid w:val="00D92FBE"/>
    <w:rsid w:val="00DA0C45"/>
    <w:rsid w:val="00DA3B88"/>
    <w:rsid w:val="00DB50C0"/>
    <w:rsid w:val="00DC3323"/>
    <w:rsid w:val="00DC3F30"/>
    <w:rsid w:val="00DC4A38"/>
    <w:rsid w:val="00DC5A02"/>
    <w:rsid w:val="00DC74D8"/>
    <w:rsid w:val="00DD6F94"/>
    <w:rsid w:val="00DE6A21"/>
    <w:rsid w:val="00DE76F6"/>
    <w:rsid w:val="00DF78B4"/>
    <w:rsid w:val="00E02046"/>
    <w:rsid w:val="00E05314"/>
    <w:rsid w:val="00E105A6"/>
    <w:rsid w:val="00E14174"/>
    <w:rsid w:val="00E24AA7"/>
    <w:rsid w:val="00E359C1"/>
    <w:rsid w:val="00E41DA4"/>
    <w:rsid w:val="00E427D3"/>
    <w:rsid w:val="00E476D2"/>
    <w:rsid w:val="00E515CA"/>
    <w:rsid w:val="00E55F33"/>
    <w:rsid w:val="00E615C8"/>
    <w:rsid w:val="00E63772"/>
    <w:rsid w:val="00E64070"/>
    <w:rsid w:val="00E65360"/>
    <w:rsid w:val="00E655F3"/>
    <w:rsid w:val="00E67524"/>
    <w:rsid w:val="00E677AC"/>
    <w:rsid w:val="00E72947"/>
    <w:rsid w:val="00E74DC7"/>
    <w:rsid w:val="00E757F4"/>
    <w:rsid w:val="00E773BE"/>
    <w:rsid w:val="00E81CED"/>
    <w:rsid w:val="00E86A44"/>
    <w:rsid w:val="00E871AE"/>
    <w:rsid w:val="00E90A3A"/>
    <w:rsid w:val="00E91BE9"/>
    <w:rsid w:val="00E95DCB"/>
    <w:rsid w:val="00E96BC2"/>
    <w:rsid w:val="00EA2281"/>
    <w:rsid w:val="00EA4330"/>
    <w:rsid w:val="00EA5599"/>
    <w:rsid w:val="00EB00B9"/>
    <w:rsid w:val="00EB2A5F"/>
    <w:rsid w:val="00EB5497"/>
    <w:rsid w:val="00EB6973"/>
    <w:rsid w:val="00EB6B0D"/>
    <w:rsid w:val="00EC3FA0"/>
    <w:rsid w:val="00EC6FF1"/>
    <w:rsid w:val="00ED026B"/>
    <w:rsid w:val="00ED20BE"/>
    <w:rsid w:val="00ED33B0"/>
    <w:rsid w:val="00ED51CE"/>
    <w:rsid w:val="00ED7334"/>
    <w:rsid w:val="00ED7DDE"/>
    <w:rsid w:val="00EE1465"/>
    <w:rsid w:val="00EE3BED"/>
    <w:rsid w:val="00EE4234"/>
    <w:rsid w:val="00EE45C7"/>
    <w:rsid w:val="00EE59BD"/>
    <w:rsid w:val="00EE5D6C"/>
    <w:rsid w:val="00EF647A"/>
    <w:rsid w:val="00F00A7C"/>
    <w:rsid w:val="00F024A2"/>
    <w:rsid w:val="00F04D03"/>
    <w:rsid w:val="00F07934"/>
    <w:rsid w:val="00F11DDE"/>
    <w:rsid w:val="00F13796"/>
    <w:rsid w:val="00F229F8"/>
    <w:rsid w:val="00F22D7A"/>
    <w:rsid w:val="00F23628"/>
    <w:rsid w:val="00F30534"/>
    <w:rsid w:val="00F313A6"/>
    <w:rsid w:val="00F31960"/>
    <w:rsid w:val="00F37B1F"/>
    <w:rsid w:val="00F408C7"/>
    <w:rsid w:val="00F46134"/>
    <w:rsid w:val="00F50FBC"/>
    <w:rsid w:val="00F52E6A"/>
    <w:rsid w:val="00F546D9"/>
    <w:rsid w:val="00F570A9"/>
    <w:rsid w:val="00F63219"/>
    <w:rsid w:val="00F64D0E"/>
    <w:rsid w:val="00F712F6"/>
    <w:rsid w:val="00F714E0"/>
    <w:rsid w:val="00F750C8"/>
    <w:rsid w:val="00F77FE2"/>
    <w:rsid w:val="00F80231"/>
    <w:rsid w:val="00F8167F"/>
    <w:rsid w:val="00F85B35"/>
    <w:rsid w:val="00F94561"/>
    <w:rsid w:val="00F97516"/>
    <w:rsid w:val="00F97BAF"/>
    <w:rsid w:val="00FA127B"/>
    <w:rsid w:val="00FA205C"/>
    <w:rsid w:val="00FA28CE"/>
    <w:rsid w:val="00FA30EA"/>
    <w:rsid w:val="00FB0D89"/>
    <w:rsid w:val="00FB29F8"/>
    <w:rsid w:val="00FB2C5C"/>
    <w:rsid w:val="00FC062E"/>
    <w:rsid w:val="00FC5B89"/>
    <w:rsid w:val="00FD0C86"/>
    <w:rsid w:val="00FD1267"/>
    <w:rsid w:val="00FD690C"/>
    <w:rsid w:val="00FE17C1"/>
    <w:rsid w:val="00FE1928"/>
    <w:rsid w:val="00FE22B4"/>
    <w:rsid w:val="00FE3FCB"/>
    <w:rsid w:val="00FE584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3A96153E-1029-4429-8FEC-ABD0584B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C7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Anush</cp:lastModifiedBy>
  <cp:revision>422</cp:revision>
  <cp:lastPrinted>2014-07-02T11:56:00Z</cp:lastPrinted>
  <dcterms:created xsi:type="dcterms:W3CDTF">2016-02-01T13:04:00Z</dcterms:created>
  <dcterms:modified xsi:type="dcterms:W3CDTF">2021-02-08T11:53:00Z</dcterms:modified>
</cp:coreProperties>
</file>