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E23" w:rsidRDefault="006F75BA" w:rsidP="000C6CB6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:rsidR="006F75BA" w:rsidRPr="00250B45" w:rsidRDefault="00B52E23" w:rsidP="000C6CB6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ԸՆԹԱՑԱԿԱՐԳ 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ՆԱԽԱՁԵՌՆԵԼՈՒ </w:t>
      </w:r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ՄԱՍԻՆ</w:t>
      </w:r>
    </w:p>
    <w:p w:rsidR="006F75BA" w:rsidRPr="00250B45" w:rsidRDefault="006F75BA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0C6CB6" w:rsidRPr="00250B45" w:rsidRDefault="000C6CB6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Pr="00F71489" w:rsidRDefault="00013399" w:rsidP="000C5C0F">
      <w:pPr>
        <w:spacing w:after="0" w:line="360" w:lineRule="auto"/>
        <w:ind w:left="-288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նթացակարգի</w:t>
      </w:r>
      <w:proofErr w:type="spellEnd"/>
      <w:r w:rsidR="009B199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՝ </w:t>
      </w:r>
      <w:r w:rsidR="00CA2D52" w:rsidRPr="00250B45">
        <w:rPr>
          <w:rFonts w:ascii="GHEA Grapalat" w:hAnsi="GHEA Grapalat" w:cs="Sylfaen"/>
          <w:sz w:val="24"/>
          <w:szCs w:val="24"/>
          <w:lang w:val="en-US"/>
        </w:rPr>
        <w:t>ՍՑ-</w:t>
      </w:r>
      <w:r w:rsidR="00F93791">
        <w:rPr>
          <w:rFonts w:ascii="GHEA Grapalat" w:hAnsi="GHEA Grapalat" w:cs="Sylfaen"/>
          <w:sz w:val="24"/>
          <w:szCs w:val="24"/>
        </w:rPr>
        <w:t>ՆԳ</w:t>
      </w:r>
      <w:r w:rsidR="00CF7BD6">
        <w:rPr>
          <w:rFonts w:ascii="GHEA Grapalat" w:hAnsi="GHEA Grapalat" w:cs="Sylfaen"/>
          <w:sz w:val="24"/>
          <w:szCs w:val="24"/>
          <w:lang w:val="en-US"/>
        </w:rPr>
        <w:t>-202</w:t>
      </w:r>
      <w:r w:rsidR="003E126D">
        <w:rPr>
          <w:rFonts w:ascii="GHEA Grapalat" w:hAnsi="GHEA Grapalat" w:cs="Sylfaen"/>
          <w:sz w:val="24"/>
          <w:szCs w:val="24"/>
          <w:lang w:val="hy-AM"/>
        </w:rPr>
        <w:t>1</w:t>
      </w:r>
      <w:r w:rsidR="0050459E" w:rsidRPr="00250B45">
        <w:rPr>
          <w:rFonts w:ascii="GHEA Grapalat" w:hAnsi="GHEA Grapalat" w:cs="Sylfaen"/>
          <w:sz w:val="24"/>
          <w:szCs w:val="24"/>
          <w:lang w:val="en-US"/>
        </w:rPr>
        <w:t>/</w:t>
      </w:r>
      <w:r w:rsidR="003E126D">
        <w:rPr>
          <w:rFonts w:ascii="GHEA Grapalat" w:hAnsi="GHEA Grapalat" w:cs="Sylfaen"/>
          <w:sz w:val="24"/>
          <w:szCs w:val="24"/>
          <w:lang w:val="hy-AM"/>
        </w:rPr>
        <w:t>30</w:t>
      </w:r>
      <w:r w:rsidR="00F71489">
        <w:rPr>
          <w:rFonts w:ascii="GHEA Grapalat" w:hAnsi="GHEA Grapalat" w:cs="Sylfaen"/>
          <w:sz w:val="24"/>
          <w:szCs w:val="24"/>
          <w:lang w:val="en-US"/>
        </w:rPr>
        <w:t>3</w:t>
      </w:r>
    </w:p>
    <w:p w:rsidR="000C5C0F" w:rsidRDefault="000C5C0F" w:rsidP="000C5C0F">
      <w:pPr>
        <w:spacing w:after="0" w:line="360" w:lineRule="auto"/>
        <w:ind w:left="-288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Pr="00250B45" w:rsidRDefault="00013399" w:rsidP="000C5C0F">
      <w:pPr>
        <w:spacing w:after="0" w:line="360" w:lineRule="auto"/>
        <w:ind w:left="-288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նթացակարգը</w:t>
      </w:r>
      <w:proofErr w:type="spellEnd"/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նախաձեռնող</w:t>
      </w:r>
      <w:proofErr w:type="spellEnd"/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մարմին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7C2816" w:rsidRPr="00250B45">
        <w:rPr>
          <w:rFonts w:ascii="GHEA Grapalat" w:hAnsi="GHEA Grapalat" w:cs="Sylfaen"/>
          <w:sz w:val="24"/>
          <w:szCs w:val="24"/>
          <w:lang w:val="en-US"/>
        </w:rPr>
        <w:t xml:space="preserve">ՀՀ </w:t>
      </w:r>
      <w:proofErr w:type="spellStart"/>
      <w:r w:rsidR="007C2816" w:rsidRPr="00250B45">
        <w:rPr>
          <w:rFonts w:ascii="GHEA Grapalat" w:hAnsi="GHEA Grapalat" w:cs="Sylfaen"/>
          <w:sz w:val="24"/>
          <w:szCs w:val="24"/>
          <w:lang w:val="en-US"/>
        </w:rPr>
        <w:t>ֆինանսների</w:t>
      </w:r>
      <w:proofErr w:type="spellEnd"/>
      <w:r w:rsidR="007D358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7C2816" w:rsidRPr="00250B45">
        <w:rPr>
          <w:rFonts w:ascii="GHEA Grapalat" w:hAnsi="GHEA Grapalat" w:cs="Sylfaen"/>
          <w:sz w:val="24"/>
          <w:szCs w:val="24"/>
          <w:lang w:val="en-US"/>
        </w:rPr>
        <w:t>նախարարություն</w:t>
      </w:r>
      <w:proofErr w:type="spellEnd"/>
    </w:p>
    <w:p w:rsidR="000C5C0F" w:rsidRDefault="000C5C0F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E55321" w:rsidRDefault="00CA2D52" w:rsidP="000C5C0F">
      <w:pPr>
        <w:spacing w:after="0" w:line="360" w:lineRule="auto"/>
        <w:ind w:left="-288" w:right="23"/>
        <w:jc w:val="both"/>
        <w:rPr>
          <w:rFonts w:ascii="GHEA Grapalat" w:hAnsi="GHEA Grapalat"/>
          <w:sz w:val="24"/>
          <w:szCs w:val="24"/>
          <w:lang w:val="hy-AM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Մասնակից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F71489">
        <w:rPr>
          <w:rFonts w:ascii="GHEA Grapalat" w:hAnsi="GHEA Grapalat"/>
          <w:sz w:val="24"/>
          <w:szCs w:val="24"/>
          <w:lang w:val="hy-AM"/>
        </w:rPr>
        <w:t>«ԷՄԳԱ» ՍՊԸ</w:t>
      </w:r>
    </w:p>
    <w:p w:rsidR="003E126D" w:rsidRPr="003E126D" w:rsidRDefault="003E126D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7F7601" w:rsidRPr="00FF08BB" w:rsidRDefault="00054E06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0F7D5A">
        <w:rPr>
          <w:rFonts w:ascii="GHEA Grapalat" w:hAnsi="GHEA Grapalat" w:cs="Sylfaen"/>
          <w:b/>
          <w:sz w:val="24"/>
          <w:szCs w:val="24"/>
          <w:lang w:val="hy-AM"/>
        </w:rPr>
        <w:t>Պատվիրատու՝</w:t>
      </w:r>
      <w:r w:rsidR="001F19BB" w:rsidRPr="000F7D5A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BA648A" w:rsidRPr="000F7D5A">
        <w:rPr>
          <w:rFonts w:ascii="GHEA Grapalat" w:hAnsi="GHEA Grapalat" w:cs="Sylfaen"/>
          <w:sz w:val="24"/>
          <w:szCs w:val="24"/>
          <w:lang w:val="hy-AM"/>
        </w:rPr>
        <w:t xml:space="preserve">ՀՀ </w:t>
      </w:r>
      <w:r w:rsidR="00F71489">
        <w:rPr>
          <w:rFonts w:ascii="GHEA Grapalat" w:hAnsi="GHEA Grapalat" w:cs="Sylfaen"/>
          <w:sz w:val="24"/>
          <w:szCs w:val="24"/>
          <w:lang w:val="hy-AM"/>
        </w:rPr>
        <w:t>պետական եկամուտների կոմիտե</w:t>
      </w:r>
    </w:p>
    <w:p w:rsidR="00BA648A" w:rsidRPr="000F7D5A" w:rsidRDefault="00BA648A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6A23C3" w:rsidRPr="000F7D5A" w:rsidRDefault="003E126D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b/>
          <w:sz w:val="24"/>
          <w:szCs w:val="24"/>
          <w:lang w:val="hy-AM"/>
        </w:rPr>
        <w:t xml:space="preserve">Գնման </w:t>
      </w:r>
      <w:r w:rsidR="00473D4D" w:rsidRPr="000F7D5A">
        <w:rPr>
          <w:rFonts w:ascii="GHEA Grapalat" w:hAnsi="GHEA Grapalat" w:cs="Sylfaen"/>
          <w:b/>
          <w:sz w:val="24"/>
          <w:szCs w:val="24"/>
          <w:lang w:val="hy-AM"/>
        </w:rPr>
        <w:t xml:space="preserve">ընթացակարգի </w:t>
      </w:r>
      <w:r w:rsidR="000154E2" w:rsidRPr="000F7D5A">
        <w:rPr>
          <w:rFonts w:ascii="GHEA Grapalat" w:hAnsi="GHEA Grapalat" w:cs="Sylfaen"/>
          <w:b/>
          <w:sz w:val="24"/>
          <w:szCs w:val="24"/>
          <w:lang w:val="hy-AM"/>
        </w:rPr>
        <w:t>ծածկագիր</w:t>
      </w:r>
      <w:r w:rsidR="00913270" w:rsidRPr="000F7D5A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1B1CC4" w:rsidRPr="000F7D5A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966754" w:rsidRPr="000F7D5A">
        <w:rPr>
          <w:rFonts w:ascii="GHEA Grapalat" w:hAnsi="GHEA Grapalat" w:cs="Sylfaen"/>
          <w:sz w:val="24"/>
          <w:szCs w:val="24"/>
          <w:lang w:val="hy-AM"/>
        </w:rPr>
        <w:t>«</w:t>
      </w:r>
      <w:r w:rsidR="00F71489" w:rsidRPr="00F71489">
        <w:rPr>
          <w:rFonts w:ascii="GHEA Grapalat" w:hAnsi="GHEA Grapalat" w:cs="Sylfaen"/>
          <w:sz w:val="24"/>
          <w:szCs w:val="24"/>
          <w:lang w:val="hy-AM"/>
        </w:rPr>
        <w:t>ՀՀ ՊԵԿ-ԷԱՃԱՊՁԲ-2021/24</w:t>
      </w:r>
      <w:r w:rsidR="00966754" w:rsidRPr="000F7D5A">
        <w:rPr>
          <w:rFonts w:ascii="GHEA Grapalat" w:hAnsi="GHEA Grapalat" w:cs="Sylfaen"/>
          <w:sz w:val="24"/>
          <w:szCs w:val="24"/>
          <w:lang w:val="hy-AM"/>
        </w:rPr>
        <w:t>»</w:t>
      </w:r>
      <w:r w:rsidR="00D117AA" w:rsidRPr="000F7D5A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 xml:space="preserve">ծածկագրով </w:t>
      </w:r>
      <w:r w:rsidRPr="000F7D5A">
        <w:rPr>
          <w:rFonts w:ascii="GHEA Grapalat" w:hAnsi="GHEA Grapalat" w:cs="Sylfaen"/>
          <w:sz w:val="24"/>
          <w:szCs w:val="24"/>
          <w:lang w:val="hy-AM"/>
        </w:rPr>
        <w:t>էլեկտրոնային աճուրդ</w:t>
      </w:r>
    </w:p>
    <w:p w:rsidR="00D7618B" w:rsidRPr="000F7D5A" w:rsidRDefault="00D7618B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013399" w:rsidRPr="000F7D5A" w:rsidRDefault="00013399" w:rsidP="0001339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0F7D5A">
        <w:rPr>
          <w:rFonts w:ascii="GHEA Grapalat" w:hAnsi="GHEA Grapalat"/>
          <w:b/>
          <w:sz w:val="24"/>
          <w:szCs w:val="24"/>
          <w:lang w:val="hy-AM"/>
        </w:rPr>
        <w:t xml:space="preserve">ԳՆՈՒՄՆԵՐԻ ՀԵՏ ԿԱՊՎԱԾ ԲՈՂՈՔՆԵՐ ՔՆՆՈՂ ԱՆՁ՝ </w:t>
      </w:r>
      <w:r w:rsidR="00F93791" w:rsidRPr="000F7D5A">
        <w:rPr>
          <w:rFonts w:ascii="GHEA Grapalat" w:hAnsi="GHEA Grapalat"/>
          <w:b/>
          <w:sz w:val="24"/>
          <w:szCs w:val="24"/>
          <w:lang w:val="hy-AM"/>
        </w:rPr>
        <w:t>Գ</w:t>
      </w:r>
      <w:r w:rsidR="00807776" w:rsidRPr="000F7D5A"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F93791" w:rsidRPr="000F7D5A">
        <w:rPr>
          <w:rFonts w:ascii="GHEA Grapalat" w:hAnsi="GHEA Grapalat"/>
          <w:b/>
          <w:sz w:val="24"/>
          <w:szCs w:val="24"/>
          <w:lang w:val="hy-AM"/>
        </w:rPr>
        <w:t>ՆԵՐՍԻՍՅԱՆ</w:t>
      </w:r>
      <w:r w:rsidRPr="000F7D5A">
        <w:rPr>
          <w:rFonts w:ascii="GHEA Grapalat" w:hAnsi="GHEA Grapalat"/>
          <w:b/>
          <w:sz w:val="24"/>
          <w:szCs w:val="24"/>
          <w:lang w:val="hy-AM"/>
        </w:rPr>
        <w:t xml:space="preserve">, ՔԱՐՏՈՒՂԱՐ՝ </w:t>
      </w:r>
      <w:r w:rsidR="00F71489">
        <w:rPr>
          <w:rFonts w:ascii="GHEA Grapalat" w:hAnsi="GHEA Grapalat"/>
          <w:b/>
          <w:sz w:val="24"/>
          <w:szCs w:val="24"/>
          <w:lang w:val="hy-AM"/>
        </w:rPr>
        <w:t>Տ</w:t>
      </w:r>
      <w:r w:rsidR="000810E7" w:rsidRPr="000F7D5A">
        <w:rPr>
          <w:rFonts w:ascii="GHEA Grapalat" w:hAnsi="GHEA Grapalat"/>
          <w:b/>
          <w:sz w:val="24"/>
          <w:szCs w:val="24"/>
          <w:lang w:val="hy-AM"/>
        </w:rPr>
        <w:t>.</w:t>
      </w:r>
      <w:r w:rsidR="00F71489">
        <w:rPr>
          <w:rFonts w:ascii="GHEA Grapalat" w:hAnsi="GHEA Grapalat"/>
          <w:b/>
          <w:sz w:val="24"/>
          <w:szCs w:val="24"/>
          <w:lang w:val="hy-AM"/>
        </w:rPr>
        <w:t xml:space="preserve"> ԳԵՎՈՐԳՅԱՆ</w:t>
      </w:r>
      <w:bookmarkStart w:id="0" w:name="_GoBack"/>
      <w:bookmarkEnd w:id="0"/>
    </w:p>
    <w:p w:rsidR="00B52E23" w:rsidRPr="000F7D5A" w:rsidRDefault="00B52E23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41100B" w:rsidRPr="000F7D5A" w:rsidRDefault="0041100B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41100B" w:rsidRPr="000F7D5A" w:rsidRDefault="0041100B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0F7D5A">
        <w:rPr>
          <w:rFonts w:ascii="GHEA Grapalat" w:hAnsi="GHEA Grapalat" w:cs="Sylfaen"/>
          <w:b/>
          <w:sz w:val="24"/>
          <w:szCs w:val="24"/>
          <w:lang w:val="hy-AM"/>
        </w:rPr>
        <w:t xml:space="preserve">Նիստերին կարելի է առցանց հետևել </w:t>
      </w:r>
      <w:hyperlink r:id="rId6" w:history="1">
        <w:r w:rsidRPr="000F7D5A">
          <w:rPr>
            <w:rStyle w:val="Hyperlink"/>
            <w:rFonts w:ascii="GHEA Grapalat" w:hAnsi="GHEA Grapalat" w:cs="Sylfaen"/>
            <w:b/>
            <w:sz w:val="24"/>
            <w:szCs w:val="24"/>
            <w:lang w:val="hy-AM"/>
          </w:rPr>
          <w:t>https://www.e-gov.am/gnumner/</w:t>
        </w:r>
      </w:hyperlink>
      <w:r w:rsidRPr="000F7D5A">
        <w:rPr>
          <w:rFonts w:ascii="GHEA Grapalat" w:hAnsi="GHEA Grapalat" w:cs="Sylfaen"/>
          <w:b/>
          <w:sz w:val="24"/>
          <w:szCs w:val="24"/>
          <w:lang w:val="hy-AM"/>
        </w:rPr>
        <w:t xml:space="preserve"> հղումով</w:t>
      </w:r>
      <w:r w:rsidR="000F7D5A" w:rsidRPr="000F7D5A">
        <w:rPr>
          <w:rFonts w:ascii="GHEA Grapalat" w:hAnsi="GHEA Grapalat" w:cs="Sylfaen"/>
          <w:b/>
          <w:sz w:val="24"/>
          <w:szCs w:val="24"/>
          <w:lang w:val="hy-AM"/>
        </w:rPr>
        <w:t>:</w:t>
      </w:r>
    </w:p>
    <w:p w:rsidR="00D3446E" w:rsidRPr="000F7D5A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D3446E" w:rsidRPr="000F7D5A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sectPr w:rsidR="00D3446E" w:rsidRPr="000F7D5A" w:rsidSect="00CA2D52">
      <w:pgSz w:w="12240" w:h="15840"/>
      <w:pgMar w:top="1440" w:right="99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30178"/>
    <w:rsid w:val="00001502"/>
    <w:rsid w:val="00007734"/>
    <w:rsid w:val="00007AEA"/>
    <w:rsid w:val="000116EB"/>
    <w:rsid w:val="00013399"/>
    <w:rsid w:val="000154E2"/>
    <w:rsid w:val="00016E11"/>
    <w:rsid w:val="000223D3"/>
    <w:rsid w:val="00022910"/>
    <w:rsid w:val="00027E1B"/>
    <w:rsid w:val="0003021D"/>
    <w:rsid w:val="0003098B"/>
    <w:rsid w:val="00040E19"/>
    <w:rsid w:val="00041A38"/>
    <w:rsid w:val="0004729C"/>
    <w:rsid w:val="00054C4F"/>
    <w:rsid w:val="00054E06"/>
    <w:rsid w:val="00057DB1"/>
    <w:rsid w:val="0006373D"/>
    <w:rsid w:val="00072274"/>
    <w:rsid w:val="0008059E"/>
    <w:rsid w:val="000810E7"/>
    <w:rsid w:val="00085B79"/>
    <w:rsid w:val="000923A1"/>
    <w:rsid w:val="000A0773"/>
    <w:rsid w:val="000A6223"/>
    <w:rsid w:val="000B42DE"/>
    <w:rsid w:val="000C075E"/>
    <w:rsid w:val="000C3E99"/>
    <w:rsid w:val="000C5C0F"/>
    <w:rsid w:val="000C6CB6"/>
    <w:rsid w:val="000D14A5"/>
    <w:rsid w:val="000E0918"/>
    <w:rsid w:val="000E1694"/>
    <w:rsid w:val="000E7457"/>
    <w:rsid w:val="000F58F8"/>
    <w:rsid w:val="000F7D5A"/>
    <w:rsid w:val="001101B4"/>
    <w:rsid w:val="0011143D"/>
    <w:rsid w:val="001244F6"/>
    <w:rsid w:val="0014310F"/>
    <w:rsid w:val="001557E9"/>
    <w:rsid w:val="001700F6"/>
    <w:rsid w:val="0017248E"/>
    <w:rsid w:val="0018040D"/>
    <w:rsid w:val="00180764"/>
    <w:rsid w:val="00182B47"/>
    <w:rsid w:val="00187ED6"/>
    <w:rsid w:val="001A177E"/>
    <w:rsid w:val="001A6DAF"/>
    <w:rsid w:val="001B1CC4"/>
    <w:rsid w:val="001B73C9"/>
    <w:rsid w:val="001C160E"/>
    <w:rsid w:val="001C47B3"/>
    <w:rsid w:val="001D06A5"/>
    <w:rsid w:val="001D10DF"/>
    <w:rsid w:val="001D5680"/>
    <w:rsid w:val="001E7865"/>
    <w:rsid w:val="001F19BB"/>
    <w:rsid w:val="001F5D1D"/>
    <w:rsid w:val="001F68AA"/>
    <w:rsid w:val="00202B3B"/>
    <w:rsid w:val="00205528"/>
    <w:rsid w:val="002074E2"/>
    <w:rsid w:val="0024177F"/>
    <w:rsid w:val="0024316B"/>
    <w:rsid w:val="00250B45"/>
    <w:rsid w:val="00254E7A"/>
    <w:rsid w:val="002628FA"/>
    <w:rsid w:val="002739F9"/>
    <w:rsid w:val="00273FD9"/>
    <w:rsid w:val="0028500E"/>
    <w:rsid w:val="00287E1D"/>
    <w:rsid w:val="002916B4"/>
    <w:rsid w:val="00293881"/>
    <w:rsid w:val="00293EF3"/>
    <w:rsid w:val="00295553"/>
    <w:rsid w:val="002975B0"/>
    <w:rsid w:val="002A472A"/>
    <w:rsid w:val="002B3608"/>
    <w:rsid w:val="002B3E85"/>
    <w:rsid w:val="002B55B8"/>
    <w:rsid w:val="002B6FFF"/>
    <w:rsid w:val="002B72BC"/>
    <w:rsid w:val="002D1282"/>
    <w:rsid w:val="002D1322"/>
    <w:rsid w:val="002E1455"/>
    <w:rsid w:val="002E64BE"/>
    <w:rsid w:val="002F2929"/>
    <w:rsid w:val="003014DC"/>
    <w:rsid w:val="00304E40"/>
    <w:rsid w:val="00311E01"/>
    <w:rsid w:val="00322849"/>
    <w:rsid w:val="003358C9"/>
    <w:rsid w:val="00335F07"/>
    <w:rsid w:val="00336530"/>
    <w:rsid w:val="00345386"/>
    <w:rsid w:val="003506E0"/>
    <w:rsid w:val="00355CEB"/>
    <w:rsid w:val="00361346"/>
    <w:rsid w:val="00367B74"/>
    <w:rsid w:val="00372234"/>
    <w:rsid w:val="00385106"/>
    <w:rsid w:val="00390EAE"/>
    <w:rsid w:val="0039718D"/>
    <w:rsid w:val="003A6C24"/>
    <w:rsid w:val="003B70F8"/>
    <w:rsid w:val="003D0951"/>
    <w:rsid w:val="003D12F2"/>
    <w:rsid w:val="003D1976"/>
    <w:rsid w:val="003D6D98"/>
    <w:rsid w:val="003E02D7"/>
    <w:rsid w:val="003E126D"/>
    <w:rsid w:val="003F0AB6"/>
    <w:rsid w:val="003F6D5F"/>
    <w:rsid w:val="00400537"/>
    <w:rsid w:val="004010B3"/>
    <w:rsid w:val="00402C82"/>
    <w:rsid w:val="00404C1B"/>
    <w:rsid w:val="00406301"/>
    <w:rsid w:val="0041100B"/>
    <w:rsid w:val="004137E1"/>
    <w:rsid w:val="00415A91"/>
    <w:rsid w:val="004171A6"/>
    <w:rsid w:val="004225F1"/>
    <w:rsid w:val="00427461"/>
    <w:rsid w:val="00440C8F"/>
    <w:rsid w:val="00441ADD"/>
    <w:rsid w:val="00443C6B"/>
    <w:rsid w:val="00445F38"/>
    <w:rsid w:val="00450BB6"/>
    <w:rsid w:val="00473D4D"/>
    <w:rsid w:val="004768BA"/>
    <w:rsid w:val="0049502A"/>
    <w:rsid w:val="00496721"/>
    <w:rsid w:val="004A2FD6"/>
    <w:rsid w:val="004A38DD"/>
    <w:rsid w:val="004A5162"/>
    <w:rsid w:val="004A6EE7"/>
    <w:rsid w:val="004A7E0B"/>
    <w:rsid w:val="004B6290"/>
    <w:rsid w:val="004D04CC"/>
    <w:rsid w:val="0050459E"/>
    <w:rsid w:val="00507DF7"/>
    <w:rsid w:val="00525A24"/>
    <w:rsid w:val="00533016"/>
    <w:rsid w:val="00545ADA"/>
    <w:rsid w:val="00551327"/>
    <w:rsid w:val="00553601"/>
    <w:rsid w:val="005608C2"/>
    <w:rsid w:val="005618F9"/>
    <w:rsid w:val="00561D34"/>
    <w:rsid w:val="00565965"/>
    <w:rsid w:val="005708C1"/>
    <w:rsid w:val="00575C5E"/>
    <w:rsid w:val="00577F4F"/>
    <w:rsid w:val="0058140F"/>
    <w:rsid w:val="0058436D"/>
    <w:rsid w:val="00595B65"/>
    <w:rsid w:val="00596F6B"/>
    <w:rsid w:val="0059780F"/>
    <w:rsid w:val="005A145D"/>
    <w:rsid w:val="005A1A94"/>
    <w:rsid w:val="005B787F"/>
    <w:rsid w:val="005C2B05"/>
    <w:rsid w:val="005D1836"/>
    <w:rsid w:val="005E281E"/>
    <w:rsid w:val="005E68E0"/>
    <w:rsid w:val="005E7C75"/>
    <w:rsid w:val="005F58F9"/>
    <w:rsid w:val="006112F8"/>
    <w:rsid w:val="006144D3"/>
    <w:rsid w:val="0061468F"/>
    <w:rsid w:val="00623931"/>
    <w:rsid w:val="00645B44"/>
    <w:rsid w:val="00655B20"/>
    <w:rsid w:val="006623A8"/>
    <w:rsid w:val="00664750"/>
    <w:rsid w:val="0066611B"/>
    <w:rsid w:val="00667C17"/>
    <w:rsid w:val="00671E77"/>
    <w:rsid w:val="0067311D"/>
    <w:rsid w:val="0067372E"/>
    <w:rsid w:val="00674B94"/>
    <w:rsid w:val="00675DC3"/>
    <w:rsid w:val="00681CC6"/>
    <w:rsid w:val="006914A4"/>
    <w:rsid w:val="006A06F8"/>
    <w:rsid w:val="006A1C33"/>
    <w:rsid w:val="006A213C"/>
    <w:rsid w:val="006A23C3"/>
    <w:rsid w:val="006A35A6"/>
    <w:rsid w:val="006A774B"/>
    <w:rsid w:val="006B52B0"/>
    <w:rsid w:val="006C650B"/>
    <w:rsid w:val="006E196C"/>
    <w:rsid w:val="006F0D96"/>
    <w:rsid w:val="006F75BA"/>
    <w:rsid w:val="00702AAE"/>
    <w:rsid w:val="00711DC3"/>
    <w:rsid w:val="00714833"/>
    <w:rsid w:val="007151E3"/>
    <w:rsid w:val="00717488"/>
    <w:rsid w:val="0072221C"/>
    <w:rsid w:val="00724287"/>
    <w:rsid w:val="007706CD"/>
    <w:rsid w:val="00787171"/>
    <w:rsid w:val="00790AB9"/>
    <w:rsid w:val="00790FA5"/>
    <w:rsid w:val="00795D96"/>
    <w:rsid w:val="007965D9"/>
    <w:rsid w:val="007A1D44"/>
    <w:rsid w:val="007A7327"/>
    <w:rsid w:val="007A7971"/>
    <w:rsid w:val="007B7FC8"/>
    <w:rsid w:val="007C2816"/>
    <w:rsid w:val="007C5DCF"/>
    <w:rsid w:val="007D26E3"/>
    <w:rsid w:val="007D31BF"/>
    <w:rsid w:val="007D358A"/>
    <w:rsid w:val="007F0661"/>
    <w:rsid w:val="007F7601"/>
    <w:rsid w:val="007F77D2"/>
    <w:rsid w:val="00804232"/>
    <w:rsid w:val="008066C7"/>
    <w:rsid w:val="00807022"/>
    <w:rsid w:val="00807434"/>
    <w:rsid w:val="00807776"/>
    <w:rsid w:val="0081093B"/>
    <w:rsid w:val="008111C8"/>
    <w:rsid w:val="008114F9"/>
    <w:rsid w:val="00811B25"/>
    <w:rsid w:val="00814704"/>
    <w:rsid w:val="00815A50"/>
    <w:rsid w:val="008301C1"/>
    <w:rsid w:val="0083228A"/>
    <w:rsid w:val="00836F2F"/>
    <w:rsid w:val="0085309B"/>
    <w:rsid w:val="008679C0"/>
    <w:rsid w:val="00870D01"/>
    <w:rsid w:val="00877EC4"/>
    <w:rsid w:val="008812C4"/>
    <w:rsid w:val="00881E6F"/>
    <w:rsid w:val="00882458"/>
    <w:rsid w:val="00894BD7"/>
    <w:rsid w:val="008A1890"/>
    <w:rsid w:val="008A1F12"/>
    <w:rsid w:val="008A275C"/>
    <w:rsid w:val="008A4371"/>
    <w:rsid w:val="008B380B"/>
    <w:rsid w:val="008B3D14"/>
    <w:rsid w:val="008B6362"/>
    <w:rsid w:val="008C4900"/>
    <w:rsid w:val="008C599C"/>
    <w:rsid w:val="008D5E32"/>
    <w:rsid w:val="008D713F"/>
    <w:rsid w:val="008D75C1"/>
    <w:rsid w:val="008E35EF"/>
    <w:rsid w:val="008E4781"/>
    <w:rsid w:val="008E5EB3"/>
    <w:rsid w:val="008F3236"/>
    <w:rsid w:val="008F66E2"/>
    <w:rsid w:val="0090241D"/>
    <w:rsid w:val="00902603"/>
    <w:rsid w:val="009033EB"/>
    <w:rsid w:val="00913270"/>
    <w:rsid w:val="009133F2"/>
    <w:rsid w:val="00917230"/>
    <w:rsid w:val="009172CF"/>
    <w:rsid w:val="0092096A"/>
    <w:rsid w:val="00921FF9"/>
    <w:rsid w:val="00922B5F"/>
    <w:rsid w:val="0092792B"/>
    <w:rsid w:val="009307FD"/>
    <w:rsid w:val="00934A03"/>
    <w:rsid w:val="00934E69"/>
    <w:rsid w:val="00937E06"/>
    <w:rsid w:val="00940FED"/>
    <w:rsid w:val="00950B2B"/>
    <w:rsid w:val="00953604"/>
    <w:rsid w:val="00953A13"/>
    <w:rsid w:val="009557A4"/>
    <w:rsid w:val="00955DD9"/>
    <w:rsid w:val="00962210"/>
    <w:rsid w:val="00966754"/>
    <w:rsid w:val="0098634B"/>
    <w:rsid w:val="009867C2"/>
    <w:rsid w:val="009968B3"/>
    <w:rsid w:val="009A09D6"/>
    <w:rsid w:val="009A2E3B"/>
    <w:rsid w:val="009A6731"/>
    <w:rsid w:val="009B1998"/>
    <w:rsid w:val="009C274A"/>
    <w:rsid w:val="009C2938"/>
    <w:rsid w:val="009D06F1"/>
    <w:rsid w:val="009D2945"/>
    <w:rsid w:val="009E568B"/>
    <w:rsid w:val="009E6327"/>
    <w:rsid w:val="009E6A3A"/>
    <w:rsid w:val="009F776A"/>
    <w:rsid w:val="00A07B10"/>
    <w:rsid w:val="00A13380"/>
    <w:rsid w:val="00A175EB"/>
    <w:rsid w:val="00A26842"/>
    <w:rsid w:val="00A336AE"/>
    <w:rsid w:val="00A34B3B"/>
    <w:rsid w:val="00A361A9"/>
    <w:rsid w:val="00A36772"/>
    <w:rsid w:val="00A43FB2"/>
    <w:rsid w:val="00A46C65"/>
    <w:rsid w:val="00A52CFE"/>
    <w:rsid w:val="00A64088"/>
    <w:rsid w:val="00A64984"/>
    <w:rsid w:val="00A67D99"/>
    <w:rsid w:val="00A75F3C"/>
    <w:rsid w:val="00A77898"/>
    <w:rsid w:val="00A85756"/>
    <w:rsid w:val="00A93196"/>
    <w:rsid w:val="00A95B77"/>
    <w:rsid w:val="00AA571A"/>
    <w:rsid w:val="00AB4158"/>
    <w:rsid w:val="00AC51FB"/>
    <w:rsid w:val="00AD21E5"/>
    <w:rsid w:val="00AF76A9"/>
    <w:rsid w:val="00B21468"/>
    <w:rsid w:val="00B3603A"/>
    <w:rsid w:val="00B44CFA"/>
    <w:rsid w:val="00B46F48"/>
    <w:rsid w:val="00B47935"/>
    <w:rsid w:val="00B52390"/>
    <w:rsid w:val="00B523FF"/>
    <w:rsid w:val="00B52E23"/>
    <w:rsid w:val="00B5495F"/>
    <w:rsid w:val="00B61B4B"/>
    <w:rsid w:val="00B64EF1"/>
    <w:rsid w:val="00B656C1"/>
    <w:rsid w:val="00B70E98"/>
    <w:rsid w:val="00B7575F"/>
    <w:rsid w:val="00B850BB"/>
    <w:rsid w:val="00B85EEE"/>
    <w:rsid w:val="00B909FC"/>
    <w:rsid w:val="00B927B2"/>
    <w:rsid w:val="00B9472F"/>
    <w:rsid w:val="00BA2F13"/>
    <w:rsid w:val="00BA648A"/>
    <w:rsid w:val="00BC0CD2"/>
    <w:rsid w:val="00BD0408"/>
    <w:rsid w:val="00BE3AB8"/>
    <w:rsid w:val="00BE722A"/>
    <w:rsid w:val="00BE7B30"/>
    <w:rsid w:val="00BF1A51"/>
    <w:rsid w:val="00BF2DB8"/>
    <w:rsid w:val="00C013FB"/>
    <w:rsid w:val="00C157DC"/>
    <w:rsid w:val="00C23BF3"/>
    <w:rsid w:val="00C25695"/>
    <w:rsid w:val="00C25ED1"/>
    <w:rsid w:val="00C830D2"/>
    <w:rsid w:val="00C83B56"/>
    <w:rsid w:val="00C86181"/>
    <w:rsid w:val="00C94D94"/>
    <w:rsid w:val="00C94DA6"/>
    <w:rsid w:val="00C95D47"/>
    <w:rsid w:val="00CA0966"/>
    <w:rsid w:val="00CA2D52"/>
    <w:rsid w:val="00CB134B"/>
    <w:rsid w:val="00CB53ED"/>
    <w:rsid w:val="00CE0498"/>
    <w:rsid w:val="00CE09FA"/>
    <w:rsid w:val="00CE75DB"/>
    <w:rsid w:val="00CF1655"/>
    <w:rsid w:val="00CF6361"/>
    <w:rsid w:val="00CF7BD6"/>
    <w:rsid w:val="00D0199A"/>
    <w:rsid w:val="00D05E74"/>
    <w:rsid w:val="00D117AA"/>
    <w:rsid w:val="00D1406E"/>
    <w:rsid w:val="00D32CF2"/>
    <w:rsid w:val="00D3446E"/>
    <w:rsid w:val="00D44D08"/>
    <w:rsid w:val="00D46E36"/>
    <w:rsid w:val="00D57A30"/>
    <w:rsid w:val="00D60AD8"/>
    <w:rsid w:val="00D73690"/>
    <w:rsid w:val="00D7618B"/>
    <w:rsid w:val="00D82C10"/>
    <w:rsid w:val="00D830FA"/>
    <w:rsid w:val="00D86998"/>
    <w:rsid w:val="00D87D53"/>
    <w:rsid w:val="00D87E90"/>
    <w:rsid w:val="00D92F35"/>
    <w:rsid w:val="00D95B4F"/>
    <w:rsid w:val="00DA4765"/>
    <w:rsid w:val="00DA7AEB"/>
    <w:rsid w:val="00DB1FAF"/>
    <w:rsid w:val="00DD5B1F"/>
    <w:rsid w:val="00DD6681"/>
    <w:rsid w:val="00DE7C35"/>
    <w:rsid w:val="00DF1217"/>
    <w:rsid w:val="00DF7232"/>
    <w:rsid w:val="00E35B08"/>
    <w:rsid w:val="00E36D6D"/>
    <w:rsid w:val="00E47782"/>
    <w:rsid w:val="00E5398C"/>
    <w:rsid w:val="00E55321"/>
    <w:rsid w:val="00E93D2B"/>
    <w:rsid w:val="00E9797C"/>
    <w:rsid w:val="00E979C1"/>
    <w:rsid w:val="00EA31B5"/>
    <w:rsid w:val="00EA31D8"/>
    <w:rsid w:val="00EB261E"/>
    <w:rsid w:val="00EB2655"/>
    <w:rsid w:val="00EB5F75"/>
    <w:rsid w:val="00EC211E"/>
    <w:rsid w:val="00EC3743"/>
    <w:rsid w:val="00EC788B"/>
    <w:rsid w:val="00ED5A59"/>
    <w:rsid w:val="00EF6CFD"/>
    <w:rsid w:val="00EF7BC3"/>
    <w:rsid w:val="00F14611"/>
    <w:rsid w:val="00F17E53"/>
    <w:rsid w:val="00F228F2"/>
    <w:rsid w:val="00F30178"/>
    <w:rsid w:val="00F31319"/>
    <w:rsid w:val="00F3552D"/>
    <w:rsid w:val="00F42F59"/>
    <w:rsid w:val="00F54A89"/>
    <w:rsid w:val="00F54FC8"/>
    <w:rsid w:val="00F55890"/>
    <w:rsid w:val="00F63E5B"/>
    <w:rsid w:val="00F664B5"/>
    <w:rsid w:val="00F67DBB"/>
    <w:rsid w:val="00F71489"/>
    <w:rsid w:val="00F736B7"/>
    <w:rsid w:val="00F75F54"/>
    <w:rsid w:val="00F83EA8"/>
    <w:rsid w:val="00F90449"/>
    <w:rsid w:val="00F93791"/>
    <w:rsid w:val="00FA01C3"/>
    <w:rsid w:val="00FB6433"/>
    <w:rsid w:val="00FE521F"/>
    <w:rsid w:val="00FF08BB"/>
    <w:rsid w:val="00FF6D53"/>
    <w:rsid w:val="00FF7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100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61E"/>
    <w:rPr>
      <w:rFonts w:ascii="Tahoma" w:eastAsia="Calibri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-gov.am/gnumne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1147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Grigor Nersisyan</cp:lastModifiedBy>
  <cp:revision>436</cp:revision>
  <cp:lastPrinted>2020-12-28T10:25:00Z</cp:lastPrinted>
  <dcterms:created xsi:type="dcterms:W3CDTF">2016-04-19T09:12:00Z</dcterms:created>
  <dcterms:modified xsi:type="dcterms:W3CDTF">2021-11-12T10:55:00Z</dcterms:modified>
</cp:coreProperties>
</file>