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50A2733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</w:t>
      </w:r>
      <w:r w:rsidR="0020556A">
        <w:rPr>
          <w:rFonts w:ascii="GHEA Grapalat" w:hAnsi="GHEA Grapalat"/>
          <w:sz w:val="20"/>
          <w:lang w:val="hy-AM"/>
        </w:rPr>
        <w:t>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91760E2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</w:t>
      </w:r>
      <w:r w:rsidR="0020556A">
        <w:rPr>
          <w:rFonts w:ascii="GHEA Grapalat" w:hAnsi="GHEA Grapalat"/>
          <w:sz w:val="20"/>
          <w:lang w:val="hy-AM"/>
        </w:rPr>
        <w:t>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59B2FB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0183">
        <w:rPr>
          <w:rFonts w:ascii="GHEA Grapalat" w:hAnsi="GHEA Grapalat"/>
          <w:sz w:val="20"/>
          <w:lang w:val="ru-RU"/>
        </w:rPr>
        <w:t>սեպտեմբերի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20556A">
        <w:rPr>
          <w:rFonts w:ascii="GHEA Grapalat" w:hAnsi="GHEA Grapalat"/>
          <w:sz w:val="20"/>
          <w:lang w:val="hy-AM"/>
        </w:rPr>
        <w:t>22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069641F3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Ստարտեր</w:t>
      </w:r>
      <w:proofErr w:type="spellEnd"/>
      <w:r w:rsidR="0020556A">
        <w:rPr>
          <w:rFonts w:ascii="Arial Armenian" w:hAnsi="Arial Armenian"/>
          <w:sz w:val="20"/>
        </w:rPr>
        <w:t>/24</w:t>
      </w:r>
      <w:r w:rsidR="0020556A">
        <w:rPr>
          <w:rFonts w:ascii="Arial" w:hAnsi="Arial" w:cs="Arial"/>
          <w:sz w:val="20"/>
        </w:rPr>
        <w:t>վոլտ</w:t>
      </w:r>
      <w:r w:rsidR="0020556A">
        <w:rPr>
          <w:rFonts w:ascii="Arial Armenian" w:hAnsi="Arial Armenian"/>
          <w:sz w:val="20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կամազի</w:t>
      </w:r>
      <w:proofErr w:type="spellEnd"/>
      <w:r w:rsidR="0020556A">
        <w:rPr>
          <w:rFonts w:ascii="Arial Armenian" w:hAnsi="Arial Armenian"/>
          <w:sz w:val="20"/>
        </w:rPr>
        <w:t xml:space="preserve"> </w:t>
      </w:r>
      <w:r w:rsidR="0020556A">
        <w:rPr>
          <w:rFonts w:ascii="Arial" w:hAnsi="Arial" w:cs="Arial"/>
          <w:sz w:val="20"/>
        </w:rPr>
        <w:t>համար</w:t>
      </w:r>
      <w:r w:rsidR="0020556A">
        <w:rPr>
          <w:rFonts w:ascii="Arial Armenian" w:hAnsi="Arial Armenian"/>
          <w:sz w:val="20"/>
        </w:rPr>
        <w:t>,CK-5/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38D0B05" w:rsidR="007B162E" w:rsidRPr="001864D9" w:rsidRDefault="00D0302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20556A"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1964C78" w:rsidR="00F0107D" w:rsidRPr="001864D9" w:rsidRDefault="0020556A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D207E19" w:rsidR="00F0107D" w:rsidRPr="0027152E" w:rsidRDefault="0020556A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5F8E41" w14:textId="7A57197B" w:rsidR="0027152E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ջրի</w:t>
      </w:r>
      <w:proofErr w:type="spellEnd"/>
      <w:r w:rsidR="0020556A">
        <w:rPr>
          <w:rFonts w:ascii="Arial Armenian" w:hAnsi="Arial Armenian"/>
          <w:sz w:val="20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բաք</w:t>
      </w:r>
      <w:proofErr w:type="spellEnd"/>
      <w:r w:rsidR="0020556A">
        <w:rPr>
          <w:rFonts w:ascii="Arial Armenian" w:hAnsi="Arial Armenian"/>
          <w:sz w:val="20"/>
        </w:rPr>
        <w:t>/</w:t>
      </w:r>
      <w:proofErr w:type="spellStart"/>
      <w:r w:rsidR="0020556A">
        <w:rPr>
          <w:rFonts w:ascii="Arial" w:hAnsi="Arial" w:cs="Arial"/>
          <w:sz w:val="20"/>
        </w:rPr>
        <w:t>կամազի</w:t>
      </w:r>
      <w:proofErr w:type="spellEnd"/>
      <w:r w:rsidR="0020556A">
        <w:rPr>
          <w:rFonts w:ascii="Arial Armenian" w:hAnsi="Arial Armenian"/>
          <w:sz w:val="20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համար</w:t>
      </w:r>
      <w:proofErr w:type="spellEnd"/>
      <w:r w:rsidR="0020556A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BD46771" w:rsidR="001864D9" w:rsidRPr="001864D9" w:rsidRDefault="0020556A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2B6C5EA7" w:rsidR="001864D9" w:rsidRPr="001864D9" w:rsidRDefault="0020556A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51A5FA1A" w:rsidR="001864D9" w:rsidRPr="0027152E" w:rsidRDefault="0020556A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14000</w:t>
            </w:r>
          </w:p>
        </w:tc>
      </w:tr>
    </w:tbl>
    <w:p w14:paraId="361CEF28" w14:textId="779B628F" w:rsidR="003D0183" w:rsidRPr="001864D9" w:rsidRDefault="003D0183" w:rsidP="003D018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Ռեմեն</w:t>
      </w:r>
      <w:proofErr w:type="spellEnd"/>
      <w:r w:rsidR="0020556A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բարաբանի</w:t>
      </w:r>
      <w:proofErr w:type="spellEnd"/>
      <w:r w:rsidR="0020556A">
        <w:rPr>
          <w:rFonts w:ascii="Arial Armenian" w:hAnsi="Arial Armenian"/>
          <w:color w:val="000000"/>
          <w:sz w:val="20"/>
        </w:rPr>
        <w:t xml:space="preserve"> 2600</w:t>
      </w:r>
      <w:r w:rsidR="0020556A">
        <w:rPr>
          <w:rFonts w:ascii="Arial" w:hAnsi="Arial" w:cs="Arial"/>
          <w:color w:val="000000"/>
          <w:sz w:val="20"/>
        </w:rPr>
        <w:t>ճ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D0183" w:rsidRPr="001864D9" w14:paraId="238AF13C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0FA82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B292B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B4742A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D953B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6E437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1F02D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BD17C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45D1B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0183" w:rsidRPr="001864D9" w14:paraId="0EC676CF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55548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988EB0" w14:textId="22A668EB" w:rsidR="003D0183" w:rsidRPr="001864D9" w:rsidRDefault="0020556A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FA6F95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B92F58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59EC2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183" w:rsidRPr="001864D9" w14:paraId="091ACF31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C88B5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97300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1B1E4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65E63C" w14:textId="77777777" w:rsidR="003D0183" w:rsidRPr="001864D9" w:rsidRDefault="003D0183" w:rsidP="00D16B8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3E4E1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47587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0183" w:rsidRPr="001864D9" w14:paraId="6BB1B6EC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48B301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C1B3E8" w14:textId="4422AAD1" w:rsidR="003D0183" w:rsidRPr="001864D9" w:rsidRDefault="0020556A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1FB04A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BAB4AA" w14:textId="444532C3" w:rsidR="003D0183" w:rsidRPr="0020556A" w:rsidRDefault="0020556A" w:rsidP="00D16B8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60000</w:t>
            </w:r>
          </w:p>
        </w:tc>
      </w:tr>
    </w:tbl>
    <w:p w14:paraId="3E2E2297" w14:textId="39BA8BF6" w:rsidR="003D0183" w:rsidRPr="001864D9" w:rsidRDefault="003D0183" w:rsidP="003D018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20556A">
        <w:rPr>
          <w:rFonts w:ascii="Arial Armenian" w:hAnsi="Arial Armenian"/>
          <w:color w:val="000000"/>
          <w:sz w:val="20"/>
        </w:rPr>
        <w:t>1450</w:t>
      </w:r>
      <w:r w:rsidR="0020556A">
        <w:rPr>
          <w:rFonts w:ascii="Arial" w:hAnsi="Arial" w:cs="Arial"/>
          <w:color w:val="000000"/>
          <w:sz w:val="20"/>
        </w:rPr>
        <w:t>ճ</w:t>
      </w:r>
      <w:r w:rsidR="0020556A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ռեմեն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D0183" w:rsidRPr="001864D9" w14:paraId="5D7155AD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F1C97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CA55B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7EB0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31074B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5B408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C7CBB8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F26A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DB12E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0183" w:rsidRPr="001864D9" w14:paraId="19DF610E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F0B04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A86DBD" w14:textId="6787E3FD" w:rsidR="003D0183" w:rsidRPr="001864D9" w:rsidRDefault="0020556A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86B77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3A095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85C4E6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183" w:rsidRPr="001864D9" w14:paraId="1E408DDC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9B241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43D34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6CCC3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6E3D330" w14:textId="77777777" w:rsidR="003D0183" w:rsidRPr="001864D9" w:rsidRDefault="003D0183" w:rsidP="00D16B8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29DDE3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32144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0183" w:rsidRPr="001864D9" w14:paraId="3F9797A2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8EEEE4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F6F5C9F" w14:textId="4C59588D" w:rsidR="003D0183" w:rsidRPr="001864D9" w:rsidRDefault="0020556A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E4117A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353DFB" w14:textId="79262CA7" w:rsidR="003D0183" w:rsidRPr="0020556A" w:rsidRDefault="0020556A" w:rsidP="00D16B8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35000</w:t>
            </w:r>
          </w:p>
        </w:tc>
      </w:tr>
    </w:tbl>
    <w:p w14:paraId="64AC48B7" w14:textId="788EA344" w:rsidR="003410A6" w:rsidRPr="001864D9" w:rsidRDefault="003410A6" w:rsidP="003410A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օդի</w:t>
      </w:r>
      <w:proofErr w:type="spellEnd"/>
      <w:r w:rsidR="0020556A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զտիչ</w:t>
      </w:r>
      <w:proofErr w:type="spellEnd"/>
      <w:r w:rsidR="0020556A">
        <w:rPr>
          <w:rFonts w:ascii="Arial Armenian" w:hAnsi="Arial Armenian"/>
          <w:color w:val="000000"/>
          <w:sz w:val="20"/>
        </w:rPr>
        <w:t>/</w:t>
      </w:r>
      <w:proofErr w:type="spellStart"/>
      <w:r w:rsidR="0020556A">
        <w:rPr>
          <w:rFonts w:ascii="Arial" w:hAnsi="Arial" w:cs="Arial"/>
          <w:color w:val="000000"/>
          <w:sz w:val="20"/>
        </w:rPr>
        <w:t>կամազի</w:t>
      </w:r>
      <w:proofErr w:type="spellEnd"/>
      <w:r w:rsidR="0020556A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20556A">
        <w:rPr>
          <w:rFonts w:ascii="Arial" w:hAnsi="Arial" w:cs="Arial"/>
          <w:color w:val="000000"/>
          <w:sz w:val="20"/>
        </w:rPr>
        <w:t>համար</w:t>
      </w:r>
      <w:proofErr w:type="spellEnd"/>
      <w:r w:rsidR="0020556A"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10A6" w:rsidRPr="001864D9" w14:paraId="30872340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6E887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76445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281119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324CA1E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6AB92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4E590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BB0491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AAF50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10A6" w:rsidRPr="001864D9" w14:paraId="78ACFC3A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6024F1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761176" w14:textId="47C40A7A" w:rsidR="003410A6" w:rsidRPr="001864D9" w:rsidRDefault="0020556A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688A28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FD38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F2F4F9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10A6" w:rsidRPr="001864D9" w14:paraId="7FAD1D71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F55331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9589C4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DD2F59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23EC49" w14:textId="77777777" w:rsidR="003410A6" w:rsidRPr="001864D9" w:rsidRDefault="003410A6" w:rsidP="0016047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2C64D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2662E7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10A6" w:rsidRPr="001864D9" w14:paraId="25B9CA96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F4F7D0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7D1F16" w14:textId="10A06618" w:rsidR="003410A6" w:rsidRPr="001864D9" w:rsidRDefault="0020556A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1E4DC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39AD3BD" w14:textId="6F3998B6" w:rsidR="003410A6" w:rsidRPr="0027152E" w:rsidRDefault="0020556A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</w:t>
            </w:r>
            <w:r w:rsidR="003410A6">
              <w:rPr>
                <w:rFonts w:ascii="Arial Armenian" w:hAnsi="Arial Armenian"/>
                <w:sz w:val="20"/>
              </w:rPr>
              <w:t>6000</w:t>
            </w:r>
          </w:p>
        </w:tc>
      </w:tr>
    </w:tbl>
    <w:p w14:paraId="37FD9B9E" w14:textId="3939B295" w:rsidR="003410A6" w:rsidRPr="001864D9" w:rsidRDefault="003410A6" w:rsidP="003410A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վառելիքի</w:t>
      </w:r>
      <w:proofErr w:type="spellEnd"/>
      <w:r w:rsidR="0020556A">
        <w:rPr>
          <w:rFonts w:ascii="Arial Armenian" w:hAnsi="Arial Armenian"/>
          <w:sz w:val="20"/>
        </w:rPr>
        <w:t xml:space="preserve"> </w:t>
      </w:r>
      <w:proofErr w:type="spellStart"/>
      <w:r w:rsidR="0020556A">
        <w:rPr>
          <w:rFonts w:ascii="Arial" w:hAnsi="Arial" w:cs="Arial"/>
          <w:sz w:val="20"/>
        </w:rPr>
        <w:t>զտիչ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10A6" w:rsidRPr="001864D9" w14:paraId="797EFD04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7DC1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D2E9BF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5E0F3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7B829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4E604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D07A2E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EC1040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38436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10A6" w:rsidRPr="001864D9" w14:paraId="7C098DE8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BD758C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532F55" w14:textId="255DBBC1" w:rsidR="003410A6" w:rsidRPr="001864D9" w:rsidRDefault="0020556A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4BC7E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41356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AA584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10A6" w:rsidRPr="001864D9" w14:paraId="45A73298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595EFA0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41687C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F64593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7BEED4B" w14:textId="77777777" w:rsidR="003410A6" w:rsidRPr="001864D9" w:rsidRDefault="003410A6" w:rsidP="0016047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A22212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0205D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10A6" w:rsidRPr="001864D9" w14:paraId="333D879D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A4CC61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59241F" w14:textId="219F8A25" w:rsidR="003410A6" w:rsidRPr="001864D9" w:rsidRDefault="0020556A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CB8E15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1686C9" w14:textId="72480DA2" w:rsidR="003410A6" w:rsidRPr="0020556A" w:rsidRDefault="0020556A" w:rsidP="0016047F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4000</w:t>
            </w:r>
          </w:p>
        </w:tc>
      </w:tr>
    </w:tbl>
    <w:p w14:paraId="4C278B81" w14:textId="550E175F" w:rsidR="0020556A" w:rsidRPr="001864D9" w:rsidRDefault="0020556A" w:rsidP="0020556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Առանցքակալ</w:t>
      </w:r>
      <w:proofErr w:type="spellEnd"/>
      <w:r>
        <w:rPr>
          <w:rFonts w:ascii="Arial Armenian" w:hAnsi="Arial Armenian"/>
          <w:color w:val="000000"/>
          <w:sz w:val="20"/>
        </w:rPr>
        <w:t xml:space="preserve"> 308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56A" w:rsidRPr="001864D9" w14:paraId="48BA3D1D" w14:textId="77777777" w:rsidTr="00C5370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1FA264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A59797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B55DB7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3D8F1A5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BB41AC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D351B3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F247A7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B37C73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56A" w:rsidRPr="001864D9" w14:paraId="5326295C" w14:textId="77777777" w:rsidTr="00C5370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C76C9C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9E65CE" w14:textId="77777777" w:rsidR="0020556A" w:rsidRPr="001864D9" w:rsidRDefault="0020556A" w:rsidP="00C5370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3B44E1B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25131D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5B06F2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56A" w:rsidRPr="001864D9" w14:paraId="30B1303D" w14:textId="77777777" w:rsidTr="00C5370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0D9824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92A897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5AB172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5667B5" w14:textId="77777777" w:rsidR="0020556A" w:rsidRPr="001864D9" w:rsidRDefault="0020556A" w:rsidP="00C5370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D5905B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0FA170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56A" w:rsidRPr="001864D9" w14:paraId="3D35D767" w14:textId="77777777" w:rsidTr="00C5370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89469E1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AEAECA" w14:textId="77777777" w:rsidR="0020556A" w:rsidRPr="001864D9" w:rsidRDefault="0020556A" w:rsidP="00C5370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Pr="0020556A">
              <w:rPr>
                <w:rFonts w:ascii="GHEA Grapalat" w:hAnsi="GHEA Grapalat" w:cs="Arial LatArm"/>
                <w:b/>
                <w:noProof/>
                <w:color w:val="000000"/>
                <w:sz w:val="20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8742AE4" w14:textId="77777777" w:rsidR="0020556A" w:rsidRPr="001864D9" w:rsidRDefault="0020556A" w:rsidP="00C5370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B9E2673" w14:textId="5909CA07" w:rsidR="0020556A" w:rsidRPr="0020556A" w:rsidRDefault="0020556A" w:rsidP="00C53703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lang w:val="ru-RU"/>
              </w:rPr>
              <w:t>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lastRenderedPageBreak/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545F259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20556A">
        <w:rPr>
          <w:rFonts w:ascii="GHEA Grapalat" w:hAnsi="GHEA Grapalat"/>
          <w:sz w:val="20"/>
          <w:lang w:val="hy-AM"/>
        </w:rPr>
        <w:t>68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12D14" w14:textId="77777777" w:rsidR="00BA3E7D" w:rsidRDefault="00BA3E7D">
      <w:r>
        <w:separator/>
      </w:r>
    </w:p>
  </w:endnote>
  <w:endnote w:type="continuationSeparator" w:id="0">
    <w:p w14:paraId="771AD4FD" w14:textId="77777777" w:rsidR="00BA3E7D" w:rsidRDefault="00BA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3C494CD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556A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775A" w14:textId="77777777" w:rsidR="00BA3E7D" w:rsidRDefault="00BA3E7D">
      <w:r>
        <w:separator/>
      </w:r>
    </w:p>
  </w:footnote>
  <w:footnote w:type="continuationSeparator" w:id="0">
    <w:p w14:paraId="6D6A785C" w14:textId="77777777" w:rsidR="00BA3E7D" w:rsidRDefault="00BA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56A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0A6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A7768"/>
    <w:rsid w:val="003B24BE"/>
    <w:rsid w:val="003B2BED"/>
    <w:rsid w:val="003B6AEB"/>
    <w:rsid w:val="003C0293"/>
    <w:rsid w:val="003D018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FA4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7F6E66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A3E7D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20E4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4362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14</cp:revision>
  <cp:lastPrinted>2023-05-30T08:09:00Z</cp:lastPrinted>
  <dcterms:created xsi:type="dcterms:W3CDTF">2023-03-14T05:47:00Z</dcterms:created>
  <dcterms:modified xsi:type="dcterms:W3CDTF">2023-09-22T10:59:00Z</dcterms:modified>
</cp:coreProperties>
</file>