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6E7A3494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C3F64">
        <w:rPr>
          <w:rFonts w:ascii="GHEA Grapalat" w:hAnsi="GHEA Grapalat" w:cs="Sylfaen"/>
          <w:b/>
          <w:i/>
          <w:szCs w:val="24"/>
          <w:lang w:val="af-ZA"/>
        </w:rPr>
        <w:t>ԵՔ-ԲՄԽԱՇՁԲ-25/30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0EE3DE47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C3F64">
        <w:rPr>
          <w:rFonts w:ascii="GHEA Grapalat" w:hAnsi="GHEA Grapalat"/>
          <w:b w:val="0"/>
          <w:sz w:val="20"/>
          <w:lang w:val="hy-AM"/>
        </w:rPr>
        <w:t>սեպտեմբերի 4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29713C68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3F64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C3F64">
        <w:rPr>
          <w:rFonts w:ascii="GHEA Grapalat" w:hAnsi="GHEA Grapalat" w:cs="Sylfaen"/>
          <w:sz w:val="24"/>
          <w:szCs w:val="24"/>
          <w:lang w:val="af-ZA"/>
        </w:rPr>
        <w:t>ԵՔ-ԲՄԽԱՇՁԲ-25/30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0B6D96BF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BC3F64">
        <w:rPr>
          <w:rFonts w:ascii="GHEA Grapalat" w:hAnsi="GHEA Grapalat" w:cs="Sylfaen"/>
          <w:sz w:val="20"/>
          <w:lang w:val="af-ZA"/>
        </w:rPr>
        <w:t>ԵՔ-ԲՄԽԱՇՁԲ-25/30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118"/>
        <w:gridCol w:w="1701"/>
        <w:gridCol w:w="2126"/>
        <w:gridCol w:w="2552"/>
      </w:tblGrid>
      <w:tr w:rsidR="00BD47C6" w:rsidRPr="00BC3F64" w14:paraId="5E16CA41" w14:textId="77777777" w:rsidTr="00BC3F64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2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BC3F64" w14:paraId="70C1F74A" w14:textId="77777777" w:rsidTr="00BC3F64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0FBE14BF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BC3F64">
              <w:rPr>
                <w:rFonts w:ascii="GHEA Grapalat" w:hAnsi="GHEA Grapalat" w:cs="Sylfaen"/>
                <w:sz w:val="20"/>
                <w:lang w:val="af-ZA"/>
              </w:rPr>
              <w:t>-9</w:t>
            </w:r>
          </w:p>
        </w:tc>
        <w:tc>
          <w:tcPr>
            <w:tcW w:w="3118" w:type="dxa"/>
            <w:vAlign w:val="center"/>
          </w:tcPr>
          <w:p w14:paraId="3A0DB769" w14:textId="639CF2AD" w:rsidR="009A5579" w:rsidRPr="00BC3F64" w:rsidRDefault="00BC3F64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BC3F64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Մալաթիա-Սեբաստիա վարչական շրջանի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2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3CAD0118" w:rsidR="009A5579" w:rsidRPr="00FA2F40" w:rsidRDefault="00BC3F64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  <w:r w:rsidR="009A5579" w:rsidRPr="00FA2F40">
              <w:rPr>
                <w:rFonts w:ascii="GHEA Grapalat" w:hAnsi="GHEA Grapalat" w:cs="Sylfaen"/>
                <w:sz w:val="20"/>
                <w:lang w:val="af-ZA"/>
              </w:rPr>
              <w:t xml:space="preserve">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2" w:type="dxa"/>
          </w:tcPr>
          <w:p w14:paraId="3F59BD5A" w14:textId="4E294549" w:rsidR="00AA6FF2" w:rsidRPr="00AA6FF2" w:rsidRDefault="00BC3F64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D4774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ԱՄԷԼԻ» ՍՊԸ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BC3F6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C3F64">
              <w:rPr>
                <w:rFonts w:ascii="GHEA Grapalat" w:hAnsi="GHEA Grapalat"/>
                <w:sz w:val="20"/>
                <w:lang w:val="hy-AM"/>
              </w:rPr>
              <w:t>կողմից ներկայացրած հայտի փաթեթը, այդ թվում՝ գնային առաջարկը (հավելված 2) հաստատված չէ էլեկտրոնային թվային ստորագրությամբ</w:t>
            </w:r>
            <w:r>
              <w:rPr>
                <w:rFonts w:ascii="GHEA Grapalat" w:hAnsi="GHEA Grapalat"/>
                <w:sz w:val="20"/>
                <w:lang w:val="hy-AM"/>
              </w:rPr>
              <w:t>:</w:t>
            </w:r>
            <w:r w:rsidRPr="00BC3F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14:paraId="5C38CAAA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5CAA" w14:textId="77777777" w:rsidR="008C4A4F" w:rsidRDefault="008C4A4F">
      <w:r>
        <w:separator/>
      </w:r>
    </w:p>
  </w:endnote>
  <w:endnote w:type="continuationSeparator" w:id="0">
    <w:p w14:paraId="4554C8FF" w14:textId="77777777" w:rsidR="008C4A4F" w:rsidRDefault="008C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7AE0" w14:textId="77777777" w:rsidR="008C4A4F" w:rsidRDefault="008C4A4F">
      <w:r>
        <w:separator/>
      </w:r>
    </w:p>
  </w:footnote>
  <w:footnote w:type="continuationSeparator" w:id="0">
    <w:p w14:paraId="32C9D16D" w14:textId="77777777" w:rsidR="008C4A4F" w:rsidRDefault="008C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4A4F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87D2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C3F64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377</cp:revision>
  <cp:lastPrinted>2022-12-26T05:57:00Z</cp:lastPrinted>
  <dcterms:created xsi:type="dcterms:W3CDTF">2021-08-16T07:43:00Z</dcterms:created>
  <dcterms:modified xsi:type="dcterms:W3CDTF">2025-09-04T07:20:00Z</dcterms:modified>
</cp:coreProperties>
</file>