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562186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D75C22">
        <w:rPr>
          <w:rFonts w:ascii="GHEA Grapalat" w:hAnsi="GHEA Grapalat"/>
          <w:b w:val="0"/>
          <w:sz w:val="20"/>
          <w:lang w:val="hy-AM"/>
        </w:rPr>
        <w:t>ԲՄ</w:t>
      </w:r>
      <w:r w:rsidR="0042006D">
        <w:rPr>
          <w:rFonts w:ascii="GHEA Grapalat" w:hAnsi="GHEA Grapalat"/>
          <w:b w:val="0"/>
          <w:sz w:val="20"/>
          <w:lang w:val="hy-AM"/>
        </w:rPr>
        <w:t>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685A44">
        <w:rPr>
          <w:rFonts w:ascii="GHEA Grapalat" w:hAnsi="GHEA Grapalat"/>
          <w:b w:val="0"/>
          <w:sz w:val="20"/>
          <w:lang w:val="hy-AM"/>
        </w:rPr>
        <w:t>20/11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41325C" w:rsidRPr="0041325C">
        <w:rPr>
          <w:rFonts w:ascii="GHEA Grapalat" w:hAnsi="GHEA Grapalat" w:cs="Sylfaen"/>
          <w:sz w:val="20"/>
          <w:lang w:val="af-ZA"/>
        </w:rPr>
        <w:t>Երևանի Արաբկիր վարչական շրջանի բազմաբնակարան շենքերի վերելակների վերանորոգման համար դետալների և շինվածքների ձեռքբերման և տեղադրման</w:t>
      </w:r>
      <w:r w:rsidRPr="0042006D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D75C22" w:rsidRPr="00D75C22">
        <w:rPr>
          <w:rFonts w:ascii="GHEA Grapalat" w:hAnsi="GHEA Grapalat" w:cs="Sylfaen"/>
          <w:sz w:val="20"/>
          <w:lang w:val="af-ZA"/>
        </w:rPr>
        <w:t>ԵՔ-ԲՄԱՊՁԲ-</w:t>
      </w:r>
      <w:r w:rsidR="00685A44">
        <w:rPr>
          <w:rFonts w:ascii="GHEA Grapalat" w:hAnsi="GHEA Grapalat" w:cs="Sylfaen"/>
          <w:sz w:val="20"/>
          <w:lang w:val="af-ZA"/>
        </w:rPr>
        <w:t>20/11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CB2697"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C16A2">
        <w:rPr>
          <w:rFonts w:ascii="GHEA Grapalat" w:hAnsi="GHEA Grapalat"/>
          <w:sz w:val="20"/>
          <w:lang w:val="hy-AM"/>
        </w:rPr>
        <w:t>ապրիլի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1325C"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1325C">
        <w:rPr>
          <w:rFonts w:ascii="GHEA Grapalat" w:hAnsi="GHEA Grapalat"/>
          <w:sz w:val="20"/>
          <w:lang w:val="hy-AM"/>
        </w:rPr>
        <w:t>1.</w:t>
      </w:r>
      <w:r w:rsidR="00D75C22"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685A44" w:rsidRPr="00685A44" w:rsidRDefault="00685A44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294AEB" w:rsidRPr="00294AEB">
        <w:rPr>
          <w:rFonts w:ascii="GHEA Grapalat" w:hAnsi="GHEA Grapalat" w:cs="Sylfaen"/>
          <w:sz w:val="20"/>
          <w:lang w:val="af-ZA"/>
        </w:rPr>
        <w:t>Ռեդուկտոր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1998"/>
        <w:gridCol w:w="2316"/>
        <w:gridCol w:w="2383"/>
        <w:gridCol w:w="292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0053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135665" w:rsidRDefault="00DB6B9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135665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41325C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2D51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955FA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960651" w:rsidRDefault="00DB6B9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960651" w:rsidRDefault="00955FA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955FA1" w:rsidRDefault="00E81ABB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3760000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 w:rsidRPr="007B4503">
        <w:rPr>
          <w:rFonts w:ascii="GHEA Grapalat" w:hAnsi="GHEA Grapalat" w:cs="Calibri"/>
          <w:sz w:val="20"/>
          <w:szCs w:val="20"/>
          <w:lang w:val="hy-AM"/>
        </w:rPr>
        <w:t>Տանող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 w:rsidRPr="007B4503">
        <w:rPr>
          <w:rFonts w:ascii="GHEA Grapalat" w:hAnsi="GHEA Grapalat" w:cs="Calibri"/>
          <w:sz w:val="20"/>
          <w:szCs w:val="20"/>
          <w:lang w:val="hy-AM"/>
        </w:rPr>
        <w:t>անիվ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1998"/>
        <w:gridCol w:w="2316"/>
        <w:gridCol w:w="2383"/>
        <w:gridCol w:w="2920"/>
      </w:tblGrid>
      <w:tr w:rsidR="003C16A2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135665" w:rsidRDefault="00DB6B9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135665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C16A2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55FA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DB6B9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55FA1" w:rsidRDefault="00E81ABB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666000</w:t>
            </w:r>
          </w:p>
        </w:tc>
      </w:tr>
    </w:tbl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 w:rsidRPr="009E5263">
        <w:rPr>
          <w:rFonts w:ascii="GHEA Grapalat" w:hAnsi="GHEA Grapalat" w:cs="Calibri"/>
          <w:sz w:val="20"/>
          <w:szCs w:val="20"/>
          <w:lang w:val="hy-AM"/>
        </w:rPr>
        <w:t>Ձգող սարք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1998"/>
        <w:gridCol w:w="2316"/>
        <w:gridCol w:w="2383"/>
        <w:gridCol w:w="2920"/>
      </w:tblGrid>
      <w:tr w:rsidR="003C16A2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135665" w:rsidRDefault="00DB6B9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135665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C16A2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55FA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DB6B9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55FA1" w:rsidRDefault="00E81ABB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380000</w:t>
            </w:r>
          </w:p>
        </w:tc>
      </w:tr>
    </w:tbl>
    <w:p w:rsidR="003C16A2" w:rsidRDefault="003C16A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C16A2" w:rsidRDefault="003C16A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Ճոպան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Փ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>-10,5</w:t>
      </w:r>
      <w:r w:rsidR="009E5263">
        <w:rPr>
          <w:rFonts w:ascii="GHEA Grapalat" w:hAnsi="GHEA Grapalat" w:cs="Calibri"/>
          <w:sz w:val="20"/>
          <w:szCs w:val="20"/>
        </w:rPr>
        <w:t>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3C16A2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135665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135665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3C16A2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55FA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55FA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1371">
              <w:rPr>
                <w:rFonts w:ascii="GHEA Grapalat" w:eastAsia="Times New Roman" w:hAnsi="GHEA Grapalat" w:cs="Calibri"/>
              </w:rPr>
              <w:t>69300</w:t>
            </w:r>
          </w:p>
        </w:tc>
      </w:tr>
    </w:tbl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C16A2" w:rsidRDefault="003C16A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C16A2" w:rsidRDefault="003C16A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C16A2" w:rsidRDefault="003C16A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Ներդիր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ռեզինով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3C16A2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135665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135665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8A14A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135665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135665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3C16A2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55FA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55FA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A14A1">
              <w:rPr>
                <w:rFonts w:ascii="GHEA Grapalat" w:hAnsi="GHEA Grapalat"/>
                <w:sz w:val="20"/>
                <w:szCs w:val="20"/>
                <w:lang w:val="hy-AM"/>
              </w:rPr>
              <w:t>161700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55FA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A14A1">
              <w:rPr>
                <w:rFonts w:ascii="GHEA Grapalat" w:hAnsi="GHEA Grapalat"/>
                <w:sz w:val="20"/>
                <w:szCs w:val="20"/>
                <w:lang w:val="hy-AM"/>
              </w:rPr>
              <w:t>246000</w:t>
            </w:r>
          </w:p>
        </w:tc>
      </w:tr>
    </w:tbl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 w:rsidRPr="009E5263">
        <w:rPr>
          <w:rFonts w:ascii="GHEA Grapalat" w:hAnsi="GHEA Grapalat" w:cs="Calibri"/>
          <w:sz w:val="20"/>
          <w:szCs w:val="20"/>
          <w:lang w:val="hy-AM"/>
        </w:rPr>
        <w:t>Հակակշիռ զսպանակ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3C16A2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135665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135665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16A2" w:rsidRPr="008A14A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C16A2" w:rsidRPr="00135665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C16A2" w:rsidRPr="0096065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C16A2" w:rsidRPr="00135665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C16A2" w:rsidRPr="00960651" w:rsidRDefault="003C16A2" w:rsidP="003C16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3C16A2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Pr="00955FA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55FA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A14A1">
              <w:rPr>
                <w:rFonts w:ascii="GHEA Grapalat" w:hAnsi="GHEA Grapalat"/>
                <w:sz w:val="20"/>
                <w:szCs w:val="20"/>
                <w:lang w:val="hy-AM"/>
              </w:rPr>
              <w:t>119900</w:t>
            </w:r>
          </w:p>
        </w:tc>
      </w:tr>
      <w:tr w:rsidR="003C16A2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16A2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6A2" w:rsidRPr="0096065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16A2" w:rsidRPr="00960651" w:rsidRDefault="003C16A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C16A2" w:rsidRPr="00955FA1" w:rsidRDefault="008A14A1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A14A1">
              <w:rPr>
                <w:rFonts w:ascii="GHEA Grapalat" w:hAnsi="GHEA Grapalat"/>
                <w:sz w:val="20"/>
                <w:szCs w:val="20"/>
                <w:lang w:val="hy-AM"/>
              </w:rPr>
              <w:t>180000</w:t>
            </w:r>
          </w:p>
        </w:tc>
      </w:tr>
    </w:tbl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8636F7" w:rsidRPr="00960651" w:rsidRDefault="008636F7" w:rsidP="008636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636F7" w:rsidRPr="00960651" w:rsidRDefault="008636F7" w:rsidP="008636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Խցիկի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պատեր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և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առաստաղ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8636F7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857A6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57A6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857A6" w:rsidRPr="00960651" w:rsidRDefault="008857A6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857A6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57A6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57A6" w:rsidRPr="00135665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857A6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57A6" w:rsidRPr="008857A6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857A6" w:rsidRPr="00960651" w:rsidRDefault="008857A6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857A6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57A6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57A6" w:rsidRPr="00135665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8636F7" w:rsidRPr="00960651" w:rsidRDefault="008636F7" w:rsidP="008636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8636F7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636F7" w:rsidRPr="00960651" w:rsidRDefault="008636F7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857A6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857A6" w:rsidRPr="00955FA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857A6" w:rsidRPr="00960651" w:rsidRDefault="008857A6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857A6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857A6" w:rsidRPr="00955FA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57A6">
              <w:rPr>
                <w:rFonts w:ascii="GHEA Grapalat" w:hAnsi="GHEA Grapalat"/>
                <w:sz w:val="20"/>
                <w:szCs w:val="20"/>
                <w:lang w:val="hy-AM"/>
              </w:rPr>
              <w:t>1139600</w:t>
            </w:r>
          </w:p>
        </w:tc>
      </w:tr>
      <w:tr w:rsidR="008857A6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857A6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857A6" w:rsidRPr="00960651" w:rsidRDefault="008857A6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857A6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857A6" w:rsidRPr="00955FA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57A6">
              <w:rPr>
                <w:rFonts w:ascii="GHEA Grapalat" w:hAnsi="GHEA Grapalat"/>
                <w:sz w:val="20"/>
                <w:szCs w:val="20"/>
                <w:lang w:val="hy-AM"/>
              </w:rPr>
              <w:t>1290000</w:t>
            </w:r>
          </w:p>
        </w:tc>
      </w:tr>
    </w:tbl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Կիսակցորդիչ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մատիկներով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57A6">
              <w:rPr>
                <w:rFonts w:ascii="GHEA Grapalat" w:hAnsi="GHEA Grapalat"/>
                <w:sz w:val="20"/>
                <w:szCs w:val="20"/>
                <w:lang w:val="hy-AM"/>
              </w:rPr>
              <w:t>99000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Արագության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սահմանափակիչ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1998"/>
        <w:gridCol w:w="2316"/>
        <w:gridCol w:w="2383"/>
        <w:gridCol w:w="2920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E81ABB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E81ABB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E81ABB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316000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Ռելե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ՀԿՁ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>-4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F37820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F37820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37820">
              <w:rPr>
                <w:rFonts w:ascii="GHEA Grapalat" w:hAnsi="GHEA Grapalat"/>
                <w:sz w:val="20"/>
                <w:szCs w:val="20"/>
                <w:lang w:val="hy-AM"/>
              </w:rPr>
              <w:t>389400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Ճոպան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Փ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-7,8 </w:t>
      </w:r>
      <w:r w:rsidR="009E5263">
        <w:rPr>
          <w:rFonts w:ascii="GHEA Grapalat" w:hAnsi="GHEA Grapalat" w:cs="Calibri"/>
          <w:sz w:val="20"/>
          <w:szCs w:val="20"/>
        </w:rPr>
        <w:t>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37820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37820" w:rsidRPr="00960651" w:rsidRDefault="00F37820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37820" w:rsidRPr="00960651" w:rsidRDefault="00F37820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37820" w:rsidRPr="00960651" w:rsidRDefault="00F37820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37820" w:rsidRPr="00960651" w:rsidRDefault="00F37820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37820" w:rsidRPr="00135665" w:rsidRDefault="00F37820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8857A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F37820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37820">
              <w:rPr>
                <w:rFonts w:ascii="GHEA Grapalat" w:hAnsi="GHEA Grapalat"/>
                <w:sz w:val="20"/>
                <w:szCs w:val="20"/>
                <w:lang w:val="hy-AM"/>
              </w:rPr>
              <w:t>88000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Ճոպան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Փ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-8,3 </w:t>
      </w:r>
      <w:r w:rsidR="009E5263">
        <w:rPr>
          <w:rFonts w:ascii="GHEA Grapalat" w:hAnsi="GHEA Grapalat" w:cs="Calibri"/>
          <w:sz w:val="20"/>
          <w:szCs w:val="20"/>
        </w:rPr>
        <w:t>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2A7753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2A7753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2A7753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A7753">
              <w:rPr>
                <w:rFonts w:ascii="GHEA Grapalat" w:hAnsi="GHEA Grapalat"/>
                <w:sz w:val="20"/>
                <w:szCs w:val="20"/>
                <w:lang w:val="hy-AM"/>
              </w:rPr>
              <w:t>57200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Կախովի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մալուխ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2A7753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2A7753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2A7753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A7753">
              <w:rPr>
                <w:rFonts w:ascii="GHEA Grapalat" w:hAnsi="GHEA Grapalat"/>
                <w:sz w:val="20"/>
                <w:szCs w:val="20"/>
                <w:lang w:val="hy-AM"/>
              </w:rPr>
              <w:t>229900</w:t>
            </w: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Լինոլիում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69C2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69C2" w:rsidRPr="00960651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069C2" w:rsidRPr="00960651" w:rsidRDefault="00B069C2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069C2" w:rsidRPr="00960651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69C2" w:rsidRPr="00960651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69C2" w:rsidRPr="00135665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9C2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69C2" w:rsidRPr="0012425E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069C2" w:rsidRPr="00960651" w:rsidRDefault="00B069C2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069C2" w:rsidRPr="00960651" w:rsidRDefault="0052709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69C2" w:rsidRPr="00960651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69C2" w:rsidRPr="00135665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69C2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69C2" w:rsidRPr="00955FA1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69C2" w:rsidRPr="00960651" w:rsidRDefault="00B069C2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69C2" w:rsidRPr="00960651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69C2" w:rsidRPr="00955FA1" w:rsidRDefault="0052709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7096">
              <w:rPr>
                <w:rFonts w:ascii="GHEA Grapalat" w:hAnsi="GHEA Grapalat"/>
                <w:sz w:val="20"/>
                <w:szCs w:val="20"/>
                <w:lang w:val="hy-AM"/>
              </w:rPr>
              <w:t>22000</w:t>
            </w:r>
          </w:p>
        </w:tc>
      </w:tr>
      <w:tr w:rsidR="00B069C2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69C2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69C2" w:rsidRPr="00960651" w:rsidRDefault="00B069C2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69C2" w:rsidRPr="00960651" w:rsidRDefault="00B069C2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069C2" w:rsidRPr="00955FA1" w:rsidRDefault="00527096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7096"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Կանչի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ապարատ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A31B8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A31B8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A31B8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1B8E">
              <w:rPr>
                <w:rFonts w:ascii="GHEA Grapalat" w:hAnsi="GHEA Grapalat"/>
                <w:sz w:val="20"/>
                <w:szCs w:val="20"/>
                <w:lang w:val="hy-AM"/>
              </w:rPr>
              <w:t>206800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Հարկային</w:t>
      </w:r>
      <w:r w:rsidR="009E5263" w:rsidRPr="009E5263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փոխանջատիչ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A31B8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A31B8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A31B8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1B8E">
              <w:rPr>
                <w:rFonts w:ascii="GHEA Grapalat" w:hAnsi="GHEA Grapalat"/>
                <w:sz w:val="20"/>
                <w:szCs w:val="20"/>
                <w:lang w:val="hy-AM"/>
              </w:rPr>
              <w:t>132000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9E5263">
        <w:rPr>
          <w:rFonts w:ascii="GHEA Grapalat" w:hAnsi="GHEA Grapalat" w:cs="Calibri"/>
          <w:sz w:val="20"/>
          <w:szCs w:val="20"/>
        </w:rPr>
        <w:t>Գլխավոր</w:t>
      </w:r>
      <w:r w:rsidR="009E5263" w:rsidRPr="00B3228F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9E5263">
        <w:rPr>
          <w:rFonts w:ascii="GHEA Grapalat" w:hAnsi="GHEA Grapalat" w:cs="Calibri"/>
          <w:sz w:val="20"/>
          <w:szCs w:val="20"/>
        </w:rPr>
        <w:t>էլեկտրաշարժիչ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B424B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B424B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B424B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4BE">
              <w:rPr>
                <w:rFonts w:ascii="GHEA Grapalat" w:hAnsi="GHEA Grapalat"/>
                <w:sz w:val="20"/>
                <w:szCs w:val="20"/>
                <w:lang w:val="hy-AM"/>
              </w:rPr>
              <w:t>459800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B3228F">
        <w:rPr>
          <w:rFonts w:ascii="GHEA Grapalat" w:hAnsi="GHEA Grapalat" w:cs="Calibri"/>
          <w:sz w:val="20"/>
          <w:szCs w:val="20"/>
        </w:rPr>
        <w:t>վերելակի</w:t>
      </w:r>
      <w:r w:rsidR="00B3228F" w:rsidRPr="002C0D6D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B3228F">
        <w:rPr>
          <w:rFonts w:ascii="GHEA Grapalat" w:hAnsi="GHEA Grapalat" w:cs="Calibri"/>
          <w:sz w:val="20"/>
          <w:szCs w:val="20"/>
        </w:rPr>
        <w:t>դռան</w:t>
      </w:r>
      <w:r w:rsidR="00B3228F" w:rsidRPr="002C0D6D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B3228F">
        <w:rPr>
          <w:rFonts w:ascii="GHEA Grapalat" w:hAnsi="GHEA Grapalat" w:cs="Calibri"/>
          <w:sz w:val="20"/>
          <w:szCs w:val="20"/>
        </w:rPr>
        <w:t>փեղկերի</w:t>
      </w:r>
      <w:r w:rsidR="00B3228F" w:rsidRPr="002C0D6D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B3228F">
        <w:rPr>
          <w:rFonts w:ascii="GHEA Grapalat" w:hAnsi="GHEA Grapalat" w:cs="Calibri"/>
          <w:sz w:val="20"/>
          <w:szCs w:val="20"/>
        </w:rPr>
        <w:t>երեսապատում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CE1884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CE1884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CE1884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1884">
              <w:rPr>
                <w:rFonts w:ascii="GHEA Grapalat" w:hAnsi="GHEA Grapalat"/>
                <w:sz w:val="20"/>
                <w:szCs w:val="20"/>
                <w:lang w:val="hy-AM"/>
              </w:rPr>
              <w:t>79200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2C0D6D">
        <w:rPr>
          <w:rFonts w:ascii="GHEA Grapalat" w:hAnsi="GHEA Grapalat" w:cs="Calibri"/>
          <w:sz w:val="20"/>
          <w:szCs w:val="20"/>
        </w:rPr>
        <w:t>էլ</w:t>
      </w:r>
      <w:r w:rsidR="002C0D6D" w:rsidRPr="002C0D6D">
        <w:rPr>
          <w:rFonts w:ascii="GHEA Grapalat" w:hAnsi="GHEA Grapalat" w:cs="Calibri"/>
          <w:sz w:val="20"/>
          <w:szCs w:val="20"/>
          <w:lang w:val="af-ZA"/>
        </w:rPr>
        <w:t xml:space="preserve">. </w:t>
      </w:r>
      <w:r w:rsidR="002C0D6D">
        <w:rPr>
          <w:rFonts w:ascii="GHEA Grapalat" w:hAnsi="GHEA Grapalat" w:cs="Calibri"/>
          <w:sz w:val="20"/>
          <w:szCs w:val="20"/>
        </w:rPr>
        <w:t>Շարժիչ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CE1884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CE1884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CE1884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1884">
              <w:rPr>
                <w:rFonts w:ascii="GHEA Grapalat" w:hAnsi="GHEA Grapalat"/>
                <w:sz w:val="20"/>
                <w:szCs w:val="20"/>
                <w:lang w:val="hy-AM"/>
              </w:rPr>
              <w:t>23980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2C0D6D">
        <w:rPr>
          <w:rFonts w:ascii="GHEA Grapalat" w:hAnsi="GHEA Grapalat" w:cs="Calibri"/>
          <w:sz w:val="20"/>
          <w:szCs w:val="20"/>
        </w:rPr>
        <w:t>Կոնտակտոր</w:t>
      </w:r>
      <w:r w:rsidR="002C0D6D" w:rsidRPr="00A72840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2C0D6D">
        <w:rPr>
          <w:rFonts w:ascii="GHEA Grapalat" w:hAnsi="GHEA Grapalat" w:cs="Calibri"/>
          <w:sz w:val="20"/>
          <w:szCs w:val="20"/>
        </w:rPr>
        <w:t>ՄԿ</w:t>
      </w:r>
      <w:r w:rsidR="002C0D6D" w:rsidRPr="00A72840">
        <w:rPr>
          <w:rFonts w:ascii="GHEA Grapalat" w:hAnsi="GHEA Grapalat" w:cs="Calibri"/>
          <w:sz w:val="20"/>
          <w:szCs w:val="20"/>
          <w:lang w:val="af-ZA"/>
        </w:rPr>
        <w:t>-1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CE1884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CE1884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CE1884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1884">
              <w:rPr>
                <w:rFonts w:ascii="GHEA Grapalat" w:hAnsi="GHEA Grapalat"/>
                <w:sz w:val="20"/>
                <w:szCs w:val="20"/>
                <w:lang w:val="hy-AM"/>
              </w:rPr>
              <w:t>239800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504C">
        <w:rPr>
          <w:rFonts w:ascii="GHEA Grapalat" w:hAnsi="GHEA Grapalat"/>
          <w:sz w:val="20"/>
          <w:lang w:val="hy-AM"/>
        </w:rPr>
        <w:t>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A72840">
        <w:rPr>
          <w:rFonts w:ascii="GHEA Grapalat" w:hAnsi="GHEA Grapalat" w:cs="Calibri"/>
          <w:sz w:val="20"/>
          <w:szCs w:val="20"/>
        </w:rPr>
        <w:t>Արգելակման</w:t>
      </w:r>
      <w:r w:rsidR="00A72840" w:rsidRPr="00A72840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A72840">
        <w:rPr>
          <w:rFonts w:ascii="GHEA Grapalat" w:hAnsi="GHEA Grapalat" w:cs="Calibri"/>
          <w:sz w:val="20"/>
          <w:szCs w:val="20"/>
        </w:rPr>
        <w:t>կոճ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12425E" w:rsidRPr="00960651" w:rsidTr="001242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2425E" w:rsidRPr="00135665" w:rsidRDefault="00E12B38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2425E" w:rsidRPr="00135665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2425E" w:rsidRPr="00960651" w:rsidRDefault="0012425E" w:rsidP="0012425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12425E" w:rsidRPr="0041325C" w:rsidTr="001242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425E" w:rsidRPr="00960651" w:rsidTr="001242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425E" w:rsidRPr="00955FA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425E" w:rsidRPr="00960651" w:rsidRDefault="00E12B38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425E" w:rsidRPr="00960651" w:rsidRDefault="0012425E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25E" w:rsidRPr="00955FA1" w:rsidRDefault="00E12B38" w:rsidP="0012425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12B38">
              <w:rPr>
                <w:rFonts w:ascii="GHEA Grapalat" w:hAnsi="GHEA Grapalat"/>
                <w:sz w:val="20"/>
                <w:szCs w:val="20"/>
                <w:lang w:val="hy-AM"/>
              </w:rPr>
              <w:t>29700</w:t>
            </w:r>
          </w:p>
        </w:tc>
      </w:tr>
    </w:tbl>
    <w:p w:rsidR="0012425E" w:rsidRDefault="0012425E" w:rsidP="0012425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40504C" w:rsidRPr="00960651" w:rsidRDefault="0040504C" w:rsidP="0040504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0504C" w:rsidRPr="00960651" w:rsidRDefault="0040504C" w:rsidP="0040504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A72840">
        <w:rPr>
          <w:rFonts w:ascii="GHEA Grapalat" w:hAnsi="GHEA Grapalat" w:cs="Calibri"/>
          <w:sz w:val="20"/>
          <w:szCs w:val="20"/>
        </w:rPr>
        <w:t>Վերջնային</w:t>
      </w:r>
      <w:r w:rsidR="00A72840" w:rsidRPr="00734AD5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A72840">
        <w:rPr>
          <w:rFonts w:ascii="GHEA Grapalat" w:hAnsi="GHEA Grapalat" w:cs="Calibri"/>
          <w:sz w:val="20"/>
          <w:szCs w:val="20"/>
        </w:rPr>
        <w:t>անջատիչ</w:t>
      </w:r>
      <w:r w:rsidR="00A72840" w:rsidRPr="00734AD5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A72840">
        <w:rPr>
          <w:rFonts w:ascii="GHEA Grapalat" w:hAnsi="GHEA Grapalat" w:cs="Calibri"/>
          <w:sz w:val="20"/>
          <w:szCs w:val="20"/>
        </w:rPr>
        <w:t>ԲՊԿ</w:t>
      </w:r>
      <w:r w:rsidR="00A72840" w:rsidRPr="00734AD5">
        <w:rPr>
          <w:rFonts w:ascii="GHEA Grapalat" w:hAnsi="GHEA Grapalat" w:cs="Calibri"/>
          <w:sz w:val="20"/>
          <w:szCs w:val="20"/>
          <w:lang w:val="af-ZA"/>
        </w:rPr>
        <w:t xml:space="preserve"> -2011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40504C" w:rsidRPr="00960651" w:rsidTr="00DC479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2B38" w:rsidRPr="00135665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2B38" w:rsidRPr="0040504C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2B38" w:rsidRPr="00135665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40504C" w:rsidRPr="00960651" w:rsidRDefault="0040504C" w:rsidP="0040504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40504C" w:rsidRPr="0041325C" w:rsidTr="00DC479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0504C" w:rsidRPr="00960651" w:rsidRDefault="0040504C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2B38" w:rsidRPr="00955FA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2B38" w:rsidRPr="00955FA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12B38">
              <w:rPr>
                <w:rFonts w:ascii="GHEA Grapalat" w:hAnsi="GHEA Grapalat"/>
                <w:sz w:val="20"/>
                <w:szCs w:val="20"/>
                <w:lang w:val="hy-AM"/>
              </w:rPr>
              <w:t>53900</w:t>
            </w: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2B38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12B38" w:rsidRPr="00955FA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12B38">
              <w:rPr>
                <w:rFonts w:ascii="GHEA Grapalat" w:hAnsi="GHEA Grapalat"/>
                <w:sz w:val="20"/>
                <w:szCs w:val="20"/>
                <w:lang w:val="hy-AM"/>
              </w:rPr>
              <w:t>621000</w:t>
            </w:r>
          </w:p>
        </w:tc>
      </w:tr>
    </w:tbl>
    <w:p w:rsidR="0040504C" w:rsidRDefault="0040504C" w:rsidP="0040504C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FE2EF7" w:rsidRPr="00960651" w:rsidRDefault="00FE2EF7" w:rsidP="00FE2E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E2EF7" w:rsidRPr="00960651" w:rsidRDefault="00FE2EF7" w:rsidP="00FE2E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734AD5">
        <w:rPr>
          <w:rFonts w:ascii="GHEA Grapalat" w:hAnsi="GHEA Grapalat" w:cs="Calibri"/>
          <w:sz w:val="20"/>
          <w:szCs w:val="20"/>
        </w:rPr>
        <w:t>Պլաֆոն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FE2EF7" w:rsidRPr="00960651" w:rsidTr="00DC479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2B38" w:rsidRPr="00135665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FE2EF7" w:rsidRPr="00960651" w:rsidRDefault="00FE2EF7" w:rsidP="00FE2E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FE2EF7" w:rsidRPr="0041325C" w:rsidTr="00DC479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2B38" w:rsidRPr="00955FA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2B38" w:rsidRPr="00955FA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12B38">
              <w:rPr>
                <w:rFonts w:ascii="GHEA Grapalat" w:hAnsi="GHEA Grapalat"/>
                <w:sz w:val="20"/>
                <w:szCs w:val="20"/>
                <w:lang w:val="hy-AM"/>
              </w:rPr>
              <w:t>44990</w:t>
            </w:r>
          </w:p>
        </w:tc>
      </w:tr>
    </w:tbl>
    <w:p w:rsidR="00FE2EF7" w:rsidRDefault="00FE2EF7" w:rsidP="00FE2EF7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FE2EF7" w:rsidRPr="00960651" w:rsidRDefault="00FE2EF7" w:rsidP="00FE2E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E2EF7" w:rsidRPr="00960651" w:rsidRDefault="00FE2EF7" w:rsidP="00FE2E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1E3DE7">
        <w:rPr>
          <w:rFonts w:ascii="GHEA Grapalat" w:hAnsi="GHEA Grapalat" w:cs="Calibri"/>
          <w:sz w:val="20"/>
          <w:szCs w:val="20"/>
        </w:rPr>
        <w:t>Շրիշակ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2"/>
        <w:gridCol w:w="2143"/>
        <w:gridCol w:w="2274"/>
        <w:gridCol w:w="2340"/>
        <w:gridCol w:w="2867"/>
      </w:tblGrid>
      <w:tr w:rsidR="00FE2EF7" w:rsidRPr="00960651" w:rsidTr="00DC479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2B38" w:rsidRPr="00135665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2B38" w:rsidRPr="00FE2EF7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12B38" w:rsidRPr="00135665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FE2EF7" w:rsidRPr="00960651" w:rsidRDefault="00FE2EF7" w:rsidP="00FE2EF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33"/>
        <w:gridCol w:w="1435"/>
        <w:gridCol w:w="2816"/>
      </w:tblGrid>
      <w:tr w:rsidR="00FE2EF7" w:rsidRPr="0041325C" w:rsidTr="00DC479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E2EF7" w:rsidRPr="00960651" w:rsidRDefault="00FE2EF7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2B38" w:rsidRPr="00955FA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«ԼԻՖՏԷԼԵԿՏՐՈՆԻՔՍ»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2B38" w:rsidRPr="00955FA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12B38">
              <w:rPr>
                <w:rFonts w:ascii="GHEA Grapalat" w:hAnsi="GHEA Grapalat"/>
                <w:sz w:val="20"/>
                <w:szCs w:val="20"/>
                <w:lang w:val="hy-AM"/>
              </w:rPr>
              <w:t>17930</w:t>
            </w:r>
          </w:p>
        </w:tc>
      </w:tr>
      <w:tr w:rsidR="00E12B38" w:rsidRPr="00960651" w:rsidTr="00DC479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2B38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ԱՐՏԱՎԱԶԴ ՍԱՐՈՅԱՆ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2B38" w:rsidRPr="0096065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12B38" w:rsidRPr="00955FA1" w:rsidRDefault="00E12B38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12B38">
              <w:rPr>
                <w:rFonts w:ascii="GHEA Grapalat" w:hAnsi="GHEA Grapalat"/>
                <w:sz w:val="20"/>
                <w:szCs w:val="20"/>
                <w:lang w:val="hy-AM"/>
              </w:rPr>
              <w:t>28000</w:t>
            </w:r>
          </w:p>
        </w:tc>
      </w:tr>
    </w:tbl>
    <w:p w:rsidR="00FE2EF7" w:rsidRDefault="00FE2EF7" w:rsidP="00FE2EF7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972C6E" w:rsidRPr="00960651" w:rsidRDefault="00972C6E" w:rsidP="00972C6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72C6E" w:rsidRPr="00960651" w:rsidRDefault="00972C6E" w:rsidP="00972C6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1E3DE7">
        <w:rPr>
          <w:rFonts w:ascii="GHEA Grapalat" w:hAnsi="GHEA Grapalat" w:cs="Calibri"/>
          <w:sz w:val="20"/>
          <w:szCs w:val="20"/>
        </w:rPr>
        <w:t>Կարապիկ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1998"/>
        <w:gridCol w:w="2316"/>
        <w:gridCol w:w="2383"/>
        <w:gridCol w:w="2920"/>
      </w:tblGrid>
      <w:tr w:rsidR="00972C6E" w:rsidRPr="00960651" w:rsidTr="00DC479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2C6E" w:rsidRPr="00960651" w:rsidTr="00DC479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72C6E" w:rsidRPr="00135665" w:rsidRDefault="005E589F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2C6E" w:rsidRPr="00135665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972C6E" w:rsidRPr="00960651" w:rsidRDefault="00972C6E" w:rsidP="00972C6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72C6E" w:rsidRPr="0041325C" w:rsidTr="00DC479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2C6E" w:rsidRPr="00960651" w:rsidTr="00DC479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72C6E" w:rsidRPr="00955FA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2C6E" w:rsidRPr="00960651" w:rsidRDefault="005E589F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2C6E" w:rsidRPr="00955FA1" w:rsidRDefault="008E3FC4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1306250</w:t>
            </w:r>
          </w:p>
        </w:tc>
      </w:tr>
    </w:tbl>
    <w:p w:rsidR="00972C6E" w:rsidRDefault="00972C6E" w:rsidP="00972C6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972C6E" w:rsidRPr="00960651" w:rsidRDefault="00972C6E" w:rsidP="00972C6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72C6E" w:rsidRPr="00960651" w:rsidRDefault="00972C6E" w:rsidP="00972C6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1E3DE7">
        <w:rPr>
          <w:rFonts w:ascii="GHEA Grapalat" w:hAnsi="GHEA Grapalat" w:cs="Calibri"/>
          <w:sz w:val="20"/>
          <w:szCs w:val="20"/>
        </w:rPr>
        <w:t>Կարապիկ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1998"/>
        <w:gridCol w:w="2316"/>
        <w:gridCol w:w="2383"/>
        <w:gridCol w:w="2920"/>
      </w:tblGrid>
      <w:tr w:rsidR="00972C6E" w:rsidRPr="00960651" w:rsidTr="00DC479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2C6E" w:rsidRPr="00960651" w:rsidTr="00DC479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72C6E" w:rsidRPr="00135665" w:rsidRDefault="008E3FC4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2C6E" w:rsidRPr="00135665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972C6E" w:rsidRPr="00960651" w:rsidRDefault="00972C6E" w:rsidP="00972C6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72C6E" w:rsidRPr="0041325C" w:rsidTr="00DC479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2C6E" w:rsidRPr="00960651" w:rsidTr="00DC479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72C6E" w:rsidRPr="00955FA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2C6E" w:rsidRPr="00960651" w:rsidRDefault="008E3FC4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137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«ՇԻՆԷՆԵՐԳՈՄԱՔՍ»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72C6E" w:rsidRPr="00960651" w:rsidRDefault="00972C6E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2C6E" w:rsidRPr="00955FA1" w:rsidRDefault="008E3FC4" w:rsidP="00DC479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1306250</w:t>
            </w:r>
          </w:p>
        </w:tc>
      </w:tr>
    </w:tbl>
    <w:p w:rsidR="00972C6E" w:rsidRDefault="00972C6E" w:rsidP="00972C6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5113B" w:rsidRDefault="0035113B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9912CC">
        <w:rPr>
          <w:rFonts w:ascii="GHEA Grapalat" w:hAnsi="GHEA Grapalat"/>
          <w:sz w:val="20"/>
          <w:lang w:val="hy-AM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135665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452" w:rsidRDefault="00544452" w:rsidP="00075581">
      <w:pPr>
        <w:spacing w:after="0" w:line="240" w:lineRule="auto"/>
      </w:pPr>
      <w:r>
        <w:separator/>
      </w:r>
    </w:p>
  </w:endnote>
  <w:endnote w:type="continuationSeparator" w:id="1">
    <w:p w:rsidR="00544452" w:rsidRDefault="00544452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452" w:rsidRDefault="00544452" w:rsidP="00075581">
      <w:pPr>
        <w:spacing w:after="0" w:line="240" w:lineRule="auto"/>
      </w:pPr>
      <w:r>
        <w:separator/>
      </w:r>
    </w:p>
  </w:footnote>
  <w:footnote w:type="continuationSeparator" w:id="1">
    <w:p w:rsidR="00544452" w:rsidRDefault="00544452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276BA"/>
    <w:rsid w:val="00052021"/>
    <w:rsid w:val="00075581"/>
    <w:rsid w:val="00082D51"/>
    <w:rsid w:val="000A71ED"/>
    <w:rsid w:val="0012425E"/>
    <w:rsid w:val="00125783"/>
    <w:rsid w:val="00135665"/>
    <w:rsid w:val="00176D0A"/>
    <w:rsid w:val="001C39DA"/>
    <w:rsid w:val="001D0144"/>
    <w:rsid w:val="001D5748"/>
    <w:rsid w:val="001E3DE7"/>
    <w:rsid w:val="00230F1C"/>
    <w:rsid w:val="00254D10"/>
    <w:rsid w:val="00257915"/>
    <w:rsid w:val="0026136A"/>
    <w:rsid w:val="002613D3"/>
    <w:rsid w:val="00277D8C"/>
    <w:rsid w:val="00294AEB"/>
    <w:rsid w:val="002973D2"/>
    <w:rsid w:val="002A7753"/>
    <w:rsid w:val="002C0D6D"/>
    <w:rsid w:val="002C5579"/>
    <w:rsid w:val="002E2751"/>
    <w:rsid w:val="003266C3"/>
    <w:rsid w:val="00350508"/>
    <w:rsid w:val="0035113B"/>
    <w:rsid w:val="003535BE"/>
    <w:rsid w:val="00374599"/>
    <w:rsid w:val="00374BB4"/>
    <w:rsid w:val="00382D79"/>
    <w:rsid w:val="00390A76"/>
    <w:rsid w:val="0039210E"/>
    <w:rsid w:val="00392F79"/>
    <w:rsid w:val="00395801"/>
    <w:rsid w:val="003A7309"/>
    <w:rsid w:val="003B5ADE"/>
    <w:rsid w:val="003C16A2"/>
    <w:rsid w:val="003D7A8F"/>
    <w:rsid w:val="00401D38"/>
    <w:rsid w:val="0040504C"/>
    <w:rsid w:val="00407984"/>
    <w:rsid w:val="0041325C"/>
    <w:rsid w:val="0042006D"/>
    <w:rsid w:val="004F412C"/>
    <w:rsid w:val="00501B37"/>
    <w:rsid w:val="00526673"/>
    <w:rsid w:val="00527096"/>
    <w:rsid w:val="00536A86"/>
    <w:rsid w:val="00544452"/>
    <w:rsid w:val="00555378"/>
    <w:rsid w:val="00556A42"/>
    <w:rsid w:val="00562186"/>
    <w:rsid w:val="005737EE"/>
    <w:rsid w:val="00581DBB"/>
    <w:rsid w:val="00597422"/>
    <w:rsid w:val="005B6EAF"/>
    <w:rsid w:val="005D10E8"/>
    <w:rsid w:val="005E2266"/>
    <w:rsid w:val="005E2791"/>
    <w:rsid w:val="005E589F"/>
    <w:rsid w:val="006377BE"/>
    <w:rsid w:val="00647ACC"/>
    <w:rsid w:val="00651211"/>
    <w:rsid w:val="00660926"/>
    <w:rsid w:val="0066176C"/>
    <w:rsid w:val="00665375"/>
    <w:rsid w:val="00684A2E"/>
    <w:rsid w:val="00685A44"/>
    <w:rsid w:val="00692976"/>
    <w:rsid w:val="006C30A3"/>
    <w:rsid w:val="006C3CBD"/>
    <w:rsid w:val="006C492D"/>
    <w:rsid w:val="006D4A44"/>
    <w:rsid w:val="006E1E73"/>
    <w:rsid w:val="006F7044"/>
    <w:rsid w:val="00700801"/>
    <w:rsid w:val="00701D6D"/>
    <w:rsid w:val="00734AD5"/>
    <w:rsid w:val="0073728D"/>
    <w:rsid w:val="00772738"/>
    <w:rsid w:val="007933B0"/>
    <w:rsid w:val="007A30C4"/>
    <w:rsid w:val="007A4091"/>
    <w:rsid w:val="007B20DF"/>
    <w:rsid w:val="007B4503"/>
    <w:rsid w:val="007C6910"/>
    <w:rsid w:val="007E404A"/>
    <w:rsid w:val="00803732"/>
    <w:rsid w:val="008074B1"/>
    <w:rsid w:val="0082604E"/>
    <w:rsid w:val="008370C1"/>
    <w:rsid w:val="008636F7"/>
    <w:rsid w:val="0087334F"/>
    <w:rsid w:val="008857A6"/>
    <w:rsid w:val="008A14A1"/>
    <w:rsid w:val="008E2B8E"/>
    <w:rsid w:val="008E3FC4"/>
    <w:rsid w:val="00955FA1"/>
    <w:rsid w:val="00957988"/>
    <w:rsid w:val="00971F76"/>
    <w:rsid w:val="00972C6E"/>
    <w:rsid w:val="00982409"/>
    <w:rsid w:val="009912CC"/>
    <w:rsid w:val="009E5263"/>
    <w:rsid w:val="00A041AE"/>
    <w:rsid w:val="00A31B8E"/>
    <w:rsid w:val="00A57065"/>
    <w:rsid w:val="00A72840"/>
    <w:rsid w:val="00A844B6"/>
    <w:rsid w:val="00AB5331"/>
    <w:rsid w:val="00AD1364"/>
    <w:rsid w:val="00AD2554"/>
    <w:rsid w:val="00AD33E8"/>
    <w:rsid w:val="00AD7FD7"/>
    <w:rsid w:val="00B0365F"/>
    <w:rsid w:val="00B069C2"/>
    <w:rsid w:val="00B3228F"/>
    <w:rsid w:val="00B41387"/>
    <w:rsid w:val="00B424BE"/>
    <w:rsid w:val="00BB1307"/>
    <w:rsid w:val="00BE21E8"/>
    <w:rsid w:val="00C22719"/>
    <w:rsid w:val="00C40FAF"/>
    <w:rsid w:val="00C43590"/>
    <w:rsid w:val="00C636D0"/>
    <w:rsid w:val="00C9158B"/>
    <w:rsid w:val="00CA69BE"/>
    <w:rsid w:val="00CB2697"/>
    <w:rsid w:val="00CC0147"/>
    <w:rsid w:val="00CE1884"/>
    <w:rsid w:val="00CE7C8A"/>
    <w:rsid w:val="00D10DB8"/>
    <w:rsid w:val="00D200A0"/>
    <w:rsid w:val="00D3657A"/>
    <w:rsid w:val="00D4323F"/>
    <w:rsid w:val="00D51985"/>
    <w:rsid w:val="00D60F91"/>
    <w:rsid w:val="00D75C22"/>
    <w:rsid w:val="00D75D40"/>
    <w:rsid w:val="00D90053"/>
    <w:rsid w:val="00DB6B91"/>
    <w:rsid w:val="00DE730D"/>
    <w:rsid w:val="00DF73AE"/>
    <w:rsid w:val="00E12B38"/>
    <w:rsid w:val="00E60AC2"/>
    <w:rsid w:val="00E81ABB"/>
    <w:rsid w:val="00E90605"/>
    <w:rsid w:val="00EA5857"/>
    <w:rsid w:val="00ED7266"/>
    <w:rsid w:val="00EE2948"/>
    <w:rsid w:val="00EE40FE"/>
    <w:rsid w:val="00F00244"/>
    <w:rsid w:val="00F142F9"/>
    <w:rsid w:val="00F236EC"/>
    <w:rsid w:val="00F37820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EF6"/>
    <w:rsid w:val="00FE2EF7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AC434-DAA7-402F-9B76-0AE5FE49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12</Pages>
  <Words>2135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141</cp:revision>
  <cp:lastPrinted>2019-07-08T05:23:00Z</cp:lastPrinted>
  <dcterms:created xsi:type="dcterms:W3CDTF">2016-01-09T11:05:00Z</dcterms:created>
  <dcterms:modified xsi:type="dcterms:W3CDTF">2020-04-21T06:40:00Z</dcterms:modified>
</cp:coreProperties>
</file>