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64E42807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ԼՄԱՀ-ԳՀ</w:t>
      </w:r>
      <w:r w:rsidR="00480015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-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480015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480015" w:rsidRPr="00480015">
        <w:rPr>
          <w:rFonts w:ascii="GHEA Grapalat" w:hAnsi="GHEA Grapalat"/>
          <w:sz w:val="18"/>
          <w:szCs w:val="18"/>
          <w:u w:val="single"/>
          <w:lang w:val="hy-AM"/>
        </w:rPr>
        <w:t>18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44A75312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LMAH-GHTSDB- 24/18</w:t>
      </w:r>
    </w:p>
    <w:p w14:paraId="4B1B096A" w14:textId="77777777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</w:p>
    <w:p w14:paraId="5B934219" w14:textId="2E00383D" w:rsidR="00A82AF8" w:rsidRPr="00480015" w:rsidRDefault="0072048A" w:rsidP="0048001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480015">
        <w:rPr>
          <w:rFonts w:ascii="GHEA Grapalat" w:hAnsi="GHEA Grapalat"/>
          <w:sz w:val="18"/>
          <w:szCs w:val="18"/>
          <w:lang w:val="hy-AM"/>
        </w:rPr>
        <w:t>«</w:t>
      </w:r>
      <w:r w:rsidR="00FC5CF9" w:rsidRPr="00480015">
        <w:rPr>
          <w:rFonts w:ascii="GHEA Grapalat" w:hAnsi="GHEA Grapalat"/>
          <w:color w:val="FF0000"/>
          <w:sz w:val="18"/>
          <w:szCs w:val="18"/>
          <w:lang w:val="af-ZA"/>
        </w:rPr>
        <w:t>_</w:t>
      </w:r>
      <w:bookmarkStart w:id="0" w:name="_Hlk175234469"/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Ալավերդի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համայքնի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Ալավերդի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քաղաքի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Սանահին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Սարահարթ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թաղամասի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մշակույթի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տան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շենքում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տեղակայված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երաժշտական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դպրոցի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տարածքի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ջեռուցման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համակարգի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աշխատանքների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նախագծանախահաշվային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փաստաթղթերի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կազմման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և</w:t>
      </w:r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երաշխավորագրի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տրամադրման</w:t>
      </w:r>
      <w:proofErr w:type="spellEnd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="00480015" w:rsidRPr="00480015">
        <w:rPr>
          <w:rFonts w:ascii="GHEA Grapalat" w:hAnsi="GHEA Grapalat" w:cs="Sylfaen"/>
          <w:iCs/>
          <w:color w:val="000000" w:themeColor="text1"/>
          <w:sz w:val="18"/>
          <w:szCs w:val="18"/>
        </w:rPr>
        <w:t>ծառայության</w:t>
      </w:r>
      <w:bookmarkEnd w:id="0"/>
      <w:proofErr w:type="spellEnd"/>
      <w:r w:rsidR="00FC5CF9" w:rsidRPr="00480015">
        <w:rPr>
          <w:rFonts w:ascii="GHEA Grapalat" w:hAnsi="GHEA Grapalat"/>
          <w:sz w:val="18"/>
          <w:szCs w:val="18"/>
          <w:lang w:val="hy-AM"/>
        </w:rPr>
        <w:t>»</w:t>
      </w:r>
      <w:r w:rsidR="00FC5CF9" w:rsidRPr="00480015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480015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480015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480015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ԼՄԱՀ-ԳՀ</w:t>
      </w:r>
      <w:r w:rsidR="00480015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-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480015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480015" w:rsidRPr="00480015">
        <w:rPr>
          <w:rFonts w:ascii="GHEA Grapalat" w:hAnsi="GHEA Grapalat"/>
          <w:sz w:val="18"/>
          <w:szCs w:val="18"/>
          <w:u w:val="single"/>
          <w:lang w:val="hy-AM"/>
        </w:rPr>
        <w:t xml:space="preserve">18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p w14:paraId="43135ED5" w14:textId="744D78FB" w:rsidR="00480015" w:rsidRPr="00480015" w:rsidRDefault="00480015" w:rsidP="0048001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объявить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процедуре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под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LMAH-GHTSDB-24/18,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его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получения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услуги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составлению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сметной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документации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на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систему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отопления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музыкальной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школы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расположенной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в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здании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Дом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культуры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Санаин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Сарахартского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района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города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г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предоставление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гарантийного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талона»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сведения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80015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4201573C" w14:textId="77777777" w:rsidR="001755F6" w:rsidRPr="00480015" w:rsidRDefault="001755F6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7C6BAC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7C6BAC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41297" w:rsidRPr="00480015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5B22AA1" w:rsidR="00C41297" w:rsidRPr="00480015" w:rsidRDefault="00480015" w:rsidP="00C412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39479FA" w14:textId="77777777" w:rsidR="00C41297" w:rsidRPr="007C6BAC" w:rsidRDefault="00480015" w:rsidP="00C41297">
            <w:pPr>
              <w:jc w:val="center"/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</w:pP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Ալավերդի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համայքնի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Ալավերդի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քաղաքի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Սանահին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Սարահարթ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թաղամասի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մշակույթի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տան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շենքում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տեղակայված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երաժշտական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դպրոցի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տարածքի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ջեռուցման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համակարգի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աշխատանքների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նախագծանախահաշվային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փաստաթղթերի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կազմման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և</w:t>
            </w:r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երաշխավորագրի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տրամադրման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ծառայության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ձեռք</w:t>
            </w:r>
            <w:proofErr w:type="spellEnd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015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բերում</w:t>
            </w:r>
            <w:proofErr w:type="spellEnd"/>
          </w:p>
          <w:p w14:paraId="3BF331C4" w14:textId="48718079" w:rsidR="00480015" w:rsidRPr="00480015" w:rsidRDefault="00480015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Приобретение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услуги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по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составлению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проектно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сметной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документации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предоставлению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гарантийного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сертификата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на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систему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отопления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музыкальной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школы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расположенной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в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здании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Дома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культуры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Санаин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Сарахартского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района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города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Алаверди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община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015">
              <w:rPr>
                <w:rFonts w:ascii="GHEA Grapalat" w:hAnsi="GHEA Grapalat" w:hint="eastAsia"/>
                <w:sz w:val="16"/>
                <w:szCs w:val="16"/>
                <w:lang w:val="af-ZA"/>
              </w:rPr>
              <w:t>Алаверди</w:t>
            </w:r>
            <w:r w:rsidRPr="00480015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480015" w:rsidRDefault="00C41297" w:rsidP="00C4129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480015" w:rsidRDefault="00C41297" w:rsidP="00C41297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Հայտ</w:t>
            </w:r>
            <w:proofErr w:type="spellEnd"/>
            <w:r w:rsidRPr="0048001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չի</w:t>
            </w:r>
            <w:proofErr w:type="spellEnd"/>
            <w:r w:rsidRPr="0048001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05E542E0" w14:textId="2A667938" w:rsidR="00A82AF8" w:rsidRPr="00480015" w:rsidRDefault="00480015" w:rsidP="00A82AF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/>
          <w:sz w:val="18"/>
          <w:szCs w:val="18"/>
          <w:lang w:val="hy-AM"/>
        </w:rPr>
        <w:t>ԼՄԱՀ-ԳՀ</w:t>
      </w:r>
      <w:r w:rsidRPr="00480015">
        <w:rPr>
          <w:rFonts w:ascii="GHEA Grapalat" w:hAnsi="GHEA Grapalat"/>
          <w:sz w:val="18"/>
          <w:szCs w:val="18"/>
          <w:lang w:val="af-ZA"/>
        </w:rPr>
        <w:t>ԾՁԲ</w:t>
      </w:r>
      <w:r w:rsidRPr="00480015">
        <w:rPr>
          <w:rFonts w:ascii="GHEA Grapalat" w:hAnsi="GHEA Grapalat"/>
          <w:sz w:val="18"/>
          <w:szCs w:val="18"/>
          <w:lang w:val="hy-AM"/>
        </w:rPr>
        <w:t>-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Pr="00480015">
        <w:rPr>
          <w:rFonts w:ascii="GHEA Grapalat" w:hAnsi="GHEA Grapalat"/>
          <w:sz w:val="18"/>
          <w:szCs w:val="18"/>
          <w:u w:val="single"/>
          <w:lang w:val="hy-AM"/>
        </w:rPr>
        <w:t>18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</w:p>
    <w:p w14:paraId="47434AC4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ընթացակարգի ծածկագիրը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անունը ազգանունը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</w:p>
    <w:p w14:paraId="2484D890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48001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lastRenderedPageBreak/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3B709C0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Лусине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Карьян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координатору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закупок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LMAH-GHTSDB-24/18.</w:t>
      </w:r>
    </w:p>
    <w:p w14:paraId="7FFDFDFC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процедуры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имя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фамилия</w:t>
      </w:r>
      <w:proofErr w:type="spellEnd"/>
    </w:p>
    <w:p w14:paraId="4E05BAAF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  <w:proofErr w:type="spellEnd"/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C3379"/>
    <w:rsid w:val="001E18D3"/>
    <w:rsid w:val="003F17D6"/>
    <w:rsid w:val="00480015"/>
    <w:rsid w:val="004C47BA"/>
    <w:rsid w:val="0058767D"/>
    <w:rsid w:val="0064248B"/>
    <w:rsid w:val="00650CCA"/>
    <w:rsid w:val="006A6D0B"/>
    <w:rsid w:val="0072048A"/>
    <w:rsid w:val="0079056E"/>
    <w:rsid w:val="007C6BAC"/>
    <w:rsid w:val="00806C62"/>
    <w:rsid w:val="00923DAF"/>
    <w:rsid w:val="00966342"/>
    <w:rsid w:val="00A82AF8"/>
    <w:rsid w:val="00AA10C5"/>
    <w:rsid w:val="00C41297"/>
    <w:rsid w:val="00C46C92"/>
    <w:rsid w:val="00CD5426"/>
    <w:rsid w:val="00CE66A0"/>
    <w:rsid w:val="00E93975"/>
    <w:rsid w:val="00EB7F83"/>
    <w:rsid w:val="00F14F92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13</cp:revision>
  <cp:lastPrinted>2024-09-02T06:47:00Z</cp:lastPrinted>
  <dcterms:created xsi:type="dcterms:W3CDTF">2022-05-30T17:04:00Z</dcterms:created>
  <dcterms:modified xsi:type="dcterms:W3CDTF">2024-09-02T06:48:00Z</dcterms:modified>
</cp:coreProperties>
</file>