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AFAC" w14:textId="77777777" w:rsidR="00C20DD0" w:rsidRPr="006D6704" w:rsidRDefault="00C20DD0" w:rsidP="00C20DD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14:paraId="3DE633EC" w14:textId="77777777" w:rsidR="00C20DD0" w:rsidRPr="006D6704" w:rsidRDefault="00C20DD0" w:rsidP="00C20DD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14:paraId="4362C7CA" w14:textId="77777777" w:rsidR="00C20DD0" w:rsidRPr="006D6704" w:rsidRDefault="00C20DD0" w:rsidP="00C20DD0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ՀՀ-ԱՄ-ԻՐԻՆԴ-ՄԴ-ՄԱԱՊՁԲ-25/06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14:paraId="3F976F2B" w14:textId="77777777" w:rsidR="00C20DD0" w:rsidRPr="00DA3507" w:rsidRDefault="00C20DD0" w:rsidP="00C20DD0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Իրինդի Մ. Քոթանյանի անվան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Օդաճնշիչ զենքի և դետալներ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ԻՐԻՆԴ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BA361E">
        <w:rPr>
          <w:rFonts w:ascii="Sylfaen" w:hAnsi="Sylfaen" w:cs="Sylfaen"/>
          <w:b/>
          <w:sz w:val="18"/>
          <w:lang w:val="af-ZA"/>
        </w:rPr>
        <w:t>-25/06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24</w:t>
      </w:r>
      <w:r>
        <w:rPr>
          <w:rFonts w:ascii="MS Mincho" w:eastAsia="MS Mincho" w:hAnsi="MS Mincho" w:cs="MS Mincho" w:hint="eastAsia"/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11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732" w:type="dxa"/>
        <w:tblInd w:w="-459" w:type="dxa"/>
        <w:tblLook w:val="04A0" w:firstRow="1" w:lastRow="0" w:firstColumn="1" w:lastColumn="0" w:noHBand="0" w:noVBand="1"/>
      </w:tblPr>
      <w:tblGrid>
        <w:gridCol w:w="1560"/>
        <w:gridCol w:w="15"/>
        <w:gridCol w:w="1969"/>
        <w:gridCol w:w="33"/>
        <w:gridCol w:w="3086"/>
        <w:gridCol w:w="62"/>
        <w:gridCol w:w="2738"/>
        <w:gridCol w:w="88"/>
        <w:gridCol w:w="2073"/>
        <w:gridCol w:w="108"/>
      </w:tblGrid>
      <w:tr w:rsidR="00C20DD0" w:rsidRPr="0085493F" w14:paraId="3EE421E1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095D8" w14:textId="77777777" w:rsidR="00C20DD0" w:rsidRPr="0085493F" w:rsidRDefault="00C20DD0" w:rsidP="001D5EB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15569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68418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67C96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67AD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</w:tr>
      <w:tr w:rsidR="00C20DD0" w:rsidRPr="0085493F" w14:paraId="74720FAE" w14:textId="77777777" w:rsidTr="001D5EB5">
        <w:trPr>
          <w:gridAfter w:val="1"/>
          <w:wAfter w:w="108" w:type="dxa"/>
          <w:trHeight w:val="20"/>
        </w:trP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F479E5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53922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Մանրագնդակ 4.5մմ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9941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0D2C87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20DD0" w:rsidRPr="0085493F" w14:paraId="720DFA94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81D7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0A39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DC84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6315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C0022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20DD0" w:rsidRPr="0085493F" w14:paraId="69C23F11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4FE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3641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51502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CCD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50E4B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20DD0" w:rsidRPr="0085493F" w14:paraId="64B3B75E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A57B3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356C7" w14:textId="77777777" w:rsidR="00C20DD0" w:rsidRPr="0085493F" w:rsidRDefault="00C20DD0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4E795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5306C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F6B4A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</w:tr>
      <w:tr w:rsidR="00C20DD0" w:rsidRPr="00D43135" w14:paraId="5BE61DC7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87E9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D72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9CC86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3214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20DD0" w:rsidRPr="0085493F" w14:paraId="0123B3B3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4671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2D25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EB5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8341A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2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C20DD0" w:rsidRPr="0085493F" w14:paraId="21103C40" w14:textId="77777777" w:rsidTr="001D5EB5">
        <w:trPr>
          <w:gridAfter w:val="1"/>
          <w:wAfter w:w="108" w:type="dxa"/>
          <w:trHeight w:val="20"/>
        </w:trPr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B17CDE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20DD0" w:rsidRPr="0085493F" w14:paraId="4BC15366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41BE6" w14:textId="77777777" w:rsidR="00C20DD0" w:rsidRPr="0085493F" w:rsidRDefault="00C20DD0" w:rsidP="001D5EB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F0651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2415E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29B61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F7ED3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</w:tr>
      <w:tr w:rsidR="00C20DD0" w:rsidRPr="0085493F" w14:paraId="44FFD160" w14:textId="77777777" w:rsidTr="001D5EB5">
        <w:trPr>
          <w:gridAfter w:val="1"/>
          <w:wAfter w:w="108" w:type="dxa"/>
          <w:trHeight w:val="20"/>
        </w:trP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A940E7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2BB762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Մանրագնդակ 4.5մմ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FFCC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FFCBE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20DD0" w:rsidRPr="0085493F" w14:paraId="281D4007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2D3D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43D12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D96B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BDB4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8871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20DD0" w:rsidRPr="0085493F" w14:paraId="0339C4B8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261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D1CD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9904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EE56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2733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20DD0" w:rsidRPr="0085493F" w14:paraId="390D9379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C76DF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93369" w14:textId="77777777" w:rsidR="00C20DD0" w:rsidRPr="0085493F" w:rsidRDefault="00C20DD0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6314A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DBE2B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5731A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</w:tr>
      <w:tr w:rsidR="00C20DD0" w:rsidRPr="00D43135" w14:paraId="326AE21F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96E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ADF3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06B6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A603C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20DD0" w:rsidRPr="0085493F" w14:paraId="048D899A" w14:textId="77777777" w:rsidTr="001D5EB5">
        <w:trPr>
          <w:gridAfter w:val="1"/>
          <w:wAfter w:w="108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90B5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5A9B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A088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7265" w14:textId="77777777" w:rsidR="00C20DD0" w:rsidRPr="0085493F" w:rsidRDefault="00C20DD0" w:rsidP="001D5EB5">
            <w:pPr>
              <w:tabs>
                <w:tab w:val="left" w:pos="840"/>
                <w:tab w:val="center" w:pos="972"/>
              </w:tabs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ab/>
              <w:t>7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C20DD0" w:rsidRPr="0085493F" w14:paraId="0DC0EA5C" w14:textId="77777777" w:rsidTr="001D5EB5">
        <w:trPr>
          <w:gridAfter w:val="1"/>
          <w:wAfter w:w="108" w:type="dxa"/>
          <w:trHeight w:val="20"/>
        </w:trPr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E484A1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20DD0" w:rsidRPr="0085493F" w14:paraId="0BA6C657" w14:textId="77777777" w:rsidTr="001D5EB5">
        <w:trPr>
          <w:trHeight w:val="2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B850B" w14:textId="77777777" w:rsidR="00C20DD0" w:rsidRPr="00C9015E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BC49F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2E87F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E16B7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A6EBB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</w:tr>
      <w:tr w:rsidR="00C20DD0" w:rsidRPr="0085493F" w14:paraId="7C176E94" w14:textId="77777777" w:rsidTr="001D5EB5">
        <w:trPr>
          <w:trHeight w:val="20"/>
        </w:trPr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13B93F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B65DDC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553BA">
              <w:rPr>
                <w:rFonts w:ascii="Sylfaen" w:hAnsi="Sylfaen"/>
                <w:sz w:val="16"/>
                <w:szCs w:val="16"/>
                <w:lang w:val="hy-AM"/>
              </w:rPr>
              <w:t xml:space="preserve">Օդաճնշիչ զենք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Ekol 4,5 mm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B8EB3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DE3156" w14:textId="77777777" w:rsidR="00C20DD0" w:rsidRPr="0085493F" w:rsidRDefault="00C20DD0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20DD0" w:rsidRPr="0085493F" w14:paraId="53A7C6C3" w14:textId="77777777" w:rsidTr="001D5EB5">
        <w:trPr>
          <w:trHeight w:val="2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28C4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AA8F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E3B77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2677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5BB9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20DD0" w:rsidRPr="0085493F" w14:paraId="177C140D" w14:textId="77777777" w:rsidTr="001D5EB5">
        <w:trPr>
          <w:trHeight w:val="2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F8BC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33297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8B315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AF994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9183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20DD0" w:rsidRPr="0085493F" w14:paraId="3AE630FA" w14:textId="77777777" w:rsidTr="001D5EB5">
        <w:trPr>
          <w:trHeight w:val="2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9F8D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AFEFC" w14:textId="77777777" w:rsidR="00C20DD0" w:rsidRPr="0085493F" w:rsidRDefault="00C20DD0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4BE99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0BE23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B144A" w14:textId="77777777" w:rsidR="00C20DD0" w:rsidRPr="0085493F" w:rsidRDefault="00C20DD0" w:rsidP="001D5EB5">
            <w:pPr>
              <w:rPr>
                <w:lang w:val="ru-RU" w:eastAsia="ru-RU"/>
              </w:rPr>
            </w:pPr>
          </w:p>
        </w:tc>
      </w:tr>
      <w:tr w:rsidR="00C20DD0" w:rsidRPr="0085493F" w14:paraId="1DFD4EB2" w14:textId="77777777" w:rsidTr="001D5EB5">
        <w:trPr>
          <w:trHeight w:val="2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B559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6D898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02113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1B86F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20DD0" w:rsidRPr="0085493F" w14:paraId="6414A3B7" w14:textId="77777777" w:rsidTr="001D5EB5">
        <w:trPr>
          <w:trHeight w:val="2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CA60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71D6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D19E" w14:textId="77777777" w:rsidR="00C20DD0" w:rsidRPr="0085493F" w:rsidRDefault="00C20DD0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810D" w14:textId="77777777" w:rsidR="00C20DD0" w:rsidRPr="0085493F" w:rsidRDefault="00C20DD0" w:rsidP="001D5EB5">
            <w:pPr>
              <w:tabs>
                <w:tab w:val="left" w:pos="840"/>
                <w:tab w:val="center" w:pos="972"/>
              </w:tabs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ab/>
              <w:t>90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</w:tbl>
    <w:p w14:paraId="06D99513" w14:textId="77777777" w:rsidR="00C20DD0" w:rsidRDefault="00C20DD0" w:rsidP="00C20DD0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14:paraId="6438BB76" w14:textId="77777777" w:rsidR="00C20DD0" w:rsidRPr="006D6704" w:rsidRDefault="00C20DD0" w:rsidP="00C20DD0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14:paraId="6F7C9B98" w14:textId="77777777" w:rsidR="00C20DD0" w:rsidRPr="006D6704" w:rsidRDefault="00C20DD0" w:rsidP="00C20DD0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14:paraId="1A6A0E7B" w14:textId="77777777" w:rsidR="00C20DD0" w:rsidRPr="006D6704" w:rsidRDefault="00C20DD0" w:rsidP="00C20DD0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ԻՐԻՆԴ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BA361E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BA361E">
        <w:rPr>
          <w:rFonts w:ascii="Sylfaen" w:hAnsi="Sylfaen" w:cs="Sylfaen"/>
          <w:b/>
          <w:sz w:val="18"/>
          <w:lang w:val="af-ZA"/>
        </w:rPr>
        <w:t>-25/06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14:paraId="71BA4CB0" w14:textId="77777777" w:rsidR="00C20DD0" w:rsidRPr="006D6704" w:rsidRDefault="00C20DD0" w:rsidP="00C20DD0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077 302 408</w:t>
      </w:r>
    </w:p>
    <w:p w14:paraId="131CEB22" w14:textId="77777777" w:rsidR="00C20DD0" w:rsidRPr="006D6704" w:rsidRDefault="00C20DD0" w:rsidP="00C20DD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irind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ab/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14:paraId="5775401B" w14:textId="77777777" w:rsidR="00C20DD0" w:rsidRPr="006D6704" w:rsidRDefault="00C20DD0" w:rsidP="00C20DD0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Իրինդի Մ. Քոթանյանի անվան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14:paraId="77A4004B" w14:textId="77777777" w:rsidR="00D94ECA" w:rsidRPr="00C20DD0" w:rsidRDefault="00D94ECA" w:rsidP="00C20DD0"/>
    <w:sectPr w:rsidR="00D94ECA" w:rsidRPr="00C20DD0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035B0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24D52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3"/>
  </w:num>
  <w:num w:numId="3" w16cid:durableId="1959295450">
    <w:abstractNumId w:val="35"/>
  </w:num>
  <w:num w:numId="4" w16cid:durableId="213584882">
    <w:abstractNumId w:val="4"/>
  </w:num>
  <w:num w:numId="5" w16cid:durableId="1211308228">
    <w:abstractNumId w:val="20"/>
  </w:num>
  <w:num w:numId="6" w16cid:durableId="2079131376">
    <w:abstractNumId w:val="25"/>
  </w:num>
  <w:num w:numId="7" w16cid:durableId="653535644">
    <w:abstractNumId w:val="31"/>
  </w:num>
  <w:num w:numId="8" w16cid:durableId="592935049">
    <w:abstractNumId w:val="16"/>
  </w:num>
  <w:num w:numId="9" w16cid:durableId="1256093576">
    <w:abstractNumId w:val="34"/>
  </w:num>
  <w:num w:numId="10" w16cid:durableId="1113591926">
    <w:abstractNumId w:val="6"/>
  </w:num>
  <w:num w:numId="11" w16cid:durableId="137505055">
    <w:abstractNumId w:val="9"/>
  </w:num>
  <w:num w:numId="12" w16cid:durableId="1649279872">
    <w:abstractNumId w:val="33"/>
  </w:num>
  <w:num w:numId="13" w16cid:durableId="584192625">
    <w:abstractNumId w:val="1"/>
  </w:num>
  <w:num w:numId="14" w16cid:durableId="612790377">
    <w:abstractNumId w:val="22"/>
  </w:num>
  <w:num w:numId="15" w16cid:durableId="1757436326">
    <w:abstractNumId w:val="19"/>
  </w:num>
  <w:num w:numId="16" w16cid:durableId="1365868422">
    <w:abstractNumId w:val="10"/>
  </w:num>
  <w:num w:numId="17" w16cid:durableId="717976841">
    <w:abstractNumId w:val="15"/>
  </w:num>
  <w:num w:numId="18" w16cid:durableId="120078795">
    <w:abstractNumId w:val="18"/>
  </w:num>
  <w:num w:numId="19" w16cid:durableId="878787634">
    <w:abstractNumId w:val="12"/>
  </w:num>
  <w:num w:numId="20" w16cid:durableId="854685572">
    <w:abstractNumId w:val="14"/>
  </w:num>
  <w:num w:numId="21" w16cid:durableId="1579245265">
    <w:abstractNumId w:val="30"/>
  </w:num>
  <w:num w:numId="22" w16cid:durableId="1943144549">
    <w:abstractNumId w:val="21"/>
  </w:num>
  <w:num w:numId="23" w16cid:durableId="1573465885">
    <w:abstractNumId w:val="13"/>
  </w:num>
  <w:num w:numId="24" w16cid:durableId="967707925">
    <w:abstractNumId w:val="7"/>
  </w:num>
  <w:num w:numId="25" w16cid:durableId="2102754891">
    <w:abstractNumId w:val="8"/>
  </w:num>
  <w:num w:numId="26" w16cid:durableId="764761885">
    <w:abstractNumId w:val="5"/>
  </w:num>
  <w:num w:numId="27" w16cid:durableId="1658412758">
    <w:abstractNumId w:val="0"/>
  </w:num>
  <w:num w:numId="28" w16cid:durableId="300235161">
    <w:abstractNumId w:val="26"/>
  </w:num>
  <w:num w:numId="29" w16cid:durableId="149559849">
    <w:abstractNumId w:val="11"/>
  </w:num>
  <w:num w:numId="30" w16cid:durableId="1120605716">
    <w:abstractNumId w:val="32"/>
  </w:num>
  <w:num w:numId="31" w16cid:durableId="1068454099">
    <w:abstractNumId w:val="17"/>
  </w:num>
  <w:num w:numId="32" w16cid:durableId="621762742">
    <w:abstractNumId w:val="2"/>
  </w:num>
  <w:num w:numId="33" w16cid:durableId="2063286961">
    <w:abstractNumId w:val="24"/>
  </w:num>
  <w:num w:numId="34" w16cid:durableId="1457794288">
    <w:abstractNumId w:val="29"/>
  </w:num>
  <w:num w:numId="35" w16cid:durableId="1383868952">
    <w:abstractNumId w:val="28"/>
  </w:num>
  <w:num w:numId="36" w16cid:durableId="1370688540">
    <w:abstractNumId w:val="3"/>
  </w:num>
  <w:num w:numId="37" w16cid:durableId="213289757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07F39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62FB"/>
    <w:rsid w:val="00C15A8F"/>
    <w:rsid w:val="00C209A2"/>
    <w:rsid w:val="00C20DD0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448</cp:revision>
  <dcterms:created xsi:type="dcterms:W3CDTF">2025-03-16T19:35:00Z</dcterms:created>
  <dcterms:modified xsi:type="dcterms:W3CDTF">2025-12-03T22:06:00Z</dcterms:modified>
</cp:coreProperties>
</file>