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0D7CB" w14:textId="77777777" w:rsidR="00CB2B15" w:rsidRDefault="00CB2B15" w:rsidP="003A1A58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1C663B6" w14:textId="703FDA26" w:rsidR="0022631D" w:rsidRPr="0022631D" w:rsidRDefault="003A1A58" w:rsidP="003A1A58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62EC2D95" w14:textId="77777777" w:rsidR="00AD26A3" w:rsidRDefault="003A1A58" w:rsidP="003A1A58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99D9FB2" w14:textId="77777777" w:rsidR="003A1A58" w:rsidRPr="003A1A58" w:rsidRDefault="003A1A58" w:rsidP="003A1A58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</w:p>
    <w:p w14:paraId="4F043F16" w14:textId="4A3561E4" w:rsidR="0022555E" w:rsidRPr="002C3CB4" w:rsidRDefault="0022555E" w:rsidP="003A1A58">
      <w:pPr>
        <w:spacing w:before="0" w:after="0"/>
        <w:ind w:left="0" w:firstLine="720"/>
        <w:jc w:val="both"/>
        <w:rPr>
          <w:rFonts w:ascii="GHEA Grapalat" w:eastAsia="Times New Roman" w:hAnsi="GHEA Grapalat" w:cs="Sylfaen"/>
          <w:b/>
          <w:sz w:val="18"/>
          <w:szCs w:val="20"/>
          <w:lang w:val="af-ZA" w:eastAsia="ru-RU"/>
        </w:rPr>
      </w:pPr>
      <w:r w:rsidRPr="002C3CB4">
        <w:rPr>
          <w:rFonts w:ascii="GHEA Grapalat" w:eastAsia="Times New Roman" w:hAnsi="GHEA Grapalat" w:cs="Sylfaen"/>
          <w:sz w:val="18"/>
          <w:szCs w:val="20"/>
          <w:lang w:val="hy-AM" w:eastAsia="ru-RU"/>
        </w:rPr>
        <w:t>Գավառի</w:t>
      </w:r>
      <w:r w:rsidRPr="002C3CB4">
        <w:rPr>
          <w:rFonts w:ascii="GHEA Grapalat" w:eastAsia="Times New Roman" w:hAnsi="GHEA Grapalat" w:cs="Sylfaen"/>
          <w:sz w:val="18"/>
          <w:szCs w:val="20"/>
          <w:lang w:val="af-ZA" w:eastAsia="ru-RU"/>
        </w:rPr>
        <w:t xml:space="preserve"> </w:t>
      </w:r>
      <w:r w:rsidRPr="002C3CB4">
        <w:rPr>
          <w:rFonts w:ascii="GHEA Grapalat" w:eastAsia="Times New Roman" w:hAnsi="GHEA Grapalat" w:cs="Sylfaen"/>
          <w:sz w:val="18"/>
          <w:szCs w:val="20"/>
          <w:lang w:val="hy-AM" w:eastAsia="ru-RU"/>
        </w:rPr>
        <w:t>համայնքապետարանը</w:t>
      </w:r>
      <w:r w:rsidR="007720A6" w:rsidRPr="002C3CB4">
        <w:rPr>
          <w:rFonts w:ascii="GHEA Grapalat" w:eastAsia="Times New Roman" w:hAnsi="GHEA Grapalat" w:cs="Sylfaen"/>
          <w:sz w:val="18"/>
          <w:szCs w:val="20"/>
          <w:lang w:val="hy-AM" w:eastAsia="ru-RU"/>
        </w:rPr>
        <w:t xml:space="preserve">, </w:t>
      </w:r>
      <w:r w:rsidRPr="002C3CB4">
        <w:rPr>
          <w:rFonts w:ascii="GHEA Grapalat" w:eastAsia="Times New Roman" w:hAnsi="GHEA Grapalat" w:cs="Sylfaen"/>
          <w:sz w:val="18"/>
          <w:szCs w:val="20"/>
          <w:lang w:val="hy-AM" w:eastAsia="ru-RU"/>
        </w:rPr>
        <w:t>որը գտնվում է</w:t>
      </w:r>
      <w:r w:rsidRPr="002C3CB4">
        <w:rPr>
          <w:rFonts w:ascii="GHEA Grapalat" w:hAnsi="GHEA Grapalat"/>
          <w:sz w:val="18"/>
          <w:szCs w:val="20"/>
          <w:lang w:val="af-ZA"/>
        </w:rPr>
        <w:t xml:space="preserve"> ՀՀ Գեղարքունիքի մարզ, ք.Գավառ, Գր. Լուսավորչի 12 հասցեում</w:t>
      </w:r>
      <w:r w:rsidRPr="002C3CB4">
        <w:rPr>
          <w:rFonts w:ascii="GHEA Grapalat" w:eastAsia="Times New Roman" w:hAnsi="GHEA Grapalat" w:cs="Sylfaen"/>
          <w:sz w:val="18"/>
          <w:szCs w:val="20"/>
          <w:lang w:val="hy-AM" w:eastAsia="ru-RU"/>
        </w:rPr>
        <w:t xml:space="preserve"> հասցեում, </w:t>
      </w:r>
      <w:r w:rsidRPr="002C3CB4">
        <w:rPr>
          <w:rFonts w:ascii="GHEA Grapalat" w:eastAsia="Times New Roman" w:hAnsi="GHEA Grapalat" w:cs="Sylfaen"/>
          <w:sz w:val="18"/>
          <w:szCs w:val="20"/>
          <w:lang w:val="af-ZA" w:eastAsia="ru-RU"/>
        </w:rPr>
        <w:t xml:space="preserve">ստորև ներկայացնում է իր </w:t>
      </w:r>
      <w:r w:rsidRPr="002C3CB4">
        <w:rPr>
          <w:rFonts w:ascii="GHEA Grapalat" w:eastAsia="Times New Roman" w:hAnsi="GHEA Grapalat" w:cs="Sylfaen"/>
          <w:sz w:val="18"/>
          <w:szCs w:val="20"/>
          <w:lang w:val="ru-RU" w:eastAsia="ru-RU"/>
        </w:rPr>
        <w:t>կ</w:t>
      </w:r>
      <w:r w:rsidRPr="002C3CB4">
        <w:rPr>
          <w:rFonts w:ascii="GHEA Grapalat" w:eastAsia="Times New Roman" w:hAnsi="GHEA Grapalat" w:cs="Sylfaen"/>
          <w:sz w:val="18"/>
          <w:szCs w:val="20"/>
          <w:lang w:val="af-ZA" w:eastAsia="ru-RU"/>
        </w:rPr>
        <w:t xml:space="preserve">արիքների համար </w:t>
      </w:r>
      <w:r w:rsidR="00C6190B" w:rsidRPr="002C3CB4">
        <w:rPr>
          <w:rFonts w:ascii="GHEA Grapalat" w:hAnsi="GHEA Grapalat"/>
          <w:b/>
          <w:sz w:val="18"/>
        </w:rPr>
        <w:t>նախագծանախահաշվային</w:t>
      </w:r>
      <w:r w:rsidR="00C6190B" w:rsidRPr="002C3CB4">
        <w:rPr>
          <w:rFonts w:ascii="GHEA Grapalat" w:hAnsi="GHEA Grapalat"/>
          <w:b/>
          <w:sz w:val="18"/>
          <w:lang w:val="af-ZA"/>
        </w:rPr>
        <w:t xml:space="preserve"> </w:t>
      </w:r>
      <w:r w:rsidR="00C6190B" w:rsidRPr="002C3CB4">
        <w:rPr>
          <w:rFonts w:ascii="GHEA Grapalat" w:hAnsi="GHEA Grapalat"/>
          <w:b/>
          <w:sz w:val="18"/>
        </w:rPr>
        <w:t>փաստաթղթերի</w:t>
      </w:r>
      <w:r w:rsidR="00C6190B" w:rsidRPr="002C3CB4">
        <w:rPr>
          <w:rFonts w:ascii="GHEA Grapalat" w:hAnsi="GHEA Grapalat"/>
          <w:b/>
          <w:sz w:val="18"/>
          <w:lang w:val="af-ZA"/>
        </w:rPr>
        <w:t xml:space="preserve"> </w:t>
      </w:r>
      <w:r w:rsidR="00C6190B" w:rsidRPr="002C3CB4">
        <w:rPr>
          <w:rFonts w:ascii="GHEA Grapalat" w:hAnsi="GHEA Grapalat"/>
          <w:b/>
          <w:sz w:val="18"/>
        </w:rPr>
        <w:t>կազմման</w:t>
      </w:r>
      <w:r w:rsidR="00C6190B" w:rsidRPr="002C3CB4">
        <w:rPr>
          <w:rFonts w:ascii="GHEA Grapalat" w:hAnsi="GHEA Grapalat"/>
          <w:b/>
          <w:sz w:val="18"/>
          <w:lang w:val="af-ZA"/>
        </w:rPr>
        <w:t xml:space="preserve"> </w:t>
      </w:r>
      <w:r w:rsidR="00C6190B" w:rsidRPr="002C3CB4">
        <w:rPr>
          <w:rFonts w:ascii="GHEA Grapalat" w:hAnsi="GHEA Grapalat"/>
          <w:b/>
          <w:sz w:val="18"/>
        </w:rPr>
        <w:t>խորհրդատվական</w:t>
      </w:r>
      <w:r w:rsidR="00C6190B" w:rsidRPr="002C3CB4">
        <w:rPr>
          <w:rFonts w:ascii="GHEA Grapalat" w:hAnsi="GHEA Grapalat"/>
          <w:b/>
          <w:sz w:val="18"/>
          <w:lang w:val="af-ZA"/>
        </w:rPr>
        <w:t xml:space="preserve"> </w:t>
      </w:r>
      <w:r w:rsidR="00C6190B" w:rsidRPr="002C3CB4">
        <w:rPr>
          <w:rFonts w:ascii="GHEA Grapalat" w:hAnsi="GHEA Grapalat"/>
          <w:b/>
          <w:sz w:val="18"/>
        </w:rPr>
        <w:t>ծառայություններ</w:t>
      </w:r>
      <w:r w:rsidR="00C6190B" w:rsidRPr="002C3CB4">
        <w:rPr>
          <w:rFonts w:ascii="GHEA Grapalat" w:hAnsi="GHEA Grapalat"/>
          <w:b/>
          <w:sz w:val="18"/>
          <w:lang w:val="ru-RU"/>
        </w:rPr>
        <w:t>ի</w:t>
      </w:r>
      <w:r w:rsidRPr="002C3CB4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</w:t>
      </w:r>
      <w:r w:rsidRPr="002C3CB4">
        <w:rPr>
          <w:rFonts w:ascii="GHEA Grapalat" w:eastAsia="Times New Roman" w:hAnsi="GHEA Grapalat" w:cs="Sylfaen"/>
          <w:sz w:val="18"/>
          <w:szCs w:val="20"/>
          <w:lang w:eastAsia="ru-RU"/>
        </w:rPr>
        <w:t>ձ</w:t>
      </w:r>
      <w:r w:rsidRPr="002C3CB4">
        <w:rPr>
          <w:rFonts w:ascii="GHEA Grapalat" w:eastAsia="Times New Roman" w:hAnsi="GHEA Grapalat" w:cs="Sylfaen"/>
          <w:sz w:val="18"/>
          <w:szCs w:val="20"/>
          <w:lang w:val="af-ZA" w:eastAsia="ru-RU"/>
        </w:rPr>
        <w:t xml:space="preserve">եռքբերման նպատակով կազմակերպված </w:t>
      </w:r>
      <w:r w:rsidR="00192DFA" w:rsidRPr="002C3CB4">
        <w:rPr>
          <w:rFonts w:ascii="GHEA Grapalat" w:eastAsia="Times New Roman" w:hAnsi="GHEA Grapalat" w:cs="Sylfaen"/>
          <w:b/>
          <w:sz w:val="18"/>
          <w:szCs w:val="20"/>
          <w:lang w:val="ru-RU" w:eastAsia="ru-RU"/>
        </w:rPr>
        <w:t>ԳՄԳՀ</w:t>
      </w:r>
      <w:r w:rsidR="00192DFA" w:rsidRPr="002C3CB4">
        <w:rPr>
          <w:rFonts w:ascii="GHEA Grapalat" w:eastAsia="Times New Roman" w:hAnsi="GHEA Grapalat" w:cs="Sylfaen"/>
          <w:b/>
          <w:sz w:val="18"/>
          <w:szCs w:val="20"/>
          <w:lang w:val="af-ZA" w:eastAsia="ru-RU"/>
        </w:rPr>
        <w:t>-</w:t>
      </w:r>
      <w:r w:rsidR="00F20531">
        <w:rPr>
          <w:rFonts w:ascii="GHEA Grapalat" w:eastAsia="Times New Roman" w:hAnsi="GHEA Grapalat" w:cs="Sylfaen"/>
          <w:b/>
          <w:sz w:val="18"/>
          <w:szCs w:val="20"/>
          <w:lang w:val="hy-AM" w:eastAsia="ru-RU"/>
        </w:rPr>
        <w:t>ՀԲՄ</w:t>
      </w:r>
      <w:r w:rsidR="00192DFA" w:rsidRPr="002C3CB4">
        <w:rPr>
          <w:rFonts w:ascii="GHEA Grapalat" w:eastAsia="Times New Roman" w:hAnsi="GHEA Grapalat" w:cs="Sylfaen"/>
          <w:b/>
          <w:sz w:val="18"/>
          <w:szCs w:val="20"/>
          <w:lang w:val="ru-RU" w:eastAsia="ru-RU"/>
        </w:rPr>
        <w:t>ԽԾՁԲ</w:t>
      </w:r>
      <w:r w:rsidR="00192DFA" w:rsidRPr="002C3CB4">
        <w:rPr>
          <w:rFonts w:ascii="GHEA Grapalat" w:eastAsia="Times New Roman" w:hAnsi="GHEA Grapalat" w:cs="Sylfaen"/>
          <w:b/>
          <w:sz w:val="18"/>
          <w:szCs w:val="20"/>
          <w:lang w:val="af-ZA" w:eastAsia="ru-RU"/>
        </w:rPr>
        <w:t>-24/</w:t>
      </w:r>
      <w:r w:rsidR="009000F6">
        <w:rPr>
          <w:rFonts w:ascii="GHEA Grapalat" w:eastAsia="Times New Roman" w:hAnsi="GHEA Grapalat" w:cs="Sylfaen"/>
          <w:b/>
          <w:sz w:val="18"/>
          <w:szCs w:val="20"/>
          <w:lang w:val="hy-AM" w:eastAsia="ru-RU"/>
        </w:rPr>
        <w:t>4</w:t>
      </w:r>
      <w:r w:rsidR="00300AAA" w:rsidRPr="002C3CB4">
        <w:rPr>
          <w:rFonts w:ascii="GHEA Grapalat" w:eastAsia="Times New Roman" w:hAnsi="GHEA Grapalat" w:cs="Sylfaen"/>
          <w:sz w:val="18"/>
          <w:szCs w:val="20"/>
          <w:lang w:val="af-ZA" w:eastAsia="ru-RU"/>
        </w:rPr>
        <w:t xml:space="preserve"> </w:t>
      </w:r>
      <w:r w:rsidRPr="002C3CB4">
        <w:rPr>
          <w:rFonts w:ascii="GHEA Grapalat" w:eastAsia="Times New Roman" w:hAnsi="GHEA Grapalat" w:cs="Sylfaen"/>
          <w:sz w:val="18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tbl>
      <w:tblPr>
        <w:tblW w:w="106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88"/>
        <w:gridCol w:w="182"/>
        <w:gridCol w:w="570"/>
        <w:gridCol w:w="868"/>
        <w:gridCol w:w="270"/>
        <w:gridCol w:w="20"/>
        <w:gridCol w:w="70"/>
        <w:gridCol w:w="540"/>
        <w:gridCol w:w="178"/>
        <w:gridCol w:w="439"/>
        <w:gridCol w:w="309"/>
        <w:gridCol w:w="103"/>
        <w:gridCol w:w="14"/>
        <w:gridCol w:w="191"/>
        <w:gridCol w:w="215"/>
        <w:gridCol w:w="854"/>
        <w:gridCol w:w="142"/>
        <w:gridCol w:w="255"/>
        <w:gridCol w:w="81"/>
        <w:gridCol w:w="940"/>
        <w:gridCol w:w="797"/>
        <w:gridCol w:w="62"/>
        <w:gridCol w:w="636"/>
        <w:gridCol w:w="276"/>
        <w:gridCol w:w="346"/>
        <w:gridCol w:w="1567"/>
        <w:gridCol w:w="10"/>
      </w:tblGrid>
      <w:tr w:rsidR="0022631D" w:rsidRPr="0022631D" w14:paraId="1192E717" w14:textId="77777777" w:rsidTr="00DA1BE4">
        <w:trPr>
          <w:trHeight w:val="146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0F51D8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23" w:type="dxa"/>
            <w:gridSpan w:val="27"/>
            <w:shd w:val="clear" w:color="auto" w:fill="auto"/>
            <w:vAlign w:val="center"/>
          </w:tcPr>
          <w:p w14:paraId="067A01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3E13DA7E" w14:textId="77777777" w:rsidTr="00D94451">
        <w:trPr>
          <w:gridAfter w:val="1"/>
          <w:wAfter w:w="10" w:type="dxa"/>
          <w:trHeight w:val="110"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14:paraId="4BB80777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978" w:type="dxa"/>
            <w:gridSpan w:val="5"/>
            <w:vMerge w:val="restart"/>
            <w:shd w:val="clear" w:color="auto" w:fill="auto"/>
            <w:vAlign w:val="center"/>
          </w:tcPr>
          <w:p w14:paraId="6E033D37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14:paraId="0D5050C8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449" w:type="dxa"/>
            <w:gridSpan w:val="7"/>
            <w:shd w:val="clear" w:color="auto" w:fill="auto"/>
            <w:vAlign w:val="center"/>
          </w:tcPr>
          <w:p w14:paraId="5D37CE6A" w14:textId="77777777" w:rsidR="0022631D" w:rsidRPr="0022631D" w:rsidRDefault="0022631D" w:rsidP="002255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272" w:type="dxa"/>
            <w:gridSpan w:val="5"/>
            <w:shd w:val="clear" w:color="auto" w:fill="auto"/>
            <w:vAlign w:val="center"/>
          </w:tcPr>
          <w:p w14:paraId="40F6967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771" w:type="dxa"/>
            <w:gridSpan w:val="4"/>
            <w:vMerge w:val="restart"/>
            <w:shd w:val="clear" w:color="auto" w:fill="auto"/>
            <w:vAlign w:val="center"/>
          </w:tcPr>
          <w:p w14:paraId="4EF74AE4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913" w:type="dxa"/>
            <w:gridSpan w:val="2"/>
            <w:vMerge w:val="restart"/>
            <w:shd w:val="clear" w:color="auto" w:fill="auto"/>
            <w:vAlign w:val="center"/>
          </w:tcPr>
          <w:p w14:paraId="0000E9BE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24FBC314" w14:textId="77777777" w:rsidTr="00D94451">
        <w:trPr>
          <w:gridAfter w:val="1"/>
          <w:wAfter w:w="10" w:type="dxa"/>
          <w:trHeight w:val="175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14:paraId="1AB1DDA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78" w:type="dxa"/>
            <w:gridSpan w:val="5"/>
            <w:vMerge/>
            <w:shd w:val="clear" w:color="auto" w:fill="auto"/>
            <w:vAlign w:val="center"/>
          </w:tcPr>
          <w:p w14:paraId="34913B0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3"/>
            <w:vMerge/>
            <w:shd w:val="clear" w:color="auto" w:fill="auto"/>
            <w:vAlign w:val="center"/>
          </w:tcPr>
          <w:p w14:paraId="4292D3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  <w:gridSpan w:val="3"/>
            <w:vMerge w:val="restart"/>
            <w:shd w:val="clear" w:color="auto" w:fill="auto"/>
            <w:vAlign w:val="center"/>
          </w:tcPr>
          <w:p w14:paraId="15CDE85D" w14:textId="77777777" w:rsidR="0022631D" w:rsidRPr="0022631D" w:rsidRDefault="0022631D" w:rsidP="002255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523" w:type="dxa"/>
            <w:gridSpan w:val="4"/>
            <w:vMerge w:val="restart"/>
            <w:shd w:val="clear" w:color="auto" w:fill="auto"/>
            <w:vAlign w:val="center"/>
          </w:tcPr>
          <w:p w14:paraId="1757EA97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272" w:type="dxa"/>
            <w:gridSpan w:val="5"/>
            <w:shd w:val="clear" w:color="auto" w:fill="auto"/>
            <w:vAlign w:val="center"/>
          </w:tcPr>
          <w:p w14:paraId="22CF5C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771" w:type="dxa"/>
            <w:gridSpan w:val="4"/>
            <w:vMerge/>
            <w:shd w:val="clear" w:color="auto" w:fill="auto"/>
          </w:tcPr>
          <w:p w14:paraId="0810027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shd w:val="clear" w:color="auto" w:fill="auto"/>
          </w:tcPr>
          <w:p w14:paraId="693B5A15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4B6B180" w14:textId="77777777" w:rsidTr="00D94451">
        <w:trPr>
          <w:gridAfter w:val="1"/>
          <w:wAfter w:w="10" w:type="dxa"/>
          <w:trHeight w:val="275"/>
          <w:jc w:val="center"/>
        </w:trPr>
        <w:tc>
          <w:tcPr>
            <w:tcW w:w="6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779BD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3B06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B3129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DD2D6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22CC1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D4144" w14:textId="77777777" w:rsidR="0022631D" w:rsidRPr="00E4188B" w:rsidRDefault="0022631D" w:rsidP="0022555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BD812D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7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2611936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0B4FEFF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0F6" w:rsidRPr="009000F6" w14:paraId="234DCE72" w14:textId="77777777" w:rsidTr="00D94451">
        <w:trPr>
          <w:gridAfter w:val="1"/>
          <w:wAfter w:w="10" w:type="dxa"/>
          <w:trHeight w:val="1170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FC44741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EE5497" w14:textId="02B26807" w:rsidR="009000F6" w:rsidRPr="009000F6" w:rsidRDefault="009000F6" w:rsidP="009000F6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szCs w:val="14"/>
                <w:u w:val="single"/>
                <w:vertAlign w:val="subscript"/>
              </w:rPr>
            </w:pPr>
            <w:r w:rsidRPr="009000F6">
              <w:rPr>
                <w:rFonts w:ascii="GHEA Grapalat" w:hAnsi="GHEA Grapalat"/>
                <w:sz w:val="16"/>
              </w:rPr>
              <w:t xml:space="preserve">Գավառ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համայնքում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և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գյուղերում</w:t>
            </w:r>
            <w:r w:rsidRPr="009000F6">
              <w:rPr>
                <w:rFonts w:ascii="GHEA Grapalat" w:hAnsi="GHEA Grapalat"/>
                <w:sz w:val="16"/>
              </w:rPr>
              <w:t xml:space="preserve"> փողոց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ների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ասֆալտապատման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 xml:space="preserve">աշխատանքների </w:t>
            </w:r>
            <w:r w:rsidRPr="009000F6">
              <w:rPr>
                <w:rFonts w:ascii="GHEA Grapalat" w:hAnsi="GHEA Grapalat"/>
                <w:sz w:val="16"/>
              </w:rPr>
              <w:t>նախագծանախահաշվային փաստաթղթերի կազմման խորհրդատվական ծառայություններ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ձեռբերում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3005BD" w14:textId="77777777" w:rsidR="009000F6" w:rsidRPr="00D855B1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D855B1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դրամ</w:t>
            </w:r>
          </w:p>
        </w:tc>
        <w:tc>
          <w:tcPr>
            <w:tcW w:w="9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8F82D" w14:textId="77777777" w:rsidR="009000F6" w:rsidRPr="00B12CF3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12CF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5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5D25A" w14:textId="77777777" w:rsidR="009000F6" w:rsidRPr="009000F6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9000F6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3B837" w14:textId="3DE68ABC" w:rsidR="009000F6" w:rsidRPr="009000F6" w:rsidRDefault="009000F6" w:rsidP="009000F6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6"/>
                <w:lang w:val="en-US"/>
              </w:rPr>
            </w:pPr>
            <w:r w:rsidRPr="009000F6">
              <w:rPr>
                <w:rFonts w:ascii="GHEA Grapalat" w:hAnsi="GHEA Grapalat"/>
                <w:sz w:val="14"/>
                <w:lang w:val="ru-RU"/>
              </w:rPr>
              <w:t>20 000 000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4ED093" w14:textId="7A3FC928" w:rsidR="009000F6" w:rsidRPr="009000F6" w:rsidRDefault="009000F6" w:rsidP="009000F6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6"/>
                <w:lang w:val="en-US"/>
              </w:rPr>
            </w:pPr>
            <w:r w:rsidRPr="009000F6">
              <w:rPr>
                <w:rFonts w:ascii="GHEA Grapalat" w:hAnsi="GHEA Grapalat"/>
                <w:sz w:val="14"/>
                <w:lang w:val="ru-RU"/>
              </w:rPr>
              <w:t>20 000 000</w:t>
            </w:r>
          </w:p>
        </w:tc>
        <w:tc>
          <w:tcPr>
            <w:tcW w:w="17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A472E5" w14:textId="13C916E2" w:rsidR="009000F6" w:rsidRPr="00192DFA" w:rsidRDefault="009000F6" w:rsidP="009000F6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r w:rsidRPr="009000F6">
              <w:rPr>
                <w:rFonts w:ascii="GHEA Grapalat" w:hAnsi="GHEA Grapalat"/>
                <w:sz w:val="16"/>
              </w:rPr>
              <w:t xml:space="preserve">Գավառ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համայնքում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և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գյուղերում</w:t>
            </w:r>
            <w:r w:rsidRPr="009000F6">
              <w:rPr>
                <w:rFonts w:ascii="GHEA Grapalat" w:hAnsi="GHEA Grapalat"/>
                <w:sz w:val="16"/>
              </w:rPr>
              <w:t xml:space="preserve"> փողոց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ների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ասֆալտապատման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 xml:space="preserve">աշխատանքների </w:t>
            </w:r>
            <w:r w:rsidRPr="009000F6">
              <w:rPr>
                <w:rFonts w:ascii="GHEA Grapalat" w:hAnsi="GHEA Grapalat"/>
                <w:sz w:val="16"/>
              </w:rPr>
              <w:t>նախագծանախահաշվային փաստաթղթերի կազմման խորհրդատվական ծառայություններ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ձեռբերում</w:t>
            </w:r>
          </w:p>
        </w:tc>
        <w:tc>
          <w:tcPr>
            <w:tcW w:w="19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D87D5B" w14:textId="5F39DFF5" w:rsidR="009000F6" w:rsidRPr="00192DFA" w:rsidRDefault="009000F6" w:rsidP="009000F6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r w:rsidRPr="009000F6">
              <w:rPr>
                <w:rFonts w:ascii="GHEA Grapalat" w:hAnsi="GHEA Grapalat"/>
                <w:sz w:val="16"/>
              </w:rPr>
              <w:t xml:space="preserve">Գավառ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համայնքում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և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գյուղերում</w:t>
            </w:r>
            <w:r w:rsidRPr="009000F6">
              <w:rPr>
                <w:rFonts w:ascii="GHEA Grapalat" w:hAnsi="GHEA Grapalat"/>
                <w:sz w:val="16"/>
              </w:rPr>
              <w:t xml:space="preserve"> փողոց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ների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ասֆալտապատման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 xml:space="preserve">աշխատանքների </w:t>
            </w:r>
            <w:r w:rsidRPr="009000F6">
              <w:rPr>
                <w:rFonts w:ascii="GHEA Grapalat" w:hAnsi="GHEA Grapalat"/>
                <w:sz w:val="16"/>
              </w:rPr>
              <w:t>նախագծանախահաշվային փաստաթղթերի կազմման խորհրդատվական ծառայություններ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ձեռբերում</w:t>
            </w:r>
          </w:p>
        </w:tc>
      </w:tr>
      <w:tr w:rsidR="009000F6" w:rsidRPr="009000F6" w14:paraId="7B0A9B3F" w14:textId="77777777" w:rsidTr="00D94451">
        <w:trPr>
          <w:gridAfter w:val="1"/>
          <w:wAfter w:w="10" w:type="dxa"/>
          <w:trHeight w:val="1170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BAF5878" w14:textId="7B255E21" w:rsidR="009000F6" w:rsidRPr="00192DFA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9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1BEC0" w14:textId="64DB4B56" w:rsidR="009000F6" w:rsidRPr="009000F6" w:rsidRDefault="009000F6" w:rsidP="009000F6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b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lang w:val="ru-RU"/>
              </w:rPr>
              <w:t>Գավառ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համայնքի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բազմաբնակարան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բնակելի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շենքերի</w:t>
            </w:r>
            <w:r w:rsidRPr="009000F6">
              <w:rPr>
                <w:rFonts w:ascii="GHEA Grapalat" w:hAnsi="GHEA Grapalat"/>
                <w:sz w:val="16"/>
              </w:rPr>
              <w:t xml:space="preserve"> տանիքների և մուտքերի հիմնանորոգման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 xml:space="preserve">աշխատանքների </w:t>
            </w:r>
            <w:r w:rsidRPr="009000F6">
              <w:rPr>
                <w:rFonts w:ascii="GHEA Grapalat" w:hAnsi="GHEA Grapalat"/>
                <w:sz w:val="16"/>
              </w:rPr>
              <w:t xml:space="preserve">նախագծանախահաշվային փաստաթղթերի </w:t>
            </w:r>
            <w:r w:rsidRPr="009000F6">
              <w:rPr>
                <w:rFonts w:ascii="GHEA Grapalat" w:hAnsi="GHEA Grapalat"/>
                <w:b/>
                <w:sz w:val="16"/>
                <w:lang w:val="ru-RU"/>
              </w:rPr>
              <w:t>լրամշակման</w:t>
            </w:r>
            <w:r w:rsidRPr="009000F6">
              <w:rPr>
                <w:rFonts w:ascii="GHEA Grapalat" w:hAnsi="GHEA Grapalat"/>
                <w:sz w:val="16"/>
              </w:rPr>
              <w:t xml:space="preserve"> խորհրդատվական ծառայություններ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ձեռբերում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5F8657" w14:textId="7DB5792C" w:rsidR="009000F6" w:rsidRPr="00D855B1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D855B1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դրամ</w:t>
            </w:r>
          </w:p>
        </w:tc>
        <w:tc>
          <w:tcPr>
            <w:tcW w:w="9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B1B975" w14:textId="35F68672" w:rsidR="009000F6" w:rsidRPr="00B12CF3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12CF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5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249AA4" w14:textId="4D9087D3" w:rsidR="009000F6" w:rsidRPr="00B12CF3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12CF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D56F3" w14:textId="53BEB884" w:rsidR="009000F6" w:rsidRPr="009000F6" w:rsidRDefault="009000F6" w:rsidP="009000F6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lang w:val="ru-RU"/>
              </w:rPr>
              <w:t>1</w:t>
            </w:r>
            <w:r w:rsidRPr="009000F6">
              <w:rPr>
                <w:rFonts w:ascii="Calibri" w:hAnsi="Calibri" w:cs="Calibri"/>
                <w:sz w:val="16"/>
                <w:lang w:val="ru-RU"/>
              </w:rPr>
              <w:t> 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000 000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D8C29" w14:textId="4E5C881C" w:rsidR="009000F6" w:rsidRPr="009000F6" w:rsidRDefault="009000F6" w:rsidP="009000F6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lang w:val="ru-RU"/>
              </w:rPr>
              <w:t>1</w:t>
            </w:r>
            <w:r w:rsidRPr="009000F6">
              <w:rPr>
                <w:rFonts w:ascii="Calibri" w:hAnsi="Calibri" w:cs="Calibri"/>
                <w:sz w:val="16"/>
                <w:lang w:val="ru-RU"/>
              </w:rPr>
              <w:t> 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000 000</w:t>
            </w:r>
          </w:p>
        </w:tc>
        <w:tc>
          <w:tcPr>
            <w:tcW w:w="17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6B951" w14:textId="5093A5D2" w:rsidR="009000F6" w:rsidRPr="00192DFA" w:rsidRDefault="009000F6" w:rsidP="009000F6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b/>
                <w:sz w:val="14"/>
                <w:lang w:val="hy-AM"/>
              </w:rPr>
            </w:pPr>
            <w:r w:rsidRPr="009000F6">
              <w:rPr>
                <w:rFonts w:ascii="GHEA Grapalat" w:hAnsi="GHEA Grapalat"/>
                <w:sz w:val="16"/>
                <w:lang w:val="hy-AM"/>
              </w:rPr>
              <w:t>Գավառ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համայնքի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բազմաբնակարան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բնակելի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շենքերի</w:t>
            </w:r>
            <w:r w:rsidRPr="009000F6">
              <w:rPr>
                <w:rFonts w:ascii="GHEA Grapalat" w:hAnsi="GHEA Grapalat"/>
                <w:sz w:val="16"/>
              </w:rPr>
              <w:t xml:space="preserve"> տանիքների և մուտքերի հիմնանորոգման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 xml:space="preserve">աշխատանքների </w:t>
            </w:r>
            <w:r w:rsidRPr="009000F6">
              <w:rPr>
                <w:rFonts w:ascii="GHEA Grapalat" w:hAnsi="GHEA Grapalat"/>
                <w:sz w:val="16"/>
              </w:rPr>
              <w:t xml:space="preserve">նախագծանախահաշվային փաստաթղթերի </w:t>
            </w:r>
            <w:r w:rsidRPr="009000F6">
              <w:rPr>
                <w:rFonts w:ascii="GHEA Grapalat" w:hAnsi="GHEA Grapalat"/>
                <w:b/>
                <w:sz w:val="16"/>
                <w:lang w:val="hy-AM"/>
              </w:rPr>
              <w:t>լրամշակման</w:t>
            </w:r>
            <w:r w:rsidRPr="009000F6">
              <w:rPr>
                <w:rFonts w:ascii="GHEA Grapalat" w:hAnsi="GHEA Grapalat"/>
                <w:sz w:val="16"/>
              </w:rPr>
              <w:t xml:space="preserve"> խորհրդատվական ծառայություններ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ձեռբերում</w:t>
            </w:r>
          </w:p>
        </w:tc>
        <w:tc>
          <w:tcPr>
            <w:tcW w:w="19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C029A6" w14:textId="381A2633" w:rsidR="009000F6" w:rsidRPr="00192DFA" w:rsidRDefault="009000F6" w:rsidP="009000F6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b/>
                <w:sz w:val="14"/>
                <w:lang w:val="hy-AM"/>
              </w:rPr>
            </w:pPr>
            <w:r w:rsidRPr="009000F6">
              <w:rPr>
                <w:rFonts w:ascii="GHEA Grapalat" w:hAnsi="GHEA Grapalat"/>
                <w:sz w:val="16"/>
                <w:lang w:val="hy-AM"/>
              </w:rPr>
              <w:t>Գավառ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համայնքի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բազմաբնակարան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բնակելի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շենքերի</w:t>
            </w:r>
            <w:r w:rsidRPr="009000F6">
              <w:rPr>
                <w:rFonts w:ascii="GHEA Grapalat" w:hAnsi="GHEA Grapalat"/>
                <w:sz w:val="16"/>
              </w:rPr>
              <w:t xml:space="preserve"> տանիքների և մուտքերի հիմնանորոգման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 xml:space="preserve">աշխատանքների </w:t>
            </w:r>
            <w:r w:rsidRPr="009000F6">
              <w:rPr>
                <w:rFonts w:ascii="GHEA Grapalat" w:hAnsi="GHEA Grapalat"/>
                <w:sz w:val="16"/>
              </w:rPr>
              <w:t xml:space="preserve">նախագծանախահաշվային փաստաթղթերի </w:t>
            </w:r>
            <w:r w:rsidRPr="009000F6">
              <w:rPr>
                <w:rFonts w:ascii="GHEA Grapalat" w:hAnsi="GHEA Grapalat"/>
                <w:b/>
                <w:sz w:val="16"/>
                <w:lang w:val="hy-AM"/>
              </w:rPr>
              <w:t>լրամշակման</w:t>
            </w:r>
            <w:r w:rsidRPr="009000F6">
              <w:rPr>
                <w:rFonts w:ascii="GHEA Grapalat" w:hAnsi="GHEA Grapalat"/>
                <w:sz w:val="16"/>
              </w:rPr>
              <w:t xml:space="preserve"> խորհրդատվական ծառայություններ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ձեռբերում</w:t>
            </w:r>
          </w:p>
        </w:tc>
      </w:tr>
      <w:tr w:rsidR="009000F6" w:rsidRPr="009000F6" w14:paraId="65B2103A" w14:textId="77777777" w:rsidTr="00D94451">
        <w:trPr>
          <w:gridAfter w:val="1"/>
          <w:wAfter w:w="10" w:type="dxa"/>
          <w:trHeight w:val="1170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B608732" w14:textId="639908C1" w:rsidR="009000F6" w:rsidRPr="00192DFA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19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2F5D02" w14:textId="53630803" w:rsidR="009000F6" w:rsidRPr="009000F6" w:rsidRDefault="009000F6" w:rsidP="009000F6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b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lang w:val="ru-RU"/>
              </w:rPr>
              <w:t>Գավառ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քաղաքի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Արամայիս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Ոսկանյան</w:t>
            </w:r>
            <w:r w:rsidRPr="009000F6">
              <w:rPr>
                <w:rFonts w:ascii="GHEA Grapalat" w:hAnsi="GHEA Grapalat"/>
                <w:sz w:val="16"/>
              </w:rPr>
              <w:t xml:space="preserve"> 6 շենք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տանիքի և մուտքի հիմնանորոգման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 xml:space="preserve">աշխատանքների </w:t>
            </w:r>
            <w:r w:rsidRPr="009000F6">
              <w:rPr>
                <w:rFonts w:ascii="GHEA Grapalat" w:hAnsi="GHEA Grapalat"/>
                <w:sz w:val="16"/>
              </w:rPr>
              <w:t>նախագծանախահաշվային փաստաթղթերի կազմման խորհրդատվական ծառայություններ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ձեռբերում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0FF962" w14:textId="3CB77D46" w:rsidR="009000F6" w:rsidRPr="00D855B1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D855B1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դրամ</w:t>
            </w:r>
          </w:p>
        </w:tc>
        <w:tc>
          <w:tcPr>
            <w:tcW w:w="9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EEE67" w14:textId="664DB52D" w:rsidR="009000F6" w:rsidRPr="00B12CF3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12CF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5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6CE267" w14:textId="4E2C7BE1" w:rsidR="009000F6" w:rsidRPr="00B12CF3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12CF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363BFE" w14:textId="250F0C15" w:rsidR="009000F6" w:rsidRPr="009000F6" w:rsidRDefault="009000F6" w:rsidP="009000F6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lang w:val="ru-RU"/>
              </w:rPr>
              <w:t>1</w:t>
            </w:r>
            <w:r w:rsidRPr="009000F6">
              <w:rPr>
                <w:rFonts w:ascii="Calibri" w:hAnsi="Calibri" w:cs="Calibri"/>
                <w:sz w:val="16"/>
                <w:lang w:val="ru-RU"/>
              </w:rPr>
              <w:t> 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500 000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A8706A" w14:textId="498DCC4F" w:rsidR="009000F6" w:rsidRPr="009000F6" w:rsidRDefault="009000F6" w:rsidP="009000F6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lang w:val="ru-RU"/>
              </w:rPr>
              <w:t>1</w:t>
            </w:r>
            <w:r w:rsidRPr="009000F6">
              <w:rPr>
                <w:rFonts w:ascii="Calibri" w:hAnsi="Calibri" w:cs="Calibri"/>
                <w:sz w:val="16"/>
                <w:lang w:val="ru-RU"/>
              </w:rPr>
              <w:t> 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500 000</w:t>
            </w:r>
          </w:p>
        </w:tc>
        <w:tc>
          <w:tcPr>
            <w:tcW w:w="17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ED76FC" w14:textId="6DAABF71" w:rsidR="009000F6" w:rsidRPr="00192DFA" w:rsidRDefault="009000F6" w:rsidP="009000F6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b/>
                <w:sz w:val="14"/>
                <w:lang w:val="hy-AM"/>
              </w:rPr>
            </w:pPr>
            <w:r w:rsidRPr="009000F6">
              <w:rPr>
                <w:rFonts w:ascii="GHEA Grapalat" w:hAnsi="GHEA Grapalat"/>
                <w:sz w:val="16"/>
                <w:lang w:val="hy-AM"/>
              </w:rPr>
              <w:t>Գավառ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քաղաքի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Արամայիս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Ոսկանյան</w:t>
            </w:r>
            <w:r w:rsidRPr="009000F6">
              <w:rPr>
                <w:rFonts w:ascii="GHEA Grapalat" w:hAnsi="GHEA Grapalat"/>
                <w:sz w:val="16"/>
              </w:rPr>
              <w:t xml:space="preserve"> 6 շենք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տանիքի և մուտքի հիմնանորոգման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 xml:space="preserve">աշխատանքների </w:t>
            </w:r>
            <w:r w:rsidRPr="009000F6">
              <w:rPr>
                <w:rFonts w:ascii="GHEA Grapalat" w:hAnsi="GHEA Grapalat"/>
                <w:sz w:val="16"/>
              </w:rPr>
              <w:t>նախագծանախահաշվային փաստաթղթերի կազմման խորհրդատվական ծառայություններ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ձեռբերում</w:t>
            </w:r>
          </w:p>
        </w:tc>
        <w:tc>
          <w:tcPr>
            <w:tcW w:w="19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FA91A3" w14:textId="305AE962" w:rsidR="009000F6" w:rsidRPr="00192DFA" w:rsidRDefault="009000F6" w:rsidP="009000F6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b/>
                <w:sz w:val="14"/>
                <w:lang w:val="hy-AM"/>
              </w:rPr>
            </w:pPr>
            <w:r w:rsidRPr="009000F6">
              <w:rPr>
                <w:rFonts w:ascii="GHEA Grapalat" w:hAnsi="GHEA Grapalat"/>
                <w:sz w:val="16"/>
                <w:lang w:val="hy-AM"/>
              </w:rPr>
              <w:t>Գավառ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քաղաքի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Արամայիս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Ոսկանյան</w:t>
            </w:r>
            <w:r w:rsidRPr="009000F6">
              <w:rPr>
                <w:rFonts w:ascii="GHEA Grapalat" w:hAnsi="GHEA Grapalat"/>
                <w:sz w:val="16"/>
              </w:rPr>
              <w:t xml:space="preserve"> 6 շենք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տանիքի և մուտքի հիմնանորոգման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 xml:space="preserve">աշխատանքների </w:t>
            </w:r>
            <w:r w:rsidRPr="009000F6">
              <w:rPr>
                <w:rFonts w:ascii="GHEA Grapalat" w:hAnsi="GHEA Grapalat"/>
                <w:sz w:val="16"/>
              </w:rPr>
              <w:t>նախագծանախահաշվային փաստաթղթերի կազմման խորհրդատվական ծառայություններ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ձեռբերում</w:t>
            </w:r>
          </w:p>
        </w:tc>
      </w:tr>
      <w:tr w:rsidR="009000F6" w:rsidRPr="009000F6" w14:paraId="10A476D7" w14:textId="77777777" w:rsidTr="00D94451">
        <w:trPr>
          <w:gridAfter w:val="1"/>
          <w:wAfter w:w="10" w:type="dxa"/>
          <w:trHeight w:val="1170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E556B1E" w14:textId="77777777" w:rsidR="009000F6" w:rsidRPr="009000F6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5728D0E" w14:textId="46685AC6" w:rsidR="009000F6" w:rsidRPr="009000F6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9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9A3691" w14:textId="1937414B" w:rsidR="009000F6" w:rsidRPr="009000F6" w:rsidRDefault="009000F6" w:rsidP="009000F6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lang w:val="hy-AM"/>
              </w:rPr>
              <w:t>Լանջաղբյուր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գյուղի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գյուղապետարանի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շենքի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հիմնանորոգման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 xml:space="preserve">աշխատանքների </w:t>
            </w:r>
            <w:r w:rsidRPr="009000F6">
              <w:rPr>
                <w:rFonts w:ascii="GHEA Grapalat" w:hAnsi="GHEA Grapalat"/>
                <w:sz w:val="16"/>
              </w:rPr>
              <w:t>նախագծանախահաշվային փաստաթղթերի կազմման խորհրդատվական ծառայություններ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ձեռբերում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2C2DE0" w14:textId="24F97506" w:rsidR="009000F6" w:rsidRPr="00D855B1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D855B1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դրամ</w:t>
            </w:r>
          </w:p>
        </w:tc>
        <w:tc>
          <w:tcPr>
            <w:tcW w:w="9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E88BA6" w14:textId="110B1E55" w:rsidR="009000F6" w:rsidRPr="00B12CF3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12CF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5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42054C" w14:textId="72974A5D" w:rsidR="009000F6" w:rsidRPr="00B12CF3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12CF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1EB9A" w14:textId="4D4F50E7" w:rsidR="009000F6" w:rsidRPr="009000F6" w:rsidRDefault="009000F6" w:rsidP="009000F6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lang w:val="ru-RU"/>
              </w:rPr>
              <w:t>3</w:t>
            </w:r>
            <w:r w:rsidRPr="009000F6">
              <w:rPr>
                <w:rFonts w:ascii="Calibri" w:hAnsi="Calibri" w:cs="Calibri"/>
                <w:sz w:val="16"/>
                <w:lang w:val="ru-RU"/>
              </w:rPr>
              <w:t> 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000 000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487F95" w14:textId="5FE3DA2C" w:rsidR="009000F6" w:rsidRPr="009000F6" w:rsidRDefault="009000F6" w:rsidP="009000F6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lang w:val="ru-RU"/>
              </w:rPr>
              <w:t>3</w:t>
            </w:r>
            <w:r w:rsidRPr="009000F6">
              <w:rPr>
                <w:rFonts w:ascii="Calibri" w:hAnsi="Calibri" w:cs="Calibri"/>
                <w:sz w:val="16"/>
                <w:lang w:val="ru-RU"/>
              </w:rPr>
              <w:t> 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000 000</w:t>
            </w:r>
          </w:p>
        </w:tc>
        <w:tc>
          <w:tcPr>
            <w:tcW w:w="17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537515" w14:textId="4A7F50D4" w:rsidR="009000F6" w:rsidRPr="00F20531" w:rsidRDefault="009000F6" w:rsidP="009000F6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lang w:val="hy-AM"/>
              </w:rPr>
              <w:t>Լանջաղբյուր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գյուղի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գյուղապետարանի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շենքի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հիմնանորոգման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 xml:space="preserve">աշխատանքների </w:t>
            </w:r>
            <w:r w:rsidRPr="009000F6">
              <w:rPr>
                <w:rFonts w:ascii="GHEA Grapalat" w:hAnsi="GHEA Grapalat"/>
                <w:sz w:val="16"/>
              </w:rPr>
              <w:t>նախագծանախահաշվային փաստաթղթերի կազմման խորհրդատվական ծառայություններ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ձեռբերում</w:t>
            </w:r>
          </w:p>
        </w:tc>
        <w:tc>
          <w:tcPr>
            <w:tcW w:w="19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BF8D82" w14:textId="2AB81F62" w:rsidR="009000F6" w:rsidRPr="00F20531" w:rsidRDefault="009000F6" w:rsidP="009000F6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lang w:val="hy-AM"/>
              </w:rPr>
              <w:t>Լանջաղբյուր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գյուղի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գյուղապետարանի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շենքի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հիմնանորոգման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 xml:space="preserve">աշխատանքների </w:t>
            </w:r>
            <w:r w:rsidRPr="009000F6">
              <w:rPr>
                <w:rFonts w:ascii="GHEA Grapalat" w:hAnsi="GHEA Grapalat"/>
                <w:sz w:val="16"/>
              </w:rPr>
              <w:t>նախագծանախահաշվային փաստաթղթերի կազմման խորհրդատվական ծառայություններ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ձեռբերում</w:t>
            </w:r>
          </w:p>
        </w:tc>
      </w:tr>
      <w:tr w:rsidR="009000F6" w:rsidRPr="009000F6" w14:paraId="550469B0" w14:textId="77777777" w:rsidTr="00D94451">
        <w:trPr>
          <w:gridAfter w:val="1"/>
          <w:wAfter w:w="10" w:type="dxa"/>
          <w:trHeight w:val="1170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6A5C7C5" w14:textId="2C6F48A1" w:rsidR="009000F6" w:rsidRPr="009000F6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9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ED8C22" w14:textId="77D0AACA" w:rsidR="009000F6" w:rsidRPr="009000F6" w:rsidRDefault="009000F6" w:rsidP="009000F6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</w:rPr>
              <w:t xml:space="preserve">Ծաղկաշեն գյուղի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ակումբի</w:t>
            </w:r>
            <w:r w:rsidRPr="009000F6">
              <w:rPr>
                <w:rFonts w:ascii="GHEA Grapalat" w:hAnsi="GHEA Grapalat"/>
                <w:sz w:val="16"/>
              </w:rPr>
              <w:t xml:space="preserve"> շենքի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հիմնանորոգման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 xml:space="preserve">աշխատանքների </w:t>
            </w:r>
            <w:r w:rsidRPr="009000F6">
              <w:rPr>
                <w:rFonts w:ascii="GHEA Grapalat" w:hAnsi="GHEA Grapalat"/>
                <w:sz w:val="16"/>
              </w:rPr>
              <w:t>նախագծանախահաշվային փաստաթղթերի կազմման խորհրդատվական ծառայություններ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ձեռբերում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25DDB3" w14:textId="310CC76C" w:rsidR="009000F6" w:rsidRPr="00D855B1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D855B1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դրամ</w:t>
            </w:r>
          </w:p>
        </w:tc>
        <w:tc>
          <w:tcPr>
            <w:tcW w:w="9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B704DB" w14:textId="524B5AF7" w:rsidR="009000F6" w:rsidRPr="00B12CF3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12CF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5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1FD74" w14:textId="2FEDA2AD" w:rsidR="009000F6" w:rsidRPr="00B12CF3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12CF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A53850" w14:textId="76DF8E7F" w:rsidR="009000F6" w:rsidRPr="009000F6" w:rsidRDefault="009000F6" w:rsidP="009000F6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lang w:val="ru-RU"/>
              </w:rPr>
              <w:t>1</w:t>
            </w:r>
            <w:r w:rsidRPr="009000F6">
              <w:rPr>
                <w:rFonts w:ascii="Calibri" w:hAnsi="Calibri" w:cs="Calibri"/>
                <w:sz w:val="16"/>
                <w:lang w:val="ru-RU"/>
              </w:rPr>
              <w:t> 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500 000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6E217D" w14:textId="4335C444" w:rsidR="009000F6" w:rsidRPr="009000F6" w:rsidRDefault="009000F6" w:rsidP="009000F6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lang w:val="ru-RU"/>
              </w:rPr>
              <w:t>1</w:t>
            </w:r>
            <w:r w:rsidRPr="009000F6">
              <w:rPr>
                <w:rFonts w:ascii="Calibri" w:hAnsi="Calibri" w:cs="Calibri"/>
                <w:sz w:val="16"/>
                <w:lang w:val="ru-RU"/>
              </w:rPr>
              <w:t> 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500 000</w:t>
            </w:r>
          </w:p>
        </w:tc>
        <w:tc>
          <w:tcPr>
            <w:tcW w:w="17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079CBE" w14:textId="114CBBBF" w:rsidR="009000F6" w:rsidRPr="00F20531" w:rsidRDefault="009000F6" w:rsidP="009000F6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</w:rPr>
              <w:t xml:space="preserve">Ծաղկաշեն գյուղի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ակումբի</w:t>
            </w:r>
            <w:r w:rsidRPr="009000F6">
              <w:rPr>
                <w:rFonts w:ascii="GHEA Grapalat" w:hAnsi="GHEA Grapalat"/>
                <w:sz w:val="16"/>
              </w:rPr>
              <w:t xml:space="preserve"> շենքի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հիմնանորոգման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 xml:space="preserve">աշխատանքների </w:t>
            </w:r>
            <w:r w:rsidRPr="009000F6">
              <w:rPr>
                <w:rFonts w:ascii="GHEA Grapalat" w:hAnsi="GHEA Grapalat"/>
                <w:sz w:val="16"/>
              </w:rPr>
              <w:t>նախագծանախահաշվային փաստաթղթերի կազմման խորհրդատվական ծառայություններ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ձեռբերում</w:t>
            </w:r>
          </w:p>
        </w:tc>
        <w:tc>
          <w:tcPr>
            <w:tcW w:w="19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14E0E4" w14:textId="7498B0B7" w:rsidR="009000F6" w:rsidRPr="00F20531" w:rsidRDefault="009000F6" w:rsidP="009000F6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</w:rPr>
              <w:t xml:space="preserve">Ծաղկաշեն գյուղի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ակումբի</w:t>
            </w:r>
            <w:r w:rsidRPr="009000F6">
              <w:rPr>
                <w:rFonts w:ascii="GHEA Grapalat" w:hAnsi="GHEA Grapalat"/>
                <w:sz w:val="16"/>
              </w:rPr>
              <w:t xml:space="preserve"> շենքի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հիմնանորոգման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 xml:space="preserve">աշխատանքների </w:t>
            </w:r>
            <w:r w:rsidRPr="009000F6">
              <w:rPr>
                <w:rFonts w:ascii="GHEA Grapalat" w:hAnsi="GHEA Grapalat"/>
                <w:sz w:val="16"/>
              </w:rPr>
              <w:t>նախագծանախահաշվային փաստաթղթերի կազմման խորհրդատվական ծառայություններ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ձեռբերում</w:t>
            </w:r>
          </w:p>
        </w:tc>
      </w:tr>
      <w:tr w:rsidR="009000F6" w:rsidRPr="009000F6" w14:paraId="2CA80F86" w14:textId="77777777" w:rsidTr="00D94451">
        <w:trPr>
          <w:gridAfter w:val="1"/>
          <w:wAfter w:w="10" w:type="dxa"/>
          <w:trHeight w:val="1170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4E9DE1C" w14:textId="44421524" w:rsidR="009000F6" w:rsidRPr="009000F6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9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FABE13" w14:textId="1B3511B4" w:rsidR="009000F6" w:rsidRPr="009000F6" w:rsidRDefault="009000F6" w:rsidP="009000F6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</w:rPr>
              <w:t xml:space="preserve">Ծաղկաշեն գյուղի գյուղապետարանի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շենքի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կառուցման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 xml:space="preserve">աշխատանքների </w:t>
            </w:r>
            <w:r w:rsidRPr="009000F6">
              <w:rPr>
                <w:rFonts w:ascii="GHEA Grapalat" w:hAnsi="GHEA Grapalat"/>
                <w:sz w:val="16"/>
              </w:rPr>
              <w:t>նախագծանախահաշվային փաստաթղթերի կազմման խորհրդատվական ծառայություններ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ձեռբերում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AB9F0" w14:textId="4A86A4BC" w:rsidR="009000F6" w:rsidRPr="00D855B1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D855B1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դրամ</w:t>
            </w:r>
          </w:p>
        </w:tc>
        <w:tc>
          <w:tcPr>
            <w:tcW w:w="9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C20A1" w14:textId="2A6A8AA1" w:rsidR="009000F6" w:rsidRPr="00B12CF3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12CF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5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9C7E4D" w14:textId="5454FD28" w:rsidR="009000F6" w:rsidRPr="00B12CF3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12CF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A64A8D" w14:textId="796AA382" w:rsidR="009000F6" w:rsidRPr="009000F6" w:rsidRDefault="009000F6" w:rsidP="009000F6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lang w:val="ru-RU"/>
              </w:rPr>
              <w:t>1</w:t>
            </w:r>
            <w:r w:rsidRPr="009000F6">
              <w:rPr>
                <w:rFonts w:ascii="Calibri" w:hAnsi="Calibri" w:cs="Calibri"/>
                <w:sz w:val="16"/>
                <w:lang w:val="ru-RU"/>
              </w:rPr>
              <w:t> 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500 000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8709B7" w14:textId="00B74F55" w:rsidR="009000F6" w:rsidRPr="009000F6" w:rsidRDefault="009000F6" w:rsidP="009000F6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lang w:val="ru-RU"/>
              </w:rPr>
              <w:t>1</w:t>
            </w:r>
            <w:r w:rsidRPr="009000F6">
              <w:rPr>
                <w:rFonts w:ascii="Calibri" w:hAnsi="Calibri" w:cs="Calibri"/>
                <w:sz w:val="16"/>
                <w:lang w:val="ru-RU"/>
              </w:rPr>
              <w:t> 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500 000</w:t>
            </w:r>
          </w:p>
        </w:tc>
        <w:tc>
          <w:tcPr>
            <w:tcW w:w="17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8CB37C" w14:textId="47CB42FC" w:rsidR="009000F6" w:rsidRPr="00F20531" w:rsidRDefault="009000F6" w:rsidP="009000F6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</w:rPr>
              <w:t xml:space="preserve">Ծաղկաշեն գյուղի գյուղապետարանի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շենքի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կառուցման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 xml:space="preserve">աշխատանքների </w:t>
            </w:r>
            <w:r w:rsidRPr="009000F6">
              <w:rPr>
                <w:rFonts w:ascii="GHEA Grapalat" w:hAnsi="GHEA Grapalat"/>
                <w:sz w:val="16"/>
              </w:rPr>
              <w:t>նախագծանախահաշվային փաստաթղթերի կազմման խորհրդատվական ծառայություններ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ձեռբերում</w:t>
            </w:r>
          </w:p>
        </w:tc>
        <w:tc>
          <w:tcPr>
            <w:tcW w:w="19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CE5537" w14:textId="20C04C93" w:rsidR="009000F6" w:rsidRPr="00F20531" w:rsidRDefault="009000F6" w:rsidP="009000F6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</w:rPr>
              <w:t xml:space="preserve">Ծաղկաշեն գյուղի գյուղապետարանի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շենքի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կառուցման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 xml:space="preserve">աշխատանքների </w:t>
            </w:r>
            <w:r w:rsidRPr="009000F6">
              <w:rPr>
                <w:rFonts w:ascii="GHEA Grapalat" w:hAnsi="GHEA Grapalat"/>
                <w:sz w:val="16"/>
              </w:rPr>
              <w:t>նախագծանախահաշվային փաստաթղթերի կազմման խորհրդատվական ծառայություններ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ձեռբերում</w:t>
            </w:r>
          </w:p>
        </w:tc>
      </w:tr>
      <w:tr w:rsidR="009000F6" w:rsidRPr="009000F6" w14:paraId="6AD39104" w14:textId="77777777" w:rsidTr="00D94451">
        <w:trPr>
          <w:gridAfter w:val="1"/>
          <w:wAfter w:w="10" w:type="dxa"/>
          <w:trHeight w:val="1170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8330F96" w14:textId="3631D8F3" w:rsidR="009000F6" w:rsidRPr="009000F6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9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E9D9EB" w14:textId="5DF4E5DA" w:rsidR="009000F6" w:rsidRPr="009000F6" w:rsidRDefault="009000F6" w:rsidP="009000F6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</w:rPr>
              <w:t xml:space="preserve">Գավառ համայնքում ոռոգման և ջրահեռացման համակարգերի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կառուցման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 xml:space="preserve">աշխատանքների </w:t>
            </w:r>
            <w:r w:rsidRPr="009000F6">
              <w:rPr>
                <w:rFonts w:ascii="GHEA Grapalat" w:hAnsi="GHEA Grapalat"/>
                <w:sz w:val="16"/>
              </w:rPr>
              <w:t>նախագծանախահաշվային փաստաթղթերի կազմման խորհրդատվական ծառայություններ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ձեռբերում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59B97A" w14:textId="5B80C9FC" w:rsidR="009000F6" w:rsidRPr="00D855B1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D855B1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դրամ</w:t>
            </w:r>
          </w:p>
        </w:tc>
        <w:tc>
          <w:tcPr>
            <w:tcW w:w="9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2D647F" w14:textId="76D1BC4F" w:rsidR="009000F6" w:rsidRPr="00B12CF3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12CF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5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753AA0" w14:textId="673214E3" w:rsidR="009000F6" w:rsidRPr="00B12CF3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12CF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56C18D" w14:textId="0B0F985B" w:rsidR="009000F6" w:rsidRPr="009000F6" w:rsidRDefault="009000F6" w:rsidP="009000F6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lang w:val="ru-RU"/>
              </w:rPr>
              <w:t>1</w:t>
            </w:r>
            <w:r w:rsidRPr="009000F6">
              <w:rPr>
                <w:rFonts w:ascii="Calibri" w:hAnsi="Calibri" w:cs="Calibri"/>
                <w:sz w:val="16"/>
                <w:lang w:val="ru-RU"/>
              </w:rPr>
              <w:t> 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500 000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C0541" w14:textId="136B0F34" w:rsidR="009000F6" w:rsidRPr="009000F6" w:rsidRDefault="009000F6" w:rsidP="009000F6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lang w:val="ru-RU"/>
              </w:rPr>
              <w:t>1</w:t>
            </w:r>
            <w:r w:rsidRPr="009000F6">
              <w:rPr>
                <w:rFonts w:ascii="Calibri" w:hAnsi="Calibri" w:cs="Calibri"/>
                <w:sz w:val="16"/>
                <w:lang w:val="ru-RU"/>
              </w:rPr>
              <w:t> </w:t>
            </w:r>
            <w:r w:rsidRPr="009000F6">
              <w:rPr>
                <w:rFonts w:ascii="GHEA Grapalat" w:hAnsi="GHEA Grapalat"/>
                <w:sz w:val="16"/>
                <w:lang w:val="ru-RU"/>
              </w:rPr>
              <w:t>500 000</w:t>
            </w:r>
          </w:p>
        </w:tc>
        <w:tc>
          <w:tcPr>
            <w:tcW w:w="17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726FF3" w14:textId="5BD5AB04" w:rsidR="009000F6" w:rsidRPr="00F20531" w:rsidRDefault="009000F6" w:rsidP="009000F6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</w:rPr>
              <w:t xml:space="preserve">Գավառ համայնքում ոռոգման և ջրահեռացման համակարգերի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կառուցման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 xml:space="preserve">աշխատանքների </w:t>
            </w:r>
            <w:r w:rsidRPr="009000F6">
              <w:rPr>
                <w:rFonts w:ascii="GHEA Grapalat" w:hAnsi="GHEA Grapalat"/>
                <w:sz w:val="16"/>
              </w:rPr>
              <w:t>նախագծանախահաշվային փաստաթղթերի կազմման խորհրդատվական ծառայություններ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ձեռբերում</w:t>
            </w:r>
          </w:p>
        </w:tc>
        <w:tc>
          <w:tcPr>
            <w:tcW w:w="19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3D6EE1" w14:textId="0C46730E" w:rsidR="009000F6" w:rsidRPr="00F20531" w:rsidRDefault="009000F6" w:rsidP="009000F6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</w:rPr>
              <w:t xml:space="preserve">Գավառ համայնքում ոռոգման և ջրահեռացման համակարգերի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կառուցման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 xml:space="preserve">աշխատանքների </w:t>
            </w:r>
            <w:r w:rsidRPr="009000F6">
              <w:rPr>
                <w:rFonts w:ascii="GHEA Grapalat" w:hAnsi="GHEA Grapalat"/>
                <w:sz w:val="16"/>
              </w:rPr>
              <w:t>նախագծանախահաշվային փաստաթղթերի կազմման խորհրդատվական ծառայություններ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ի</w:t>
            </w:r>
            <w:r w:rsidRPr="009000F6">
              <w:rPr>
                <w:rFonts w:ascii="GHEA Grapalat" w:hAnsi="GHEA Grapalat"/>
                <w:sz w:val="16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lang w:val="hy-AM"/>
              </w:rPr>
              <w:t>ձեռբերում</w:t>
            </w:r>
          </w:p>
        </w:tc>
      </w:tr>
      <w:tr w:rsidR="006C57D6" w:rsidRPr="009000F6" w14:paraId="59298C1D" w14:textId="77777777" w:rsidTr="00DA1BE4">
        <w:trPr>
          <w:trHeight w:val="169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3EDA5632" w14:textId="77777777" w:rsidR="006C57D6" w:rsidRPr="0022555E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6C57D6" w:rsidRPr="009000F6" w14:paraId="0CA796DC" w14:textId="77777777" w:rsidTr="00DA1BE4">
        <w:trPr>
          <w:trHeight w:val="137"/>
          <w:jc w:val="center"/>
        </w:trPr>
        <w:tc>
          <w:tcPr>
            <w:tcW w:w="447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F1071C" w14:textId="77777777" w:rsidR="006C57D6" w:rsidRPr="0020791E" w:rsidRDefault="006C57D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6F4BF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</w:t>
            </w:r>
            <w:r w:rsidRPr="0020791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6F4BF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0791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6F4BF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ընտրության</w:t>
            </w:r>
            <w:r w:rsidRPr="0020791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6F4BF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61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AA7718" w14:textId="77777777" w:rsidR="006C57D6" w:rsidRPr="0020791E" w:rsidRDefault="006C57D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</w:p>
        </w:tc>
      </w:tr>
      <w:tr w:rsidR="006C57D6" w:rsidRPr="009000F6" w14:paraId="53F81048" w14:textId="77777777" w:rsidTr="00DA1BE4">
        <w:trPr>
          <w:trHeight w:val="196"/>
          <w:jc w:val="center"/>
        </w:trPr>
        <w:tc>
          <w:tcPr>
            <w:tcW w:w="10651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4531FCF" w14:textId="77777777" w:rsidR="006C57D6" w:rsidRPr="0020791E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6C57D6" w:rsidRPr="0022631D" w14:paraId="4D3575BD" w14:textId="77777777" w:rsidTr="00D94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  <w:trHeight w:val="155"/>
          <w:jc w:val="center"/>
        </w:trPr>
        <w:tc>
          <w:tcPr>
            <w:tcW w:w="69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569F4" w14:textId="77777777" w:rsidR="006C57D6" w:rsidRPr="0022631D" w:rsidRDefault="006C57D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F4BF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6F4BF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կամ</w:t>
            </w:r>
            <w:r w:rsidRPr="0020791E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6F4BF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հրապարակելու</w:t>
            </w:r>
            <w:r w:rsidRPr="0020791E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684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0EA0A3" w14:textId="7178C381" w:rsidR="006C57D6" w:rsidRPr="00C6190B" w:rsidRDefault="009000F6" w:rsidP="00C619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10</w:t>
            </w:r>
            <w:r w:rsidR="006C57D6" w:rsidRPr="00C6190B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6"/>
                <w:szCs w:val="14"/>
                <w:lang w:val="ru-RU" w:eastAsia="ru-RU"/>
              </w:rPr>
              <w:t>05</w:t>
            </w:r>
            <w:r w:rsidR="006C57D6" w:rsidRPr="00C6190B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.202</w:t>
            </w:r>
            <w:r w:rsidR="00C6190B" w:rsidRPr="00C6190B">
              <w:rPr>
                <w:rFonts w:ascii="GHEA Grapalat" w:eastAsia="Times New Roman" w:hAnsi="GHEA Grapalat"/>
                <w:b/>
                <w:sz w:val="16"/>
                <w:szCs w:val="14"/>
                <w:lang w:val="ru-RU" w:eastAsia="ru-RU"/>
              </w:rPr>
              <w:t>4</w:t>
            </w:r>
            <w:r w:rsidR="006C57D6" w:rsidRPr="00C6190B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թ</w:t>
            </w:r>
            <w:r w:rsidR="006C57D6" w:rsidRPr="00C6190B">
              <w:rPr>
                <w:rFonts w:ascii="Cambria Math" w:eastAsia="Times New Roman" w:hAnsi="Cambria Math"/>
                <w:b/>
                <w:sz w:val="16"/>
                <w:szCs w:val="14"/>
                <w:lang w:val="hy-AM" w:eastAsia="ru-RU"/>
              </w:rPr>
              <w:t>․</w:t>
            </w:r>
          </w:p>
        </w:tc>
      </w:tr>
      <w:tr w:rsidR="006C57D6" w:rsidRPr="0022631D" w14:paraId="749547BA" w14:textId="77777777" w:rsidTr="00D94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  <w:trHeight w:val="164"/>
          <w:jc w:val="center"/>
        </w:trPr>
        <w:tc>
          <w:tcPr>
            <w:tcW w:w="601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2BC7D" w14:textId="77777777" w:rsidR="006C57D6" w:rsidRPr="0022631D" w:rsidRDefault="006C57D6" w:rsidP="00AD26A3">
            <w:pPr>
              <w:widowControl w:val="0"/>
              <w:spacing w:before="0" w:after="0"/>
              <w:ind w:left="0" w:firstLine="72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5BF4E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90082" w14:textId="77777777" w:rsidR="006C57D6" w:rsidRPr="00D572CB" w:rsidRDefault="006C57D6" w:rsidP="00D572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6C57D6" w:rsidRPr="0022631D" w14:paraId="3E9B43AF" w14:textId="77777777" w:rsidTr="00DA1B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4634" w:type="dxa"/>
          <w:trHeight w:val="190"/>
          <w:jc w:val="center"/>
        </w:trPr>
        <w:tc>
          <w:tcPr>
            <w:tcW w:w="6017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D95DF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C57D6" w:rsidRPr="0022631D" w14:paraId="100A2A7E" w14:textId="77777777" w:rsidTr="00D94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  <w:trHeight w:val="47"/>
          <w:jc w:val="center"/>
        </w:trPr>
        <w:tc>
          <w:tcPr>
            <w:tcW w:w="601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068D6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2D8E6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7AC66" w14:textId="77777777" w:rsidR="006C57D6" w:rsidRPr="0022631D" w:rsidRDefault="006C57D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D8B6A" w14:textId="77777777" w:rsidR="006C57D6" w:rsidRPr="0022631D" w:rsidRDefault="006C57D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6C57D6" w:rsidRPr="0022631D" w14:paraId="08077474" w14:textId="77777777" w:rsidTr="00D94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  <w:trHeight w:val="47"/>
          <w:jc w:val="center"/>
        </w:trPr>
        <w:tc>
          <w:tcPr>
            <w:tcW w:w="6017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CD419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1C95B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66EB7" w14:textId="77777777" w:rsidR="006C57D6" w:rsidRPr="0022631D" w:rsidRDefault="006C57D6" w:rsidP="00D572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24755" w14:textId="77777777" w:rsidR="006C57D6" w:rsidRPr="0022631D" w:rsidRDefault="006C57D6" w:rsidP="00D572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6C57D6" w:rsidRPr="0022631D" w14:paraId="47D366E1" w14:textId="77777777" w:rsidTr="00DA1B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4634" w:type="dxa"/>
          <w:trHeight w:val="190"/>
          <w:jc w:val="center"/>
        </w:trPr>
        <w:tc>
          <w:tcPr>
            <w:tcW w:w="6017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B4143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C57D6" w:rsidRPr="0022631D" w14:paraId="760AC05E" w14:textId="77777777" w:rsidTr="00DA1BE4">
        <w:trPr>
          <w:trHeight w:val="54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141EA0C7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C57D6" w:rsidRPr="0022631D" w14:paraId="7A28F969" w14:textId="77777777" w:rsidTr="00DA1BE4">
        <w:trPr>
          <w:trHeight w:val="605"/>
          <w:jc w:val="center"/>
        </w:trPr>
        <w:tc>
          <w:tcPr>
            <w:tcW w:w="1468" w:type="dxa"/>
            <w:gridSpan w:val="4"/>
            <w:vMerge w:val="restart"/>
            <w:shd w:val="clear" w:color="auto" w:fill="auto"/>
            <w:vAlign w:val="center"/>
          </w:tcPr>
          <w:p w14:paraId="1582BA55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385" w:type="dxa"/>
            <w:gridSpan w:val="7"/>
            <w:vMerge w:val="restart"/>
            <w:shd w:val="clear" w:color="auto" w:fill="auto"/>
            <w:vAlign w:val="center"/>
          </w:tcPr>
          <w:p w14:paraId="5332FCCF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6798" w:type="dxa"/>
            <w:gridSpan w:val="17"/>
            <w:shd w:val="clear" w:color="auto" w:fill="auto"/>
            <w:vAlign w:val="center"/>
          </w:tcPr>
          <w:p w14:paraId="6619784C" w14:textId="77777777" w:rsidR="006C57D6" w:rsidRPr="0022631D" w:rsidRDefault="006C57D6" w:rsidP="002255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6C57D6" w:rsidRPr="0022631D" w14:paraId="2426495B" w14:textId="77777777" w:rsidTr="00D94451">
        <w:trPr>
          <w:gridAfter w:val="1"/>
          <w:wAfter w:w="10" w:type="dxa"/>
          <w:trHeight w:val="365"/>
          <w:jc w:val="center"/>
        </w:trPr>
        <w:tc>
          <w:tcPr>
            <w:tcW w:w="1468" w:type="dxa"/>
            <w:gridSpan w:val="4"/>
            <w:vMerge/>
            <w:shd w:val="clear" w:color="auto" w:fill="auto"/>
            <w:vAlign w:val="center"/>
          </w:tcPr>
          <w:p w14:paraId="10F53060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85" w:type="dxa"/>
            <w:gridSpan w:val="7"/>
            <w:vMerge/>
            <w:shd w:val="clear" w:color="auto" w:fill="auto"/>
            <w:vAlign w:val="center"/>
          </w:tcPr>
          <w:p w14:paraId="294D96D6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04" w:type="dxa"/>
            <w:gridSpan w:val="10"/>
            <w:shd w:val="clear" w:color="auto" w:fill="auto"/>
            <w:vAlign w:val="center"/>
          </w:tcPr>
          <w:p w14:paraId="20A05FEB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1771" w:type="dxa"/>
            <w:gridSpan w:val="4"/>
            <w:shd w:val="clear" w:color="auto" w:fill="auto"/>
            <w:vAlign w:val="center"/>
          </w:tcPr>
          <w:p w14:paraId="438C7B7C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7F6A17F7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6C57D6" w:rsidRPr="0022631D" w14:paraId="3080FDEA" w14:textId="77777777" w:rsidTr="00DA1BE4">
        <w:trPr>
          <w:trHeight w:val="83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6BD8EDD1" w14:textId="77777777" w:rsidR="006C57D6" w:rsidRPr="009000F6" w:rsidRDefault="006C57D6" w:rsidP="00DA1B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9000F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1</w:t>
            </w:r>
          </w:p>
        </w:tc>
        <w:tc>
          <w:tcPr>
            <w:tcW w:w="9183" w:type="dxa"/>
            <w:gridSpan w:val="24"/>
            <w:shd w:val="clear" w:color="auto" w:fill="auto"/>
            <w:vAlign w:val="center"/>
          </w:tcPr>
          <w:p w14:paraId="7C2848E2" w14:textId="77777777" w:rsidR="006C57D6" w:rsidRPr="009000F6" w:rsidRDefault="006C57D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9000F6" w:rsidRPr="0022631D" w14:paraId="1B643779" w14:textId="77777777" w:rsidTr="00D94451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5F99BE91" w14:textId="77777777" w:rsidR="009000F6" w:rsidRPr="009000F6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9000F6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2830A23C" w14:textId="0BF8EE26" w:rsidR="009000F6" w:rsidRPr="009000F6" w:rsidRDefault="009000F6" w:rsidP="009000F6">
            <w:pPr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9000F6">
              <w:rPr>
                <w:rFonts w:ascii="GHEA Grapalat" w:hAnsi="GHEA Grapalat"/>
                <w:sz w:val="16"/>
                <w:szCs w:val="16"/>
              </w:rPr>
              <w:t>ԹԻՎ</w:t>
            </w:r>
            <w:r w:rsidRPr="009000F6">
              <w:rPr>
                <w:rFonts w:ascii="GHEA Grapalat" w:hAnsi="GHEA Grapalat"/>
                <w:sz w:val="16"/>
                <w:szCs w:val="16"/>
                <w:lang w:val="es-ES"/>
              </w:rPr>
              <w:t xml:space="preserve"> 28 </w:t>
            </w:r>
            <w:r w:rsidRPr="009000F6">
              <w:rPr>
                <w:rFonts w:ascii="GHEA Grapalat" w:hAnsi="GHEA Grapalat"/>
                <w:sz w:val="16"/>
                <w:szCs w:val="16"/>
              </w:rPr>
              <w:t>ՇՄՇ</w:t>
            </w: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 w:rsidRPr="009000F6">
              <w:rPr>
                <w:rFonts w:ascii="GHEA Grapalat" w:hAnsi="GHEA Grapalat"/>
                <w:sz w:val="16"/>
                <w:szCs w:val="16"/>
              </w:rPr>
              <w:t>ԲԲԸ</w:t>
            </w: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3104" w:type="dxa"/>
            <w:gridSpan w:val="10"/>
            <w:shd w:val="clear" w:color="auto" w:fill="auto"/>
            <w:vAlign w:val="center"/>
          </w:tcPr>
          <w:p w14:paraId="6CCC9E4D" w14:textId="2E6DF229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00F6">
              <w:rPr>
                <w:rFonts w:ascii="GHEA Grapalat" w:hAnsi="GHEA Grapalat"/>
                <w:color w:val="000000"/>
                <w:sz w:val="16"/>
                <w:szCs w:val="16"/>
              </w:rPr>
              <w:t>6950000</w:t>
            </w:r>
          </w:p>
        </w:tc>
        <w:tc>
          <w:tcPr>
            <w:tcW w:w="1771" w:type="dxa"/>
            <w:gridSpan w:val="4"/>
            <w:shd w:val="clear" w:color="auto" w:fill="auto"/>
            <w:vAlign w:val="center"/>
          </w:tcPr>
          <w:p w14:paraId="00E1ED42" w14:textId="6F0E397F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szCs w:val="16"/>
              </w:rPr>
              <w:t>1390000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7657A50F" w14:textId="6BA058CD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szCs w:val="16"/>
              </w:rPr>
              <w:t>8340000</w:t>
            </w:r>
          </w:p>
        </w:tc>
      </w:tr>
      <w:tr w:rsidR="009000F6" w:rsidRPr="0022631D" w14:paraId="2B543EFC" w14:textId="77777777" w:rsidTr="00D94451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01EAF882" w14:textId="6CD42E27" w:rsidR="009000F6" w:rsidRPr="009000F6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9000F6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2E4C402F" w14:textId="6DAAB6C8" w:rsidR="009000F6" w:rsidRPr="009000F6" w:rsidRDefault="009000F6" w:rsidP="009000F6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>«ԱՐՄ ԴՈՐ ՍՏՐՈՅ» ՍՊԸ</w:t>
            </w:r>
          </w:p>
        </w:tc>
        <w:tc>
          <w:tcPr>
            <w:tcW w:w="3104" w:type="dxa"/>
            <w:gridSpan w:val="10"/>
            <w:shd w:val="clear" w:color="auto" w:fill="auto"/>
            <w:vAlign w:val="center"/>
          </w:tcPr>
          <w:p w14:paraId="3E472451" w14:textId="0063D81D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00F6">
              <w:rPr>
                <w:rFonts w:ascii="GHEA Grapalat" w:hAnsi="GHEA Grapalat"/>
                <w:color w:val="000000"/>
                <w:sz w:val="16"/>
                <w:szCs w:val="16"/>
              </w:rPr>
              <w:t>7450000</w:t>
            </w:r>
          </w:p>
        </w:tc>
        <w:tc>
          <w:tcPr>
            <w:tcW w:w="1771" w:type="dxa"/>
            <w:gridSpan w:val="4"/>
            <w:shd w:val="clear" w:color="auto" w:fill="auto"/>
            <w:vAlign w:val="center"/>
          </w:tcPr>
          <w:p w14:paraId="4A490EB8" w14:textId="25FFD776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6FC673C5" w14:textId="1980DCAD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szCs w:val="16"/>
              </w:rPr>
              <w:t>7450000</w:t>
            </w:r>
          </w:p>
        </w:tc>
      </w:tr>
      <w:tr w:rsidR="009000F6" w:rsidRPr="0022631D" w14:paraId="29A4402E" w14:textId="77777777" w:rsidTr="00D94451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6C346416" w14:textId="1D3EFBB5" w:rsidR="009000F6" w:rsidRPr="009000F6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000F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30F0975B" w14:textId="4932FD75" w:rsidR="009000F6" w:rsidRPr="009000F6" w:rsidRDefault="009000F6" w:rsidP="009000F6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szCs w:val="16"/>
                <w:lang w:val="es-ES"/>
              </w:rPr>
              <w:t>«</w:t>
            </w:r>
            <w:r w:rsidRPr="009000F6">
              <w:rPr>
                <w:rFonts w:ascii="GHEA Grapalat" w:hAnsi="GHEA Grapalat"/>
                <w:sz w:val="16"/>
                <w:szCs w:val="16"/>
              </w:rPr>
              <w:t>Ճաննախագիծ</w:t>
            </w:r>
            <w:r w:rsidRPr="009000F6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9000F6">
              <w:rPr>
                <w:rFonts w:ascii="GHEA Grapalat" w:hAnsi="GHEA Grapalat"/>
                <w:sz w:val="16"/>
                <w:szCs w:val="16"/>
              </w:rPr>
              <w:t>ինստիտուտ</w:t>
            </w:r>
            <w:r w:rsidRPr="009000F6">
              <w:rPr>
                <w:rFonts w:ascii="GHEA Grapalat" w:hAnsi="GHEA Grapalat"/>
                <w:sz w:val="16"/>
                <w:szCs w:val="16"/>
                <w:lang w:val="es-ES"/>
              </w:rPr>
              <w:t xml:space="preserve">» </w:t>
            </w:r>
            <w:r w:rsidRPr="009000F6">
              <w:rPr>
                <w:rFonts w:ascii="GHEA Grapalat" w:hAnsi="GHEA Grapalat"/>
                <w:sz w:val="16"/>
                <w:szCs w:val="16"/>
              </w:rPr>
              <w:t>ՍՊԸ</w:t>
            </w:r>
          </w:p>
        </w:tc>
        <w:tc>
          <w:tcPr>
            <w:tcW w:w="3104" w:type="dxa"/>
            <w:gridSpan w:val="10"/>
            <w:shd w:val="clear" w:color="auto" w:fill="auto"/>
            <w:vAlign w:val="center"/>
          </w:tcPr>
          <w:p w14:paraId="18EB3F2D" w14:textId="7F9E9B28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00F6">
              <w:rPr>
                <w:rFonts w:ascii="GHEA Grapalat" w:hAnsi="GHEA Grapalat"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1771" w:type="dxa"/>
            <w:gridSpan w:val="4"/>
            <w:shd w:val="clear" w:color="auto" w:fill="auto"/>
            <w:vAlign w:val="center"/>
          </w:tcPr>
          <w:p w14:paraId="13E34EE8" w14:textId="02B34439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szCs w:val="16"/>
              </w:rPr>
              <w:t>2000000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1256DE8B" w14:textId="324CE765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szCs w:val="16"/>
              </w:rPr>
              <w:t>12000000</w:t>
            </w:r>
          </w:p>
        </w:tc>
      </w:tr>
      <w:tr w:rsidR="00AD283F" w:rsidRPr="0022631D" w14:paraId="5CBAA76F" w14:textId="77777777" w:rsidTr="00D94451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3CFF12FF" w14:textId="3B065E16" w:rsidR="00AD283F" w:rsidRPr="009000F6" w:rsidRDefault="00F20531" w:rsidP="00AD28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9000F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2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2088A545" w14:textId="0D57D795" w:rsidR="00AD283F" w:rsidRPr="009000F6" w:rsidRDefault="00AD283F" w:rsidP="00AD283F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104" w:type="dxa"/>
            <w:gridSpan w:val="10"/>
            <w:shd w:val="clear" w:color="auto" w:fill="auto"/>
            <w:vAlign w:val="center"/>
          </w:tcPr>
          <w:p w14:paraId="3538F95F" w14:textId="2DCF8616" w:rsidR="00AD283F" w:rsidRPr="009000F6" w:rsidRDefault="00AD283F" w:rsidP="00AD28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shd w:val="clear" w:color="auto" w:fill="auto"/>
            <w:vAlign w:val="center"/>
          </w:tcPr>
          <w:p w14:paraId="65C378EB" w14:textId="2A6CDFB9" w:rsidR="00AD283F" w:rsidRPr="009000F6" w:rsidRDefault="00AD283F" w:rsidP="00AD28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1702AD2F" w14:textId="4491DA34" w:rsidR="00AD283F" w:rsidRPr="009000F6" w:rsidRDefault="00AD283F" w:rsidP="00AD28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000F6" w:rsidRPr="0022631D" w14:paraId="315E4D87" w14:textId="77777777" w:rsidTr="00D94451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5DEAD5F6" w14:textId="66F5E448" w:rsidR="009000F6" w:rsidRPr="009000F6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000F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151F2A31" w14:textId="0BAB711A" w:rsidR="009000F6" w:rsidRPr="009000F6" w:rsidRDefault="009000F6" w:rsidP="009000F6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9000F6">
              <w:rPr>
                <w:rFonts w:ascii="GHEA Grapalat" w:hAnsi="GHEA Grapalat"/>
                <w:sz w:val="16"/>
                <w:szCs w:val="16"/>
              </w:rPr>
              <w:t>ԹԻՎ</w:t>
            </w:r>
            <w:r w:rsidRPr="009000F6">
              <w:rPr>
                <w:rFonts w:ascii="GHEA Grapalat" w:hAnsi="GHEA Grapalat"/>
                <w:sz w:val="16"/>
                <w:szCs w:val="16"/>
                <w:lang w:val="es-ES"/>
              </w:rPr>
              <w:t xml:space="preserve"> 28 </w:t>
            </w:r>
            <w:r w:rsidRPr="009000F6">
              <w:rPr>
                <w:rFonts w:ascii="GHEA Grapalat" w:hAnsi="GHEA Grapalat"/>
                <w:sz w:val="16"/>
                <w:szCs w:val="16"/>
              </w:rPr>
              <w:t>ՇՄՇ</w:t>
            </w: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 w:rsidRPr="009000F6">
              <w:rPr>
                <w:rFonts w:ascii="GHEA Grapalat" w:hAnsi="GHEA Grapalat"/>
                <w:sz w:val="16"/>
                <w:szCs w:val="16"/>
              </w:rPr>
              <w:t>ԲԲԸ</w:t>
            </w: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3104" w:type="dxa"/>
            <w:gridSpan w:val="10"/>
            <w:shd w:val="clear" w:color="auto" w:fill="auto"/>
            <w:vAlign w:val="center"/>
          </w:tcPr>
          <w:p w14:paraId="67A25BE3" w14:textId="0935047D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000F6">
              <w:rPr>
                <w:rFonts w:ascii="GHEA Grapalat" w:hAnsi="GHEA Grapalat"/>
                <w:color w:val="000000"/>
                <w:sz w:val="16"/>
                <w:szCs w:val="16"/>
              </w:rPr>
              <w:t>825000</w:t>
            </w:r>
          </w:p>
        </w:tc>
        <w:tc>
          <w:tcPr>
            <w:tcW w:w="1771" w:type="dxa"/>
            <w:gridSpan w:val="4"/>
            <w:shd w:val="clear" w:color="auto" w:fill="auto"/>
            <w:vAlign w:val="center"/>
          </w:tcPr>
          <w:p w14:paraId="5AABF53F" w14:textId="7D143E05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szCs w:val="16"/>
              </w:rPr>
              <w:t>165000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11EC4D4D" w14:textId="60E6AEC4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000F6">
              <w:rPr>
                <w:rFonts w:ascii="GHEA Grapalat" w:hAnsi="GHEA Grapalat"/>
                <w:sz w:val="16"/>
                <w:szCs w:val="16"/>
              </w:rPr>
              <w:t>990000</w:t>
            </w:r>
          </w:p>
        </w:tc>
      </w:tr>
      <w:tr w:rsidR="00F20531" w:rsidRPr="0022631D" w14:paraId="518CCE60" w14:textId="77777777" w:rsidTr="00D94451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038A27DD" w14:textId="55382A14" w:rsidR="00F20531" w:rsidRPr="009000F6" w:rsidRDefault="00F20531" w:rsidP="00F205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9000F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3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66280B12" w14:textId="5B4180BD" w:rsidR="00F20531" w:rsidRPr="009000F6" w:rsidRDefault="00F20531" w:rsidP="00F20531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104" w:type="dxa"/>
            <w:gridSpan w:val="10"/>
            <w:shd w:val="clear" w:color="auto" w:fill="auto"/>
            <w:vAlign w:val="center"/>
          </w:tcPr>
          <w:p w14:paraId="293D9DD0" w14:textId="14A3640A" w:rsidR="00F20531" w:rsidRPr="009000F6" w:rsidRDefault="00F20531" w:rsidP="00F20531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shd w:val="clear" w:color="auto" w:fill="auto"/>
            <w:vAlign w:val="center"/>
          </w:tcPr>
          <w:p w14:paraId="3BDBFA19" w14:textId="4A400241" w:rsidR="00F20531" w:rsidRPr="009000F6" w:rsidRDefault="00F20531" w:rsidP="00F20531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01165A24" w14:textId="42802CB5" w:rsidR="00F20531" w:rsidRPr="009000F6" w:rsidRDefault="00F20531" w:rsidP="00F20531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000F6" w:rsidRPr="0022631D" w14:paraId="6918B639" w14:textId="77777777" w:rsidTr="00D94451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5FED212A" w14:textId="0E3B9624" w:rsidR="009000F6" w:rsidRPr="009000F6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000F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271E23BF" w14:textId="457D5C8A" w:rsidR="009000F6" w:rsidRPr="009000F6" w:rsidRDefault="009000F6" w:rsidP="009000F6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>«ԷԼԵԿՇԻՆ» ՍՊԸ</w:t>
            </w:r>
          </w:p>
        </w:tc>
        <w:tc>
          <w:tcPr>
            <w:tcW w:w="3104" w:type="dxa"/>
            <w:gridSpan w:val="10"/>
            <w:shd w:val="clear" w:color="auto" w:fill="auto"/>
            <w:vAlign w:val="center"/>
          </w:tcPr>
          <w:p w14:paraId="4A4E27E9" w14:textId="5AA80865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000F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997000</w:t>
            </w:r>
          </w:p>
        </w:tc>
        <w:tc>
          <w:tcPr>
            <w:tcW w:w="1771" w:type="dxa"/>
            <w:gridSpan w:val="4"/>
            <w:shd w:val="clear" w:color="auto" w:fill="auto"/>
            <w:vAlign w:val="center"/>
          </w:tcPr>
          <w:p w14:paraId="335DE119" w14:textId="53B47719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3391528D" w14:textId="251D0D5B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>997000</w:t>
            </w:r>
          </w:p>
        </w:tc>
      </w:tr>
      <w:tr w:rsidR="009000F6" w:rsidRPr="0022631D" w14:paraId="355EA91E" w14:textId="77777777" w:rsidTr="00D94451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6797AF4D" w14:textId="1EFB9CDA" w:rsidR="009000F6" w:rsidRPr="009000F6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000F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412D1C80" w14:textId="32BA727F" w:rsidR="009000F6" w:rsidRPr="009000F6" w:rsidRDefault="009000F6" w:rsidP="009000F6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>«ՌԱՖ-ԱՎՈ» ՍՊԸ</w:t>
            </w:r>
          </w:p>
        </w:tc>
        <w:tc>
          <w:tcPr>
            <w:tcW w:w="3104" w:type="dxa"/>
            <w:gridSpan w:val="10"/>
            <w:shd w:val="clear" w:color="auto" w:fill="auto"/>
            <w:vAlign w:val="center"/>
          </w:tcPr>
          <w:p w14:paraId="7AAB3A2E" w14:textId="2890AD68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000F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1350000</w:t>
            </w:r>
          </w:p>
        </w:tc>
        <w:tc>
          <w:tcPr>
            <w:tcW w:w="1771" w:type="dxa"/>
            <w:gridSpan w:val="4"/>
            <w:shd w:val="clear" w:color="auto" w:fill="auto"/>
            <w:vAlign w:val="center"/>
          </w:tcPr>
          <w:p w14:paraId="15E3F531" w14:textId="64B4C1F0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654223A7" w14:textId="41ADAC62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>1350000</w:t>
            </w:r>
          </w:p>
        </w:tc>
      </w:tr>
      <w:tr w:rsidR="009000F6" w:rsidRPr="0022631D" w14:paraId="217C093E" w14:textId="77777777" w:rsidTr="00D94451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13DCEF20" w14:textId="3C252BC0" w:rsidR="009000F6" w:rsidRPr="009000F6" w:rsidRDefault="009000F6" w:rsidP="00F205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000F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4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1DCE5912" w14:textId="77777777" w:rsidR="009000F6" w:rsidRPr="009000F6" w:rsidRDefault="009000F6" w:rsidP="00F20531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104" w:type="dxa"/>
            <w:gridSpan w:val="10"/>
            <w:shd w:val="clear" w:color="auto" w:fill="auto"/>
            <w:vAlign w:val="center"/>
          </w:tcPr>
          <w:p w14:paraId="103BD518" w14:textId="77777777" w:rsidR="009000F6" w:rsidRPr="009000F6" w:rsidRDefault="009000F6" w:rsidP="00F20531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shd w:val="clear" w:color="auto" w:fill="auto"/>
            <w:vAlign w:val="center"/>
          </w:tcPr>
          <w:p w14:paraId="626AAD1E" w14:textId="77777777" w:rsidR="009000F6" w:rsidRPr="009000F6" w:rsidRDefault="009000F6" w:rsidP="00F20531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318048F7" w14:textId="77777777" w:rsidR="009000F6" w:rsidRPr="009000F6" w:rsidRDefault="009000F6" w:rsidP="00F20531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000F6" w:rsidRPr="0022631D" w14:paraId="2ABBB3BC" w14:textId="77777777" w:rsidTr="00D94451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1EF9A252" w14:textId="62D5FA8A" w:rsidR="009000F6" w:rsidRPr="009000F6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000F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69D4F190" w14:textId="12A31129" w:rsidR="009000F6" w:rsidRPr="009000F6" w:rsidRDefault="009000F6" w:rsidP="009000F6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>«ՌԵԳՈՒԼ» ՍՊԸ</w:t>
            </w:r>
          </w:p>
        </w:tc>
        <w:tc>
          <w:tcPr>
            <w:tcW w:w="3104" w:type="dxa"/>
            <w:gridSpan w:val="10"/>
            <w:shd w:val="clear" w:color="auto" w:fill="auto"/>
            <w:vAlign w:val="center"/>
          </w:tcPr>
          <w:p w14:paraId="29440FFC" w14:textId="40EE0AC6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000F6">
              <w:rPr>
                <w:rFonts w:ascii="GHEA Grapalat" w:hAnsi="GHEA Grapalat"/>
                <w:color w:val="000000"/>
                <w:sz w:val="16"/>
                <w:szCs w:val="16"/>
              </w:rPr>
              <w:t>2900000</w:t>
            </w:r>
          </w:p>
        </w:tc>
        <w:tc>
          <w:tcPr>
            <w:tcW w:w="1771" w:type="dxa"/>
            <w:gridSpan w:val="4"/>
            <w:shd w:val="clear" w:color="auto" w:fill="auto"/>
            <w:vAlign w:val="center"/>
          </w:tcPr>
          <w:p w14:paraId="3325F4E3" w14:textId="07203017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000F6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52308719" w14:textId="78E193E1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000F6">
              <w:rPr>
                <w:rFonts w:ascii="GHEA Grapalat" w:hAnsi="GHEA Grapalat"/>
                <w:sz w:val="16"/>
                <w:szCs w:val="16"/>
              </w:rPr>
              <w:t>2900000</w:t>
            </w:r>
          </w:p>
        </w:tc>
      </w:tr>
      <w:tr w:rsidR="009000F6" w:rsidRPr="0022631D" w14:paraId="7B986467" w14:textId="77777777" w:rsidTr="00D94451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45B63F2C" w14:textId="298C8670" w:rsidR="009000F6" w:rsidRPr="009000F6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000F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7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7BA25904" w14:textId="77777777" w:rsidR="009000F6" w:rsidRPr="009000F6" w:rsidRDefault="009000F6" w:rsidP="009000F6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104" w:type="dxa"/>
            <w:gridSpan w:val="10"/>
            <w:shd w:val="clear" w:color="auto" w:fill="auto"/>
            <w:vAlign w:val="center"/>
          </w:tcPr>
          <w:p w14:paraId="1E3DED16" w14:textId="77777777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shd w:val="clear" w:color="auto" w:fill="auto"/>
            <w:vAlign w:val="center"/>
          </w:tcPr>
          <w:p w14:paraId="48BD1792" w14:textId="77777777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193E06D2" w14:textId="77777777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000F6" w:rsidRPr="0022631D" w14:paraId="34EAD8B9" w14:textId="77777777" w:rsidTr="00D94451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6E1E4DC1" w14:textId="0F0E3DF3" w:rsidR="009000F6" w:rsidRPr="009000F6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000F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1B99C493" w14:textId="37EDB377" w:rsidR="009000F6" w:rsidRPr="009000F6" w:rsidRDefault="009000F6" w:rsidP="009000F6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9000F6">
              <w:rPr>
                <w:rFonts w:ascii="GHEA Grapalat" w:hAnsi="GHEA Grapalat"/>
                <w:sz w:val="16"/>
                <w:szCs w:val="16"/>
              </w:rPr>
              <w:t>ԹԻՎ</w:t>
            </w:r>
            <w:r w:rsidRPr="009000F6">
              <w:rPr>
                <w:rFonts w:ascii="GHEA Grapalat" w:hAnsi="GHEA Grapalat"/>
                <w:sz w:val="16"/>
                <w:szCs w:val="16"/>
                <w:lang w:val="es-ES"/>
              </w:rPr>
              <w:t xml:space="preserve"> 28 </w:t>
            </w:r>
            <w:r w:rsidRPr="009000F6">
              <w:rPr>
                <w:rFonts w:ascii="GHEA Grapalat" w:hAnsi="GHEA Grapalat"/>
                <w:sz w:val="16"/>
                <w:szCs w:val="16"/>
              </w:rPr>
              <w:t>ՇՄՇ</w:t>
            </w: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 w:rsidRPr="009000F6">
              <w:rPr>
                <w:rFonts w:ascii="GHEA Grapalat" w:hAnsi="GHEA Grapalat"/>
                <w:sz w:val="16"/>
                <w:szCs w:val="16"/>
              </w:rPr>
              <w:t>ԲԲԸ</w:t>
            </w: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3104" w:type="dxa"/>
            <w:gridSpan w:val="10"/>
            <w:shd w:val="clear" w:color="auto" w:fill="auto"/>
            <w:vAlign w:val="center"/>
          </w:tcPr>
          <w:p w14:paraId="7516FEC3" w14:textId="54B850B2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000F6">
              <w:rPr>
                <w:rFonts w:ascii="GHEA Grapalat" w:hAnsi="GHEA Grapalat"/>
                <w:color w:val="000000"/>
                <w:sz w:val="16"/>
                <w:szCs w:val="16"/>
              </w:rPr>
              <w:t>1250000</w:t>
            </w:r>
          </w:p>
        </w:tc>
        <w:tc>
          <w:tcPr>
            <w:tcW w:w="1771" w:type="dxa"/>
            <w:gridSpan w:val="4"/>
            <w:shd w:val="clear" w:color="auto" w:fill="auto"/>
            <w:vAlign w:val="center"/>
          </w:tcPr>
          <w:p w14:paraId="0E3863FF" w14:textId="3DFC8FAF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000F6">
              <w:rPr>
                <w:rFonts w:ascii="GHEA Grapalat" w:hAnsi="GHEA Grapalat"/>
                <w:sz w:val="16"/>
                <w:szCs w:val="16"/>
              </w:rPr>
              <w:t>250000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2460E982" w14:textId="1D21104E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000F6">
              <w:rPr>
                <w:rFonts w:ascii="GHEA Grapalat" w:hAnsi="GHEA Grapalat"/>
                <w:sz w:val="16"/>
                <w:szCs w:val="16"/>
              </w:rPr>
              <w:t>1500000</w:t>
            </w:r>
          </w:p>
        </w:tc>
      </w:tr>
      <w:tr w:rsidR="009000F6" w:rsidRPr="0022631D" w14:paraId="047A7159" w14:textId="77777777" w:rsidTr="00D94451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0148FB13" w14:textId="77777777" w:rsidR="009000F6" w:rsidRPr="009000F6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67D4C99D" w14:textId="77777777" w:rsidR="009000F6" w:rsidRPr="009000F6" w:rsidRDefault="009000F6" w:rsidP="009000F6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104" w:type="dxa"/>
            <w:gridSpan w:val="10"/>
            <w:shd w:val="clear" w:color="auto" w:fill="auto"/>
            <w:vAlign w:val="center"/>
          </w:tcPr>
          <w:p w14:paraId="69477156" w14:textId="77777777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shd w:val="clear" w:color="auto" w:fill="auto"/>
            <w:vAlign w:val="center"/>
          </w:tcPr>
          <w:p w14:paraId="74D3EBB9" w14:textId="77777777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0106FF3D" w14:textId="77777777" w:rsidR="009000F6" w:rsidRPr="009000F6" w:rsidRDefault="009000F6" w:rsidP="009000F6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000F6" w:rsidRPr="0022631D" w14:paraId="03E0F829" w14:textId="77777777" w:rsidTr="00DA1BE4">
        <w:trPr>
          <w:jc w:val="center"/>
        </w:trPr>
        <w:tc>
          <w:tcPr>
            <w:tcW w:w="1065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44AA9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000F6" w:rsidRPr="0022631D" w14:paraId="042FC509" w14:textId="77777777" w:rsidTr="00DA1BE4">
        <w:trPr>
          <w:jc w:val="center"/>
        </w:trPr>
        <w:tc>
          <w:tcPr>
            <w:tcW w:w="898" w:type="dxa"/>
            <w:gridSpan w:val="3"/>
            <w:vMerge w:val="restart"/>
            <w:shd w:val="clear" w:color="auto" w:fill="auto"/>
            <w:vAlign w:val="center"/>
          </w:tcPr>
          <w:p w14:paraId="689CEA4D" w14:textId="77777777" w:rsidR="009000F6" w:rsidRPr="00FD4464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 w:rsidRPr="00FD4464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Չափա-բաժնի համարը</w:t>
            </w:r>
          </w:p>
        </w:tc>
        <w:tc>
          <w:tcPr>
            <w:tcW w:w="1438" w:type="dxa"/>
            <w:gridSpan w:val="2"/>
            <w:vMerge w:val="restart"/>
            <w:shd w:val="clear" w:color="auto" w:fill="auto"/>
            <w:vAlign w:val="center"/>
          </w:tcPr>
          <w:p w14:paraId="66D568A8" w14:textId="77777777" w:rsidR="009000F6" w:rsidRPr="00FD4464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 w:rsidRPr="00FD4464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31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1CE952" w14:textId="77777777" w:rsidR="009000F6" w:rsidRPr="00FD4464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FD4464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Գնահատման արդյունքները</w:t>
            </w:r>
            <w:r w:rsidRPr="00FD4464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9000F6" w:rsidRPr="0022631D" w14:paraId="7754E54D" w14:textId="77777777" w:rsidTr="00DA1BE4">
        <w:trPr>
          <w:jc w:val="center"/>
        </w:trPr>
        <w:tc>
          <w:tcPr>
            <w:tcW w:w="8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6A05E" w14:textId="77777777" w:rsidR="009000F6" w:rsidRPr="00FD4464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631589" w14:textId="77777777" w:rsidR="009000F6" w:rsidRPr="00FD4464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9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3DE504" w14:textId="77777777" w:rsidR="009000F6" w:rsidRPr="00FD4464" w:rsidRDefault="009000F6" w:rsidP="009000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4"/>
                <w:lang w:eastAsia="ru-RU"/>
              </w:rPr>
            </w:pPr>
            <w:r w:rsidRPr="00FD4464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6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877F6E" w14:textId="77777777" w:rsidR="009000F6" w:rsidRPr="00FD4464" w:rsidRDefault="009000F6" w:rsidP="009000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4"/>
                <w:lang w:val="hy-AM" w:eastAsia="ru-RU"/>
              </w:rPr>
            </w:pPr>
            <w:r w:rsidRPr="00FD4464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Հայտով ներկայացված</w:t>
            </w:r>
            <w:r w:rsidRPr="00FD4464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փաստաթղթերի </w:t>
            </w:r>
            <w:r w:rsidRPr="00FD4464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30628D" w14:textId="77777777" w:rsidR="009000F6" w:rsidRPr="00FD4464" w:rsidRDefault="009000F6" w:rsidP="009000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highlight w:val="yellow"/>
                <w:lang w:val="hy-AM" w:eastAsia="ru-RU"/>
              </w:rPr>
            </w:pPr>
            <w:r w:rsidRPr="00FD4464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1688E" w14:textId="77777777" w:rsidR="009000F6" w:rsidRPr="00FD4464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highlight w:val="yellow"/>
                <w:lang w:eastAsia="ru-RU"/>
              </w:rPr>
            </w:pPr>
            <w:r w:rsidRPr="00FD4464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Գնային առաջարկ</w:t>
            </w:r>
          </w:p>
        </w:tc>
      </w:tr>
      <w:tr w:rsidR="009000F6" w:rsidRPr="0022631D" w14:paraId="7CBFFC59" w14:textId="77777777" w:rsidTr="00DA1BE4">
        <w:trPr>
          <w:jc w:val="center"/>
        </w:trPr>
        <w:tc>
          <w:tcPr>
            <w:tcW w:w="89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EEDC1C6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22F73B7" w14:textId="60CA8430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2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1770276" w14:textId="6399706A" w:rsidR="009000F6" w:rsidRPr="0022631D" w:rsidRDefault="009000F6" w:rsidP="009C521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A60736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56F921C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4452C44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0F6" w:rsidRPr="0022631D" w14:paraId="7316188D" w14:textId="77777777" w:rsidTr="00DA1BE4">
        <w:trPr>
          <w:trHeight w:val="331"/>
          <w:jc w:val="center"/>
        </w:trPr>
        <w:tc>
          <w:tcPr>
            <w:tcW w:w="2336" w:type="dxa"/>
            <w:gridSpan w:val="5"/>
            <w:shd w:val="clear" w:color="auto" w:fill="auto"/>
            <w:vAlign w:val="center"/>
          </w:tcPr>
          <w:p w14:paraId="6C40E5C1" w14:textId="77777777" w:rsidR="009000F6" w:rsidRPr="0022631D" w:rsidRDefault="009000F6" w:rsidP="009000F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315" w:type="dxa"/>
            <w:gridSpan w:val="23"/>
            <w:shd w:val="clear" w:color="auto" w:fill="auto"/>
            <w:vAlign w:val="center"/>
          </w:tcPr>
          <w:p w14:paraId="10BB0E09" w14:textId="77777777" w:rsidR="009000F6" w:rsidRPr="0022631D" w:rsidRDefault="009000F6" w:rsidP="009000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9000F6" w:rsidRPr="0022631D" w14:paraId="1BF596DC" w14:textId="77777777" w:rsidTr="00DA1BE4">
        <w:trPr>
          <w:trHeight w:val="289"/>
          <w:jc w:val="center"/>
        </w:trPr>
        <w:tc>
          <w:tcPr>
            <w:tcW w:w="10651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1B8DCA6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0F6" w:rsidRPr="0022631D" w14:paraId="577578F5" w14:textId="77777777" w:rsidTr="00DA1BE4">
        <w:trPr>
          <w:trHeight w:val="346"/>
          <w:jc w:val="center"/>
        </w:trPr>
        <w:tc>
          <w:tcPr>
            <w:tcW w:w="46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9457F" w14:textId="77777777" w:rsidR="009000F6" w:rsidRPr="0022631D" w:rsidRDefault="009000F6" w:rsidP="009000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9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A9C76" w14:textId="77777777" w:rsidR="009000F6" w:rsidRDefault="009C521B" w:rsidP="009000F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</w:t>
            </w:r>
            <w:r w:rsidR="009000F6" w:rsidRPr="00300AA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Pr="009C52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 w:rsidR="009000F6" w:rsidRPr="00300AA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9000F6" w:rsidRPr="009C52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9000F6" w:rsidRPr="00300AA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/1-ին,2-րդ, 4-րդ, 7-րդ չափաբաժինների մասով</w:t>
            </w:r>
          </w:p>
          <w:p w14:paraId="73DBEF3A" w14:textId="31422BB9" w:rsidR="009C521B" w:rsidRPr="00300AAA" w:rsidRDefault="009C521B" w:rsidP="009000F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</w:t>
            </w:r>
            <w:r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2024թ</w:t>
            </w:r>
            <w:r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/3-րդ չափաբաժնի մասով/</w:t>
            </w:r>
          </w:p>
        </w:tc>
      </w:tr>
      <w:tr w:rsidR="009000F6" w:rsidRPr="0022631D" w14:paraId="225E6D21" w14:textId="77777777" w:rsidTr="00DA1BE4">
        <w:trPr>
          <w:trHeight w:val="50"/>
          <w:jc w:val="center"/>
        </w:trPr>
        <w:tc>
          <w:tcPr>
            <w:tcW w:w="4685" w:type="dxa"/>
            <w:gridSpan w:val="16"/>
            <w:vMerge w:val="restart"/>
            <w:shd w:val="clear" w:color="auto" w:fill="auto"/>
            <w:vAlign w:val="center"/>
          </w:tcPr>
          <w:p w14:paraId="50AE36A1" w14:textId="77777777" w:rsidR="009000F6" w:rsidRPr="0022631D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2A058" w14:textId="77777777" w:rsidR="009000F6" w:rsidRPr="0022631D" w:rsidRDefault="009000F6" w:rsidP="009000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2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7E325A" w14:textId="77777777" w:rsidR="009000F6" w:rsidRPr="0022631D" w:rsidRDefault="009000F6" w:rsidP="009000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9000F6" w:rsidRPr="00D94451" w14:paraId="2E1878FA" w14:textId="77777777" w:rsidTr="00DA1BE4">
        <w:trPr>
          <w:trHeight w:val="92"/>
          <w:jc w:val="center"/>
        </w:trPr>
        <w:tc>
          <w:tcPr>
            <w:tcW w:w="468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D5AF0" w14:textId="77777777" w:rsidR="009000F6" w:rsidRPr="0022631D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5C058" w14:textId="77777777" w:rsidR="009000F6" w:rsidRDefault="009C521B" w:rsidP="009000F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</w:t>
            </w:r>
            <w:r w:rsidR="009000F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05․2024թ․/1-ին, 4-րդ/</w:t>
            </w:r>
          </w:p>
          <w:p w14:paraId="73C1B6B3" w14:textId="77777777" w:rsidR="009C521B" w:rsidRDefault="009C521B" w:rsidP="009000F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 /2-րդ, 7-րդ/</w:t>
            </w:r>
          </w:p>
          <w:p w14:paraId="18E67BC3" w14:textId="2B79C68A" w:rsidR="009C521B" w:rsidRPr="00F20531" w:rsidRDefault="009C521B" w:rsidP="009000F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04․06․2024թ․/3-րդ/</w:t>
            </w:r>
          </w:p>
        </w:tc>
        <w:tc>
          <w:tcPr>
            <w:tcW w:w="2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533D1E" w14:textId="77777777" w:rsidR="009000F6" w:rsidRDefault="009C521B" w:rsidP="009000F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06․06</w:t>
            </w:r>
            <w:r w:rsidR="009000F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․2024թ․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/1-ին, 4-րդ/</w:t>
            </w:r>
          </w:p>
          <w:p w14:paraId="0477203A" w14:textId="77777777" w:rsidR="009C521B" w:rsidRDefault="009C521B" w:rsidP="009000F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 /2-րդ, 7-րդ/</w:t>
            </w:r>
          </w:p>
          <w:p w14:paraId="5D26A1C2" w14:textId="3EC9A8DC" w:rsidR="009C521B" w:rsidRPr="00F20531" w:rsidRDefault="009C521B" w:rsidP="009000F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13․06․2024թ․ /3-րդ/</w:t>
            </w:r>
          </w:p>
        </w:tc>
      </w:tr>
      <w:tr w:rsidR="009000F6" w:rsidRPr="0022631D" w14:paraId="3CAB7D9F" w14:textId="77777777" w:rsidTr="00DA1BE4">
        <w:trPr>
          <w:trHeight w:val="344"/>
          <w:jc w:val="center"/>
        </w:trPr>
        <w:tc>
          <w:tcPr>
            <w:tcW w:w="10651" w:type="dxa"/>
            <w:gridSpan w:val="2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17E0E1" w14:textId="77777777" w:rsidR="009000F6" w:rsidRDefault="009000F6" w:rsidP="009C521B">
            <w:pPr>
              <w:spacing w:before="0" w:after="0"/>
              <w:ind w:left="0" w:firstLine="0"/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</w:t>
            </w:r>
            <w:r w:rsidRPr="00D7324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ամսաթիվը  </w:t>
            </w:r>
            <w:r w:rsidRPr="00D9445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              </w:t>
            </w:r>
            <w:r w:rsidR="009C521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 w:rsidR="009C521B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 w:rsidR="009C521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06</w:t>
            </w:r>
            <w:r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 w:rsidR="009C521B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/2-րդ, 7-րդ/</w:t>
            </w:r>
          </w:p>
          <w:p w14:paraId="146B365D" w14:textId="77777777" w:rsidR="009C521B" w:rsidRDefault="009C521B" w:rsidP="009C521B">
            <w:pPr>
              <w:spacing w:before="0" w:after="0"/>
              <w:ind w:left="0" w:firstLine="0"/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</w:pPr>
            <w:r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12․06․2024թ․/1-ին, 4-րդ/</w:t>
            </w:r>
          </w:p>
          <w:p w14:paraId="7BE5DF11" w14:textId="12373E2D" w:rsidR="009C521B" w:rsidRPr="00F20531" w:rsidRDefault="009C521B" w:rsidP="009C521B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19․06․2024թ․/3-րդ/</w:t>
            </w:r>
          </w:p>
        </w:tc>
      </w:tr>
      <w:tr w:rsidR="009000F6" w:rsidRPr="0022631D" w14:paraId="4765A1D8" w14:textId="77777777" w:rsidTr="00DA1BE4">
        <w:trPr>
          <w:trHeight w:val="344"/>
          <w:jc w:val="center"/>
        </w:trPr>
        <w:tc>
          <w:tcPr>
            <w:tcW w:w="46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F0CB6" w14:textId="77777777" w:rsidR="009000F6" w:rsidRPr="0022631D" w:rsidRDefault="009000F6" w:rsidP="009000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B7EFEF" w14:textId="7E9DF168" w:rsidR="009000F6" w:rsidRPr="00A00634" w:rsidRDefault="009C521B" w:rsidP="009C521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06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="009000F6" w:rsidRPr="00A006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9000F6" w:rsidRPr="00D9445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Pr="00A006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="009000F6" w:rsidRPr="00A006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9000F6" w:rsidRPr="00D9445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9000F6" w:rsidRPr="00A006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9000F6" w:rsidRPr="00A0063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A0063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/</w:t>
            </w:r>
            <w:r w:rsidRPr="00A006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2-րդ</w:t>
            </w:r>
            <w:r w:rsidR="00A00634" w:rsidRPr="00A006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,7-րդ</w:t>
            </w:r>
            <w:r w:rsidRPr="00A006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</w:p>
          <w:p w14:paraId="099DF5AE" w14:textId="3C6A44BB" w:rsidR="009C521B" w:rsidRPr="00A00634" w:rsidRDefault="009C521B" w:rsidP="009C521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06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20․06․2024թ․/1-ին/</w:t>
            </w:r>
          </w:p>
          <w:p w14:paraId="53DB9BF0" w14:textId="0C431F8A" w:rsidR="009C521B" w:rsidRPr="00A00634" w:rsidRDefault="009C521B" w:rsidP="009C521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06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25․06․2024թ․</w:t>
            </w:r>
            <w:r w:rsidR="00A00634" w:rsidRPr="00A006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/4-րդ/</w:t>
            </w:r>
          </w:p>
          <w:p w14:paraId="15646439" w14:textId="7BD1D81A" w:rsidR="009C521B" w:rsidRPr="009C521B" w:rsidRDefault="00A00634" w:rsidP="00A00634">
            <w:pPr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A006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27</w:t>
            </w:r>
            <w:r w:rsidRPr="00A00634">
              <w:rPr>
                <w:rFonts w:ascii="Tahoma" w:hAnsi="Tahoma" w:cs="Tahoma"/>
                <w:b/>
                <w:sz w:val="14"/>
                <w:szCs w:val="14"/>
                <w:lang w:val="hy-AM"/>
              </w:rPr>
              <w:t>․</w:t>
            </w:r>
            <w:r w:rsidRPr="00A006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</w:t>
            </w:r>
            <w:r w:rsidRPr="00A00634">
              <w:rPr>
                <w:rFonts w:ascii="Tahoma" w:hAnsi="Tahoma" w:cs="Tahoma"/>
                <w:b/>
                <w:sz w:val="14"/>
                <w:szCs w:val="14"/>
                <w:lang w:val="hy-AM"/>
              </w:rPr>
              <w:t>․</w:t>
            </w:r>
            <w:r w:rsidRPr="00A006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2024թ</w:t>
            </w:r>
            <w:r w:rsidRPr="00A00634">
              <w:rPr>
                <w:rFonts w:ascii="Tahoma" w:hAnsi="Tahoma" w:cs="Tahoma"/>
                <w:b/>
                <w:sz w:val="14"/>
                <w:szCs w:val="14"/>
                <w:lang w:val="hy-AM"/>
              </w:rPr>
              <w:t>․</w:t>
            </w:r>
            <w:r w:rsidRPr="00A006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/3-րդ/</w:t>
            </w:r>
          </w:p>
        </w:tc>
      </w:tr>
      <w:tr w:rsidR="009000F6" w:rsidRPr="0022631D" w14:paraId="76C16430" w14:textId="77777777" w:rsidTr="00DA1BE4">
        <w:trPr>
          <w:trHeight w:val="344"/>
          <w:jc w:val="center"/>
        </w:trPr>
        <w:tc>
          <w:tcPr>
            <w:tcW w:w="46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EABB8" w14:textId="77777777" w:rsidR="009000F6" w:rsidRPr="0022631D" w:rsidRDefault="009000F6" w:rsidP="009000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9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294283" w14:textId="0BE2C23A" w:rsidR="00A00634" w:rsidRPr="00A00634" w:rsidRDefault="00A00634" w:rsidP="00A00634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06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Pr="00A006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Pr="00A0063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Pr="00A006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6.202</w:t>
            </w:r>
            <w:r w:rsidRPr="00A0063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A006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Pr="00A0063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․/</w:t>
            </w:r>
            <w:r w:rsidRPr="00A006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2-րդ,7-րդ/</w:t>
            </w:r>
          </w:p>
          <w:p w14:paraId="6CE987B5" w14:textId="70CC6FA1" w:rsidR="00A00634" w:rsidRPr="00A00634" w:rsidRDefault="00A00634" w:rsidP="00A00634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06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A006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․06․2024թ․/1-ին/</w:t>
            </w:r>
          </w:p>
          <w:p w14:paraId="56082F27" w14:textId="1AA776AC" w:rsidR="00A00634" w:rsidRPr="00A00634" w:rsidRDefault="00A00634" w:rsidP="00A00634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06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  <w:r w:rsidRPr="00A006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․06․2024թ․/4-րդ/</w:t>
            </w:r>
          </w:p>
          <w:p w14:paraId="776848E5" w14:textId="1305C383" w:rsidR="009000F6" w:rsidRPr="00AD26A3" w:rsidRDefault="00A00634" w:rsidP="00A00634">
            <w:pPr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 w:rsidRPr="00A006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27</w:t>
            </w:r>
            <w:r w:rsidRPr="00A00634">
              <w:rPr>
                <w:rFonts w:ascii="Tahoma" w:hAnsi="Tahoma" w:cs="Tahoma"/>
                <w:b/>
                <w:sz w:val="14"/>
                <w:szCs w:val="14"/>
                <w:lang w:val="hy-AM"/>
              </w:rPr>
              <w:t>․</w:t>
            </w:r>
            <w:r w:rsidRPr="00A006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</w:t>
            </w:r>
            <w:r w:rsidRPr="00A00634">
              <w:rPr>
                <w:rFonts w:ascii="Tahoma" w:hAnsi="Tahoma" w:cs="Tahoma"/>
                <w:b/>
                <w:sz w:val="14"/>
                <w:szCs w:val="14"/>
                <w:lang w:val="hy-AM"/>
              </w:rPr>
              <w:t>․</w:t>
            </w:r>
            <w:r w:rsidRPr="00A006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2024թ</w:t>
            </w:r>
            <w:r w:rsidRPr="00A00634">
              <w:rPr>
                <w:rFonts w:ascii="Tahoma" w:hAnsi="Tahoma" w:cs="Tahoma"/>
                <w:b/>
                <w:sz w:val="14"/>
                <w:szCs w:val="14"/>
                <w:lang w:val="hy-AM"/>
              </w:rPr>
              <w:t>․</w:t>
            </w:r>
            <w:r w:rsidRPr="00A006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/3-րդ/</w:t>
            </w:r>
          </w:p>
        </w:tc>
      </w:tr>
      <w:tr w:rsidR="009000F6" w:rsidRPr="0022631D" w14:paraId="0DE05F32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742D6DF6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0F6" w:rsidRPr="0022631D" w14:paraId="7ED56EB5" w14:textId="77777777" w:rsidTr="00DA1BE4">
        <w:trPr>
          <w:jc w:val="center"/>
        </w:trPr>
        <w:tc>
          <w:tcPr>
            <w:tcW w:w="716" w:type="dxa"/>
            <w:gridSpan w:val="2"/>
            <w:vMerge w:val="restart"/>
            <w:shd w:val="clear" w:color="auto" w:fill="auto"/>
            <w:vAlign w:val="center"/>
          </w:tcPr>
          <w:p w14:paraId="73B0B922" w14:textId="77777777" w:rsidR="009000F6" w:rsidRPr="0022631D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980" w:type="dxa"/>
            <w:gridSpan w:val="6"/>
            <w:vMerge w:val="restart"/>
            <w:shd w:val="clear" w:color="auto" w:fill="auto"/>
            <w:vAlign w:val="center"/>
          </w:tcPr>
          <w:p w14:paraId="5DBB417D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7955" w:type="dxa"/>
            <w:gridSpan w:val="20"/>
            <w:shd w:val="clear" w:color="auto" w:fill="auto"/>
            <w:vAlign w:val="center"/>
          </w:tcPr>
          <w:p w14:paraId="73CC473A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9000F6" w:rsidRPr="0022631D" w14:paraId="59049D31" w14:textId="77777777" w:rsidTr="00D94451">
        <w:trPr>
          <w:gridAfter w:val="1"/>
          <w:wAfter w:w="10" w:type="dxa"/>
          <w:trHeight w:val="237"/>
          <w:jc w:val="center"/>
        </w:trPr>
        <w:tc>
          <w:tcPr>
            <w:tcW w:w="716" w:type="dxa"/>
            <w:gridSpan w:val="2"/>
            <w:vMerge/>
            <w:shd w:val="clear" w:color="auto" w:fill="auto"/>
            <w:vAlign w:val="center"/>
          </w:tcPr>
          <w:p w14:paraId="5D0512A8" w14:textId="77777777" w:rsidR="009000F6" w:rsidRPr="0022631D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6"/>
            <w:vMerge/>
            <w:shd w:val="clear" w:color="auto" w:fill="auto"/>
            <w:vAlign w:val="center"/>
          </w:tcPr>
          <w:p w14:paraId="26A9AF71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3" w:type="dxa"/>
            <w:gridSpan w:val="6"/>
            <w:vMerge w:val="restart"/>
            <w:shd w:val="clear" w:color="auto" w:fill="auto"/>
            <w:vAlign w:val="center"/>
          </w:tcPr>
          <w:p w14:paraId="56BC57EB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14:paraId="1285B25B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14:paraId="2E181AB0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797" w:type="dxa"/>
            <w:vMerge w:val="restart"/>
            <w:shd w:val="clear" w:color="auto" w:fill="auto"/>
            <w:vAlign w:val="center"/>
          </w:tcPr>
          <w:p w14:paraId="6DC48C4E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887" w:type="dxa"/>
            <w:gridSpan w:val="5"/>
            <w:shd w:val="clear" w:color="auto" w:fill="auto"/>
            <w:vAlign w:val="center"/>
          </w:tcPr>
          <w:p w14:paraId="28477949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9000F6" w:rsidRPr="0022631D" w14:paraId="344BB9AD" w14:textId="77777777" w:rsidTr="00D94451">
        <w:trPr>
          <w:gridAfter w:val="1"/>
          <w:wAfter w:w="10" w:type="dxa"/>
          <w:trHeight w:val="238"/>
          <w:jc w:val="center"/>
        </w:trPr>
        <w:tc>
          <w:tcPr>
            <w:tcW w:w="716" w:type="dxa"/>
            <w:gridSpan w:val="2"/>
            <w:vMerge/>
            <w:shd w:val="clear" w:color="auto" w:fill="auto"/>
            <w:vAlign w:val="center"/>
          </w:tcPr>
          <w:p w14:paraId="210F3912" w14:textId="77777777" w:rsidR="009000F6" w:rsidRPr="0022631D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6"/>
            <w:vMerge/>
            <w:shd w:val="clear" w:color="auto" w:fill="auto"/>
            <w:vAlign w:val="center"/>
          </w:tcPr>
          <w:p w14:paraId="600D19F7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3" w:type="dxa"/>
            <w:gridSpan w:val="6"/>
            <w:vMerge/>
            <w:shd w:val="clear" w:color="auto" w:fill="auto"/>
            <w:vAlign w:val="center"/>
          </w:tcPr>
          <w:p w14:paraId="71A9FBEF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14:paraId="2132EC8C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14:paraId="39A97FEA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7" w:type="dxa"/>
            <w:vMerge/>
            <w:shd w:val="clear" w:color="auto" w:fill="auto"/>
            <w:vAlign w:val="center"/>
          </w:tcPr>
          <w:p w14:paraId="369D11AB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7" w:type="dxa"/>
            <w:gridSpan w:val="5"/>
            <w:shd w:val="clear" w:color="auto" w:fill="auto"/>
            <w:vAlign w:val="center"/>
          </w:tcPr>
          <w:p w14:paraId="42BBA8E9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9000F6" w:rsidRPr="0022631D" w14:paraId="2EEA25AD" w14:textId="77777777" w:rsidTr="00D94451">
        <w:trPr>
          <w:gridAfter w:val="1"/>
          <w:wAfter w:w="10" w:type="dxa"/>
          <w:trHeight w:val="263"/>
          <w:jc w:val="center"/>
        </w:trPr>
        <w:tc>
          <w:tcPr>
            <w:tcW w:w="7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1F032E" w14:textId="77777777" w:rsidR="009000F6" w:rsidRPr="0022631D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C9D3AD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A7721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48FA51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B7BA48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725996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E3AC08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B6EE4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A00634" w:rsidRPr="0022631D" w14:paraId="683F4F97" w14:textId="77777777" w:rsidTr="00D94451">
        <w:trPr>
          <w:gridAfter w:val="1"/>
          <w:wAfter w:w="10" w:type="dxa"/>
          <w:trHeight w:val="146"/>
          <w:jc w:val="center"/>
        </w:trPr>
        <w:tc>
          <w:tcPr>
            <w:tcW w:w="716" w:type="dxa"/>
            <w:gridSpan w:val="2"/>
            <w:shd w:val="clear" w:color="auto" w:fill="auto"/>
            <w:vAlign w:val="center"/>
          </w:tcPr>
          <w:p w14:paraId="67B439A2" w14:textId="170F7BA9" w:rsidR="00A00634" w:rsidRPr="009A41CE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eastAsia="ru-RU"/>
              </w:rPr>
            </w:pPr>
            <w:r w:rsidRPr="009A41CE">
              <w:rPr>
                <w:rFonts w:ascii="GHEA Grapalat" w:hAnsi="GHEA Grapalat"/>
                <w:sz w:val="18"/>
                <w:lang w:val="hy-AM"/>
              </w:rPr>
              <w:t>1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0813E940" w14:textId="2ADBF8C9" w:rsidR="00A00634" w:rsidRPr="001E0626" w:rsidRDefault="00A00634" w:rsidP="00A0063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9000F6">
              <w:rPr>
                <w:rFonts w:ascii="GHEA Grapalat" w:hAnsi="GHEA Grapalat"/>
                <w:sz w:val="16"/>
                <w:szCs w:val="16"/>
              </w:rPr>
              <w:t>ԹԻՎ</w:t>
            </w:r>
            <w:r w:rsidRPr="009000F6">
              <w:rPr>
                <w:rFonts w:ascii="GHEA Grapalat" w:hAnsi="GHEA Grapalat"/>
                <w:sz w:val="16"/>
                <w:szCs w:val="16"/>
                <w:lang w:val="es-ES"/>
              </w:rPr>
              <w:t xml:space="preserve"> 28 </w:t>
            </w:r>
            <w:r w:rsidRPr="009000F6">
              <w:rPr>
                <w:rFonts w:ascii="GHEA Grapalat" w:hAnsi="GHEA Grapalat"/>
                <w:sz w:val="16"/>
                <w:szCs w:val="16"/>
              </w:rPr>
              <w:t>ՇՄՇ</w:t>
            </w: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 w:rsidRPr="009000F6">
              <w:rPr>
                <w:rFonts w:ascii="GHEA Grapalat" w:hAnsi="GHEA Grapalat"/>
                <w:sz w:val="16"/>
                <w:szCs w:val="16"/>
              </w:rPr>
              <w:t>ԲԲԸ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7EE7F737" w14:textId="2F9BDE58" w:rsidR="00A00634" w:rsidRPr="000928E9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ԳՄԳՀ-ԲՄԽԾՁԲ-24/4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-1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403F750" w14:textId="7E8AE0DF" w:rsidR="00A00634" w:rsidRP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0063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</w:t>
            </w:r>
            <w:r w:rsidRPr="00A00634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 w:rsidRPr="00A0063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Pr="00A00634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 w:rsidRPr="00A0063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  <w:r w:rsidRPr="00A00634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A00634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47337521" w14:textId="2EBF13D9" w:rsidR="00A00634" w:rsidRP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 w:rsidRPr="00A00634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60 օր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C214E41" w14:textId="15DBB3C2" w:rsidR="00A00634" w:rsidRP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4C3D03B" w14:textId="73BD1742" w:rsidR="00A00634" w:rsidRPr="007578A1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AF137A">
              <w:rPr>
                <w:rFonts w:ascii="GHEA Grapalat" w:hAnsi="GHEA Grapalat"/>
                <w:sz w:val="16"/>
                <w:szCs w:val="16"/>
              </w:rPr>
              <w:t>8340000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7183F40" w14:textId="38322D0C" w:rsidR="00A00634" w:rsidRPr="007578A1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AF137A">
              <w:rPr>
                <w:rFonts w:ascii="GHEA Grapalat" w:hAnsi="GHEA Grapalat"/>
                <w:sz w:val="16"/>
                <w:szCs w:val="16"/>
              </w:rPr>
              <w:t>8340000</w:t>
            </w:r>
          </w:p>
        </w:tc>
      </w:tr>
      <w:tr w:rsidR="00A00634" w:rsidRPr="0022631D" w14:paraId="3A8E4AD1" w14:textId="77777777" w:rsidTr="00D94451">
        <w:trPr>
          <w:gridAfter w:val="1"/>
          <w:wAfter w:w="10" w:type="dxa"/>
          <w:trHeight w:val="146"/>
          <w:jc w:val="center"/>
        </w:trPr>
        <w:tc>
          <w:tcPr>
            <w:tcW w:w="716" w:type="dxa"/>
            <w:gridSpan w:val="2"/>
            <w:shd w:val="clear" w:color="auto" w:fill="auto"/>
            <w:vAlign w:val="center"/>
          </w:tcPr>
          <w:p w14:paraId="541E2838" w14:textId="558666BC" w:rsidR="00A00634" w:rsidRPr="000928E9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lang w:val="ru-RU"/>
              </w:rPr>
            </w:pPr>
            <w:r>
              <w:rPr>
                <w:rFonts w:ascii="GHEA Grapalat" w:hAnsi="GHEA Grapalat"/>
                <w:sz w:val="18"/>
                <w:lang w:val="ru-RU"/>
              </w:rPr>
              <w:t>2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23F9D5FF" w14:textId="1225D3CA" w:rsidR="00A00634" w:rsidRPr="001E0626" w:rsidRDefault="00A00634" w:rsidP="00A0063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9000F6">
              <w:rPr>
                <w:rFonts w:ascii="GHEA Grapalat" w:hAnsi="GHEA Grapalat"/>
                <w:sz w:val="16"/>
                <w:szCs w:val="16"/>
              </w:rPr>
              <w:t>ԹԻՎ</w:t>
            </w:r>
            <w:r w:rsidRPr="009000F6">
              <w:rPr>
                <w:rFonts w:ascii="GHEA Grapalat" w:hAnsi="GHEA Grapalat"/>
                <w:sz w:val="16"/>
                <w:szCs w:val="16"/>
                <w:lang w:val="es-ES"/>
              </w:rPr>
              <w:t xml:space="preserve"> 28 </w:t>
            </w:r>
            <w:r w:rsidRPr="009000F6">
              <w:rPr>
                <w:rFonts w:ascii="GHEA Grapalat" w:hAnsi="GHEA Grapalat"/>
                <w:sz w:val="16"/>
                <w:szCs w:val="16"/>
              </w:rPr>
              <w:t>ՇՄՇ</w:t>
            </w: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 w:rsidRPr="009000F6">
              <w:rPr>
                <w:rFonts w:ascii="GHEA Grapalat" w:hAnsi="GHEA Grapalat"/>
                <w:sz w:val="16"/>
                <w:szCs w:val="16"/>
              </w:rPr>
              <w:t>ԲԲԸ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42934F75" w14:textId="5F0A672F" w:rsid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ԳՄԳՀ-ԲՄԽԾՁԲ-24/4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-2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85C21B5" w14:textId="69EB93C1" w:rsidR="00A00634" w:rsidRP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11․06․2024թ․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7185ED4D" w14:textId="6A47502D" w:rsidR="00A00634" w:rsidRP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sz w:val="14"/>
                <w:szCs w:val="16"/>
                <w:lang w:val="hy-AM"/>
              </w:rPr>
            </w:pPr>
            <w:r w:rsidRPr="00A00634">
              <w:rPr>
                <w:rFonts w:ascii="GHEA Grapalat" w:hAnsi="GHEA Grapalat" w:cs="Calibri"/>
                <w:b/>
                <w:sz w:val="14"/>
                <w:szCs w:val="16"/>
                <w:lang w:val="hy-AM"/>
              </w:rPr>
              <w:t>20 օր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9ED86ED" w14:textId="288BE65B" w:rsidR="00A00634" w:rsidRP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85E17EC" w14:textId="7E3A1908" w:rsidR="00A00634" w:rsidRPr="007578A1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9000F6">
              <w:rPr>
                <w:rFonts w:ascii="GHEA Grapalat" w:hAnsi="GHEA Grapalat"/>
                <w:sz w:val="16"/>
                <w:szCs w:val="16"/>
              </w:rPr>
              <w:t>990000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CC8B32A" w14:textId="15DF4783" w:rsidR="00A00634" w:rsidRPr="007578A1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9000F6">
              <w:rPr>
                <w:rFonts w:ascii="GHEA Grapalat" w:hAnsi="GHEA Grapalat"/>
                <w:sz w:val="16"/>
                <w:szCs w:val="16"/>
              </w:rPr>
              <w:t>990000</w:t>
            </w:r>
          </w:p>
        </w:tc>
      </w:tr>
      <w:tr w:rsidR="00A00634" w:rsidRPr="0022631D" w14:paraId="4B2C8CEE" w14:textId="77777777" w:rsidTr="00D94451">
        <w:trPr>
          <w:gridAfter w:val="1"/>
          <w:wAfter w:w="10" w:type="dxa"/>
          <w:trHeight w:val="146"/>
          <w:jc w:val="center"/>
        </w:trPr>
        <w:tc>
          <w:tcPr>
            <w:tcW w:w="716" w:type="dxa"/>
            <w:gridSpan w:val="2"/>
            <w:shd w:val="clear" w:color="auto" w:fill="auto"/>
            <w:vAlign w:val="center"/>
          </w:tcPr>
          <w:p w14:paraId="45DA9418" w14:textId="20201A0F" w:rsidR="00A00634" w:rsidRPr="000928E9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lang w:val="ru-RU"/>
              </w:rPr>
            </w:pPr>
            <w:r>
              <w:rPr>
                <w:rFonts w:ascii="GHEA Grapalat" w:hAnsi="GHEA Grapalat"/>
                <w:sz w:val="18"/>
                <w:lang w:val="ru-RU"/>
              </w:rPr>
              <w:t>3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6D7031AF" w14:textId="3FCFAD78" w:rsidR="00A00634" w:rsidRPr="001E0626" w:rsidRDefault="00A00634" w:rsidP="00A0063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>«ԷԼԵԿՇԻՆ» ՍՊԸ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042F0608" w14:textId="379DFC15" w:rsid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ԳՄԳՀ-ԲՄԽԾՁԲ-24/4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-3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1B071356" w14:textId="189A4EC3" w:rsidR="00A00634" w:rsidRP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27․06․2024թ․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797D8715" w14:textId="5D7E66E7" w:rsidR="00A00634" w:rsidRP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sz w:val="14"/>
                <w:szCs w:val="16"/>
                <w:lang w:val="hy-AM"/>
              </w:rPr>
            </w:pPr>
            <w:r w:rsidRPr="00A00634">
              <w:rPr>
                <w:rFonts w:ascii="GHEA Grapalat" w:hAnsi="GHEA Grapalat" w:cs="Calibri"/>
                <w:b/>
                <w:sz w:val="14"/>
                <w:szCs w:val="16"/>
                <w:lang w:val="hy-AM"/>
              </w:rPr>
              <w:t>30 օր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5FB41D59" w14:textId="1A10F279" w:rsidR="00A00634" w:rsidRP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20" w:type="dxa"/>
            <w:gridSpan w:val="4"/>
            <w:shd w:val="clear" w:color="auto" w:fill="auto"/>
          </w:tcPr>
          <w:p w14:paraId="1BD6CEC1" w14:textId="7E2FA81D" w:rsidR="00A00634" w:rsidRPr="007578A1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66787C">
              <w:rPr>
                <w:rFonts w:ascii="GHEA Grapalat" w:hAnsi="GHEA Grapalat"/>
                <w:sz w:val="16"/>
                <w:szCs w:val="16"/>
                <w:lang w:val="hy-AM"/>
              </w:rPr>
              <w:t>997000</w:t>
            </w:r>
          </w:p>
        </w:tc>
        <w:tc>
          <w:tcPr>
            <w:tcW w:w="1567" w:type="dxa"/>
            <w:shd w:val="clear" w:color="auto" w:fill="auto"/>
          </w:tcPr>
          <w:p w14:paraId="1AC6796A" w14:textId="05516F81" w:rsidR="00A00634" w:rsidRPr="007578A1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66787C">
              <w:rPr>
                <w:rFonts w:ascii="GHEA Grapalat" w:hAnsi="GHEA Grapalat"/>
                <w:sz w:val="16"/>
                <w:szCs w:val="16"/>
                <w:lang w:val="hy-AM"/>
              </w:rPr>
              <w:t>997000</w:t>
            </w:r>
          </w:p>
        </w:tc>
      </w:tr>
      <w:tr w:rsidR="00A00634" w:rsidRPr="0022631D" w14:paraId="0535D2C0" w14:textId="77777777" w:rsidTr="00D94451">
        <w:trPr>
          <w:gridAfter w:val="1"/>
          <w:wAfter w:w="10" w:type="dxa"/>
          <w:trHeight w:val="146"/>
          <w:jc w:val="center"/>
        </w:trPr>
        <w:tc>
          <w:tcPr>
            <w:tcW w:w="716" w:type="dxa"/>
            <w:gridSpan w:val="2"/>
            <w:shd w:val="clear" w:color="auto" w:fill="auto"/>
            <w:vAlign w:val="center"/>
          </w:tcPr>
          <w:p w14:paraId="5BAD98F3" w14:textId="0A69F22F" w:rsidR="00A00634" w:rsidRP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4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2DD18735" w14:textId="2C0258E3" w:rsidR="00A00634" w:rsidRPr="00F20531" w:rsidRDefault="00A00634" w:rsidP="00A0063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24"/>
                <w:lang w:val="hy-AM"/>
              </w:rPr>
            </w:pP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>«ՌԵԳՈՒԼ» ՍՊԸ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5A3CC96E" w14:textId="6CF15DEF" w:rsid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ԳՄԳՀ-ԲՄԽԾՁԲ-24/4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-4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69085E3F" w14:textId="0651BAAD" w:rsidR="00A00634" w:rsidRP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26․06․2024թ․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01147633" w14:textId="657535A7" w:rsidR="00A00634" w:rsidRP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</w:pPr>
            <w:r w:rsidRPr="00A00634"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60 օր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90737CE" w14:textId="1732D564" w:rsidR="00A00634" w:rsidRP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20" w:type="dxa"/>
            <w:gridSpan w:val="4"/>
            <w:shd w:val="clear" w:color="auto" w:fill="auto"/>
          </w:tcPr>
          <w:p w14:paraId="74F492EE" w14:textId="430B0501" w:rsid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E46487">
              <w:rPr>
                <w:rFonts w:ascii="GHEA Grapalat" w:hAnsi="GHEA Grapalat"/>
                <w:sz w:val="16"/>
                <w:szCs w:val="16"/>
              </w:rPr>
              <w:t>2900000</w:t>
            </w:r>
          </w:p>
        </w:tc>
        <w:tc>
          <w:tcPr>
            <w:tcW w:w="1567" w:type="dxa"/>
            <w:shd w:val="clear" w:color="auto" w:fill="auto"/>
          </w:tcPr>
          <w:p w14:paraId="65B5A989" w14:textId="18CBD04E" w:rsid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E46487">
              <w:rPr>
                <w:rFonts w:ascii="GHEA Grapalat" w:hAnsi="GHEA Grapalat"/>
                <w:sz w:val="16"/>
                <w:szCs w:val="16"/>
              </w:rPr>
              <w:t>2900000</w:t>
            </w:r>
          </w:p>
        </w:tc>
      </w:tr>
      <w:tr w:rsidR="00A00634" w:rsidRPr="0022631D" w14:paraId="3F4663A8" w14:textId="77777777" w:rsidTr="00D94451">
        <w:trPr>
          <w:gridAfter w:val="1"/>
          <w:wAfter w:w="10" w:type="dxa"/>
          <w:trHeight w:val="146"/>
          <w:jc w:val="center"/>
        </w:trPr>
        <w:tc>
          <w:tcPr>
            <w:tcW w:w="716" w:type="dxa"/>
            <w:gridSpan w:val="2"/>
            <w:shd w:val="clear" w:color="auto" w:fill="auto"/>
            <w:vAlign w:val="center"/>
          </w:tcPr>
          <w:p w14:paraId="1079643A" w14:textId="1D7CB9DC" w:rsidR="00A00634" w:rsidRP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7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1C06AC1C" w14:textId="19862709" w:rsidR="00A00634" w:rsidRPr="00F20531" w:rsidRDefault="00A00634" w:rsidP="00A0063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24"/>
                <w:lang w:val="hy-AM"/>
              </w:rPr>
            </w:pP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9000F6">
              <w:rPr>
                <w:rFonts w:ascii="GHEA Grapalat" w:hAnsi="GHEA Grapalat"/>
                <w:sz w:val="16"/>
                <w:szCs w:val="16"/>
              </w:rPr>
              <w:t>ԹԻՎ</w:t>
            </w:r>
            <w:r w:rsidRPr="009000F6">
              <w:rPr>
                <w:rFonts w:ascii="GHEA Grapalat" w:hAnsi="GHEA Grapalat"/>
                <w:sz w:val="16"/>
                <w:szCs w:val="16"/>
                <w:lang w:val="es-ES"/>
              </w:rPr>
              <w:t xml:space="preserve"> 28 </w:t>
            </w:r>
            <w:r w:rsidRPr="009000F6">
              <w:rPr>
                <w:rFonts w:ascii="GHEA Grapalat" w:hAnsi="GHEA Grapalat"/>
                <w:sz w:val="16"/>
                <w:szCs w:val="16"/>
              </w:rPr>
              <w:t>ՇՄՇ</w:t>
            </w: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 w:rsidRPr="009000F6">
              <w:rPr>
                <w:rFonts w:ascii="GHEA Grapalat" w:hAnsi="GHEA Grapalat"/>
                <w:sz w:val="16"/>
                <w:szCs w:val="16"/>
              </w:rPr>
              <w:t>ԲԲԸ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47057A00" w14:textId="2680F47D" w:rsid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ԳՄԳՀ-ԲՄԽԾՁԲ-24/4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-7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382624F2" w14:textId="508A6F09" w:rsidR="00A00634" w:rsidRP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11․06․2024թ․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2A6434AD" w14:textId="08253129" w:rsidR="00A00634" w:rsidRP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</w:pPr>
            <w:r w:rsidRPr="00A00634"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30 օր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145A5BD" w14:textId="1431111B" w:rsidR="00A00634" w:rsidRP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20" w:type="dxa"/>
            <w:gridSpan w:val="4"/>
            <w:shd w:val="clear" w:color="auto" w:fill="auto"/>
          </w:tcPr>
          <w:p w14:paraId="47F43C25" w14:textId="22F19F8D" w:rsid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3B0CBF">
              <w:rPr>
                <w:rFonts w:ascii="GHEA Grapalat" w:hAnsi="GHEA Grapalat"/>
                <w:sz w:val="16"/>
                <w:szCs w:val="16"/>
              </w:rPr>
              <w:t>1500000</w:t>
            </w:r>
          </w:p>
        </w:tc>
        <w:tc>
          <w:tcPr>
            <w:tcW w:w="1567" w:type="dxa"/>
            <w:shd w:val="clear" w:color="auto" w:fill="auto"/>
          </w:tcPr>
          <w:p w14:paraId="7FB43446" w14:textId="2A82B5D2" w:rsid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3B0CBF">
              <w:rPr>
                <w:rFonts w:ascii="GHEA Grapalat" w:hAnsi="GHEA Grapalat"/>
                <w:sz w:val="16"/>
                <w:szCs w:val="16"/>
              </w:rPr>
              <w:t>1500000</w:t>
            </w:r>
          </w:p>
        </w:tc>
      </w:tr>
      <w:tr w:rsidR="00A00634" w:rsidRPr="0022631D" w14:paraId="5E612319" w14:textId="77777777" w:rsidTr="00D94451">
        <w:trPr>
          <w:gridAfter w:val="1"/>
          <w:wAfter w:w="10" w:type="dxa"/>
          <w:trHeight w:val="146"/>
          <w:jc w:val="center"/>
        </w:trPr>
        <w:tc>
          <w:tcPr>
            <w:tcW w:w="716" w:type="dxa"/>
            <w:gridSpan w:val="2"/>
            <w:shd w:val="clear" w:color="auto" w:fill="auto"/>
            <w:vAlign w:val="center"/>
          </w:tcPr>
          <w:p w14:paraId="0667AF44" w14:textId="77777777" w:rsid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2BB7169" w14:textId="77777777" w:rsidR="00A00634" w:rsidRPr="009000F6" w:rsidRDefault="00A00634" w:rsidP="00A00634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7BFA9B56" w14:textId="77777777" w:rsid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58263C69" w14:textId="77777777" w:rsid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4DE85FE3" w14:textId="77777777" w:rsidR="00A00634" w:rsidRP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66B355D6" w14:textId="77777777" w:rsidR="00A00634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20" w:type="dxa"/>
            <w:gridSpan w:val="4"/>
            <w:shd w:val="clear" w:color="auto" w:fill="auto"/>
          </w:tcPr>
          <w:p w14:paraId="08F0F2CC" w14:textId="77777777" w:rsidR="00A00634" w:rsidRPr="003B0CBF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7" w:type="dxa"/>
            <w:shd w:val="clear" w:color="auto" w:fill="auto"/>
          </w:tcPr>
          <w:p w14:paraId="1E9F3FD9" w14:textId="77777777" w:rsidR="00A00634" w:rsidRPr="003B0CBF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94451" w:rsidRPr="0022631D" w14:paraId="3831BB66" w14:textId="77777777" w:rsidTr="00BD4834">
        <w:trPr>
          <w:gridAfter w:val="1"/>
          <w:wAfter w:w="10" w:type="dxa"/>
          <w:trHeight w:val="146"/>
          <w:jc w:val="center"/>
        </w:trPr>
        <w:tc>
          <w:tcPr>
            <w:tcW w:w="10641" w:type="dxa"/>
            <w:gridSpan w:val="27"/>
            <w:shd w:val="clear" w:color="auto" w:fill="auto"/>
            <w:vAlign w:val="center"/>
          </w:tcPr>
          <w:p w14:paraId="4E0530E6" w14:textId="77777777" w:rsidR="00D94451" w:rsidRPr="003B0CBF" w:rsidRDefault="00D94451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94451" w:rsidRPr="00A00634" w14:paraId="55DD5BA8" w14:textId="77777777" w:rsidTr="00D94451">
        <w:trPr>
          <w:gridAfter w:val="1"/>
          <w:wAfter w:w="10" w:type="dxa"/>
          <w:trHeight w:val="146"/>
          <w:jc w:val="center"/>
        </w:trPr>
        <w:tc>
          <w:tcPr>
            <w:tcW w:w="716" w:type="dxa"/>
            <w:gridSpan w:val="2"/>
            <w:shd w:val="clear" w:color="auto" w:fill="auto"/>
            <w:vAlign w:val="center"/>
          </w:tcPr>
          <w:p w14:paraId="3BAFA3B1" w14:textId="74465C78" w:rsidR="00D94451" w:rsidRDefault="00D94451" w:rsidP="00D94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C27A3E0" w14:textId="6BC83DAB" w:rsidR="00D94451" w:rsidRPr="009000F6" w:rsidRDefault="00D94451" w:rsidP="00D94451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77C6BBC3" w14:textId="2C75A313" w:rsidR="00D94451" w:rsidRPr="00A00634" w:rsidRDefault="00D94451" w:rsidP="00D94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1E1E1D8E" w14:textId="2244F7F9" w:rsidR="00D94451" w:rsidRDefault="00D94451" w:rsidP="00D94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046091DA" w14:textId="09452F56" w:rsidR="00D94451" w:rsidRPr="00A00634" w:rsidRDefault="00D94451" w:rsidP="00D94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3684" w:type="dxa"/>
            <w:gridSpan w:val="6"/>
            <w:shd w:val="clear" w:color="auto" w:fill="auto"/>
            <w:vAlign w:val="center"/>
          </w:tcPr>
          <w:p w14:paraId="4B45F539" w14:textId="6A3B31B6" w:rsidR="00D94451" w:rsidRPr="00A00634" w:rsidRDefault="00D94451" w:rsidP="00D94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9445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</w:tc>
      </w:tr>
      <w:tr w:rsidR="00D94451" w:rsidRPr="00A00634" w14:paraId="341CB1C8" w14:textId="77777777" w:rsidTr="00D94451">
        <w:trPr>
          <w:gridAfter w:val="1"/>
          <w:wAfter w:w="10" w:type="dxa"/>
          <w:trHeight w:val="146"/>
          <w:jc w:val="center"/>
        </w:trPr>
        <w:tc>
          <w:tcPr>
            <w:tcW w:w="716" w:type="dxa"/>
            <w:gridSpan w:val="2"/>
            <w:shd w:val="clear" w:color="auto" w:fill="auto"/>
            <w:vAlign w:val="center"/>
          </w:tcPr>
          <w:p w14:paraId="27E4B99A" w14:textId="64712647" w:rsidR="00D94451" w:rsidRPr="008E60CC" w:rsidRDefault="00D94451" w:rsidP="00D94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1,2,7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0CB120A7" w14:textId="72057180" w:rsidR="00D94451" w:rsidRPr="008E60CC" w:rsidRDefault="00D94451" w:rsidP="00D9445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8E60CC">
              <w:rPr>
                <w:rFonts w:ascii="GHEA Grapalat" w:hAnsi="GHEA Grapalat"/>
                <w:sz w:val="16"/>
                <w:szCs w:val="18"/>
                <w:lang w:val="hy-AM"/>
              </w:rPr>
              <w:t>«ԹԻՎ 28 ՇՄՇ» ԲԲԸ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023E5E62" w14:textId="55E0315C" w:rsidR="00D94451" w:rsidRPr="008E60CC" w:rsidRDefault="00D94451" w:rsidP="00D94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8E60CC">
              <w:rPr>
                <w:rFonts w:ascii="GHEA Grapalat" w:hAnsi="GHEA Grapalat"/>
                <w:sz w:val="16"/>
                <w:szCs w:val="18"/>
                <w:lang w:val="hy-AM"/>
              </w:rPr>
              <w:t>1201, ք.Գավառ, Ազատության 2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DB777CF" w14:textId="14D28BFD" w:rsidR="00D94451" w:rsidRPr="008E60CC" w:rsidRDefault="00D94451" w:rsidP="00D94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8E60CC">
              <w:rPr>
                <w:rFonts w:ascii="GHEA Grapalat" w:hAnsi="GHEA Grapalat"/>
                <w:sz w:val="16"/>
                <w:szCs w:val="18"/>
                <w:lang w:val="en-GB"/>
              </w:rPr>
              <w:t>hvarlen@mail.ru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727C03BF" w14:textId="6C511C29" w:rsidR="00D94451" w:rsidRPr="008E60CC" w:rsidRDefault="00D94451" w:rsidP="00D94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8E60CC">
              <w:rPr>
                <w:rFonts w:ascii="GHEA Grapalat" w:hAnsi="GHEA Grapalat"/>
                <w:sz w:val="16"/>
                <w:szCs w:val="18"/>
                <w:lang w:val="hy-AM"/>
              </w:rPr>
              <w:t>2471800010720000</w:t>
            </w:r>
          </w:p>
        </w:tc>
        <w:tc>
          <w:tcPr>
            <w:tcW w:w="3684" w:type="dxa"/>
            <w:gridSpan w:val="6"/>
            <w:shd w:val="clear" w:color="auto" w:fill="auto"/>
            <w:vAlign w:val="center"/>
          </w:tcPr>
          <w:p w14:paraId="1E72C5D8" w14:textId="0D118C4B" w:rsidR="00D94451" w:rsidRPr="008E60CC" w:rsidRDefault="00D94451" w:rsidP="00D94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8E60CC">
              <w:rPr>
                <w:rFonts w:ascii="GHEA Grapalat" w:hAnsi="GHEA Grapalat" w:cs="GHEAGrapalat"/>
                <w:sz w:val="16"/>
                <w:szCs w:val="18"/>
                <w:lang w:val="hy-AM"/>
              </w:rPr>
              <w:t>08409435</w:t>
            </w:r>
          </w:p>
        </w:tc>
      </w:tr>
      <w:tr w:rsidR="00D94451" w:rsidRPr="00A00634" w14:paraId="2AE9FBFA" w14:textId="77777777" w:rsidTr="00D94451">
        <w:trPr>
          <w:gridAfter w:val="1"/>
          <w:wAfter w:w="10" w:type="dxa"/>
          <w:trHeight w:val="146"/>
          <w:jc w:val="center"/>
        </w:trPr>
        <w:tc>
          <w:tcPr>
            <w:tcW w:w="716" w:type="dxa"/>
            <w:gridSpan w:val="2"/>
            <w:shd w:val="clear" w:color="auto" w:fill="auto"/>
            <w:vAlign w:val="center"/>
          </w:tcPr>
          <w:p w14:paraId="0C2D1828" w14:textId="268D7445" w:rsidR="00D94451" w:rsidRPr="00713536" w:rsidRDefault="00D94451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6"/>
                <w:lang w:val="hy-AM" w:eastAsia="ru-RU"/>
              </w:rPr>
            </w:pPr>
            <w:r w:rsidRPr="00713536">
              <w:rPr>
                <w:rFonts w:ascii="GHEA Grapalat" w:eastAsia="Times New Roman" w:hAnsi="GHEA Grapalat"/>
                <w:b/>
                <w:sz w:val="16"/>
                <w:szCs w:val="6"/>
                <w:lang w:val="hy-AM" w:eastAsia="ru-RU"/>
              </w:rPr>
              <w:t>3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39047087" w14:textId="1D874167" w:rsidR="00D94451" w:rsidRPr="00713536" w:rsidRDefault="00D94451" w:rsidP="00A0063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6"/>
                <w:lang w:val="hy-AM" w:eastAsia="ru-RU"/>
              </w:rPr>
            </w:pPr>
            <w:r w:rsidRPr="00713536">
              <w:rPr>
                <w:rFonts w:ascii="GHEA Grapalat" w:hAnsi="GHEA Grapalat"/>
                <w:sz w:val="16"/>
                <w:szCs w:val="6"/>
                <w:lang w:val="hy-AM"/>
              </w:rPr>
              <w:t>«ԷԼԵԿՇԻՆ» ՍՊԸ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749669AF" w14:textId="77777777" w:rsidR="00D94451" w:rsidRPr="00713536" w:rsidRDefault="00D94451" w:rsidP="00D94451">
            <w:pPr>
              <w:autoSpaceDE w:val="0"/>
              <w:autoSpaceDN w:val="0"/>
              <w:adjustRightInd w:val="0"/>
              <w:ind w:left="0" w:firstLine="0"/>
              <w:rPr>
                <w:rFonts w:ascii="GHEA Grapalat" w:hAnsi="GHEA Grapalat" w:cs="Arial Unicode"/>
                <w:sz w:val="16"/>
                <w:szCs w:val="6"/>
                <w:lang w:val="ru-RU"/>
              </w:rPr>
            </w:pPr>
            <w:r w:rsidRPr="00713536">
              <w:rPr>
                <w:rFonts w:ascii="GHEA Grapalat" w:hAnsi="GHEA Grapalat" w:cs="Arial Unicode"/>
                <w:sz w:val="16"/>
                <w:szCs w:val="6"/>
                <w:lang w:val="ru-RU"/>
              </w:rPr>
              <w:t>ք</w:t>
            </w:r>
            <w:r w:rsidRPr="00713536">
              <w:rPr>
                <w:rFonts w:ascii="Cambria Math" w:hAnsi="Cambria Math" w:cs="Cambria Math"/>
                <w:sz w:val="16"/>
                <w:szCs w:val="6"/>
                <w:lang w:val="ru-RU"/>
              </w:rPr>
              <w:t>․</w:t>
            </w:r>
            <w:r w:rsidRPr="00713536">
              <w:rPr>
                <w:rFonts w:ascii="GHEA Grapalat" w:hAnsi="GHEA Grapalat" w:cs="Cambria Math"/>
                <w:sz w:val="16"/>
                <w:szCs w:val="6"/>
                <w:lang w:val="ru-RU"/>
              </w:rPr>
              <w:t xml:space="preserve"> </w:t>
            </w:r>
            <w:r w:rsidRPr="00713536">
              <w:rPr>
                <w:rFonts w:ascii="GHEA Grapalat" w:hAnsi="GHEA Grapalat" w:cs="Arial Unicode"/>
                <w:sz w:val="16"/>
                <w:szCs w:val="6"/>
                <w:lang w:val="ru-RU"/>
              </w:rPr>
              <w:t>Վանաձոր Ավետիսյան փ</w:t>
            </w:r>
            <w:r w:rsidRPr="00713536">
              <w:rPr>
                <w:rFonts w:ascii="Cambria Math" w:hAnsi="Cambria Math" w:cs="Cambria Math"/>
                <w:sz w:val="16"/>
                <w:szCs w:val="6"/>
                <w:lang w:val="ru-RU"/>
              </w:rPr>
              <w:t>․</w:t>
            </w:r>
            <w:r w:rsidRPr="00713536">
              <w:rPr>
                <w:rFonts w:ascii="GHEA Grapalat" w:hAnsi="GHEA Grapalat" w:cs="Arial Unicode"/>
                <w:sz w:val="16"/>
                <w:szCs w:val="6"/>
                <w:lang w:val="ru-RU"/>
              </w:rPr>
              <w:t>, 9-1,</w:t>
            </w:r>
          </w:p>
          <w:p w14:paraId="7A5DB525" w14:textId="77777777" w:rsidR="00D94451" w:rsidRPr="00713536" w:rsidRDefault="00D94451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6"/>
                <w:lang w:val="hy-AM"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77FB3EEE" w14:textId="665B9F41" w:rsidR="00D94451" w:rsidRPr="00713536" w:rsidRDefault="00D94451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6"/>
                <w:lang w:val="hy-AM" w:eastAsia="ru-RU"/>
              </w:rPr>
            </w:pPr>
            <w:r w:rsidRPr="00713536">
              <w:rPr>
                <w:rFonts w:ascii="GHEA Grapalat" w:hAnsi="GHEA Grapalat"/>
                <w:sz w:val="16"/>
                <w:szCs w:val="6"/>
              </w:rPr>
              <w:t>elekshin</w:t>
            </w:r>
            <w:r w:rsidRPr="00713536">
              <w:rPr>
                <w:rFonts w:ascii="GHEA Grapalat" w:hAnsi="GHEA Grapalat"/>
                <w:sz w:val="16"/>
                <w:szCs w:val="6"/>
                <w:lang w:val="ru-RU"/>
              </w:rPr>
              <w:t>2020</w:t>
            </w:r>
            <w:r w:rsidRPr="00713536">
              <w:rPr>
                <w:rFonts w:ascii="GHEA Grapalat" w:hAnsi="GHEA Grapalat" w:cs="Arial LatArm"/>
                <w:sz w:val="16"/>
                <w:szCs w:val="6"/>
                <w:lang w:val="ru-RU"/>
              </w:rPr>
              <w:t>@</w:t>
            </w:r>
            <w:r w:rsidRPr="00713536">
              <w:rPr>
                <w:rFonts w:ascii="GHEA Grapalat" w:hAnsi="GHEA Grapalat" w:cs="Arial LatArm"/>
                <w:sz w:val="16"/>
                <w:szCs w:val="6"/>
              </w:rPr>
              <w:t>gmail</w:t>
            </w:r>
            <w:r w:rsidRPr="00713536">
              <w:rPr>
                <w:rFonts w:ascii="GHEA Grapalat" w:hAnsi="GHEA Grapalat" w:cs="Arial LatArm"/>
                <w:sz w:val="16"/>
                <w:szCs w:val="6"/>
                <w:lang w:val="ru-RU"/>
              </w:rPr>
              <w:t>.</w:t>
            </w:r>
            <w:r w:rsidRPr="00713536">
              <w:rPr>
                <w:rFonts w:ascii="GHEA Grapalat" w:hAnsi="GHEA Grapalat" w:cs="Arial LatArm"/>
                <w:sz w:val="16"/>
                <w:szCs w:val="6"/>
              </w:rPr>
              <w:t>com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7CAA1F47" w14:textId="374C27FC" w:rsidR="00D94451" w:rsidRPr="00713536" w:rsidRDefault="00D94451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6"/>
                <w:lang w:val="hy-AM" w:eastAsia="ru-RU"/>
              </w:rPr>
            </w:pPr>
            <w:r w:rsidRPr="00713536">
              <w:rPr>
                <w:rFonts w:ascii="GHEA Grapalat" w:hAnsi="GHEA Grapalat"/>
                <w:color w:val="000000" w:themeColor="text1"/>
                <w:sz w:val="16"/>
                <w:szCs w:val="6"/>
                <w:lang w:val="hy-AM"/>
              </w:rPr>
              <w:t>2051422164771001</w:t>
            </w:r>
          </w:p>
        </w:tc>
        <w:tc>
          <w:tcPr>
            <w:tcW w:w="3684" w:type="dxa"/>
            <w:gridSpan w:val="6"/>
            <w:shd w:val="clear" w:color="auto" w:fill="auto"/>
            <w:vAlign w:val="center"/>
          </w:tcPr>
          <w:p w14:paraId="40C399A4" w14:textId="1D5DC1FE" w:rsidR="00D94451" w:rsidRPr="00713536" w:rsidRDefault="00D94451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6"/>
                <w:lang w:val="hy-AM" w:eastAsia="ru-RU"/>
              </w:rPr>
            </w:pPr>
            <w:r w:rsidRPr="00713536">
              <w:rPr>
                <w:rFonts w:ascii="GHEA Grapalat" w:hAnsi="GHEA Grapalat"/>
                <w:sz w:val="16"/>
                <w:szCs w:val="6"/>
                <w:lang w:val="hy-AM"/>
              </w:rPr>
              <w:t>06958912</w:t>
            </w:r>
          </w:p>
        </w:tc>
      </w:tr>
      <w:tr w:rsidR="00D94451" w:rsidRPr="00A00634" w14:paraId="4DF17679" w14:textId="77777777" w:rsidTr="00D94451">
        <w:trPr>
          <w:gridAfter w:val="1"/>
          <w:wAfter w:w="10" w:type="dxa"/>
          <w:trHeight w:val="146"/>
          <w:jc w:val="center"/>
        </w:trPr>
        <w:tc>
          <w:tcPr>
            <w:tcW w:w="716" w:type="dxa"/>
            <w:gridSpan w:val="2"/>
            <w:shd w:val="clear" w:color="auto" w:fill="auto"/>
            <w:vAlign w:val="center"/>
          </w:tcPr>
          <w:p w14:paraId="40E81A31" w14:textId="1BB2506A" w:rsidR="00D94451" w:rsidRPr="00713536" w:rsidRDefault="00D94451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6"/>
                <w:lang w:val="hy-AM" w:eastAsia="ru-RU"/>
              </w:rPr>
            </w:pPr>
            <w:r w:rsidRPr="00713536">
              <w:rPr>
                <w:rFonts w:ascii="GHEA Grapalat" w:eastAsia="Times New Roman" w:hAnsi="GHEA Grapalat"/>
                <w:b/>
                <w:sz w:val="16"/>
                <w:szCs w:val="6"/>
                <w:lang w:val="hy-AM" w:eastAsia="ru-RU"/>
              </w:rPr>
              <w:t>4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2341A01F" w14:textId="461FAD97" w:rsidR="00D94451" w:rsidRPr="00713536" w:rsidRDefault="00D94451" w:rsidP="00A0063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6"/>
                <w:lang w:val="hy-AM" w:eastAsia="ru-RU"/>
              </w:rPr>
            </w:pPr>
            <w:r w:rsidRPr="00713536">
              <w:rPr>
                <w:rFonts w:ascii="GHEA Grapalat" w:hAnsi="GHEA Grapalat"/>
                <w:sz w:val="16"/>
                <w:szCs w:val="6"/>
                <w:lang w:val="hy-AM"/>
              </w:rPr>
              <w:t>«ՌԵԳՈՒԼ» ՍՊԸ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1DFB8460" w14:textId="77777777" w:rsidR="00D94451" w:rsidRPr="00713536" w:rsidRDefault="00D94451" w:rsidP="00D94451">
            <w:pPr>
              <w:pStyle w:val="Default"/>
              <w:rPr>
                <w:rFonts w:ascii="GHEA Grapalat" w:hAnsi="GHEA Grapalat" w:cs="Sylfaen"/>
                <w:bCs/>
                <w:color w:val="auto"/>
                <w:sz w:val="16"/>
                <w:szCs w:val="6"/>
                <w:lang w:val="ru-RU"/>
              </w:rPr>
            </w:pPr>
            <w:r w:rsidRPr="00713536">
              <w:rPr>
                <w:rFonts w:ascii="GHEA Grapalat" w:hAnsi="GHEA Grapalat" w:cs="Sylfaen"/>
                <w:bCs/>
                <w:color w:val="auto"/>
                <w:sz w:val="16"/>
                <w:szCs w:val="6"/>
                <w:lang w:val="hy-AM"/>
              </w:rPr>
              <w:t>Գեղարքունիքի մարզ, գ</w:t>
            </w:r>
            <w:r w:rsidRPr="00713536">
              <w:rPr>
                <w:rFonts w:ascii="Cambria Math" w:hAnsi="Cambria Math" w:cs="Cambria Math"/>
                <w:bCs/>
                <w:color w:val="auto"/>
                <w:sz w:val="16"/>
                <w:szCs w:val="6"/>
                <w:lang w:val="hy-AM"/>
              </w:rPr>
              <w:t>․</w:t>
            </w:r>
            <w:r w:rsidRPr="00713536">
              <w:rPr>
                <w:rFonts w:ascii="GHEA Grapalat" w:hAnsi="GHEA Grapalat" w:cs="Sylfaen"/>
                <w:bCs/>
                <w:color w:val="auto"/>
                <w:sz w:val="16"/>
                <w:szCs w:val="6"/>
                <w:lang w:val="hy-AM"/>
              </w:rPr>
              <w:t xml:space="preserve"> </w:t>
            </w:r>
            <w:r w:rsidRPr="00713536">
              <w:rPr>
                <w:rFonts w:ascii="GHEA Grapalat" w:hAnsi="GHEA Grapalat" w:cs="GHEA Grapalat"/>
                <w:bCs/>
                <w:color w:val="auto"/>
                <w:sz w:val="16"/>
                <w:szCs w:val="6"/>
                <w:lang w:val="hy-AM"/>
              </w:rPr>
              <w:t>Կարմիրգյուղ</w:t>
            </w:r>
            <w:r w:rsidRPr="00713536">
              <w:rPr>
                <w:rFonts w:ascii="GHEA Grapalat" w:hAnsi="GHEA Grapalat" w:cs="GHEA Grapalat"/>
                <w:bCs/>
                <w:color w:val="auto"/>
                <w:sz w:val="16"/>
                <w:szCs w:val="6"/>
                <w:lang w:val="ru-RU"/>
              </w:rPr>
              <w:t>,</w:t>
            </w:r>
          </w:p>
          <w:p w14:paraId="27A88255" w14:textId="77777777" w:rsidR="00D94451" w:rsidRPr="00713536" w:rsidRDefault="00D94451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6"/>
                <w:lang w:val="hy-AM"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069CABC8" w14:textId="308B6BB6" w:rsidR="00D94451" w:rsidRPr="00713536" w:rsidRDefault="00D94451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6"/>
                <w:lang w:val="hy-AM" w:eastAsia="ru-RU"/>
              </w:rPr>
            </w:pPr>
            <w:r w:rsidRPr="00713536">
              <w:rPr>
                <w:rFonts w:ascii="GHEA Grapalat" w:hAnsi="GHEA Grapalat" w:cs="Sylfaen"/>
                <w:bCs/>
                <w:sz w:val="16"/>
                <w:szCs w:val="6"/>
                <w:lang w:val="hy-AM"/>
              </w:rPr>
              <w:t>haferdgas@mail.ru</w:t>
            </w:r>
            <w:r w:rsidRPr="00713536">
              <w:rPr>
                <w:rFonts w:ascii="GHEA Grapalat" w:hAnsi="GHEA Grapalat" w:cs="Sylfaen"/>
                <w:bCs/>
                <w:sz w:val="16"/>
                <w:szCs w:val="6"/>
                <w:lang w:val="ru-RU"/>
              </w:rPr>
              <w:t>,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4376D446" w14:textId="6632812F" w:rsidR="00D94451" w:rsidRPr="00713536" w:rsidRDefault="00713536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6"/>
                <w:lang w:val="hy-AM" w:eastAsia="ru-RU"/>
              </w:rPr>
            </w:pPr>
            <w:r w:rsidRPr="00713536">
              <w:rPr>
                <w:rFonts w:ascii="GHEA Grapalat" w:hAnsi="GHEA Grapalat"/>
                <w:sz w:val="16"/>
                <w:szCs w:val="6"/>
                <w:lang w:val="hy-AM"/>
              </w:rPr>
              <w:t>220</w:t>
            </w:r>
            <w:bookmarkStart w:id="0" w:name="_GoBack"/>
            <w:bookmarkEnd w:id="0"/>
            <w:r w:rsidRPr="00713536">
              <w:rPr>
                <w:rFonts w:ascii="GHEA Grapalat" w:hAnsi="GHEA Grapalat"/>
                <w:sz w:val="16"/>
                <w:szCs w:val="6"/>
                <w:lang w:val="hy-AM"/>
              </w:rPr>
              <w:t>083334700000</w:t>
            </w:r>
          </w:p>
        </w:tc>
        <w:tc>
          <w:tcPr>
            <w:tcW w:w="3684" w:type="dxa"/>
            <w:gridSpan w:val="6"/>
            <w:shd w:val="clear" w:color="auto" w:fill="auto"/>
            <w:vAlign w:val="center"/>
          </w:tcPr>
          <w:p w14:paraId="0D95FC01" w14:textId="7F11B273" w:rsidR="00D94451" w:rsidRPr="00713536" w:rsidRDefault="00713536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6"/>
                <w:lang w:val="hy-AM" w:eastAsia="ru-RU"/>
              </w:rPr>
            </w:pPr>
            <w:r w:rsidRPr="00713536">
              <w:rPr>
                <w:rFonts w:ascii="GHEA Grapalat" w:hAnsi="GHEA Grapalat"/>
                <w:sz w:val="16"/>
                <w:szCs w:val="6"/>
                <w:lang w:val="hy-AM"/>
              </w:rPr>
              <w:t>08417097</w:t>
            </w:r>
          </w:p>
        </w:tc>
      </w:tr>
      <w:tr w:rsidR="00A00634" w:rsidRPr="00A00634" w14:paraId="771B75EA" w14:textId="77777777" w:rsidTr="00D94451">
        <w:trPr>
          <w:trHeight w:val="288"/>
          <w:jc w:val="center"/>
        </w:trPr>
        <w:tc>
          <w:tcPr>
            <w:tcW w:w="10651" w:type="dxa"/>
            <w:gridSpan w:val="28"/>
            <w:tcBorders>
              <w:top w:val="nil"/>
            </w:tcBorders>
            <w:shd w:val="clear" w:color="auto" w:fill="99CCFF"/>
            <w:vAlign w:val="center"/>
          </w:tcPr>
          <w:p w14:paraId="64A3B31E" w14:textId="77777777" w:rsidR="00A00634" w:rsidRPr="002D1A41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00634" w:rsidRPr="009000F6" w14:paraId="218B3E21" w14:textId="77777777" w:rsidTr="00DA1B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6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7810C" w14:textId="77777777" w:rsidR="00A00634" w:rsidRPr="002D1A41" w:rsidRDefault="00A00634" w:rsidP="00A0063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1A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02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EB10E" w14:textId="77777777" w:rsidR="00A00634" w:rsidRPr="0022631D" w:rsidRDefault="00A00634" w:rsidP="00A0063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A00634" w:rsidRPr="009000F6" w14:paraId="7694C994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75DB3BDF" w14:textId="77777777" w:rsidR="00A00634" w:rsidRPr="0020791E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00634" w:rsidRPr="009000F6" w14:paraId="2771D082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shd w:val="clear" w:color="auto" w:fill="auto"/>
            <w:vAlign w:val="center"/>
          </w:tcPr>
          <w:p w14:paraId="45061E70" w14:textId="77777777" w:rsidR="00A00634" w:rsidRPr="006C57D6" w:rsidRDefault="00A00634" w:rsidP="00A006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14:paraId="16CA8947" w14:textId="77777777" w:rsidR="00A00634" w:rsidRPr="006C57D6" w:rsidRDefault="00A00634" w:rsidP="00A0063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Գրավոր պահանջին  կից ներկայացվում է՝</w:t>
            </w:r>
          </w:p>
          <w:p w14:paraId="7301336B" w14:textId="77777777" w:rsidR="00A00634" w:rsidRPr="006C57D6" w:rsidRDefault="00A00634" w:rsidP="00A0063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01E8CC8" w14:textId="77777777" w:rsidR="00A00634" w:rsidRPr="006C57D6" w:rsidRDefault="00A00634" w:rsidP="00A0063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7F0B8056" w14:textId="77777777" w:rsidR="00A00634" w:rsidRPr="006C57D6" w:rsidRDefault="00A00634" w:rsidP="00A0063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7475F78" w14:textId="77777777" w:rsidR="00A00634" w:rsidRPr="006C57D6" w:rsidRDefault="00A00634" w:rsidP="00A0063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08268518" w14:textId="77777777" w:rsidR="00A00634" w:rsidRPr="006C57D6" w:rsidRDefault="00A00634" w:rsidP="00A0063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48CC9EFE" w14:textId="77777777" w:rsidR="00A00634" w:rsidRPr="006C57D6" w:rsidRDefault="00A00634" w:rsidP="00A006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6CFC55BB" w14:textId="77777777" w:rsidR="00A00634" w:rsidRPr="006C57D6" w:rsidRDefault="00A00634" w:rsidP="00A006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 gavar.gnumner@mail.ru:</w:t>
            </w:r>
          </w:p>
        </w:tc>
      </w:tr>
      <w:tr w:rsidR="00A00634" w:rsidRPr="009000F6" w14:paraId="4812E3F0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5458E284" w14:textId="77777777" w:rsidR="00A00634" w:rsidRPr="0022631D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0F6D33E" w14:textId="77777777" w:rsidR="00A00634" w:rsidRPr="0022631D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00634" w:rsidRPr="00E56328" w14:paraId="0F2008D1" w14:textId="77777777" w:rsidTr="00DA1BE4">
        <w:trPr>
          <w:trHeight w:val="475"/>
          <w:jc w:val="center"/>
        </w:trPr>
        <w:tc>
          <w:tcPr>
            <w:tcW w:w="262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7BF561E" w14:textId="77777777" w:rsidR="00A00634" w:rsidRPr="006C57D6" w:rsidRDefault="00A00634" w:rsidP="00A00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25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14:paraId="22576DE7" w14:textId="77777777" w:rsidR="00A00634" w:rsidRPr="00957521" w:rsidRDefault="00A00634" w:rsidP="00A00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A00634" w:rsidRPr="00E56328" w14:paraId="3931E9E6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5AFF01DB" w14:textId="77777777" w:rsidR="00A00634" w:rsidRPr="006C57D6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03F716CA" w14:textId="77777777" w:rsidR="00A00634" w:rsidRPr="006C57D6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A00634" w:rsidRPr="00E56328" w14:paraId="09C4BAD2" w14:textId="77777777" w:rsidTr="00DA1BE4">
        <w:trPr>
          <w:trHeight w:val="427"/>
          <w:jc w:val="center"/>
        </w:trPr>
        <w:tc>
          <w:tcPr>
            <w:tcW w:w="26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E6DDF7" w14:textId="77777777" w:rsidR="00A00634" w:rsidRPr="006C57D6" w:rsidRDefault="00A00634" w:rsidP="00A006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6C57D6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02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DE3C87" w14:textId="77777777" w:rsidR="00A00634" w:rsidRPr="00957521" w:rsidRDefault="00A00634" w:rsidP="00A00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A00634" w:rsidRPr="00E56328" w14:paraId="3A53D7DD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B3FD178" w14:textId="77777777" w:rsidR="00A00634" w:rsidRPr="006C57D6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A00634" w:rsidRPr="00E56328" w14:paraId="0E7559C3" w14:textId="77777777" w:rsidTr="00DA1BE4">
        <w:trPr>
          <w:trHeight w:val="427"/>
          <w:jc w:val="center"/>
        </w:trPr>
        <w:tc>
          <w:tcPr>
            <w:tcW w:w="26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D0902" w14:textId="77777777" w:rsidR="00A00634" w:rsidRPr="006C57D6" w:rsidRDefault="00A00634" w:rsidP="00A006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ընթացակարգի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02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F75C1" w14:textId="77777777" w:rsidR="00A00634" w:rsidRPr="00957521" w:rsidRDefault="00A00634" w:rsidP="00A00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A00634" w:rsidRPr="00E56328" w14:paraId="18613903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47014FDA" w14:textId="77777777" w:rsidR="00A00634" w:rsidRPr="006C57D6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A00634" w:rsidRPr="0022631D" w14:paraId="0A256E6A" w14:textId="77777777" w:rsidTr="00DA1BE4">
        <w:trPr>
          <w:trHeight w:val="427"/>
          <w:jc w:val="center"/>
        </w:trPr>
        <w:tc>
          <w:tcPr>
            <w:tcW w:w="26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4E142" w14:textId="77777777" w:rsidR="00A00634" w:rsidRPr="006C57D6" w:rsidRDefault="00A00634" w:rsidP="00A006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02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D29185" w14:textId="77777777" w:rsidR="00A00634" w:rsidRPr="00957521" w:rsidRDefault="00A00634" w:rsidP="00A00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A00634" w:rsidRPr="0022631D" w14:paraId="60D2D71E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59099CD7" w14:textId="77777777" w:rsidR="00A00634" w:rsidRPr="0022631D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00634" w:rsidRPr="0022631D" w14:paraId="1F805526" w14:textId="77777777" w:rsidTr="00DA1BE4">
        <w:trPr>
          <w:trHeight w:val="227"/>
          <w:jc w:val="center"/>
        </w:trPr>
        <w:tc>
          <w:tcPr>
            <w:tcW w:w="10651" w:type="dxa"/>
            <w:gridSpan w:val="28"/>
            <w:shd w:val="clear" w:color="auto" w:fill="auto"/>
            <w:vAlign w:val="center"/>
          </w:tcPr>
          <w:p w14:paraId="13939323" w14:textId="77777777" w:rsidR="00A00634" w:rsidRPr="00FD4464" w:rsidRDefault="00A00634" w:rsidP="00A006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D446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00634" w:rsidRPr="0022631D" w14:paraId="6CB268C6" w14:textId="77777777" w:rsidTr="00D94451">
        <w:trPr>
          <w:gridAfter w:val="1"/>
          <w:wAfter w:w="10" w:type="dxa"/>
          <w:trHeight w:val="47"/>
          <w:jc w:val="center"/>
        </w:trPr>
        <w:tc>
          <w:tcPr>
            <w:tcW w:w="3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F4575" w14:textId="77777777" w:rsidR="00A00634" w:rsidRPr="00FD4464" w:rsidRDefault="00A00634" w:rsidP="00A006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D446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Անուն, Ազգանուն</w:t>
            </w:r>
          </w:p>
        </w:tc>
        <w:tc>
          <w:tcPr>
            <w:tcW w:w="35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86B41" w14:textId="77777777" w:rsidR="00A00634" w:rsidRPr="00FD4464" w:rsidRDefault="00A00634" w:rsidP="00A006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D446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3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7569B" w14:textId="77777777" w:rsidR="00A00634" w:rsidRPr="00FD4464" w:rsidRDefault="00A00634" w:rsidP="00A006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D446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Էլ. փոստի հասցեն</w:t>
            </w:r>
          </w:p>
        </w:tc>
      </w:tr>
      <w:tr w:rsidR="00A00634" w:rsidRPr="0022631D" w14:paraId="5674BB4F" w14:textId="77777777" w:rsidTr="00D94451">
        <w:trPr>
          <w:gridAfter w:val="1"/>
          <w:wAfter w:w="10" w:type="dxa"/>
          <w:trHeight w:val="47"/>
          <w:jc w:val="center"/>
        </w:trPr>
        <w:tc>
          <w:tcPr>
            <w:tcW w:w="34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A666C" w14:textId="57574331" w:rsidR="00A00634" w:rsidRPr="00FD4464" w:rsidRDefault="00A00634" w:rsidP="00A006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D446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            Ս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յուզաննա Մելքոնյան</w:t>
            </w:r>
          </w:p>
        </w:tc>
        <w:tc>
          <w:tcPr>
            <w:tcW w:w="35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805B0" w14:textId="77777777" w:rsidR="00A00634" w:rsidRPr="00FD4464" w:rsidRDefault="00A00634" w:rsidP="00A006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D446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                  +374 264 2 34 23</w:t>
            </w:r>
          </w:p>
        </w:tc>
        <w:tc>
          <w:tcPr>
            <w:tcW w:w="36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F2394" w14:textId="77777777" w:rsidR="00A00634" w:rsidRPr="00FD4464" w:rsidRDefault="00A00634" w:rsidP="00A006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D446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          gavar.gnumner@mail.ru</w:t>
            </w:r>
          </w:p>
        </w:tc>
      </w:tr>
    </w:tbl>
    <w:p w14:paraId="574297AB" w14:textId="77777777" w:rsidR="001021B0" w:rsidRPr="001A1999" w:rsidRDefault="001021B0" w:rsidP="006C57D6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D4464">
      <w:pgSz w:w="11907" w:h="16840" w:code="9"/>
      <w:pgMar w:top="567" w:right="850" w:bottom="142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E5A65" w14:textId="77777777" w:rsidR="00F839F3" w:rsidRDefault="00F839F3" w:rsidP="0022631D">
      <w:pPr>
        <w:spacing w:before="0" w:after="0"/>
      </w:pPr>
      <w:r>
        <w:separator/>
      </w:r>
    </w:p>
  </w:endnote>
  <w:endnote w:type="continuationSeparator" w:id="0">
    <w:p w14:paraId="3FAA26F0" w14:textId="77777777" w:rsidR="00F839F3" w:rsidRDefault="00F839F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Grapal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305A2" w14:textId="77777777" w:rsidR="00F839F3" w:rsidRDefault="00F839F3" w:rsidP="0022631D">
      <w:pPr>
        <w:spacing w:before="0" w:after="0"/>
      </w:pPr>
      <w:r>
        <w:separator/>
      </w:r>
    </w:p>
  </w:footnote>
  <w:footnote w:type="continuationSeparator" w:id="0">
    <w:p w14:paraId="392C52ED" w14:textId="77777777" w:rsidR="00F839F3" w:rsidRDefault="00F839F3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158DB"/>
    <w:rsid w:val="00044EA8"/>
    <w:rsid w:val="00046CCF"/>
    <w:rsid w:val="00051ECE"/>
    <w:rsid w:val="0007090E"/>
    <w:rsid w:val="00073D66"/>
    <w:rsid w:val="000928E9"/>
    <w:rsid w:val="000A0138"/>
    <w:rsid w:val="000B0199"/>
    <w:rsid w:val="000E4FF1"/>
    <w:rsid w:val="000F376D"/>
    <w:rsid w:val="001021B0"/>
    <w:rsid w:val="00177523"/>
    <w:rsid w:val="0018422F"/>
    <w:rsid w:val="0019061F"/>
    <w:rsid w:val="00192DFA"/>
    <w:rsid w:val="001A1999"/>
    <w:rsid w:val="001C1BE1"/>
    <w:rsid w:val="001E0091"/>
    <w:rsid w:val="001E0626"/>
    <w:rsid w:val="0020791E"/>
    <w:rsid w:val="0022555E"/>
    <w:rsid w:val="0022631D"/>
    <w:rsid w:val="00251D67"/>
    <w:rsid w:val="00295B92"/>
    <w:rsid w:val="002C0089"/>
    <w:rsid w:val="002C3CB4"/>
    <w:rsid w:val="002D1A41"/>
    <w:rsid w:val="002E4E6F"/>
    <w:rsid w:val="002F16CC"/>
    <w:rsid w:val="002F1FEB"/>
    <w:rsid w:val="00300AAA"/>
    <w:rsid w:val="003142D6"/>
    <w:rsid w:val="0036662C"/>
    <w:rsid w:val="00371B1D"/>
    <w:rsid w:val="00377348"/>
    <w:rsid w:val="003A1A58"/>
    <w:rsid w:val="003B1256"/>
    <w:rsid w:val="003B2758"/>
    <w:rsid w:val="003B3247"/>
    <w:rsid w:val="003D5704"/>
    <w:rsid w:val="003E3D40"/>
    <w:rsid w:val="003E6978"/>
    <w:rsid w:val="00400F93"/>
    <w:rsid w:val="00410D46"/>
    <w:rsid w:val="00431856"/>
    <w:rsid w:val="00433E3C"/>
    <w:rsid w:val="00472069"/>
    <w:rsid w:val="00474C2F"/>
    <w:rsid w:val="004764CD"/>
    <w:rsid w:val="004838AB"/>
    <w:rsid w:val="004875E0"/>
    <w:rsid w:val="004D078F"/>
    <w:rsid w:val="004E376E"/>
    <w:rsid w:val="00503BCC"/>
    <w:rsid w:val="00505761"/>
    <w:rsid w:val="00521A74"/>
    <w:rsid w:val="00532CCC"/>
    <w:rsid w:val="00546023"/>
    <w:rsid w:val="00557F13"/>
    <w:rsid w:val="005737F9"/>
    <w:rsid w:val="005829E4"/>
    <w:rsid w:val="005A32D1"/>
    <w:rsid w:val="005D5FBD"/>
    <w:rsid w:val="00607C9A"/>
    <w:rsid w:val="00625478"/>
    <w:rsid w:val="00645932"/>
    <w:rsid w:val="00646760"/>
    <w:rsid w:val="00655886"/>
    <w:rsid w:val="00690ECB"/>
    <w:rsid w:val="006A38B4"/>
    <w:rsid w:val="006A49AE"/>
    <w:rsid w:val="006B2E21"/>
    <w:rsid w:val="006C0266"/>
    <w:rsid w:val="006C57D6"/>
    <w:rsid w:val="006E0D92"/>
    <w:rsid w:val="006E1A83"/>
    <w:rsid w:val="006E6A4C"/>
    <w:rsid w:val="006E76A5"/>
    <w:rsid w:val="006F2779"/>
    <w:rsid w:val="006F4BF2"/>
    <w:rsid w:val="00704F50"/>
    <w:rsid w:val="007060FC"/>
    <w:rsid w:val="00710EA9"/>
    <w:rsid w:val="00713536"/>
    <w:rsid w:val="00716414"/>
    <w:rsid w:val="007475A9"/>
    <w:rsid w:val="007578A1"/>
    <w:rsid w:val="007720A6"/>
    <w:rsid w:val="007732E7"/>
    <w:rsid w:val="0078682E"/>
    <w:rsid w:val="007971B8"/>
    <w:rsid w:val="007B62DF"/>
    <w:rsid w:val="007F1765"/>
    <w:rsid w:val="0081420B"/>
    <w:rsid w:val="008B0429"/>
    <w:rsid w:val="008C4E62"/>
    <w:rsid w:val="008E493A"/>
    <w:rsid w:val="008F4067"/>
    <w:rsid w:val="009000F6"/>
    <w:rsid w:val="00917BD2"/>
    <w:rsid w:val="00932CF5"/>
    <w:rsid w:val="00957521"/>
    <w:rsid w:val="009A41CE"/>
    <w:rsid w:val="009C521B"/>
    <w:rsid w:val="009C5E0F"/>
    <w:rsid w:val="009C5ED9"/>
    <w:rsid w:val="009E75FF"/>
    <w:rsid w:val="00A00634"/>
    <w:rsid w:val="00A306F5"/>
    <w:rsid w:val="00A31820"/>
    <w:rsid w:val="00A80F3A"/>
    <w:rsid w:val="00A86138"/>
    <w:rsid w:val="00AA32E4"/>
    <w:rsid w:val="00AD07B9"/>
    <w:rsid w:val="00AD26A3"/>
    <w:rsid w:val="00AD283F"/>
    <w:rsid w:val="00AD59DC"/>
    <w:rsid w:val="00B12CF3"/>
    <w:rsid w:val="00B75762"/>
    <w:rsid w:val="00B91DE2"/>
    <w:rsid w:val="00B94EA2"/>
    <w:rsid w:val="00BA03B0"/>
    <w:rsid w:val="00BB0A93"/>
    <w:rsid w:val="00BD3D4E"/>
    <w:rsid w:val="00BE7B06"/>
    <w:rsid w:val="00BF1465"/>
    <w:rsid w:val="00BF4745"/>
    <w:rsid w:val="00C0182B"/>
    <w:rsid w:val="00C6190B"/>
    <w:rsid w:val="00C84DF7"/>
    <w:rsid w:val="00C96337"/>
    <w:rsid w:val="00C96BED"/>
    <w:rsid w:val="00CB2B15"/>
    <w:rsid w:val="00CB44D2"/>
    <w:rsid w:val="00CC1F23"/>
    <w:rsid w:val="00CF1F70"/>
    <w:rsid w:val="00D350DE"/>
    <w:rsid w:val="00D36189"/>
    <w:rsid w:val="00D46EE8"/>
    <w:rsid w:val="00D572CB"/>
    <w:rsid w:val="00D73246"/>
    <w:rsid w:val="00D80C64"/>
    <w:rsid w:val="00D855B1"/>
    <w:rsid w:val="00D94451"/>
    <w:rsid w:val="00DA1BE4"/>
    <w:rsid w:val="00DA7835"/>
    <w:rsid w:val="00DE06F1"/>
    <w:rsid w:val="00DE3CEB"/>
    <w:rsid w:val="00DF654A"/>
    <w:rsid w:val="00E13BDD"/>
    <w:rsid w:val="00E20DA3"/>
    <w:rsid w:val="00E243EA"/>
    <w:rsid w:val="00E33A25"/>
    <w:rsid w:val="00E4188B"/>
    <w:rsid w:val="00E42BD0"/>
    <w:rsid w:val="00E54C4D"/>
    <w:rsid w:val="00E56328"/>
    <w:rsid w:val="00E62117"/>
    <w:rsid w:val="00EA01A2"/>
    <w:rsid w:val="00EA568C"/>
    <w:rsid w:val="00EA767F"/>
    <w:rsid w:val="00EB59EE"/>
    <w:rsid w:val="00EF16D0"/>
    <w:rsid w:val="00EF2D00"/>
    <w:rsid w:val="00F10AFE"/>
    <w:rsid w:val="00F20531"/>
    <w:rsid w:val="00F31004"/>
    <w:rsid w:val="00F64167"/>
    <w:rsid w:val="00F6673B"/>
    <w:rsid w:val="00F77AAD"/>
    <w:rsid w:val="00F839F3"/>
    <w:rsid w:val="00F916C4"/>
    <w:rsid w:val="00F9236D"/>
    <w:rsid w:val="00FA3112"/>
    <w:rsid w:val="00FA5DF2"/>
    <w:rsid w:val="00FB097B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0DE5FC"/>
  <w15:docId w15:val="{C042028D-3697-42A4-BBFA-CB5FC49F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34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22555E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22555E"/>
    <w:rPr>
      <w:rFonts w:ascii="Baltica" w:eastAsia="Times New Roman" w:hAnsi="Baltica" w:cs="Times New Roman"/>
      <w:sz w:val="20"/>
      <w:szCs w:val="20"/>
      <w:lang w:val="af-ZA"/>
    </w:rPr>
  </w:style>
  <w:style w:type="paragraph" w:styleId="21">
    <w:name w:val="Body Text 2"/>
    <w:basedOn w:val="a"/>
    <w:link w:val="22"/>
    <w:rsid w:val="00917BD2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17BD2"/>
    <w:rPr>
      <w:rFonts w:ascii="Arial LatArm" w:eastAsia="Times New Roman" w:hAnsi="Arial LatArm" w:cs="Times New Roman"/>
      <w:sz w:val="20"/>
      <w:szCs w:val="20"/>
    </w:rPr>
  </w:style>
  <w:style w:type="character" w:styleId="aa">
    <w:name w:val="Hyperlink"/>
    <w:rsid w:val="00192DFA"/>
    <w:rPr>
      <w:color w:val="0000FF"/>
      <w:u w:val="single"/>
    </w:rPr>
  </w:style>
  <w:style w:type="paragraph" w:customStyle="1" w:styleId="Default">
    <w:name w:val="Default"/>
    <w:rsid w:val="00D944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7A65B-1BE1-46A3-BC45-E2B1453D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1473</Words>
  <Characters>8397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GSG</cp:lastModifiedBy>
  <cp:revision>54</cp:revision>
  <cp:lastPrinted>2024-05-03T11:38:00Z</cp:lastPrinted>
  <dcterms:created xsi:type="dcterms:W3CDTF">2021-06-28T12:08:00Z</dcterms:created>
  <dcterms:modified xsi:type="dcterms:W3CDTF">2024-07-03T07:36:00Z</dcterms:modified>
</cp:coreProperties>
</file>