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15641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ՀԱՅՏԱՐԱՐՈՒԹՅՈՒՆ</w:t>
      </w:r>
    </w:p>
    <w:p w14:paraId="3946B8FB" w14:textId="77777777" w:rsidR="00B47B15" w:rsidRPr="00BB6462" w:rsidRDefault="00B47B15" w:rsidP="00B47B15">
      <w:pPr>
        <w:jc w:val="center"/>
        <w:rPr>
          <w:rFonts w:ascii="Sylfaen" w:hAnsi="Sylfaen" w:cs="Sylfaen"/>
          <w:b/>
          <w:lang w:val="af-ZA"/>
        </w:rPr>
      </w:pPr>
      <w:r w:rsidRPr="00BB6462">
        <w:rPr>
          <w:rFonts w:ascii="Sylfaen" w:hAnsi="Sylfaen" w:cs="Sylfaen"/>
          <w:b/>
          <w:lang w:val="af-ZA"/>
        </w:rPr>
        <w:t>պայմանագիր կնքելու որոշման մասին</w:t>
      </w:r>
    </w:p>
    <w:p w14:paraId="693345F4" w14:textId="0CA39C73" w:rsidR="00860838" w:rsidRPr="005B7695" w:rsidRDefault="00B47B15" w:rsidP="00860838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  <w:r w:rsidRPr="004E64C7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743587">
        <w:rPr>
          <w:rFonts w:ascii="Sylfaen" w:hAnsi="Sylfaen"/>
          <w:b w:val="0"/>
          <w:sz w:val="20"/>
          <w:lang w:val="hy-AM"/>
        </w:rPr>
        <w:t xml:space="preserve">ծածկագիրը </w:t>
      </w:r>
      <w:r w:rsidR="00CE7B96" w:rsidRPr="00743587">
        <w:rPr>
          <w:rFonts w:ascii="Sylfaen" w:hAnsi="Sylfaen"/>
          <w:b w:val="0"/>
          <w:sz w:val="20"/>
          <w:lang w:val="hy-AM"/>
        </w:rPr>
        <w:t>«</w:t>
      </w:r>
      <w:r w:rsidR="00280464">
        <w:rPr>
          <w:rFonts w:ascii="Sylfaen" w:hAnsi="Sylfaen"/>
          <w:b w:val="0"/>
          <w:sz w:val="20"/>
          <w:lang w:val="hy-AM"/>
        </w:rPr>
        <w:t>ՀԱԱԳ-ԳՀԾՁԲ-20/6</w:t>
      </w:r>
      <w:r w:rsidR="00CE7B96" w:rsidRPr="00743587">
        <w:rPr>
          <w:rFonts w:ascii="Sylfaen" w:hAnsi="Sylfaen"/>
          <w:b w:val="0"/>
          <w:sz w:val="20"/>
          <w:lang w:val="hy-AM"/>
        </w:rPr>
        <w:t>»</w:t>
      </w:r>
    </w:p>
    <w:p w14:paraId="6F0F9A7F" w14:textId="77777777" w:rsidR="00EA3401" w:rsidRPr="005B7695" w:rsidRDefault="00EA3401" w:rsidP="00EA3401">
      <w:pPr>
        <w:spacing w:after="0"/>
        <w:rPr>
          <w:lang w:val="af-ZA" w:eastAsia="ru-RU"/>
        </w:rPr>
      </w:pPr>
    </w:p>
    <w:p w14:paraId="44A6F9D1" w14:textId="335FCB15" w:rsidR="00B47B15" w:rsidRPr="005B7695" w:rsidRDefault="00FD203F" w:rsidP="005B7695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hyperlink r:id="rId6" w:history="1">
        <w:r w:rsidR="00743587">
          <w:rPr>
            <w:rFonts w:ascii="Sylfaen" w:eastAsia="Times New Roman" w:hAnsi="Sylfaen" w:cs="Times New Roman"/>
            <w:sz w:val="20"/>
            <w:szCs w:val="20"/>
            <w:lang w:val="af-ZA" w:eastAsia="ru-RU"/>
          </w:rPr>
          <w:t>«Հայաստանի արտահանման ապահովագրական գործակալություն» ԱՓԲԸ</w:t>
        </w:r>
      </w:hyperlink>
      <w:r w:rsidR="004B0D55">
        <w:rPr>
          <w:rFonts w:ascii="Sylfaen" w:eastAsia="Times New Roman" w:hAnsi="Sylfaen" w:cs="Times New Roman"/>
          <w:sz w:val="20"/>
          <w:szCs w:val="20"/>
          <w:lang w:val="hy-AM" w:eastAsia="ru-RU"/>
        </w:rPr>
        <w:t>-ն</w:t>
      </w:r>
      <w:r w:rsidR="005B7695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280464">
        <w:rPr>
          <w:rFonts w:ascii="Sylfaen" w:eastAsia="Times New Roman" w:hAnsi="Sylfaen" w:cs="Times New Roman"/>
          <w:sz w:val="20"/>
          <w:szCs w:val="20"/>
          <w:lang w:val="hy-AM" w:eastAsia="ru-RU"/>
        </w:rPr>
        <w:t>աուդիտորական</w:t>
      </w:r>
      <w:r w:rsidR="005B7695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ծառայությո</w:t>
      </w:r>
      <w:r w:rsidR="00FB42FD">
        <w:rPr>
          <w:rFonts w:ascii="Sylfaen" w:eastAsia="Times New Roman" w:hAnsi="Sylfaen" w:cs="Times New Roman"/>
          <w:sz w:val="20"/>
          <w:szCs w:val="20"/>
          <w:lang w:val="hy-AM" w:eastAsia="ru-RU"/>
        </w:rPr>
        <w:t>ւ</w:t>
      </w:r>
      <w:r w:rsidR="005B7695">
        <w:rPr>
          <w:rFonts w:ascii="Sylfaen" w:eastAsia="Times New Roman" w:hAnsi="Sylfaen" w:cs="Times New Roman"/>
          <w:sz w:val="20"/>
          <w:szCs w:val="20"/>
          <w:lang w:val="hy-AM" w:eastAsia="ru-RU"/>
        </w:rPr>
        <w:t>նների</w:t>
      </w:r>
      <w:r w:rsidR="005B7695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ձեռքբերման նպատակով կազմակերպված  </w:t>
      </w:r>
      <w:r w:rsidR="00280464">
        <w:rPr>
          <w:rFonts w:ascii="Sylfaen" w:eastAsia="Times New Roman" w:hAnsi="Sylfaen" w:cs="Times New Roman"/>
          <w:sz w:val="20"/>
          <w:szCs w:val="20"/>
          <w:lang w:val="af-ZA" w:eastAsia="ru-RU"/>
        </w:rPr>
        <w:t>ՀԱԱԳ-ԳՀԾՁԲ-20/6</w:t>
      </w:r>
      <w:r w:rsidR="00CE7B96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B47B15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>ծածկագրով գնման ընթացակարգի</w:t>
      </w:r>
      <w:r w:rsidR="00DE6A1C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</w:t>
      </w:r>
      <w:r w:rsidR="00B47B15" w:rsidRPr="005B7695">
        <w:rPr>
          <w:rFonts w:ascii="Sylfaen" w:eastAsia="Times New Roman" w:hAnsi="Sylfaen" w:cs="Times New Roman"/>
          <w:sz w:val="20"/>
          <w:szCs w:val="20"/>
          <w:lang w:val="af-ZA" w:eastAsia="ru-RU"/>
        </w:rPr>
        <w:t>որոշման մասին տեղեկատվությունը:</w:t>
      </w:r>
    </w:p>
    <w:p w14:paraId="54CA8E2F" w14:textId="5C8F1033" w:rsidR="00B47B15" w:rsidRPr="005B7695" w:rsidRDefault="00B47B15" w:rsidP="00EA3401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Գնահատող հանձնաժողովի 20</w:t>
      </w:r>
      <w:r w:rsidR="005B7695" w:rsidRPr="00743587">
        <w:rPr>
          <w:rFonts w:ascii="Sylfaen" w:eastAsia="Times New Roman" w:hAnsi="Sylfaen" w:cs="Times New Roman"/>
          <w:sz w:val="20"/>
          <w:szCs w:val="20"/>
          <w:lang w:val="af-ZA" w:eastAsia="ru-RU"/>
        </w:rPr>
        <w:t>20</w:t>
      </w:r>
      <w:r w:rsidR="003F255D">
        <w:rPr>
          <w:rFonts w:ascii="Sylfaen" w:eastAsia="Times New Roman" w:hAnsi="Sylfaen" w:cs="Times New Roman"/>
          <w:sz w:val="20"/>
          <w:szCs w:val="20"/>
          <w:lang w:val="hy-AM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թվականի </w:t>
      </w:r>
      <w:r w:rsidR="00280464">
        <w:rPr>
          <w:rFonts w:ascii="Sylfaen" w:eastAsia="Times New Roman" w:hAnsi="Sylfaen" w:cs="Times New Roman"/>
          <w:sz w:val="20"/>
          <w:szCs w:val="20"/>
          <w:lang w:val="hy-AM" w:eastAsia="ru-RU"/>
        </w:rPr>
        <w:t>հունիսի 29</w:t>
      </w:r>
      <w:r w:rsidR="00DE6A1C" w:rsidRPr="00743587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743587">
        <w:rPr>
          <w:rFonts w:ascii="Sylfaen" w:eastAsia="Times New Roman" w:hAnsi="Sylfaen" w:cs="Times New Roman"/>
          <w:sz w:val="20"/>
          <w:szCs w:val="20"/>
          <w:lang w:val="af-ZA" w:eastAsia="ru-RU"/>
        </w:rPr>
        <w:t>ի թիվ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A3401" w:rsidRPr="00EA3401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որոշմամ</w:t>
      </w:r>
      <w:r w:rsidRPr="005643BA">
        <w:rPr>
          <w:rFonts w:ascii="Sylfaen" w:eastAsia="Times New Roman" w:hAnsi="Sylfaen" w:cs="Times New Roman"/>
          <w:sz w:val="20"/>
          <w:szCs w:val="20"/>
          <w:lang w:val="af-ZA" w:eastAsia="ru-RU"/>
        </w:rPr>
        <w:t>բ հաստատվել են ընթացակարգի բոլոր մասնակիցների կողմից ներկայացված հայտերի` հրավերի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պահանջներին համապատասխանության գնահատման արդյունքները։ Համաձա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յ</w:t>
      </w:r>
      <w:r w:rsidRPr="002401C7">
        <w:rPr>
          <w:rFonts w:ascii="Sylfaen" w:eastAsia="Times New Roman" w:hAnsi="Sylfaen" w:cs="Times New Roman"/>
          <w:sz w:val="20"/>
          <w:szCs w:val="20"/>
          <w:lang w:val="af-ZA" w:eastAsia="ru-RU"/>
        </w:rPr>
        <w:t>ն որի`</w:t>
      </w:r>
    </w:p>
    <w:p w14:paraId="73A2E5E1" w14:textId="77777777" w:rsidR="00B47B15" w:rsidRPr="00BB6462" w:rsidRDefault="00B47B15" w:rsidP="00D46A4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</w:t>
      </w:r>
      <w:r w:rsidRPr="00860838">
        <w:rPr>
          <w:rFonts w:ascii="Sylfaen" w:hAnsi="Sylfae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4B59CD37" w14:textId="72E9C1D3" w:rsidR="00B47B15" w:rsidRPr="00860838" w:rsidRDefault="00B47B15" w:rsidP="00D46A4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60838">
        <w:rPr>
          <w:rFonts w:ascii="Sylfaen" w:hAnsi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 xml:space="preserve">հանդիսանում` </w:t>
      </w:r>
      <w:r w:rsidR="00F64D89" w:rsidRPr="00F64D89">
        <w:rPr>
          <w:rFonts w:ascii="Sylfaen" w:eastAsia="Times New Roman" w:hAnsi="Sylfaen" w:cs="Times New Roman"/>
          <w:b/>
          <w:bCs/>
          <w:sz w:val="20"/>
          <w:szCs w:val="20"/>
          <w:lang w:val="hy-AM" w:eastAsia="ru-RU"/>
        </w:rPr>
        <w:t>Տեղեկատվական անվտանգության կառավարման համակարգի հսկողական աուդիտ 2020 տարվա համար</w:t>
      </w:r>
    </w:p>
    <w:tbl>
      <w:tblPr>
        <w:tblW w:w="10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931"/>
        <w:gridCol w:w="2424"/>
        <w:gridCol w:w="2499"/>
        <w:gridCol w:w="2923"/>
      </w:tblGrid>
      <w:tr w:rsidR="00B47B15" w:rsidRPr="00BB6462" w14:paraId="4472CA1F" w14:textId="77777777" w:rsidTr="00945FDD">
        <w:trPr>
          <w:trHeight w:val="583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4F22A72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F73336B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1888F2E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6EE97C33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E4E9BFB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8C296F7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5C267711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4AB2B266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0838" w:rsidRPr="00BB6462" w14:paraId="04F03134" w14:textId="77777777" w:rsidTr="00945FDD">
        <w:trPr>
          <w:trHeight w:val="609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02C0E3A7" w14:textId="77777777" w:rsidR="00860838" w:rsidRPr="00BB6462" w:rsidRDefault="00860838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3CEA2FB8" w14:textId="1D5FEC12" w:rsidR="00860838" w:rsidRPr="00743587" w:rsidRDefault="00F64D89" w:rsidP="007435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Մենեջմենթ Միքս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» ՍՊԸ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F358C92" w14:textId="314CBAF4" w:rsidR="00860838" w:rsidRPr="00F64D89" w:rsidRDefault="00F64D89" w:rsidP="00EA340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445EAF01" w14:textId="77777777" w:rsidR="00860838" w:rsidRPr="00BB6462" w:rsidRDefault="00860838" w:rsidP="00EA340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7F6C9DD7" w14:textId="77777777" w:rsidR="00860838" w:rsidRPr="00BB6462" w:rsidRDefault="00860838" w:rsidP="00EA340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64D89" w:rsidRPr="00BB6462" w14:paraId="4FD47973" w14:textId="77777777" w:rsidTr="00945FDD">
        <w:trPr>
          <w:trHeight w:val="609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7169A7D6" w14:textId="25440466" w:rsidR="00F64D89" w:rsidRPr="00F64D89" w:rsidRDefault="00F64D89" w:rsidP="00E5062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D58A6FD" w14:textId="188B718F" w:rsidR="00F64D89" w:rsidRPr="00F64D89" w:rsidRDefault="00F64D89" w:rsidP="00F64D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ՖԱ Անի Հախվերդյան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4D0B27A1" w14:textId="772EABD7" w:rsidR="00F64D89" w:rsidRPr="00F64D89" w:rsidRDefault="00F64D89" w:rsidP="00EA340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3FFC1EBC" w14:textId="77777777" w:rsidR="00F64D89" w:rsidRPr="00BB6462" w:rsidRDefault="00F64D89" w:rsidP="00EA340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4633E491" w14:textId="77777777" w:rsidR="00F64D89" w:rsidRPr="00BB6462" w:rsidRDefault="00F64D89" w:rsidP="00EA3401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0D9C412E" w14:textId="77777777" w:rsidR="00B47B15" w:rsidRPr="00BB6462" w:rsidRDefault="00B47B15" w:rsidP="00B47B1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0"/>
        <w:gridCol w:w="3209"/>
        <w:gridCol w:w="2160"/>
        <w:gridCol w:w="2205"/>
      </w:tblGrid>
      <w:tr w:rsidR="00B47B15" w:rsidRPr="00280464" w14:paraId="2A258F4B" w14:textId="77777777" w:rsidTr="008C60C9">
        <w:trPr>
          <w:trHeight w:val="626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E7D3869" w14:textId="77777777" w:rsidR="00B47B15" w:rsidRPr="00BB6462" w:rsidRDefault="00B47B15" w:rsidP="008C60C9">
            <w:pPr>
              <w:ind w:left="-57" w:firstLine="57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64E9DE8C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0B88DB" w14:textId="77777777" w:rsidR="00B47B15" w:rsidRPr="00BB6462" w:rsidRDefault="00B47B15" w:rsidP="00E5062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8E3E43" w14:textId="77777777" w:rsidR="00B47B15" w:rsidRPr="00BB6462" w:rsidRDefault="00B47B15" w:rsidP="008C60C9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5FF737D3" w14:textId="77777777" w:rsidR="00B47B15" w:rsidRPr="00BB6462" w:rsidRDefault="00B47B15" w:rsidP="00AD1C4D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860838" w:rsidRPr="00BB6462" w14:paraId="4CAF5EF1" w14:textId="77777777" w:rsidTr="008C60C9">
        <w:trPr>
          <w:trHeight w:val="654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DF6EA76" w14:textId="77777777" w:rsidR="00860838" w:rsidRPr="00BB6462" w:rsidRDefault="00860838" w:rsidP="00D46A47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48DB63E" w14:textId="42E0F5C4" w:rsidR="00860838" w:rsidRPr="00743587" w:rsidRDefault="00F64D89" w:rsidP="007435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Մենեջմենթ Միքս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952849" w14:textId="77777777" w:rsidR="00860838" w:rsidRPr="00BB6462" w:rsidRDefault="00860838" w:rsidP="00EA3401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376877" w14:textId="28DD28E1" w:rsidR="00860838" w:rsidRPr="00F64D89" w:rsidRDefault="00F64D89" w:rsidP="00D46A47">
            <w:pPr>
              <w:spacing w:after="0" w:line="240" w:lineRule="auto"/>
              <w:ind w:right="-108"/>
              <w:contextualSpacing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400000</w:t>
            </w:r>
          </w:p>
        </w:tc>
      </w:tr>
      <w:tr w:rsidR="00F64D89" w:rsidRPr="00BB6462" w14:paraId="36D66020" w14:textId="77777777" w:rsidTr="008C60C9">
        <w:trPr>
          <w:trHeight w:val="654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41EA9342" w14:textId="5932804B" w:rsidR="00F64D89" w:rsidRPr="00F64D89" w:rsidRDefault="00F64D89" w:rsidP="00D46A47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5F20208B" w14:textId="3890280F" w:rsidR="00F64D89" w:rsidRDefault="00F64D89" w:rsidP="007435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ՖԱ Անի Հախվերդյան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8D5EF7" w14:textId="77777777" w:rsidR="00F64D89" w:rsidRPr="00BB6462" w:rsidRDefault="00F64D89" w:rsidP="00EA3401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40812E34" w14:textId="435ADED5" w:rsidR="00F64D89" w:rsidRDefault="00F64D89" w:rsidP="00D46A47">
            <w:pPr>
              <w:spacing w:after="0" w:line="240" w:lineRule="auto"/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535000</w:t>
            </w:r>
          </w:p>
        </w:tc>
      </w:tr>
    </w:tbl>
    <w:p w14:paraId="7EDA28DA" w14:textId="1165DECB" w:rsidR="00D46A47" w:rsidRDefault="00D46A47" w:rsidP="00D46A47">
      <w:pPr>
        <w:spacing w:after="240" w:line="240" w:lineRule="auto"/>
        <w:jc w:val="both"/>
        <w:rPr>
          <w:rFonts w:ascii="Sylfaen" w:hAnsi="Sylfaen" w:cs="Sylfaen"/>
          <w:sz w:val="20"/>
          <w:lang w:val="af-ZA"/>
        </w:rPr>
      </w:pPr>
    </w:p>
    <w:p w14:paraId="5EC25E52" w14:textId="50C6DCDA" w:rsidR="00F64D89" w:rsidRPr="00BB6462" w:rsidRDefault="00F64D89" w:rsidP="00F64D8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Չափաբաժին</w:t>
      </w:r>
      <w:r w:rsidRPr="00BB646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2</w:t>
      </w:r>
      <w:r w:rsidRPr="00860838">
        <w:rPr>
          <w:rFonts w:ascii="Sylfaen" w:hAnsi="Sylfaen"/>
          <w:sz w:val="20"/>
          <w:lang w:val="af-ZA"/>
        </w:rPr>
        <w:t>։</w:t>
      </w:r>
      <w:r w:rsidRPr="00BB6462">
        <w:rPr>
          <w:rFonts w:ascii="Sylfaen" w:hAnsi="Sylfaen"/>
          <w:sz w:val="20"/>
          <w:lang w:val="af-ZA"/>
        </w:rPr>
        <w:t xml:space="preserve"> </w:t>
      </w:r>
    </w:p>
    <w:p w14:paraId="61A94BF3" w14:textId="161A8DE8" w:rsidR="00F64D89" w:rsidRPr="00860838" w:rsidRDefault="00F64D89" w:rsidP="00F64D89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860838">
        <w:rPr>
          <w:rFonts w:ascii="Sylfaen" w:hAnsi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860838">
        <w:rPr>
          <w:rFonts w:ascii="Sylfaen" w:hAnsi="Sylfaen"/>
          <w:sz w:val="20"/>
          <w:lang w:val="af-ZA"/>
        </w:rPr>
        <w:t xml:space="preserve">հանդիսանում` </w:t>
      </w:r>
      <w:r w:rsidRPr="00F64D89">
        <w:rPr>
          <w:rFonts w:ascii="Sylfaen" w:eastAsia="Times New Roman" w:hAnsi="Sylfaen" w:cs="Times New Roman"/>
          <w:b/>
          <w:bCs/>
          <w:sz w:val="20"/>
          <w:szCs w:val="20"/>
          <w:lang w:val="hy-AM" w:eastAsia="ru-RU"/>
        </w:rPr>
        <w:t>Տեղեկատվական անվտանգության կառավարման համակարգի ներքին ստուգում</w:t>
      </w:r>
    </w:p>
    <w:tbl>
      <w:tblPr>
        <w:tblW w:w="102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1"/>
        <w:gridCol w:w="1931"/>
        <w:gridCol w:w="2424"/>
        <w:gridCol w:w="2499"/>
        <w:gridCol w:w="2923"/>
      </w:tblGrid>
      <w:tr w:rsidR="00F64D89" w:rsidRPr="00BB6462" w14:paraId="3D2DE5EF" w14:textId="77777777" w:rsidTr="004561E0">
        <w:trPr>
          <w:trHeight w:val="583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36D39327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DC10BE4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21F22A08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424" w:type="dxa"/>
            <w:shd w:val="clear" w:color="auto" w:fill="auto"/>
            <w:vAlign w:val="center"/>
          </w:tcPr>
          <w:p w14:paraId="624346A7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9FA5507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239CB7A6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4E3E276E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23" w:type="dxa"/>
            <w:shd w:val="clear" w:color="auto" w:fill="auto"/>
            <w:vAlign w:val="center"/>
          </w:tcPr>
          <w:p w14:paraId="417B95C8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64D89" w:rsidRPr="00BB6462" w14:paraId="18BC8DBC" w14:textId="77777777" w:rsidTr="004561E0">
        <w:trPr>
          <w:trHeight w:val="609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24DAD838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7AA5A060" w14:textId="414FD97C" w:rsidR="00F64D89" w:rsidRPr="00743587" w:rsidRDefault="00F64D89" w:rsidP="004561E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Մենեջմենթ Միքս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» ՍՊԸ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F068061" w14:textId="7B46B5D5" w:rsidR="00F64D89" w:rsidRPr="00F64D89" w:rsidRDefault="00F64D89" w:rsidP="004561E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7777ECAA" w14:textId="77777777" w:rsidR="00F64D89" w:rsidRPr="00BB6462" w:rsidRDefault="00F64D89" w:rsidP="004561E0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4EBF3762" w14:textId="77777777" w:rsidR="00F64D89" w:rsidRPr="00BB6462" w:rsidRDefault="00F64D89" w:rsidP="004561E0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F64D89" w:rsidRPr="00F64D89" w14:paraId="423B448A" w14:textId="77777777" w:rsidTr="004561E0">
        <w:trPr>
          <w:trHeight w:val="609"/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37125305" w14:textId="76C141D0" w:rsidR="00F64D89" w:rsidRPr="00F64D89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5507C7B3" w14:textId="13305E78" w:rsidR="00F64D89" w:rsidRPr="00F64D89" w:rsidRDefault="00F64D89" w:rsidP="00F64D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64D89">
              <w:rPr>
                <w:rFonts w:ascii="GHEA Grapalat" w:hAnsi="GHEA Grapalat"/>
                <w:b/>
                <w:sz w:val="20"/>
                <w:lang w:val="hy-AM"/>
              </w:rPr>
              <w:t xml:space="preserve">  «ԷՅ ԷՍ ԴԻ ՍԻՍԹԵՄՍ» ՍՊԸ 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2684F28C" w14:textId="62BAB280" w:rsidR="00F64D89" w:rsidRPr="00F64D89" w:rsidRDefault="00F64D89" w:rsidP="004561E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2499" w:type="dxa"/>
            <w:shd w:val="clear" w:color="auto" w:fill="auto"/>
            <w:vAlign w:val="center"/>
          </w:tcPr>
          <w:p w14:paraId="5559BA80" w14:textId="77777777" w:rsidR="00F64D89" w:rsidRPr="00BB6462" w:rsidRDefault="00F64D89" w:rsidP="004561E0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14:paraId="6E54B1F0" w14:textId="77777777" w:rsidR="00F64D89" w:rsidRPr="00BB6462" w:rsidRDefault="00F64D89" w:rsidP="004561E0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149624B0" w14:textId="77777777" w:rsidR="00F64D89" w:rsidRPr="00BB6462" w:rsidRDefault="00F64D89" w:rsidP="00F64D8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0"/>
        <w:gridCol w:w="3209"/>
        <w:gridCol w:w="2160"/>
        <w:gridCol w:w="2205"/>
      </w:tblGrid>
      <w:tr w:rsidR="00F64D89" w:rsidRPr="00280464" w14:paraId="3B5DAC37" w14:textId="77777777" w:rsidTr="004561E0">
        <w:trPr>
          <w:trHeight w:val="626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5F0A410A" w14:textId="77777777" w:rsidR="00F64D89" w:rsidRPr="00BB6462" w:rsidRDefault="00F64D89" w:rsidP="004561E0">
            <w:pPr>
              <w:ind w:left="-57" w:firstLine="57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76DF2F4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00E37B5" w14:textId="77777777" w:rsidR="00F64D89" w:rsidRPr="00BB6462" w:rsidRDefault="00F64D89" w:rsidP="004561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BB6462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C7BF603" w14:textId="77777777" w:rsidR="00F64D89" w:rsidRPr="00BB6462" w:rsidRDefault="00F64D89" w:rsidP="004561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14:paraId="3A99DA6F" w14:textId="77777777" w:rsidR="00F64D89" w:rsidRPr="00BB6462" w:rsidRDefault="00F64D89" w:rsidP="004561E0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BB6462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BB6462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F64D89" w:rsidRPr="00BB6462" w14:paraId="4F263E52" w14:textId="77777777" w:rsidTr="004561E0">
        <w:trPr>
          <w:trHeight w:val="654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13A4964C" w14:textId="77777777" w:rsidR="00F64D89" w:rsidRPr="00BB6462" w:rsidRDefault="00F64D89" w:rsidP="004561E0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BB646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C268CB2" w14:textId="249036A7" w:rsidR="00F64D89" w:rsidRPr="00743587" w:rsidRDefault="00F64D89" w:rsidP="004561E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Մենեջմենթ Միքս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DF04D26" w14:textId="77777777" w:rsidR="00F64D89" w:rsidRPr="00BB6462" w:rsidRDefault="00F64D89" w:rsidP="004561E0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BB6462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6CC8564" w14:textId="03F25BBE" w:rsidR="00F64D89" w:rsidRPr="00F64D89" w:rsidRDefault="00F64D89" w:rsidP="00F64D89">
            <w:pPr>
              <w:spacing w:after="0" w:line="240" w:lineRule="auto"/>
              <w:ind w:right="-108"/>
              <w:contextualSpacing/>
              <w:jc w:val="center"/>
              <w:rPr>
                <w:rFonts w:ascii="Sylfaen" w:hAnsi="Sylfaen"/>
                <w:lang w:val="hy-AM"/>
              </w:rPr>
            </w:pPr>
            <w:r w:rsidRPr="00F64D89">
              <w:rPr>
                <w:rFonts w:ascii="Sylfaen" w:hAnsi="Sylfaen"/>
                <w:lang w:val="hy-AM"/>
              </w:rPr>
              <w:t xml:space="preserve">   241</w:t>
            </w:r>
            <w:r w:rsidRPr="00F64D89">
              <w:rPr>
                <w:rFonts w:ascii="Sylfaen" w:hAnsi="Sylfaen"/>
                <w:lang w:val="hy-AM"/>
              </w:rPr>
              <w:t xml:space="preserve"> </w:t>
            </w:r>
            <w:r w:rsidRPr="00F64D89">
              <w:rPr>
                <w:rFonts w:ascii="Sylfaen" w:hAnsi="Sylfaen"/>
                <w:lang w:val="hy-AM"/>
              </w:rPr>
              <w:t xml:space="preserve">666.67 </w:t>
            </w:r>
          </w:p>
        </w:tc>
      </w:tr>
      <w:tr w:rsidR="00F64D89" w:rsidRPr="00F64D89" w14:paraId="4C285E2B" w14:textId="77777777" w:rsidTr="004561E0">
        <w:trPr>
          <w:trHeight w:val="654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56022DDD" w14:textId="43B16C24" w:rsidR="00F64D89" w:rsidRPr="00F64D89" w:rsidRDefault="00F64D89" w:rsidP="004561E0">
            <w:pPr>
              <w:spacing w:line="240" w:lineRule="auto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2CA64A15" w14:textId="088E76BA" w:rsidR="00F64D89" w:rsidRDefault="00F64D89" w:rsidP="004561E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F64D89">
              <w:rPr>
                <w:rFonts w:ascii="GHEA Grapalat" w:hAnsi="GHEA Grapalat"/>
                <w:b/>
                <w:sz w:val="20"/>
                <w:lang w:val="hy-AM"/>
              </w:rPr>
              <w:t>«ԷՅ ԷՍ ԴԻ ՍԻՍԹԵՄՍ»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274D675" w14:textId="77777777" w:rsidR="00F64D89" w:rsidRPr="00BB6462" w:rsidRDefault="00F64D89" w:rsidP="004561E0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5753FD47" w14:textId="7D2F0AE7" w:rsidR="00F64D89" w:rsidRPr="00F64D89" w:rsidRDefault="00F64D89" w:rsidP="004561E0">
            <w:pPr>
              <w:spacing w:after="0" w:line="240" w:lineRule="auto"/>
              <w:ind w:right="-108"/>
              <w:contextualSpacing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300000</w:t>
            </w:r>
          </w:p>
        </w:tc>
      </w:tr>
    </w:tbl>
    <w:p w14:paraId="0C20BB69" w14:textId="77777777" w:rsidR="00F64D89" w:rsidRDefault="00F64D89" w:rsidP="00D46A47">
      <w:pPr>
        <w:spacing w:after="240" w:line="240" w:lineRule="auto"/>
        <w:jc w:val="both"/>
        <w:rPr>
          <w:rFonts w:ascii="Sylfaen" w:hAnsi="Sylfaen" w:cs="Sylfaen"/>
          <w:sz w:val="20"/>
          <w:lang w:val="af-ZA"/>
        </w:rPr>
      </w:pPr>
    </w:p>
    <w:p w14:paraId="125E2337" w14:textId="77777777" w:rsidR="00B47B15" w:rsidRPr="00BB6462" w:rsidRDefault="00B47B15" w:rsidP="00D46A47">
      <w:pPr>
        <w:spacing w:after="240"/>
        <w:jc w:val="both"/>
        <w:rPr>
          <w:rFonts w:ascii="Sylfaen" w:hAnsi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Ընտրված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մասնակցին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որոշելու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համար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կիրառված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չափանիշ՝</w:t>
      </w:r>
      <w:r w:rsidRPr="00BB6462">
        <w:rPr>
          <w:rFonts w:ascii="Sylfaen" w:hAnsi="Sylfaen"/>
          <w:sz w:val="20"/>
          <w:lang w:val="af-ZA"/>
        </w:rPr>
        <w:t xml:space="preserve"> որպես ամենացածր գնային առաջարկ ներկայացրած մասնակից</w:t>
      </w:r>
      <w:r>
        <w:rPr>
          <w:rFonts w:ascii="Sylfaen" w:hAnsi="Sylfaen"/>
          <w:sz w:val="20"/>
          <w:lang w:val="af-ZA"/>
        </w:rPr>
        <w:t>:</w:t>
      </w:r>
    </w:p>
    <w:p w14:paraId="4079BDBC" w14:textId="43CF510E" w:rsidR="00162E49" w:rsidRPr="00A45B50" w:rsidRDefault="00162E49" w:rsidP="00162E49">
      <w:pPr>
        <w:spacing w:line="360" w:lineRule="auto"/>
        <w:jc w:val="both"/>
        <w:rPr>
          <w:rFonts w:ascii="Sylfaen" w:hAnsi="Sylfaen"/>
          <w:sz w:val="20"/>
          <w:lang w:val="hy-AM"/>
        </w:rPr>
      </w:pPr>
      <w:r w:rsidRPr="0050148E">
        <w:rPr>
          <w:rFonts w:ascii="Sylfaen" w:hAnsi="Sylfaen"/>
          <w:sz w:val="20"/>
          <w:lang w:val="af-ZA"/>
        </w:rPr>
        <w:t>“</w:t>
      </w:r>
      <w:r w:rsidRPr="0050148E">
        <w:rPr>
          <w:rFonts w:ascii="Sylfaen" w:hAnsi="Sylfaen" w:cs="Sylfaen"/>
          <w:sz w:val="20"/>
          <w:lang w:val="af-ZA"/>
        </w:rPr>
        <w:t>Գնումների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մասին</w:t>
      </w:r>
      <w:r w:rsidRPr="0050148E">
        <w:rPr>
          <w:rFonts w:ascii="Sylfaen" w:hAnsi="Sylfaen"/>
          <w:sz w:val="20"/>
          <w:lang w:val="af-ZA"/>
        </w:rPr>
        <w:t xml:space="preserve">” </w:t>
      </w:r>
      <w:r w:rsidRPr="0050148E">
        <w:rPr>
          <w:rFonts w:ascii="Sylfaen" w:hAnsi="Sylfaen" w:cs="Sylfaen"/>
          <w:sz w:val="20"/>
          <w:lang w:val="af-ZA"/>
        </w:rPr>
        <w:t>ՀՀ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օրենքի</w:t>
      </w:r>
      <w:r w:rsidRPr="0050148E">
        <w:rPr>
          <w:rFonts w:ascii="Sylfaen" w:hAnsi="Sylfaen"/>
          <w:sz w:val="20"/>
          <w:lang w:val="af-ZA"/>
        </w:rPr>
        <w:t xml:space="preserve"> 10-</w:t>
      </w:r>
      <w:r w:rsidRPr="0050148E">
        <w:rPr>
          <w:rFonts w:ascii="Sylfaen" w:hAnsi="Sylfaen" w:cs="Sylfaen"/>
          <w:sz w:val="20"/>
          <w:lang w:val="af-ZA"/>
        </w:rPr>
        <w:t>րդ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հոդվածի</w:t>
      </w:r>
      <w:r w:rsidRPr="0050148E">
        <w:rPr>
          <w:rFonts w:ascii="Sylfaen" w:hAnsi="Sylfaen"/>
          <w:sz w:val="20"/>
          <w:lang w:val="af-ZA"/>
        </w:rPr>
        <w:t xml:space="preserve"> </w:t>
      </w:r>
      <w:r w:rsidRPr="0050148E">
        <w:rPr>
          <w:rFonts w:ascii="Sylfaen" w:hAnsi="Sylfaen" w:cs="Sylfaen"/>
          <w:sz w:val="20"/>
          <w:lang w:val="af-ZA"/>
        </w:rPr>
        <w:t>համաձայն</w:t>
      </w:r>
      <w:r w:rsidRPr="0050148E">
        <w:rPr>
          <w:rFonts w:ascii="Sylfaen" w:hAnsi="Sylfaen"/>
          <w:sz w:val="20"/>
          <w:lang w:val="af-ZA"/>
        </w:rPr>
        <w:t xml:space="preserve">` </w:t>
      </w:r>
      <w:r w:rsidR="00A45B50">
        <w:rPr>
          <w:rFonts w:ascii="Sylfaen" w:hAnsi="Sylfaen"/>
          <w:sz w:val="20"/>
          <w:lang w:val="hy-AM"/>
        </w:rPr>
        <w:t>կիրառվում է 5 օրացույցային օր անգործության ժամկետ:</w:t>
      </w:r>
    </w:p>
    <w:p w14:paraId="1970BD73" w14:textId="60C30009" w:rsidR="00B47B15" w:rsidRPr="00DF49D2" w:rsidRDefault="00B47B15" w:rsidP="00B47B15">
      <w:pPr>
        <w:jc w:val="both"/>
        <w:rPr>
          <w:rFonts w:ascii="Sylfaen" w:hAnsi="Sylfaen"/>
          <w:sz w:val="20"/>
          <w:lang w:val="af-ZA"/>
        </w:rPr>
      </w:pPr>
      <w:r w:rsidRPr="00DF49D2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80464">
        <w:rPr>
          <w:rFonts w:ascii="Sylfaen" w:eastAsia="Times New Roman" w:hAnsi="Sylfaen" w:cs="Times New Roman"/>
          <w:sz w:val="20"/>
          <w:szCs w:val="20"/>
          <w:lang w:val="af-ZA" w:eastAsia="ru-RU"/>
        </w:rPr>
        <w:t>ՀԱԱԳ-ԳՀԾՁԲ-20/6</w:t>
      </w:r>
      <w:r w:rsidR="00441EB2">
        <w:rPr>
          <w:rFonts w:ascii="Sylfaen" w:hAnsi="Sylfaen"/>
          <w:sz w:val="20"/>
          <w:lang w:val="af-ZA"/>
        </w:rPr>
        <w:t xml:space="preserve"> </w:t>
      </w:r>
      <w:r w:rsidR="00CE7B96" w:rsidRPr="00AD1C4D">
        <w:rPr>
          <w:rFonts w:ascii="Sylfaen" w:hAnsi="Sylfaen"/>
          <w:sz w:val="20"/>
          <w:lang w:val="af-ZA"/>
        </w:rPr>
        <w:t xml:space="preserve"> </w:t>
      </w:r>
      <w:r w:rsidRPr="00DF49D2">
        <w:rPr>
          <w:rFonts w:ascii="Sylfaen" w:hAnsi="Sylfaen"/>
          <w:sz w:val="20"/>
          <w:lang w:val="af-ZA"/>
        </w:rPr>
        <w:t xml:space="preserve">ծածկագրով գնահատող հանձնաժողովի քարտուղար </w:t>
      </w:r>
      <w:r w:rsidR="00FB42FD">
        <w:rPr>
          <w:rFonts w:ascii="Sylfaen" w:hAnsi="Sylfaen"/>
          <w:sz w:val="20"/>
          <w:lang w:val="hy-AM"/>
        </w:rPr>
        <w:t>Ա. Նիկոլայանին:</w:t>
      </w:r>
      <w:r w:rsidRPr="00993810">
        <w:rPr>
          <w:rFonts w:ascii="Sylfaen" w:hAnsi="Sylfaen"/>
          <w:sz w:val="20"/>
          <w:lang w:val="af-ZA"/>
        </w:rPr>
        <w:t xml:space="preserve">              </w:t>
      </w:r>
    </w:p>
    <w:p w14:paraId="1520AAB0" w14:textId="5AF0E6A0" w:rsidR="00B47B15" w:rsidRPr="000056A0" w:rsidRDefault="00B47B15" w:rsidP="00B47B15">
      <w:pPr>
        <w:spacing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93810">
        <w:rPr>
          <w:rFonts w:ascii="Sylfaen" w:hAnsi="Sylfaen"/>
          <w:sz w:val="20"/>
          <w:lang w:val="af-ZA"/>
        </w:rPr>
        <w:t xml:space="preserve">Հեռախոս՝ </w:t>
      </w:r>
      <w:r w:rsidR="00860838" w:rsidRPr="00860838">
        <w:rPr>
          <w:rFonts w:ascii="Sylfaen" w:hAnsi="Sylfaen"/>
          <w:sz w:val="20"/>
          <w:lang w:val="af-ZA"/>
        </w:rPr>
        <w:t>(374)</w:t>
      </w:r>
      <w:r w:rsidR="000056A0">
        <w:rPr>
          <w:rFonts w:ascii="Sylfaen" w:hAnsi="Sylfaen"/>
          <w:sz w:val="20"/>
          <w:lang w:val="hy-AM"/>
        </w:rPr>
        <w:t>98-680-128</w:t>
      </w:r>
    </w:p>
    <w:p w14:paraId="2140E779" w14:textId="2E9030CA" w:rsidR="00B47B15" w:rsidRPr="000056A0" w:rsidRDefault="00B47B15" w:rsidP="00B47B1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BB6462">
        <w:rPr>
          <w:rFonts w:ascii="Sylfaen" w:hAnsi="Sylfaen" w:cs="Sylfaen"/>
          <w:sz w:val="20"/>
          <w:lang w:val="af-ZA"/>
        </w:rPr>
        <w:t>Էլեկոտրանային փոստ՝</w:t>
      </w:r>
      <w:r w:rsidR="000056A0" w:rsidRPr="000056A0">
        <w:rPr>
          <w:rFonts w:ascii="GHEA Grapalat" w:hAnsi="GHEA Grapalat" w:cs="Sylfaen"/>
          <w:sz w:val="20"/>
          <w:lang w:val="af-ZA"/>
        </w:rPr>
        <w:t xml:space="preserve"> </w:t>
      </w:r>
      <w:r w:rsidR="000056A0">
        <w:rPr>
          <w:rFonts w:ascii="GHEA Grapalat" w:hAnsi="GHEA Grapalat" w:cs="Sylfaen"/>
          <w:sz w:val="20"/>
          <w:lang w:val="af-ZA"/>
        </w:rPr>
        <w:t>alis.nikolayan@mail.ru</w:t>
      </w:r>
    </w:p>
    <w:p w14:paraId="51FCD603" w14:textId="7F55AB19" w:rsidR="009E3139" w:rsidRPr="00EA3401" w:rsidRDefault="00B47B15" w:rsidP="00CE7B96">
      <w:pPr>
        <w:spacing w:line="360" w:lineRule="auto"/>
        <w:jc w:val="both"/>
        <w:rPr>
          <w:lang w:val="af-ZA"/>
        </w:rPr>
      </w:pPr>
      <w:r w:rsidRPr="00BB6462">
        <w:rPr>
          <w:rFonts w:ascii="Sylfaen" w:hAnsi="Sylfaen" w:cs="Sylfaen"/>
          <w:b/>
          <w:i/>
          <w:sz w:val="20"/>
          <w:lang w:val="af-ZA"/>
        </w:rPr>
        <w:t xml:space="preserve">Պատվիրատու`  </w:t>
      </w:r>
      <w:hyperlink r:id="rId7" w:history="1">
        <w:r w:rsidR="00743587">
          <w:rPr>
            <w:rFonts w:ascii="Sylfaen" w:eastAsia="Times New Roman" w:hAnsi="Sylfaen" w:cs="Times New Roman"/>
            <w:sz w:val="20"/>
            <w:szCs w:val="20"/>
            <w:lang w:val="af-ZA" w:eastAsia="ru-RU"/>
          </w:rPr>
          <w:t>«Հայաստանի արտահանման ապահովագրական գործակալություն» ԱՓԲԸ</w:t>
        </w:r>
      </w:hyperlink>
    </w:p>
    <w:sectPr w:rsidR="009E3139" w:rsidRPr="00EA3401" w:rsidSect="00CE7B96">
      <w:footerReference w:type="even" r:id="rId8"/>
      <w:footerReference w:type="default" r:id="rId9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35C15" w14:textId="77777777" w:rsidR="00FD203F" w:rsidRDefault="00FD203F" w:rsidP="001B4DC7">
      <w:pPr>
        <w:spacing w:after="0" w:line="240" w:lineRule="auto"/>
      </w:pPr>
      <w:r>
        <w:separator/>
      </w:r>
    </w:p>
  </w:endnote>
  <w:endnote w:type="continuationSeparator" w:id="0">
    <w:p w14:paraId="536E7551" w14:textId="77777777" w:rsidR="00FD203F" w:rsidRDefault="00FD203F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CDBD1" w14:textId="77777777" w:rsidR="00FE17DC" w:rsidRDefault="00255B6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F9CDF2" w14:textId="77777777" w:rsidR="00FE17DC" w:rsidRDefault="00FD203F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0C8C7" w14:textId="77777777" w:rsidR="00FE17DC" w:rsidRDefault="00255B6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1C4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D3356A" w14:textId="77777777" w:rsidR="00FE17DC" w:rsidRDefault="00FD203F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DD07E" w14:textId="77777777" w:rsidR="00FD203F" w:rsidRDefault="00FD203F" w:rsidP="001B4DC7">
      <w:pPr>
        <w:spacing w:after="0" w:line="240" w:lineRule="auto"/>
      </w:pPr>
      <w:r>
        <w:separator/>
      </w:r>
    </w:p>
  </w:footnote>
  <w:footnote w:type="continuationSeparator" w:id="0">
    <w:p w14:paraId="3B74C44F" w14:textId="77777777" w:rsidR="00FD203F" w:rsidRDefault="00FD203F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15"/>
    <w:rsid w:val="000056A0"/>
    <w:rsid w:val="00031EE2"/>
    <w:rsid w:val="000D5294"/>
    <w:rsid w:val="001100FF"/>
    <w:rsid w:val="00162E49"/>
    <w:rsid w:val="00177760"/>
    <w:rsid w:val="001B4DC7"/>
    <w:rsid w:val="002040D1"/>
    <w:rsid w:val="0025012B"/>
    <w:rsid w:val="002503EA"/>
    <w:rsid w:val="00255B67"/>
    <w:rsid w:val="00280464"/>
    <w:rsid w:val="002F038F"/>
    <w:rsid w:val="00340BA8"/>
    <w:rsid w:val="003A041A"/>
    <w:rsid w:val="003B0B86"/>
    <w:rsid w:val="003C2526"/>
    <w:rsid w:val="003F255D"/>
    <w:rsid w:val="00441EB2"/>
    <w:rsid w:val="004B0D55"/>
    <w:rsid w:val="004E64C7"/>
    <w:rsid w:val="004E76B9"/>
    <w:rsid w:val="005B7695"/>
    <w:rsid w:val="00634B37"/>
    <w:rsid w:val="006D64CE"/>
    <w:rsid w:val="00743587"/>
    <w:rsid w:val="00767902"/>
    <w:rsid w:val="008016CE"/>
    <w:rsid w:val="00801BB9"/>
    <w:rsid w:val="00860838"/>
    <w:rsid w:val="008C60C9"/>
    <w:rsid w:val="008E0571"/>
    <w:rsid w:val="0092764C"/>
    <w:rsid w:val="00937361"/>
    <w:rsid w:val="00945FDD"/>
    <w:rsid w:val="009E3139"/>
    <w:rsid w:val="00A45B50"/>
    <w:rsid w:val="00A909BC"/>
    <w:rsid w:val="00AD1C4D"/>
    <w:rsid w:val="00B43D8C"/>
    <w:rsid w:val="00B47B15"/>
    <w:rsid w:val="00BA148E"/>
    <w:rsid w:val="00BB10C1"/>
    <w:rsid w:val="00CE0B21"/>
    <w:rsid w:val="00CE7B96"/>
    <w:rsid w:val="00D46A47"/>
    <w:rsid w:val="00D54121"/>
    <w:rsid w:val="00DE6A1C"/>
    <w:rsid w:val="00E243C6"/>
    <w:rsid w:val="00EA3401"/>
    <w:rsid w:val="00F64D89"/>
    <w:rsid w:val="00FB42FD"/>
    <w:rsid w:val="00FD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BF2B"/>
  <w15:docId w15:val="{485C0221-9F68-40CE-82C8-7A2EBAFA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gnumner.am/website/images/original/f46f598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numner.am/website/images/original/f46f5982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USER</cp:lastModifiedBy>
  <cp:revision>8</cp:revision>
  <dcterms:created xsi:type="dcterms:W3CDTF">2020-04-27T08:49:00Z</dcterms:created>
  <dcterms:modified xsi:type="dcterms:W3CDTF">2020-07-01T06:44:00Z</dcterms:modified>
</cp:coreProperties>
</file>