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39" w:rsidRDefault="00EE6CC1" w:rsidP="00C31D39">
      <w:pPr>
        <w:pStyle w:val="Heading3"/>
        <w:spacing w:after="240"/>
        <w:ind w:firstLine="0"/>
        <w:jc w:val="left"/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/>
          <w:sz w:val="18"/>
          <w:szCs w:val="18"/>
          <w:lang w:val="af-ZA"/>
        </w:rPr>
        <w:t xml:space="preserve"> </w:t>
      </w:r>
      <w:r w:rsidRPr="00C31D39">
        <w:rPr>
          <w:rFonts w:ascii="GHEA Grapalat" w:hAnsi="GHEA Grapalat" w:cs="TimesArmenianPSMT"/>
          <w:sz w:val="20"/>
          <w:lang w:val="pt-BR"/>
        </w:rPr>
        <w:t>№</w:t>
      </w:r>
    </w:p>
    <w:p w:rsidR="00C31D39" w:rsidRPr="00EE3FF3" w:rsidRDefault="00EE6CC1" w:rsidP="00EE6CC1">
      <w:pPr>
        <w:pStyle w:val="Heading3"/>
        <w:tabs>
          <w:tab w:val="left" w:pos="2415"/>
          <w:tab w:val="center" w:pos="5078"/>
        </w:tabs>
        <w:spacing w:after="240"/>
        <w:ind w:firstLine="0"/>
        <w:jc w:val="left"/>
        <w:rPr>
          <w:rFonts w:ascii="Sylfaen" w:hAnsi="Sylfaen" w:cs="Sylfaen"/>
          <w:b w:val="0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ab/>
      </w:r>
      <w:r>
        <w:rPr>
          <w:rFonts w:ascii="Sylfaen" w:hAnsi="Sylfaen" w:cs="Sylfaen"/>
          <w:sz w:val="18"/>
          <w:szCs w:val="18"/>
          <w:lang w:val="af-ZA"/>
        </w:rPr>
        <w:tab/>
      </w:r>
      <w:r w:rsidR="00C31D39" w:rsidRPr="00EE3FF3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="00C31D39" w:rsidRPr="00562339">
        <w:rPr>
          <w:rFonts w:ascii="Sylfaen" w:hAnsi="Sylfaen"/>
          <w:sz w:val="18"/>
          <w:szCs w:val="18"/>
          <w:lang w:val="af-ZA"/>
        </w:rPr>
        <w:t xml:space="preserve">  </w:t>
      </w:r>
    </w:p>
    <w:p w:rsidR="00CA082C" w:rsidRPr="00C31D39" w:rsidRDefault="00C31D39" w:rsidP="00C31D39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E3FF3">
        <w:rPr>
          <w:rFonts w:ascii="Sylfaen" w:hAnsi="Sylfaen" w:cs="Sylfaen"/>
          <w:b/>
          <w:sz w:val="18"/>
          <w:szCs w:val="18"/>
          <w:lang w:val="af-ZA"/>
        </w:rPr>
        <w:t>կ</w:t>
      </w:r>
      <w:r>
        <w:rPr>
          <w:rFonts w:ascii="Sylfaen" w:hAnsi="Sylfaen" w:cs="Sylfaen"/>
          <w:b/>
          <w:sz w:val="18"/>
          <w:szCs w:val="18"/>
          <w:lang w:val="af-ZA"/>
        </w:rPr>
        <w:t>նքված պայմանագրի մասի</w:t>
      </w:r>
    </w:p>
    <w:p w:rsidR="00C31D39" w:rsidRDefault="00CA082C" w:rsidP="00C31D39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31DC0">
        <w:rPr>
          <w:rFonts w:ascii="Sylfaen" w:hAnsi="Sylfaen" w:cs="Sylfaen"/>
          <w:sz w:val="20"/>
          <w:lang w:val="af-ZA"/>
        </w:rPr>
        <w:t>Պատվիրատուն</w:t>
      </w:r>
      <w:r w:rsidRPr="00F31DC0">
        <w:rPr>
          <w:rFonts w:ascii="Arial Armenian" w:hAnsi="Arial Armenian"/>
          <w:sz w:val="20"/>
          <w:lang w:val="af-ZA"/>
        </w:rPr>
        <w:t>` &lt;&lt;</w:t>
      </w:r>
      <w:r w:rsidRPr="00F31DC0">
        <w:rPr>
          <w:rFonts w:ascii="Sylfaen" w:hAnsi="Sylfaen"/>
          <w:sz w:val="20"/>
          <w:lang w:val="af-ZA"/>
        </w:rPr>
        <w:t>Երևանի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թիվ</w:t>
      </w:r>
      <w:r w:rsidRPr="00F31DC0">
        <w:rPr>
          <w:rFonts w:ascii="Arial Armenian" w:hAnsi="Arial Armenian"/>
          <w:sz w:val="20"/>
          <w:lang w:val="af-ZA"/>
        </w:rPr>
        <w:t xml:space="preserve"> 17  </w:t>
      </w:r>
      <w:r w:rsidRPr="00F31DC0">
        <w:rPr>
          <w:rFonts w:ascii="Sylfaen" w:hAnsi="Sylfaen" w:cs="Sylfaen"/>
          <w:sz w:val="20"/>
          <w:lang w:val="af-ZA"/>
        </w:rPr>
        <w:t>հատուկ</w:t>
      </w:r>
      <w:r w:rsidRPr="00F31DC0">
        <w:rPr>
          <w:rFonts w:ascii="Arial Armenian" w:hAnsi="Arial Armenian"/>
          <w:sz w:val="20"/>
          <w:lang w:val="af-ZA"/>
        </w:rPr>
        <w:t xml:space="preserve">  </w:t>
      </w:r>
      <w:r w:rsidRPr="00F31DC0">
        <w:rPr>
          <w:rFonts w:ascii="Sylfaen" w:hAnsi="Sylfaen" w:cs="Sylfaen"/>
          <w:sz w:val="20"/>
          <w:lang w:val="af-ZA"/>
        </w:rPr>
        <w:t>դպրոց</w:t>
      </w:r>
      <w:r w:rsidRPr="00F31DC0">
        <w:rPr>
          <w:rFonts w:ascii="Arial Armenian" w:hAnsi="Arial Armenian"/>
          <w:sz w:val="20"/>
          <w:lang w:val="af-ZA"/>
        </w:rPr>
        <w:t xml:space="preserve">&gt;&gt; </w:t>
      </w:r>
      <w:r w:rsidRPr="00F31DC0">
        <w:rPr>
          <w:rFonts w:ascii="Sylfaen" w:hAnsi="Sylfaen" w:cs="Sylfaen"/>
          <w:sz w:val="20"/>
          <w:lang w:val="af-ZA"/>
        </w:rPr>
        <w:t>ՊՈԱԿ</w:t>
      </w:r>
      <w:r w:rsidRPr="00F31DC0">
        <w:rPr>
          <w:rFonts w:ascii="Arial Armenian" w:hAnsi="Arial Armenian"/>
          <w:sz w:val="20"/>
          <w:lang w:val="af-ZA"/>
        </w:rPr>
        <w:t>-</w:t>
      </w:r>
      <w:r w:rsidRPr="00F31DC0">
        <w:rPr>
          <w:rFonts w:ascii="Sylfaen" w:hAnsi="Sylfaen" w:cs="Sylfaen"/>
          <w:sz w:val="20"/>
          <w:lang w:val="af-ZA"/>
        </w:rPr>
        <w:t>ը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 w:cs="Sylfaen"/>
          <w:sz w:val="20"/>
          <w:lang w:val="af-ZA"/>
        </w:rPr>
        <w:t>որը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գտնվում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է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ք</w:t>
      </w:r>
      <w:r w:rsidRPr="00F31DC0">
        <w:rPr>
          <w:rFonts w:ascii="Arial Armenian" w:hAnsi="Arial Armenian"/>
          <w:sz w:val="20"/>
          <w:lang w:val="af-ZA"/>
        </w:rPr>
        <w:t xml:space="preserve">. </w:t>
      </w:r>
      <w:r w:rsidRPr="00F31DC0">
        <w:rPr>
          <w:rFonts w:ascii="Sylfaen" w:hAnsi="Sylfaen" w:cs="Sylfaen"/>
          <w:sz w:val="20"/>
          <w:lang w:val="af-ZA"/>
        </w:rPr>
        <w:t>Երևան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/>
          <w:sz w:val="20"/>
          <w:lang w:val="af-ZA"/>
        </w:rPr>
        <w:t xml:space="preserve">Մոլդովական </w:t>
      </w:r>
      <w:r w:rsidRPr="00F31DC0">
        <w:rPr>
          <w:rFonts w:ascii="Arial Armenian" w:hAnsi="Arial Armenian"/>
          <w:sz w:val="20"/>
          <w:lang w:val="af-ZA"/>
        </w:rPr>
        <w:t xml:space="preserve"> 41 </w:t>
      </w:r>
      <w:r w:rsidRPr="00F31DC0">
        <w:rPr>
          <w:rFonts w:ascii="Sylfaen" w:hAnsi="Sylfaen" w:cs="Sylfaen"/>
          <w:sz w:val="20"/>
          <w:lang w:val="af-ZA"/>
        </w:rPr>
        <w:t>հասցեում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="00C31D39">
        <w:rPr>
          <w:rFonts w:ascii="Sylfaen" w:hAnsi="Sylfaen"/>
          <w:sz w:val="18"/>
          <w:szCs w:val="18"/>
          <w:lang w:val="af-ZA"/>
        </w:rPr>
        <w:t xml:space="preserve">ստորև ներկայացնում է  իր կարիքների համար ապրանքների ձեռքբերման նպատակով գնման ընթացակարգի արդյունքում 2018 թվականի </w:t>
      </w:r>
      <w:r w:rsidR="00EE6CC1">
        <w:rPr>
          <w:rFonts w:ascii="Sylfaen" w:hAnsi="Sylfaen"/>
          <w:sz w:val="18"/>
          <w:szCs w:val="18"/>
          <w:lang w:val="af-ZA"/>
        </w:rPr>
        <w:t>հունվարի 8</w:t>
      </w:r>
      <w:r w:rsidR="00C31D39">
        <w:rPr>
          <w:rFonts w:ascii="Sylfaen" w:hAnsi="Sylfaen"/>
          <w:sz w:val="18"/>
          <w:szCs w:val="18"/>
          <w:lang w:val="af-ZA"/>
        </w:rPr>
        <w:t xml:space="preserve">-ին կնքված </w:t>
      </w:r>
      <w:r w:rsidR="00C31D39" w:rsidRPr="00C31D39">
        <w:rPr>
          <w:rFonts w:ascii="GHEA Grapalat" w:hAnsi="GHEA Grapalat" w:cs="TimesArmenianPSMT"/>
          <w:sz w:val="20"/>
          <w:lang w:val="pt-BR"/>
        </w:rPr>
        <w:t>№</w:t>
      </w:r>
      <w:r w:rsidR="00EE6CC1">
        <w:rPr>
          <w:rFonts w:ascii="Sylfaen" w:hAnsi="Sylfaen" w:cs="Sylfaen"/>
          <w:szCs w:val="24"/>
          <w:lang w:val="af-ZA"/>
        </w:rPr>
        <w:t xml:space="preserve"> </w:t>
      </w:r>
      <w:r w:rsidR="00EE6CC1" w:rsidRPr="00F31DC0">
        <w:rPr>
          <w:rFonts w:ascii="Arial Armenian" w:hAnsi="Arial Armenian"/>
          <w:sz w:val="20"/>
          <w:lang w:val="af-ZA"/>
        </w:rPr>
        <w:t>&lt;&lt;</w:t>
      </w:r>
      <w:r w:rsidR="00EE6CC1">
        <w:rPr>
          <w:rFonts w:ascii="Sylfaen" w:hAnsi="Sylfaen"/>
          <w:sz w:val="20"/>
          <w:lang w:val="af-ZA"/>
        </w:rPr>
        <w:t>001</w:t>
      </w:r>
      <w:r w:rsidR="00EE6CC1" w:rsidRPr="00F31DC0">
        <w:rPr>
          <w:rFonts w:ascii="Arial Armenian" w:hAnsi="Arial Armenian"/>
          <w:sz w:val="20"/>
          <w:lang w:val="af-ZA"/>
        </w:rPr>
        <w:t xml:space="preserve">&gt;&gt; </w:t>
      </w:r>
      <w:r w:rsidR="00C31D39" w:rsidRPr="00562339">
        <w:rPr>
          <w:rFonts w:ascii="Sylfaen" w:hAnsi="Sylfaen"/>
          <w:sz w:val="18"/>
          <w:szCs w:val="18"/>
          <w:lang w:val="af-ZA"/>
        </w:rPr>
        <w:t xml:space="preserve">   </w:t>
      </w:r>
      <w:r w:rsidR="00C31D39">
        <w:rPr>
          <w:rFonts w:ascii="Sylfaen" w:hAnsi="Sylfaen"/>
          <w:sz w:val="18"/>
          <w:szCs w:val="18"/>
          <w:lang w:val="af-ZA"/>
        </w:rPr>
        <w:t>պայմանագրի մասին տեղեկատվությունը`</w:t>
      </w:r>
    </w:p>
    <w:p w:rsidR="00482997" w:rsidRPr="00EE3FF3" w:rsidRDefault="00482997" w:rsidP="00482997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CA082C" w:rsidRPr="00F31DC0" w:rsidRDefault="00CA082C" w:rsidP="00CA082C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06"/>
        <w:gridCol w:w="487"/>
        <w:gridCol w:w="90"/>
        <w:gridCol w:w="435"/>
        <w:gridCol w:w="283"/>
        <w:gridCol w:w="425"/>
        <w:gridCol w:w="20"/>
        <w:gridCol w:w="547"/>
        <w:gridCol w:w="6"/>
        <w:gridCol w:w="12"/>
        <w:gridCol w:w="180"/>
        <w:gridCol w:w="653"/>
        <w:gridCol w:w="142"/>
        <w:gridCol w:w="49"/>
        <w:gridCol w:w="419"/>
        <w:gridCol w:w="192"/>
        <w:gridCol w:w="48"/>
        <w:gridCol w:w="122"/>
        <w:gridCol w:w="693"/>
        <w:gridCol w:w="36"/>
        <w:gridCol w:w="192"/>
        <w:gridCol w:w="185"/>
        <w:gridCol w:w="342"/>
        <w:gridCol w:w="177"/>
        <w:gridCol w:w="204"/>
        <w:gridCol w:w="176"/>
        <w:gridCol w:w="163"/>
        <w:gridCol w:w="536"/>
        <w:gridCol w:w="31"/>
        <w:gridCol w:w="167"/>
        <w:gridCol w:w="33"/>
        <w:gridCol w:w="6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288"/>
        <w:gridCol w:w="793"/>
      </w:tblGrid>
      <w:tr w:rsidR="00213125" w:rsidRPr="005F2CF2" w:rsidTr="0086651E">
        <w:trPr>
          <w:trHeight w:val="146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5F2CF2" w:rsidTr="0086651E">
        <w:trPr>
          <w:trHeight w:val="11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5F2CF2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9F073F" w:rsidRPr="005F2CF2" w:rsidTr="0086651E">
        <w:trPr>
          <w:trHeight w:val="175"/>
        </w:trPr>
        <w:tc>
          <w:tcPr>
            <w:tcW w:w="568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86651E">
        <w:trPr>
          <w:trHeight w:val="275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BB0EB6">
        <w:trPr>
          <w:trHeight w:val="2948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Default="00EE6CC1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Տեսահսկման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համակարգ</w:t>
            </w:r>
            <w:proofErr w:type="spellEnd"/>
          </w:p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057F25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450000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057F25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450000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Default="00057F25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Ցանցային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տեսաձայնագրիչ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2B1D64">
              <w:rPr>
                <w:rFonts w:ascii="Sylfaen" w:hAnsi="Sylfaen"/>
                <w:b/>
                <w:sz w:val="14"/>
                <w:szCs w:val="14"/>
              </w:rPr>
              <w:t>(NVR)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="002B1D64">
              <w:rPr>
                <w:rFonts w:ascii="Sylfaen" w:hAnsi="Sylfaen"/>
                <w:b/>
                <w:sz w:val="14"/>
                <w:szCs w:val="14"/>
              </w:rPr>
              <w:t xml:space="preserve">8 </w:t>
            </w:r>
            <w:proofErr w:type="spellStart"/>
            <w:r w:rsidR="002B1D64">
              <w:rPr>
                <w:rFonts w:ascii="Sylfaen" w:hAnsi="Sylfaen"/>
                <w:b/>
                <w:sz w:val="14"/>
                <w:szCs w:val="14"/>
              </w:rPr>
              <w:t>մուտքով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="002B1D64">
              <w:rPr>
                <w:rFonts w:ascii="Sylfaen" w:hAnsi="Sylfaen"/>
                <w:b/>
                <w:sz w:val="14"/>
                <w:szCs w:val="14"/>
              </w:rPr>
              <w:t>,1</w:t>
            </w:r>
            <w:r w:rsidR="002B1D64" w:rsidRPr="002B1D64">
              <w:rPr>
                <w:rFonts w:ascii="Sylfaen" w:hAnsi="Sylfaen"/>
                <w:b/>
                <w:sz w:val="14"/>
                <w:szCs w:val="14"/>
              </w:rPr>
              <w:t>TB</w:t>
            </w:r>
            <w:r w:rsidR="002B1D64">
              <w:rPr>
                <w:rFonts w:ascii="Sylfaen" w:hAnsi="Sylfaen"/>
                <w:b/>
                <w:sz w:val="14"/>
                <w:szCs w:val="14"/>
              </w:rPr>
              <w:t xml:space="preserve">կոշտ </w:t>
            </w:r>
            <w:proofErr w:type="spellStart"/>
            <w:r w:rsidR="002B1D64">
              <w:rPr>
                <w:rFonts w:ascii="Sylfaen" w:hAnsi="Sylfaen"/>
                <w:b/>
                <w:sz w:val="14"/>
                <w:szCs w:val="14"/>
              </w:rPr>
              <w:t>սկավառակով,տեսախցիկ</w:t>
            </w:r>
            <w:proofErr w:type="spellEnd"/>
            <w:r w:rsidR="002B1D6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2B1D64" w:rsidRPr="002B1D64">
              <w:rPr>
                <w:rFonts w:ascii="Sylfaen" w:hAnsi="Sylfaen"/>
                <w:b/>
                <w:sz w:val="14"/>
                <w:szCs w:val="14"/>
              </w:rPr>
              <w:t>IP,</w:t>
            </w:r>
            <w:r w:rsidR="002B1D64">
              <w:rPr>
                <w:rFonts w:ascii="Sylfaen" w:hAnsi="Sylfaen"/>
                <w:b/>
                <w:sz w:val="14"/>
                <w:szCs w:val="14"/>
              </w:rPr>
              <w:t>միացման</w:t>
            </w:r>
            <w:proofErr w:type="spellEnd"/>
            <w:r w:rsidR="002B1D6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2B1D64">
              <w:rPr>
                <w:rFonts w:ascii="Sylfaen" w:hAnsi="Sylfaen"/>
                <w:b/>
                <w:sz w:val="14"/>
                <w:szCs w:val="14"/>
              </w:rPr>
              <w:t>մալուխ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         </w:t>
            </w:r>
          </w:p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2B1D64" w:rsidRDefault="002B1D64" w:rsidP="002B1D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Ցանցային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տեսաձայնագրիչ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2B1D64">
              <w:rPr>
                <w:rFonts w:ascii="Sylfaen" w:hAnsi="Sylfaen"/>
                <w:b/>
                <w:sz w:val="14"/>
                <w:szCs w:val="14"/>
              </w:rPr>
              <w:t>(NVR)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8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մուտքով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,1</w:t>
            </w:r>
            <w:r w:rsidRPr="002B1D64">
              <w:rPr>
                <w:rFonts w:ascii="Sylfaen" w:hAnsi="Sylfaen"/>
                <w:b/>
                <w:sz w:val="14"/>
                <w:szCs w:val="14"/>
              </w:rPr>
              <w:t>TB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կոշտ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սկավառակով,տեսախցիկ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2B1D64">
              <w:rPr>
                <w:rFonts w:ascii="Sylfaen" w:hAnsi="Sylfaen"/>
                <w:b/>
                <w:sz w:val="14"/>
                <w:szCs w:val="14"/>
              </w:rPr>
              <w:t>IP,</w:t>
            </w:r>
            <w:r>
              <w:rPr>
                <w:rFonts w:ascii="Sylfaen" w:hAnsi="Sylfaen"/>
                <w:b/>
                <w:sz w:val="14"/>
                <w:szCs w:val="14"/>
              </w:rPr>
              <w:t>միացման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մալուխ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         </w:t>
            </w:r>
          </w:p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169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</w:tr>
      <w:tr w:rsidR="00BB0EB6" w:rsidRPr="005F2CF2" w:rsidTr="0086651E">
        <w:trPr>
          <w:trHeight w:val="137"/>
        </w:trPr>
        <w:tc>
          <w:tcPr>
            <w:tcW w:w="43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: </w:t>
            </w:r>
          </w:p>
        </w:tc>
      </w:tr>
      <w:tr w:rsidR="00BB0EB6" w:rsidRPr="005F2CF2" w:rsidTr="0086651E">
        <w:trPr>
          <w:trHeight w:val="196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F2CF2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B0EB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BB0EB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B0EB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B0EB6" w:rsidRPr="00C81EAB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Cs w:val="24"/>
              </w:rPr>
            </w:pPr>
          </w:p>
        </w:tc>
      </w:tr>
      <w:tr w:rsidR="00BB0EB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0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E105A6" w:rsidRDefault="00BB0EB6" w:rsidP="00BB0EB6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E105A6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E105A6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BB0EB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E105A6" w:rsidRDefault="00BB0EB6" w:rsidP="00BB0EB6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E105A6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E105A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E105A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BB0EB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E105A6" w:rsidRDefault="00BB0EB6" w:rsidP="00BB0EB6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54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40"/>
        </w:trPr>
        <w:tc>
          <w:tcPr>
            <w:tcW w:w="1551" w:type="dxa"/>
            <w:gridSpan w:val="4"/>
            <w:vMerge w:val="restart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BB0EB6" w:rsidRPr="005F2CF2" w:rsidTr="0086651E">
        <w:trPr>
          <w:trHeight w:val="213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BB0EB6" w:rsidRPr="005F2CF2" w:rsidTr="0086651E">
        <w:trPr>
          <w:trHeight w:val="137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B0EB6" w:rsidRPr="005F2CF2" w:rsidTr="0086651E">
        <w:trPr>
          <w:trHeight w:val="137"/>
        </w:trPr>
        <w:tc>
          <w:tcPr>
            <w:tcW w:w="15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B0EB6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B0EB6" w:rsidRPr="005F2CF2" w:rsidRDefault="005A77EE" w:rsidP="00BB0EB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,,ԳԱԳԱԹ</w:t>
            </w:r>
            <w:r w:rsidR="003C6B6B">
              <w:rPr>
                <w:rFonts w:ascii="Sylfaen" w:hAnsi="Sylfaen"/>
                <w:b/>
                <w:sz w:val="14"/>
                <w:szCs w:val="14"/>
              </w:rPr>
              <w:t>,,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B0EB6" w:rsidRPr="004F2834" w:rsidRDefault="002C36FC" w:rsidP="00BB0EB6">
            <w:pPr>
              <w:widowControl w:val="0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B0EB6" w:rsidRPr="004F2834" w:rsidRDefault="002C36FC" w:rsidP="00BB0EB6">
            <w:pPr>
              <w:widowControl w:val="0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450000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B0EB6" w:rsidRPr="005F2CF2" w:rsidRDefault="008B7D32" w:rsidP="00BB0EB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B0EB6" w:rsidRPr="005F2CF2" w:rsidRDefault="008B7D32" w:rsidP="00BB0EB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B0EB6" w:rsidRPr="005F2CF2" w:rsidRDefault="002C36FC" w:rsidP="00BB0EB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20"/>
              </w:rPr>
              <w:t>450000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B0EB6" w:rsidRPr="005F2CF2" w:rsidRDefault="002C36FC" w:rsidP="00BB0EB6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20"/>
              </w:rPr>
              <w:t>450000</w:t>
            </w:r>
          </w:p>
        </w:tc>
      </w:tr>
      <w:tr w:rsidR="00BB0EB6" w:rsidRPr="005F2CF2" w:rsidTr="0086651E">
        <w:trPr>
          <w:trHeight w:val="290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BB0EB6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B0EB6" w:rsidRPr="009B6C77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BB0EB6" w:rsidRPr="009B6C77" w:rsidRDefault="00BB0EB6" w:rsidP="00BB0EB6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Չափա-բաժնի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20" w:type="dxa"/>
            <w:gridSpan w:val="5"/>
            <w:vMerge w:val="restart"/>
            <w:shd w:val="clear" w:color="auto" w:fill="auto"/>
            <w:vAlign w:val="center"/>
          </w:tcPr>
          <w:p w:rsidR="00BB0EB6" w:rsidRPr="009B6C77" w:rsidRDefault="00BB0EB6" w:rsidP="00BB0EB6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Մասնակցի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9B6C77" w:rsidRDefault="00BB0EB6" w:rsidP="00BB0EB6">
            <w:pPr>
              <w:widowControl w:val="0"/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9B6C77">
              <w:rPr>
                <w:rFonts w:ascii="Sylfaen" w:hAnsi="Sylfaen"/>
                <w:i/>
                <w:sz w:val="14"/>
                <w:szCs w:val="14"/>
                <w:lang w:val="hy-AM"/>
              </w:rPr>
              <w:t>Գնահատման արդյունքները</w:t>
            </w:r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(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կամ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անբավարար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>)</w:t>
            </w:r>
          </w:p>
        </w:tc>
      </w:tr>
      <w:tr w:rsidR="00BB0EB6" w:rsidRPr="005F2CF2" w:rsidTr="0086651E"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կազմելու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Հրավեր-ով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</w:t>
            </w: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թղթերի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առարկայի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Մասնա-գիտա-</w:t>
            </w: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lastRenderedPageBreak/>
              <w:t>Մասնա-գիտա-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lastRenderedPageBreak/>
              <w:t>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Ֆինա-նսական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միջոցներ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lastRenderedPageBreak/>
              <w:t>Տեխնի-կական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lastRenderedPageBreak/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lastRenderedPageBreak/>
              <w:t>Աշխա-տանքա-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lastRenderedPageBreak/>
              <w:t>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առաջար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կ</w:t>
            </w:r>
            <w:proofErr w:type="spellEnd"/>
          </w:p>
        </w:tc>
      </w:tr>
      <w:tr w:rsidR="00BB0EB6" w:rsidRPr="005F2CF2" w:rsidTr="0086651E"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344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BB0EB6" w:rsidRPr="005F2CF2" w:rsidTr="0086651E">
        <w:trPr>
          <w:trHeight w:val="289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346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B0EB6" w:rsidRPr="005F2CF2" w:rsidTr="0086651E">
        <w:trPr>
          <w:trHeight w:val="92"/>
        </w:trPr>
        <w:tc>
          <w:tcPr>
            <w:tcW w:w="4914" w:type="dxa"/>
            <w:gridSpan w:val="17"/>
            <w:vMerge w:val="restart"/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B0EB6" w:rsidRPr="005F2CF2" w:rsidTr="0086651E">
        <w:trPr>
          <w:trHeight w:val="92"/>
        </w:trPr>
        <w:tc>
          <w:tcPr>
            <w:tcW w:w="491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B6" w:rsidRPr="009B6C77" w:rsidRDefault="00BB0EB6" w:rsidP="00BB0EB6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B0EB6" w:rsidRPr="009B6C77" w:rsidRDefault="00BB0EB6" w:rsidP="00BB0EB6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BB0EB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9B6C77" w:rsidRDefault="00BB0EB6" w:rsidP="00BB0EB6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B0EB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9B6C77" w:rsidRDefault="00BB0EB6" w:rsidP="00BB0EB6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B0EB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9B6C77" w:rsidRDefault="00BB0EB6" w:rsidP="00BB0EB6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B0EB6" w:rsidRPr="006D5E95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BB0EB6" w:rsidRPr="006D5E95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B0EB6" w:rsidRPr="006D5E95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95" w:type="dxa"/>
            <w:gridSpan w:val="4"/>
            <w:vMerge w:val="restart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7" w:type="dxa"/>
            <w:gridSpan w:val="38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BB0EB6" w:rsidRPr="005F2CF2" w:rsidTr="0086651E">
        <w:trPr>
          <w:trHeight w:val="237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BB0EB6" w:rsidRPr="006D5E95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6D5E95">
              <w:rPr>
                <w:rFonts w:ascii="Sylfaen" w:hAnsi="Sylfaen"/>
                <w:b/>
                <w:sz w:val="14"/>
                <w:szCs w:val="14"/>
                <w:lang w:val="hy-AM"/>
              </w:rPr>
              <w:t>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B0EB6" w:rsidRPr="005F2CF2" w:rsidTr="0086651E">
        <w:trPr>
          <w:trHeight w:val="238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B0EB6" w:rsidRPr="005F2CF2" w:rsidTr="0086651E">
        <w:trPr>
          <w:trHeight w:val="880"/>
        </w:trPr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BB0EB6" w:rsidRPr="005F2CF2" w:rsidTr="00294713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1 </w:t>
            </w: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BB0EB6" w:rsidRPr="005F2CF2" w:rsidRDefault="00107FA7" w:rsidP="00BB0EB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,,ԳԱԳԱԹ,, ՍՊԸ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0EB6" w:rsidRPr="00107FA7" w:rsidRDefault="00107FA7" w:rsidP="00BB0EB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107FA7">
              <w:rPr>
                <w:rFonts w:ascii="GHEA Grapalat" w:hAnsi="GHEA Grapalat" w:cs="TimesArmenianPSMT"/>
                <w:b/>
                <w:sz w:val="20"/>
                <w:lang w:val="pt-BR"/>
              </w:rPr>
              <w:t>№</w:t>
            </w:r>
            <w:r w:rsidRPr="00107FA7">
              <w:rPr>
                <w:rFonts w:ascii="Sylfaen" w:hAnsi="Sylfaen" w:cs="Sylfaen"/>
                <w:b/>
                <w:szCs w:val="24"/>
                <w:lang w:val="af-ZA"/>
              </w:rPr>
              <w:t xml:space="preserve"> </w:t>
            </w:r>
            <w:r w:rsidRPr="00107FA7">
              <w:rPr>
                <w:rFonts w:ascii="Arial Armenian" w:hAnsi="Arial Armenian"/>
                <w:b/>
                <w:sz w:val="20"/>
                <w:lang w:val="af-ZA"/>
              </w:rPr>
              <w:t>&lt;&lt;</w:t>
            </w:r>
            <w:r w:rsidRPr="00107FA7">
              <w:rPr>
                <w:rFonts w:ascii="Sylfaen" w:hAnsi="Sylfaen"/>
                <w:b/>
                <w:sz w:val="20"/>
                <w:lang w:val="af-ZA"/>
              </w:rPr>
              <w:t>001</w:t>
            </w:r>
            <w:r w:rsidRPr="00107FA7">
              <w:rPr>
                <w:rFonts w:ascii="Arial Armenian" w:hAnsi="Arial Armenian"/>
                <w:b/>
                <w:sz w:val="20"/>
                <w:lang w:val="af-ZA"/>
              </w:rPr>
              <w:t xml:space="preserve">&gt;&gt; </w:t>
            </w:r>
            <w:r w:rsidRPr="00107FA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  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BB0EB6" w:rsidRPr="005F2CF2" w:rsidRDefault="00091A44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08.01.2018թ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B0EB6" w:rsidRPr="005F2CF2" w:rsidRDefault="008B6FB0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08. 10</w:t>
            </w:r>
            <w:r w:rsidR="00E14B1C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BB0EB6">
              <w:rPr>
                <w:rFonts w:ascii="Sylfaen" w:hAnsi="Sylfaen" w:cs="Sylfaen"/>
                <w:b/>
                <w:sz w:val="14"/>
                <w:szCs w:val="14"/>
              </w:rPr>
              <w:t>2018</w:t>
            </w:r>
            <w:r w:rsidR="00BB0EB6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BB0EB6" w:rsidRPr="005F2CF2" w:rsidRDefault="0096465D" w:rsidP="00BB0EB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20"/>
              </w:rPr>
              <w:t>450000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BB0EB6" w:rsidRPr="005F2CF2" w:rsidRDefault="0096465D" w:rsidP="00BB0EB6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20"/>
              </w:rPr>
              <w:t>450000</w:t>
            </w:r>
          </w:p>
        </w:tc>
      </w:tr>
      <w:tr w:rsidR="00BB0EB6" w:rsidRPr="005F2CF2" w:rsidTr="0086651E">
        <w:trPr>
          <w:trHeight w:val="150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B0EB6" w:rsidRPr="005F2CF2" w:rsidTr="00346C1F">
        <w:trPr>
          <w:trHeight w:val="12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B0EB6" w:rsidRPr="005F2CF2" w:rsidTr="00346C1F">
        <w:trPr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F17378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,,ԳԱԳԱԹ,, ՍՊԸ</w:t>
            </w:r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DA7" w:rsidRDefault="00BB0EB6" w:rsidP="00F173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s-ES"/>
              </w:rPr>
            </w:pP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ք</w:t>
            </w:r>
            <w:r w:rsidRPr="003F792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. </w:t>
            </w: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Երևան</w:t>
            </w:r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, </w:t>
            </w:r>
            <w:proofErr w:type="spellStart"/>
            <w:r w:rsidR="00F17378">
              <w:rPr>
                <w:rFonts w:ascii="Sylfaen" w:hAnsi="Sylfaen"/>
                <w:b/>
                <w:sz w:val="14"/>
                <w:szCs w:val="14"/>
                <w:lang w:val="es-ES"/>
              </w:rPr>
              <w:t>Մալյան</w:t>
            </w:r>
            <w:proofErr w:type="spellEnd"/>
            <w:r w:rsidR="00F17378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22, շին.66</w:t>
            </w:r>
          </w:p>
          <w:p w:rsidR="00BB0EB6" w:rsidRPr="00014A49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8E22EE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F17378" w:rsidRDefault="00F17378" w:rsidP="00BB0EB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17378">
              <w:rPr>
                <w:rFonts w:ascii="Sylfaen" w:hAnsi="Sylfaen"/>
                <w:b/>
                <w:sz w:val="16"/>
                <w:szCs w:val="16"/>
              </w:rPr>
              <w:t>ՙՙՙՙ</w:t>
            </w:r>
            <w:proofErr w:type="spellEnd"/>
            <w:r w:rsidRPr="00F1737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&lt;&lt;</w:t>
            </w:r>
            <w:r w:rsidRPr="00F17378">
              <w:rPr>
                <w:rFonts w:ascii="Sylfaen" w:hAnsi="Sylfaen"/>
                <w:b/>
                <w:sz w:val="16"/>
                <w:szCs w:val="16"/>
                <w:lang w:val="af-ZA"/>
              </w:rPr>
              <w:t>ԱՐՄՍՎԻՍԲԱՆԿ</w:t>
            </w:r>
            <w:r w:rsidRPr="00F1737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&gt;&gt; </w:t>
            </w:r>
            <w:r w:rsidRPr="00F17378">
              <w:rPr>
                <w:rFonts w:ascii="Sylfaen" w:hAnsi="Sylfaen"/>
                <w:b/>
                <w:sz w:val="16"/>
                <w:szCs w:val="16"/>
                <w:lang w:val="af-ZA"/>
              </w:rPr>
              <w:t>ՓԲԸ</w:t>
            </w:r>
          </w:p>
          <w:p w:rsidR="00BB0EB6" w:rsidRPr="00C23963" w:rsidRDefault="00F17378" w:rsidP="00BB0EB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2500010071460100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C23963" w:rsidRDefault="00F17378" w:rsidP="00BB0EB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90025976</w:t>
            </w:r>
            <w:bookmarkStart w:id="0" w:name="_GoBack"/>
            <w:bookmarkEnd w:id="0"/>
          </w:p>
        </w:tc>
      </w:tr>
      <w:tr w:rsidR="00BB0EB6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F2CF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BB0EB6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475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&lt;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&gt;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288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227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BB0EB6" w:rsidRPr="005F2CF2" w:rsidRDefault="00BB0EB6" w:rsidP="00BB0E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B0EB6" w:rsidRPr="005F2CF2" w:rsidTr="0086651E">
        <w:trPr>
          <w:trHeight w:val="47"/>
        </w:trPr>
        <w:tc>
          <w:tcPr>
            <w:tcW w:w="32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B0EB6" w:rsidRPr="005F2CF2" w:rsidTr="0086651E">
        <w:trPr>
          <w:trHeight w:val="47"/>
        </w:trPr>
        <w:tc>
          <w:tcPr>
            <w:tcW w:w="3267" w:type="dxa"/>
            <w:gridSpan w:val="10"/>
            <w:shd w:val="clear" w:color="auto" w:fill="auto"/>
            <w:vAlign w:val="center"/>
          </w:tcPr>
          <w:p w:rsidR="00BB0EB6" w:rsidRPr="003A7AE2" w:rsidRDefault="00BB0EB6" w:rsidP="00BB0EB6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A7AE2">
              <w:rPr>
                <w:rFonts w:ascii="Arial LatArm" w:hAnsi="Arial LatArm"/>
                <w:b/>
                <w:bCs/>
                <w:sz w:val="20"/>
              </w:rPr>
              <w:lastRenderedPageBreak/>
              <w:t>²</w:t>
            </w:r>
            <w:r w:rsidRPr="003A7AE2">
              <w:rPr>
                <w:rFonts w:ascii="Sylfaen" w:hAnsi="Sylfaen" w:cs="Sylfaen"/>
                <w:b/>
                <w:bCs/>
                <w:sz w:val="20"/>
              </w:rPr>
              <w:t>իդա</w:t>
            </w:r>
            <w:r w:rsidRPr="003A7AE2">
              <w:rPr>
                <w:rFonts w:ascii="Arial LatArm" w:hAnsi="Arial LatArm"/>
                <w:b/>
                <w:bCs/>
                <w:sz w:val="20"/>
              </w:rPr>
              <w:t xml:space="preserve">  ØÏáÛ³Ý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BB0EB6" w:rsidRPr="009B6C77" w:rsidRDefault="00BB0EB6" w:rsidP="00BB0EB6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9B6C77">
              <w:rPr>
                <w:rFonts w:ascii="Sylfaen" w:hAnsi="Sylfaen"/>
                <w:b/>
                <w:bCs/>
                <w:sz w:val="18"/>
                <w:szCs w:val="18"/>
              </w:rPr>
              <w:t>094-06-67-80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BB0EB6" w:rsidRPr="00E81CED" w:rsidRDefault="00BB0EB6" w:rsidP="00BB0EB6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                           </w:t>
            </w:r>
            <w:r w:rsidRPr="00E81CED">
              <w:rPr>
                <w:rFonts w:ascii="Sylfaen" w:hAnsi="Sylfaen"/>
                <w:b/>
                <w:sz w:val="18"/>
                <w:szCs w:val="18"/>
                <w:lang w:val="af-ZA"/>
              </w:rPr>
              <w:t>17hatukdproc@gmail.com</w:t>
            </w:r>
          </w:p>
        </w:tc>
      </w:tr>
    </w:tbl>
    <w:p w:rsidR="00371957" w:rsidRPr="003A7AE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A7AE2" w:rsidRPr="003A7AE2" w:rsidRDefault="003A7AE2" w:rsidP="003A7AE2">
      <w:pPr>
        <w:pStyle w:val="BodyTextIndent3"/>
        <w:spacing w:after="240" w:line="360" w:lineRule="auto"/>
        <w:ind w:firstLine="709"/>
        <w:rPr>
          <w:rFonts w:ascii="Arial Armenian" w:hAnsi="Arial Armenian" w:cs="Sylfaen"/>
          <w:i w:val="0"/>
          <w:sz w:val="20"/>
          <w:u w:val="none"/>
          <w:lang w:val="es-ES"/>
        </w:rPr>
      </w:pPr>
      <w:r w:rsidRPr="003A7AE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A7AE2">
        <w:rPr>
          <w:rFonts w:ascii="Arial Armenian" w:hAnsi="Arial Armenian"/>
          <w:i w:val="0"/>
          <w:sz w:val="20"/>
          <w:u w:val="none"/>
          <w:lang w:val="af-ZA"/>
        </w:rPr>
        <w:t xml:space="preserve">` </w:t>
      </w:r>
      <w:r w:rsidRPr="003A7AE2">
        <w:rPr>
          <w:rFonts w:ascii="Arial Armenian" w:hAnsi="Arial Armenian"/>
          <w:i w:val="0"/>
          <w:sz w:val="20"/>
          <w:lang w:val="af-ZA"/>
        </w:rPr>
        <w:t>&lt;&lt;</w:t>
      </w:r>
      <w:r w:rsidRPr="003A7AE2">
        <w:rPr>
          <w:rFonts w:ascii="Arial Unicode" w:hAnsi="Arial Unicode"/>
          <w:i w:val="0"/>
          <w:sz w:val="20"/>
          <w:lang w:val="af-ZA"/>
        </w:rPr>
        <w:t>Երևանի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թիվ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17 </w:t>
      </w:r>
      <w:r w:rsidRPr="003A7AE2">
        <w:rPr>
          <w:rFonts w:ascii="GHEA Grapalat" w:hAnsi="GHEA Grapalat"/>
          <w:i w:val="0"/>
          <w:sz w:val="20"/>
          <w:lang w:val="af-ZA"/>
        </w:rPr>
        <w:t>հատուկ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դրպոց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&gt;&gt; </w:t>
      </w:r>
      <w:r w:rsidRPr="003A7AE2">
        <w:rPr>
          <w:rFonts w:ascii="GHEA Grapalat" w:hAnsi="GHEA Grapalat"/>
          <w:i w:val="0"/>
          <w:sz w:val="20"/>
          <w:lang w:val="af-ZA"/>
        </w:rPr>
        <w:t>ՊՈԱԿ</w:t>
      </w:r>
    </w:p>
    <w:p w:rsidR="00613058" w:rsidRPr="005F2CF2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CFC" w:rsidRDefault="00491CFC">
      <w:r>
        <w:separator/>
      </w:r>
    </w:p>
  </w:endnote>
  <w:endnote w:type="continuationSeparator" w:id="0">
    <w:p w:rsidR="00491CFC" w:rsidRDefault="00491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7378">
      <w:rPr>
        <w:rStyle w:val="PageNumber"/>
        <w:noProof/>
      </w:rPr>
      <w:t>2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CFC" w:rsidRDefault="00491CFC">
      <w:r>
        <w:separator/>
      </w:r>
    </w:p>
  </w:footnote>
  <w:footnote w:type="continuationSeparator" w:id="0">
    <w:p w:rsidR="00491CFC" w:rsidRDefault="00491CFC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BB0EB6" w:rsidRPr="00EB00B9" w:rsidRDefault="00BB0EB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BB0EB6" w:rsidRPr="002D0BF6" w:rsidRDefault="00BB0EB6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BB0EB6" w:rsidRPr="00D861E3" w:rsidRDefault="00BB0EB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BB0EB6" w:rsidRPr="002D0BF6" w:rsidRDefault="00BB0EB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BB0EB6" w:rsidRPr="002D0BF6" w:rsidRDefault="00BB0EB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BB0EB6" w:rsidRPr="00C868EC" w:rsidRDefault="00BB0EB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BB0EB6" w:rsidRPr="00871366" w:rsidRDefault="00BB0EB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D99"/>
    <w:rsid w:val="00006EFF"/>
    <w:rsid w:val="00014A49"/>
    <w:rsid w:val="00016C1C"/>
    <w:rsid w:val="00020C50"/>
    <w:rsid w:val="00022CF2"/>
    <w:rsid w:val="00025EFB"/>
    <w:rsid w:val="00027904"/>
    <w:rsid w:val="00034981"/>
    <w:rsid w:val="0003635A"/>
    <w:rsid w:val="00040BA1"/>
    <w:rsid w:val="0004365B"/>
    <w:rsid w:val="00047CFF"/>
    <w:rsid w:val="000541A4"/>
    <w:rsid w:val="0005765A"/>
    <w:rsid w:val="00057F25"/>
    <w:rsid w:val="00062BDF"/>
    <w:rsid w:val="00063D6E"/>
    <w:rsid w:val="0006536F"/>
    <w:rsid w:val="000706DF"/>
    <w:rsid w:val="00074574"/>
    <w:rsid w:val="00075FE5"/>
    <w:rsid w:val="00082455"/>
    <w:rsid w:val="0008374E"/>
    <w:rsid w:val="0009038B"/>
    <w:rsid w:val="00091A44"/>
    <w:rsid w:val="00093237"/>
    <w:rsid w:val="0009444C"/>
    <w:rsid w:val="000946E4"/>
    <w:rsid w:val="00095B7E"/>
    <w:rsid w:val="00097994"/>
    <w:rsid w:val="000A289A"/>
    <w:rsid w:val="000B3F73"/>
    <w:rsid w:val="000C210A"/>
    <w:rsid w:val="000D3C84"/>
    <w:rsid w:val="000E312B"/>
    <w:rsid w:val="000E517F"/>
    <w:rsid w:val="001006CB"/>
    <w:rsid w:val="00100D10"/>
    <w:rsid w:val="00102A32"/>
    <w:rsid w:val="001038C8"/>
    <w:rsid w:val="00107FA7"/>
    <w:rsid w:val="00120E57"/>
    <w:rsid w:val="00124077"/>
    <w:rsid w:val="00125AFF"/>
    <w:rsid w:val="00132E94"/>
    <w:rsid w:val="00143E14"/>
    <w:rsid w:val="00145B1F"/>
    <w:rsid w:val="001466A8"/>
    <w:rsid w:val="001563E9"/>
    <w:rsid w:val="00161905"/>
    <w:rsid w:val="001628D6"/>
    <w:rsid w:val="00165BDA"/>
    <w:rsid w:val="00172795"/>
    <w:rsid w:val="00180617"/>
    <w:rsid w:val="00182D57"/>
    <w:rsid w:val="00185136"/>
    <w:rsid w:val="001860C6"/>
    <w:rsid w:val="0019719D"/>
    <w:rsid w:val="001A2642"/>
    <w:rsid w:val="001A64A3"/>
    <w:rsid w:val="001A711A"/>
    <w:rsid w:val="001B0C0E"/>
    <w:rsid w:val="001B33E6"/>
    <w:rsid w:val="001B56D0"/>
    <w:rsid w:val="001C13FF"/>
    <w:rsid w:val="001C220F"/>
    <w:rsid w:val="001C521B"/>
    <w:rsid w:val="001C578F"/>
    <w:rsid w:val="001E71FE"/>
    <w:rsid w:val="001E7CEE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0AC"/>
    <w:rsid w:val="00237045"/>
    <w:rsid w:val="00237D02"/>
    <w:rsid w:val="00240B0D"/>
    <w:rsid w:val="00242F71"/>
    <w:rsid w:val="00245FAF"/>
    <w:rsid w:val="002527ED"/>
    <w:rsid w:val="002616FE"/>
    <w:rsid w:val="0026753B"/>
    <w:rsid w:val="00270FCE"/>
    <w:rsid w:val="00280777"/>
    <w:rsid w:val="002827E6"/>
    <w:rsid w:val="00291581"/>
    <w:rsid w:val="00291DD7"/>
    <w:rsid w:val="00292F18"/>
    <w:rsid w:val="00293964"/>
    <w:rsid w:val="00294354"/>
    <w:rsid w:val="002955FD"/>
    <w:rsid w:val="002A313D"/>
    <w:rsid w:val="002A4414"/>
    <w:rsid w:val="002A5B15"/>
    <w:rsid w:val="002B1D64"/>
    <w:rsid w:val="002B7241"/>
    <w:rsid w:val="002C36FC"/>
    <w:rsid w:val="002C5839"/>
    <w:rsid w:val="002C60EF"/>
    <w:rsid w:val="002D0BF6"/>
    <w:rsid w:val="002F0A9D"/>
    <w:rsid w:val="002F33F0"/>
    <w:rsid w:val="002F4986"/>
    <w:rsid w:val="002F50FC"/>
    <w:rsid w:val="002F636B"/>
    <w:rsid w:val="00301137"/>
    <w:rsid w:val="00302445"/>
    <w:rsid w:val="003057F7"/>
    <w:rsid w:val="00306FFC"/>
    <w:rsid w:val="0031271A"/>
    <w:rsid w:val="00315746"/>
    <w:rsid w:val="0031734F"/>
    <w:rsid w:val="00320E9D"/>
    <w:rsid w:val="003253C1"/>
    <w:rsid w:val="00325AD5"/>
    <w:rsid w:val="00333009"/>
    <w:rsid w:val="003419EF"/>
    <w:rsid w:val="00341CA5"/>
    <w:rsid w:val="00345C5A"/>
    <w:rsid w:val="0034697A"/>
    <w:rsid w:val="00346C1F"/>
    <w:rsid w:val="00360627"/>
    <w:rsid w:val="0036424C"/>
    <w:rsid w:val="00365437"/>
    <w:rsid w:val="003654FE"/>
    <w:rsid w:val="0036553D"/>
    <w:rsid w:val="00366B43"/>
    <w:rsid w:val="0036794B"/>
    <w:rsid w:val="00371957"/>
    <w:rsid w:val="00381FD6"/>
    <w:rsid w:val="00383CE9"/>
    <w:rsid w:val="0038605D"/>
    <w:rsid w:val="00386D81"/>
    <w:rsid w:val="003875C3"/>
    <w:rsid w:val="0039239E"/>
    <w:rsid w:val="003928E5"/>
    <w:rsid w:val="00396DC8"/>
    <w:rsid w:val="003A7AE2"/>
    <w:rsid w:val="003B24BE"/>
    <w:rsid w:val="003B295C"/>
    <w:rsid w:val="003B2BED"/>
    <w:rsid w:val="003C0293"/>
    <w:rsid w:val="003C074F"/>
    <w:rsid w:val="003C09CD"/>
    <w:rsid w:val="003C6B6B"/>
    <w:rsid w:val="003D17D0"/>
    <w:rsid w:val="003D5271"/>
    <w:rsid w:val="003E343E"/>
    <w:rsid w:val="003F0E28"/>
    <w:rsid w:val="003F49B4"/>
    <w:rsid w:val="003F5956"/>
    <w:rsid w:val="003F7920"/>
    <w:rsid w:val="00403E58"/>
    <w:rsid w:val="004306FD"/>
    <w:rsid w:val="00432474"/>
    <w:rsid w:val="0043269D"/>
    <w:rsid w:val="00434012"/>
    <w:rsid w:val="00434336"/>
    <w:rsid w:val="00436B03"/>
    <w:rsid w:val="00441E90"/>
    <w:rsid w:val="004440F4"/>
    <w:rsid w:val="004450F4"/>
    <w:rsid w:val="00452233"/>
    <w:rsid w:val="00454284"/>
    <w:rsid w:val="00463A9A"/>
    <w:rsid w:val="00467A9D"/>
    <w:rsid w:val="00473936"/>
    <w:rsid w:val="0048068C"/>
    <w:rsid w:val="00480A1F"/>
    <w:rsid w:val="00480FFF"/>
    <w:rsid w:val="00482997"/>
    <w:rsid w:val="00482B7D"/>
    <w:rsid w:val="00486700"/>
    <w:rsid w:val="00491CFC"/>
    <w:rsid w:val="00493525"/>
    <w:rsid w:val="004945B6"/>
    <w:rsid w:val="00496547"/>
    <w:rsid w:val="004A1CDD"/>
    <w:rsid w:val="004A5723"/>
    <w:rsid w:val="004B0C88"/>
    <w:rsid w:val="004B2C83"/>
    <w:rsid w:val="004B2CAE"/>
    <w:rsid w:val="004B7482"/>
    <w:rsid w:val="004C53E1"/>
    <w:rsid w:val="004D2A4F"/>
    <w:rsid w:val="004D4E6E"/>
    <w:rsid w:val="004D580B"/>
    <w:rsid w:val="004E3B41"/>
    <w:rsid w:val="004E4EB3"/>
    <w:rsid w:val="004F0760"/>
    <w:rsid w:val="004F2834"/>
    <w:rsid w:val="004F596C"/>
    <w:rsid w:val="00512138"/>
    <w:rsid w:val="0052207E"/>
    <w:rsid w:val="00531EA4"/>
    <w:rsid w:val="00541A77"/>
    <w:rsid w:val="00542A73"/>
    <w:rsid w:val="00552B58"/>
    <w:rsid w:val="005546EB"/>
    <w:rsid w:val="00560A1D"/>
    <w:rsid w:val="005645A0"/>
    <w:rsid w:val="0056548F"/>
    <w:rsid w:val="00565F1E"/>
    <w:rsid w:val="005676AA"/>
    <w:rsid w:val="00570040"/>
    <w:rsid w:val="00572D1D"/>
    <w:rsid w:val="00586A35"/>
    <w:rsid w:val="0059197C"/>
    <w:rsid w:val="00591E66"/>
    <w:rsid w:val="00594970"/>
    <w:rsid w:val="00594AAA"/>
    <w:rsid w:val="00597EE6"/>
    <w:rsid w:val="005A05CF"/>
    <w:rsid w:val="005A17D3"/>
    <w:rsid w:val="005A66C0"/>
    <w:rsid w:val="005A77EE"/>
    <w:rsid w:val="005A7CDE"/>
    <w:rsid w:val="005B30BE"/>
    <w:rsid w:val="005B7C8E"/>
    <w:rsid w:val="005C05D6"/>
    <w:rsid w:val="005C2AE5"/>
    <w:rsid w:val="005C39A0"/>
    <w:rsid w:val="005D0F4E"/>
    <w:rsid w:val="005E2F58"/>
    <w:rsid w:val="005E6B61"/>
    <w:rsid w:val="005F254D"/>
    <w:rsid w:val="005F2CF2"/>
    <w:rsid w:val="00604922"/>
    <w:rsid w:val="00604A2D"/>
    <w:rsid w:val="00613058"/>
    <w:rsid w:val="00622A3A"/>
    <w:rsid w:val="00623E7B"/>
    <w:rsid w:val="00625505"/>
    <w:rsid w:val="00632219"/>
    <w:rsid w:val="0064019E"/>
    <w:rsid w:val="00641EC6"/>
    <w:rsid w:val="00644FD7"/>
    <w:rsid w:val="00651007"/>
    <w:rsid w:val="00652B69"/>
    <w:rsid w:val="006538D5"/>
    <w:rsid w:val="00655074"/>
    <w:rsid w:val="006557FC"/>
    <w:rsid w:val="00656A92"/>
    <w:rsid w:val="00656DC4"/>
    <w:rsid w:val="006607F5"/>
    <w:rsid w:val="006646F0"/>
    <w:rsid w:val="00673895"/>
    <w:rsid w:val="00683E3A"/>
    <w:rsid w:val="00686425"/>
    <w:rsid w:val="0069226C"/>
    <w:rsid w:val="006A1964"/>
    <w:rsid w:val="006A423C"/>
    <w:rsid w:val="006A5CF4"/>
    <w:rsid w:val="006B7B4E"/>
    <w:rsid w:val="006C0E5B"/>
    <w:rsid w:val="006C412B"/>
    <w:rsid w:val="006D4D49"/>
    <w:rsid w:val="006D5E95"/>
    <w:rsid w:val="006D60A9"/>
    <w:rsid w:val="006E107E"/>
    <w:rsid w:val="006E3B59"/>
    <w:rsid w:val="006E4E3F"/>
    <w:rsid w:val="006E6944"/>
    <w:rsid w:val="006E7D75"/>
    <w:rsid w:val="006F114D"/>
    <w:rsid w:val="006F5102"/>
    <w:rsid w:val="006F7509"/>
    <w:rsid w:val="00704B0C"/>
    <w:rsid w:val="00705556"/>
    <w:rsid w:val="0071112C"/>
    <w:rsid w:val="00712A17"/>
    <w:rsid w:val="00715C73"/>
    <w:rsid w:val="007172D2"/>
    <w:rsid w:val="00717888"/>
    <w:rsid w:val="00722C9C"/>
    <w:rsid w:val="00726DA7"/>
    <w:rsid w:val="00727604"/>
    <w:rsid w:val="00727A45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585B"/>
    <w:rsid w:val="007868A4"/>
    <w:rsid w:val="00790A18"/>
    <w:rsid w:val="00796C94"/>
    <w:rsid w:val="007A44B1"/>
    <w:rsid w:val="007A5C36"/>
    <w:rsid w:val="007A795B"/>
    <w:rsid w:val="007B4C0F"/>
    <w:rsid w:val="007B5608"/>
    <w:rsid w:val="007B6C31"/>
    <w:rsid w:val="007C3B03"/>
    <w:rsid w:val="007C7163"/>
    <w:rsid w:val="007C7F4D"/>
    <w:rsid w:val="007D1BF8"/>
    <w:rsid w:val="007D5416"/>
    <w:rsid w:val="007E3084"/>
    <w:rsid w:val="007F0193"/>
    <w:rsid w:val="0080439B"/>
    <w:rsid w:val="00805D1B"/>
    <w:rsid w:val="00807B1C"/>
    <w:rsid w:val="00823294"/>
    <w:rsid w:val="008275B1"/>
    <w:rsid w:val="00827D1A"/>
    <w:rsid w:val="00851E33"/>
    <w:rsid w:val="0085228E"/>
    <w:rsid w:val="00856E12"/>
    <w:rsid w:val="0086651E"/>
    <w:rsid w:val="00871366"/>
    <w:rsid w:val="00874380"/>
    <w:rsid w:val="00880C91"/>
    <w:rsid w:val="008816D8"/>
    <w:rsid w:val="00885FDF"/>
    <w:rsid w:val="00890A14"/>
    <w:rsid w:val="0089170A"/>
    <w:rsid w:val="00891CC9"/>
    <w:rsid w:val="00894E35"/>
    <w:rsid w:val="0089503C"/>
    <w:rsid w:val="008957CB"/>
    <w:rsid w:val="00896409"/>
    <w:rsid w:val="008A2E6B"/>
    <w:rsid w:val="008B206E"/>
    <w:rsid w:val="008B6FB0"/>
    <w:rsid w:val="008B7D32"/>
    <w:rsid w:val="008C3DB4"/>
    <w:rsid w:val="008C7670"/>
    <w:rsid w:val="008D0B2F"/>
    <w:rsid w:val="008D652C"/>
    <w:rsid w:val="008D68A8"/>
    <w:rsid w:val="008D78D4"/>
    <w:rsid w:val="008E0890"/>
    <w:rsid w:val="008E22EE"/>
    <w:rsid w:val="008E6790"/>
    <w:rsid w:val="008F33AC"/>
    <w:rsid w:val="008F5FBD"/>
    <w:rsid w:val="008F6EE8"/>
    <w:rsid w:val="008F7DC4"/>
    <w:rsid w:val="00901B34"/>
    <w:rsid w:val="00907C60"/>
    <w:rsid w:val="00910DE9"/>
    <w:rsid w:val="00913176"/>
    <w:rsid w:val="009145DD"/>
    <w:rsid w:val="00916899"/>
    <w:rsid w:val="00924BE0"/>
    <w:rsid w:val="0092549D"/>
    <w:rsid w:val="009337B2"/>
    <w:rsid w:val="009359D6"/>
    <w:rsid w:val="00941EC2"/>
    <w:rsid w:val="009507AF"/>
    <w:rsid w:val="00956EE9"/>
    <w:rsid w:val="00960BDD"/>
    <w:rsid w:val="00963C65"/>
    <w:rsid w:val="0096465D"/>
    <w:rsid w:val="009706C8"/>
    <w:rsid w:val="00973C22"/>
    <w:rsid w:val="00975599"/>
    <w:rsid w:val="009773BF"/>
    <w:rsid w:val="009928F7"/>
    <w:rsid w:val="00992C08"/>
    <w:rsid w:val="0099697A"/>
    <w:rsid w:val="009A5045"/>
    <w:rsid w:val="009B2E17"/>
    <w:rsid w:val="009B318C"/>
    <w:rsid w:val="009B63BC"/>
    <w:rsid w:val="009B6C77"/>
    <w:rsid w:val="009B75F2"/>
    <w:rsid w:val="009C098A"/>
    <w:rsid w:val="009C336E"/>
    <w:rsid w:val="009C397D"/>
    <w:rsid w:val="009C7E84"/>
    <w:rsid w:val="009D3A60"/>
    <w:rsid w:val="009D5470"/>
    <w:rsid w:val="009E193A"/>
    <w:rsid w:val="009E5F93"/>
    <w:rsid w:val="009F073F"/>
    <w:rsid w:val="009F5D08"/>
    <w:rsid w:val="009F71E7"/>
    <w:rsid w:val="00A03098"/>
    <w:rsid w:val="00A036A8"/>
    <w:rsid w:val="00A174A2"/>
    <w:rsid w:val="00A21B0E"/>
    <w:rsid w:val="00A253DE"/>
    <w:rsid w:val="00A2735C"/>
    <w:rsid w:val="00A30C0F"/>
    <w:rsid w:val="00A30DF8"/>
    <w:rsid w:val="00A31ACA"/>
    <w:rsid w:val="00A36B72"/>
    <w:rsid w:val="00A4029B"/>
    <w:rsid w:val="00A45288"/>
    <w:rsid w:val="00A50C50"/>
    <w:rsid w:val="00A611FE"/>
    <w:rsid w:val="00A67A0E"/>
    <w:rsid w:val="00A70700"/>
    <w:rsid w:val="00A86FB2"/>
    <w:rsid w:val="00AA0606"/>
    <w:rsid w:val="00AA1AF5"/>
    <w:rsid w:val="00AA698E"/>
    <w:rsid w:val="00AB1F7F"/>
    <w:rsid w:val="00AB253E"/>
    <w:rsid w:val="00AB2D08"/>
    <w:rsid w:val="00AC6B27"/>
    <w:rsid w:val="00AC7F6F"/>
    <w:rsid w:val="00AD5E0F"/>
    <w:rsid w:val="00AD5F58"/>
    <w:rsid w:val="00AE44F0"/>
    <w:rsid w:val="00AE7C17"/>
    <w:rsid w:val="00AF62B9"/>
    <w:rsid w:val="00B036F7"/>
    <w:rsid w:val="00B06F5C"/>
    <w:rsid w:val="00B10495"/>
    <w:rsid w:val="00B10803"/>
    <w:rsid w:val="00B16C9D"/>
    <w:rsid w:val="00B21464"/>
    <w:rsid w:val="00B21822"/>
    <w:rsid w:val="00B34A30"/>
    <w:rsid w:val="00B35446"/>
    <w:rsid w:val="00B45438"/>
    <w:rsid w:val="00B53B0C"/>
    <w:rsid w:val="00B5440A"/>
    <w:rsid w:val="00B5525A"/>
    <w:rsid w:val="00B57B6C"/>
    <w:rsid w:val="00B7192A"/>
    <w:rsid w:val="00B7313B"/>
    <w:rsid w:val="00B737D5"/>
    <w:rsid w:val="00B7414D"/>
    <w:rsid w:val="00B75104"/>
    <w:rsid w:val="00B86999"/>
    <w:rsid w:val="00B91F7A"/>
    <w:rsid w:val="00B951AE"/>
    <w:rsid w:val="00BA1624"/>
    <w:rsid w:val="00BB0EB6"/>
    <w:rsid w:val="00BC101D"/>
    <w:rsid w:val="00BD2B29"/>
    <w:rsid w:val="00BD3ECE"/>
    <w:rsid w:val="00BE08E1"/>
    <w:rsid w:val="00BE4030"/>
    <w:rsid w:val="00BE4581"/>
    <w:rsid w:val="00BE4FC4"/>
    <w:rsid w:val="00BE5F62"/>
    <w:rsid w:val="00BE60E3"/>
    <w:rsid w:val="00BF07DA"/>
    <w:rsid w:val="00BF118D"/>
    <w:rsid w:val="00BF38A0"/>
    <w:rsid w:val="00BF6B6A"/>
    <w:rsid w:val="00BF7713"/>
    <w:rsid w:val="00C00BA3"/>
    <w:rsid w:val="00C04BBE"/>
    <w:rsid w:val="00C07EBD"/>
    <w:rsid w:val="00C225E2"/>
    <w:rsid w:val="00C23963"/>
    <w:rsid w:val="00C244F4"/>
    <w:rsid w:val="00C31D39"/>
    <w:rsid w:val="00C34EC1"/>
    <w:rsid w:val="00C3601B"/>
    <w:rsid w:val="00C425B0"/>
    <w:rsid w:val="00C51538"/>
    <w:rsid w:val="00C54035"/>
    <w:rsid w:val="00C544D9"/>
    <w:rsid w:val="00C56677"/>
    <w:rsid w:val="00C63D71"/>
    <w:rsid w:val="00C63DF5"/>
    <w:rsid w:val="00C6775B"/>
    <w:rsid w:val="00C72D90"/>
    <w:rsid w:val="00C72F20"/>
    <w:rsid w:val="00C73F8B"/>
    <w:rsid w:val="00C7649B"/>
    <w:rsid w:val="00C7774B"/>
    <w:rsid w:val="00C819BD"/>
    <w:rsid w:val="00C81EAB"/>
    <w:rsid w:val="00C856B4"/>
    <w:rsid w:val="00C868EC"/>
    <w:rsid w:val="00C869FA"/>
    <w:rsid w:val="00C90538"/>
    <w:rsid w:val="00C926B7"/>
    <w:rsid w:val="00C96A87"/>
    <w:rsid w:val="00CA082C"/>
    <w:rsid w:val="00CA19F4"/>
    <w:rsid w:val="00CA487D"/>
    <w:rsid w:val="00CA6069"/>
    <w:rsid w:val="00CA7E66"/>
    <w:rsid w:val="00CB1115"/>
    <w:rsid w:val="00CC4BA5"/>
    <w:rsid w:val="00CD36FD"/>
    <w:rsid w:val="00CD4AE0"/>
    <w:rsid w:val="00CD61A3"/>
    <w:rsid w:val="00CD6DD7"/>
    <w:rsid w:val="00CE2FA4"/>
    <w:rsid w:val="00CE5FD6"/>
    <w:rsid w:val="00CE77EE"/>
    <w:rsid w:val="00CF1561"/>
    <w:rsid w:val="00CF1A7B"/>
    <w:rsid w:val="00CF5D80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538E"/>
    <w:rsid w:val="00D2725C"/>
    <w:rsid w:val="00D405E4"/>
    <w:rsid w:val="00D42D89"/>
    <w:rsid w:val="00D4711E"/>
    <w:rsid w:val="00D472AC"/>
    <w:rsid w:val="00D502AE"/>
    <w:rsid w:val="00D52421"/>
    <w:rsid w:val="00D53B0F"/>
    <w:rsid w:val="00D557FE"/>
    <w:rsid w:val="00D5593A"/>
    <w:rsid w:val="00D559F9"/>
    <w:rsid w:val="00D63146"/>
    <w:rsid w:val="00D6609A"/>
    <w:rsid w:val="00D660D3"/>
    <w:rsid w:val="00D66698"/>
    <w:rsid w:val="00D673FC"/>
    <w:rsid w:val="00D7686F"/>
    <w:rsid w:val="00D810D7"/>
    <w:rsid w:val="00D83E21"/>
    <w:rsid w:val="00D84893"/>
    <w:rsid w:val="00D861E3"/>
    <w:rsid w:val="00D92B38"/>
    <w:rsid w:val="00D92FBE"/>
    <w:rsid w:val="00DA0C45"/>
    <w:rsid w:val="00DA3B88"/>
    <w:rsid w:val="00DB50C0"/>
    <w:rsid w:val="00DC3323"/>
    <w:rsid w:val="00DC3F30"/>
    <w:rsid w:val="00DC4A38"/>
    <w:rsid w:val="00DD6F94"/>
    <w:rsid w:val="00DE6A21"/>
    <w:rsid w:val="00DE76F6"/>
    <w:rsid w:val="00DF78B4"/>
    <w:rsid w:val="00E02046"/>
    <w:rsid w:val="00E05314"/>
    <w:rsid w:val="00E105A6"/>
    <w:rsid w:val="00E14174"/>
    <w:rsid w:val="00E14B1C"/>
    <w:rsid w:val="00E24AA7"/>
    <w:rsid w:val="00E359C1"/>
    <w:rsid w:val="00E41DA4"/>
    <w:rsid w:val="00E427D3"/>
    <w:rsid w:val="00E476D2"/>
    <w:rsid w:val="00E515CA"/>
    <w:rsid w:val="00E55F33"/>
    <w:rsid w:val="00E615C8"/>
    <w:rsid w:val="00E63772"/>
    <w:rsid w:val="00E64070"/>
    <w:rsid w:val="00E651C2"/>
    <w:rsid w:val="00E65360"/>
    <w:rsid w:val="00E655F3"/>
    <w:rsid w:val="00E67524"/>
    <w:rsid w:val="00E677AC"/>
    <w:rsid w:val="00E72947"/>
    <w:rsid w:val="00E74DC7"/>
    <w:rsid w:val="00E757F4"/>
    <w:rsid w:val="00E773BE"/>
    <w:rsid w:val="00E81CED"/>
    <w:rsid w:val="00E86A44"/>
    <w:rsid w:val="00E871AE"/>
    <w:rsid w:val="00E90A3A"/>
    <w:rsid w:val="00E91BE9"/>
    <w:rsid w:val="00E95DCB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026B"/>
    <w:rsid w:val="00ED20BE"/>
    <w:rsid w:val="00ED33B0"/>
    <w:rsid w:val="00ED51CE"/>
    <w:rsid w:val="00ED7334"/>
    <w:rsid w:val="00ED7DDE"/>
    <w:rsid w:val="00EE1465"/>
    <w:rsid w:val="00EE3BED"/>
    <w:rsid w:val="00EE4234"/>
    <w:rsid w:val="00EE6CC1"/>
    <w:rsid w:val="00EF647A"/>
    <w:rsid w:val="00F00A7C"/>
    <w:rsid w:val="00F024A2"/>
    <w:rsid w:val="00F04D03"/>
    <w:rsid w:val="00F07934"/>
    <w:rsid w:val="00F11DDE"/>
    <w:rsid w:val="00F17378"/>
    <w:rsid w:val="00F229F8"/>
    <w:rsid w:val="00F22D7A"/>
    <w:rsid w:val="00F23628"/>
    <w:rsid w:val="00F30534"/>
    <w:rsid w:val="00F313A6"/>
    <w:rsid w:val="00F31960"/>
    <w:rsid w:val="00F324DA"/>
    <w:rsid w:val="00F408C7"/>
    <w:rsid w:val="00F50FBC"/>
    <w:rsid w:val="00F52E6A"/>
    <w:rsid w:val="00F546D9"/>
    <w:rsid w:val="00F570A9"/>
    <w:rsid w:val="00F63219"/>
    <w:rsid w:val="00F64D0E"/>
    <w:rsid w:val="00F712F6"/>
    <w:rsid w:val="00F714E0"/>
    <w:rsid w:val="00F750C8"/>
    <w:rsid w:val="00F77FE2"/>
    <w:rsid w:val="00F80231"/>
    <w:rsid w:val="00F8167F"/>
    <w:rsid w:val="00F85B35"/>
    <w:rsid w:val="00F94561"/>
    <w:rsid w:val="00F97516"/>
    <w:rsid w:val="00F97BAF"/>
    <w:rsid w:val="00FA127B"/>
    <w:rsid w:val="00FA205C"/>
    <w:rsid w:val="00FA28CE"/>
    <w:rsid w:val="00FA30EA"/>
    <w:rsid w:val="00FB0D89"/>
    <w:rsid w:val="00FB2C5C"/>
    <w:rsid w:val="00FC062E"/>
    <w:rsid w:val="00FC5B89"/>
    <w:rsid w:val="00FD0C86"/>
    <w:rsid w:val="00FD1267"/>
    <w:rsid w:val="00FD690C"/>
    <w:rsid w:val="00FE17C1"/>
    <w:rsid w:val="00FE1928"/>
    <w:rsid w:val="00FE22B4"/>
    <w:rsid w:val="00FE3FCB"/>
    <w:rsid w:val="00FE584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C077DDB-3D79-4B75-A969-85FA2985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C7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</cp:lastModifiedBy>
  <cp:revision>356</cp:revision>
  <cp:lastPrinted>2014-07-02T11:56:00Z</cp:lastPrinted>
  <dcterms:created xsi:type="dcterms:W3CDTF">2016-02-01T13:04:00Z</dcterms:created>
  <dcterms:modified xsi:type="dcterms:W3CDTF">2018-10-09T21:20:00Z</dcterms:modified>
</cp:coreProperties>
</file>