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F06F" w14:textId="5FD1BA79" w:rsidR="00C751DF" w:rsidRDefault="00DF2A4C" w:rsidP="00C751DF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bCs/>
          <w:lang w:val="hy-AM"/>
        </w:rPr>
        <w:t>B</w:t>
      </w:r>
      <w:r w:rsidR="003860D6">
        <w:rPr>
          <w:rFonts w:ascii="GHEA Grapalat" w:hAnsi="GHEA Grapalat"/>
          <w:b/>
          <w:bCs/>
        </w:rPr>
        <w:t>0803990602</w:t>
      </w:r>
      <w:r w:rsidR="00C751DF" w:rsidRPr="007E2C83">
        <w:rPr>
          <w:rFonts w:ascii="GHEA Grapalat" w:hAnsi="GHEA Grapalat"/>
          <w:b/>
          <w:lang w:val="es-ES"/>
        </w:rPr>
        <w:t xml:space="preserve"> </w:t>
      </w:r>
    </w:p>
    <w:p w14:paraId="157B4EE6" w14:textId="06C02373" w:rsidR="00C751DF" w:rsidRPr="0085688B" w:rsidRDefault="005C4328" w:rsidP="00C751DF">
      <w:pPr>
        <w:pStyle w:val="BodyTextIndent3"/>
        <w:spacing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30</w:t>
      </w:r>
      <w:r w:rsidR="0002749B">
        <w:rPr>
          <w:rFonts w:ascii="GHEA Grapalat" w:hAnsi="GHEA Grapalat"/>
          <w:sz w:val="24"/>
          <w:szCs w:val="24"/>
          <w:lang w:val="af-ZA"/>
        </w:rPr>
        <w:t>.1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="00C751DF" w:rsidRPr="0085688B">
        <w:rPr>
          <w:rFonts w:ascii="GHEA Grapalat" w:hAnsi="GHEA Grapalat"/>
          <w:sz w:val="24"/>
          <w:szCs w:val="24"/>
          <w:lang w:val="af-ZA"/>
        </w:rPr>
        <w:t>.2023թ. պայմանագրի</w:t>
      </w:r>
    </w:p>
    <w:p w14:paraId="5517A891" w14:textId="77777777" w:rsidR="00C751DF" w:rsidRDefault="00C751DF" w:rsidP="00C751DF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7AA9F24" w14:textId="77777777" w:rsidR="00C751DF" w:rsidRPr="0085688B" w:rsidRDefault="00C751DF" w:rsidP="00C751DF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688B">
        <w:rPr>
          <w:rFonts w:ascii="GHEA Grapalat" w:hAnsi="GHEA Grapalat"/>
          <w:b/>
          <w:sz w:val="24"/>
          <w:szCs w:val="24"/>
          <w:lang w:val="hy-AM"/>
        </w:rPr>
        <w:t>ՁԵՎ</w:t>
      </w:r>
    </w:p>
    <w:p w14:paraId="37A7E119" w14:textId="77777777" w:rsidR="00C751DF" w:rsidRDefault="00C751DF" w:rsidP="00C751DF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3E735EB0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6B046146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214A461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6ED3853" w14:textId="5CFF5092" w:rsidR="00C751DF" w:rsidRPr="0085688B" w:rsidRDefault="00C751DF" w:rsidP="00C751DF">
      <w:pPr>
        <w:jc w:val="both"/>
        <w:rPr>
          <w:rFonts w:ascii="GHEA Grapalat" w:eastAsia="GHEA Grapalat" w:hAnsi="GHEA Grapalat" w:cs="GHEA Grapalat"/>
          <w:sz w:val="20"/>
          <w:szCs w:val="20"/>
          <w:lang w:val="hy-AM"/>
        </w:rPr>
      </w:pP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Ստորև ներկայացվում է </w:t>
      </w:r>
      <w:r w:rsidR="0085688B"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«</w:t>
      </w:r>
      <w:r w:rsidR="003860D6">
        <w:rPr>
          <w:rFonts w:ascii="GHEA Grapalat" w:hAnsi="GHEA Grapalat"/>
          <w:b/>
          <w:bCs/>
          <w:sz w:val="20"/>
          <w:szCs w:val="20"/>
          <w:lang w:val="hy-AM"/>
        </w:rPr>
        <w:t>Էյչ Բի Էն</w:t>
      </w:r>
      <w:r w:rsidR="0085688B"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» </w:t>
      </w:r>
      <w:r w:rsidR="003860D6">
        <w:rPr>
          <w:rFonts w:ascii="GHEA Grapalat" w:eastAsia="GHEA Grapalat" w:hAnsi="GHEA Grapalat" w:cs="GHEA Grapalat"/>
          <w:sz w:val="20"/>
          <w:szCs w:val="20"/>
          <w:lang w:val="hy-AM"/>
        </w:rPr>
        <w:t>ՍՊ</w:t>
      </w:r>
      <w:r w:rsidR="0085688B"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Ը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-ի  իրական</w:t>
      </w:r>
      <w:r w:rsidRPr="0085688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>շահառուների վերաբերյալ</w:t>
      </w:r>
      <w:r w:rsid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85688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տեղեկություններ պարունակող կայքէջի հղումը՝ </w:t>
      </w:r>
      <w:r w:rsidR="003860D6" w:rsidRPr="003860D6">
        <w:rPr>
          <w:lang w:val="hy-AM"/>
        </w:rPr>
        <w:t>https://www.e-register.am/am/companies/1441495</w:t>
      </w:r>
      <w:r w:rsidR="00D23A6A" w:rsidRPr="00D23A6A">
        <w:rPr>
          <w:lang w:val="hy-AM"/>
        </w:rPr>
        <w:t xml:space="preserve"> </w:t>
      </w:r>
      <w:r w:rsidR="00BF0918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="0091336B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 </w:t>
      </w:r>
    </w:p>
    <w:p w14:paraId="75969EC4" w14:textId="77777777" w:rsidR="00C751DF" w:rsidRPr="0050565D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es-ES"/>
        </w:rPr>
      </w:pPr>
    </w:p>
    <w:p w14:paraId="2E55C482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B607A15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F383CB7" w14:textId="77777777" w:rsidR="00C751DF" w:rsidRDefault="00C751DF" w:rsidP="00C751D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63D3369" w14:textId="77777777" w:rsidR="00AA60DE" w:rsidRPr="0064363E" w:rsidRDefault="00AA60DE">
      <w:pPr>
        <w:rPr>
          <w:lang w:val="hy-AM"/>
        </w:rPr>
      </w:pPr>
    </w:p>
    <w:sectPr w:rsidR="00AA60DE" w:rsidRPr="00643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EF"/>
    <w:rsid w:val="0002749B"/>
    <w:rsid w:val="0018441C"/>
    <w:rsid w:val="003860D6"/>
    <w:rsid w:val="00485CFD"/>
    <w:rsid w:val="005C4328"/>
    <w:rsid w:val="0064363E"/>
    <w:rsid w:val="0085688B"/>
    <w:rsid w:val="0091336B"/>
    <w:rsid w:val="00AA60DE"/>
    <w:rsid w:val="00AC6E9A"/>
    <w:rsid w:val="00BF0918"/>
    <w:rsid w:val="00C6781B"/>
    <w:rsid w:val="00C751DF"/>
    <w:rsid w:val="00CB5704"/>
    <w:rsid w:val="00D23A6A"/>
    <w:rsid w:val="00DF2A4C"/>
    <w:rsid w:val="00E973EF"/>
    <w:rsid w:val="00F7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77494"/>
  <w15:chartTrackingRefBased/>
  <w15:docId w15:val="{BEE6852B-C664-4C30-94D7-F08410D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C751D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751DF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133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3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9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8</cp:revision>
  <dcterms:created xsi:type="dcterms:W3CDTF">2023-12-20T10:16:00Z</dcterms:created>
  <dcterms:modified xsi:type="dcterms:W3CDTF">2023-12-21T05:40:00Z</dcterms:modified>
</cp:coreProperties>
</file>