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0A0182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0A0182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0A0182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A0182">
        <w:rPr>
          <w:rFonts w:ascii="GHEA Grapalat" w:hAnsi="GHEA Grapalat" w:cs="Sylfaen"/>
          <w:i/>
          <w:sz w:val="16"/>
        </w:rPr>
        <w:t xml:space="preserve">Հավելված N 4 </w:t>
      </w:r>
    </w:p>
    <w:p w:rsidR="00DE1183" w:rsidRPr="000A0182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A0182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72359" w:rsidRPr="000A0182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0A0182">
        <w:rPr>
          <w:rFonts w:ascii="GHEA Grapalat" w:hAnsi="GHEA Grapalat" w:cs="Sylfaen"/>
          <w:i/>
          <w:sz w:val="16"/>
        </w:rPr>
        <w:t xml:space="preserve">մայիսի </w:t>
      </w:r>
      <w:r w:rsidR="0098481B" w:rsidRPr="000A0182">
        <w:rPr>
          <w:rFonts w:ascii="GHEA Grapalat" w:hAnsi="GHEA Grapalat" w:cs="Sylfaen"/>
          <w:i/>
          <w:sz w:val="16"/>
        </w:rPr>
        <w:t>30</w:t>
      </w:r>
      <w:r w:rsidRPr="000A0182">
        <w:rPr>
          <w:rFonts w:ascii="GHEA Grapalat" w:hAnsi="GHEA Grapalat" w:cs="Sylfaen"/>
          <w:i/>
          <w:sz w:val="16"/>
        </w:rPr>
        <w:t xml:space="preserve">-ի N </w:t>
      </w:r>
      <w:r w:rsidR="0098481B" w:rsidRPr="000A0182">
        <w:rPr>
          <w:rFonts w:ascii="GHEA Grapalat" w:hAnsi="GHEA Grapalat" w:cs="Sylfaen"/>
          <w:i/>
          <w:sz w:val="16"/>
        </w:rPr>
        <w:t>265</w:t>
      </w:r>
      <w:r w:rsidRPr="000A0182">
        <w:rPr>
          <w:rFonts w:ascii="GHEA Grapalat" w:hAnsi="GHEA Grapalat" w:cs="Sylfaen"/>
          <w:i/>
          <w:sz w:val="16"/>
        </w:rPr>
        <w:t xml:space="preserve">-Ա  հրամանի      </w:t>
      </w:r>
    </w:p>
    <w:p w:rsidR="00DE1183" w:rsidRPr="000A0182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A0182">
        <w:rPr>
          <w:rFonts w:ascii="GHEA Grapalat" w:hAnsi="GHEA Grapalat" w:cs="Sylfaen"/>
          <w:i/>
          <w:sz w:val="16"/>
        </w:rPr>
        <w:t xml:space="preserve">      </w:t>
      </w:r>
    </w:p>
    <w:p w:rsidR="00DE1183" w:rsidRPr="000A0182" w:rsidRDefault="00DE1183" w:rsidP="00DE1183">
      <w:pPr>
        <w:pStyle w:val="BodyTextIndent"/>
        <w:jc w:val="center"/>
        <w:rPr>
          <w:rFonts w:ascii="GHEA Grapalat" w:hAnsi="GHEA Grapalat"/>
        </w:rPr>
      </w:pPr>
      <w:r w:rsidRPr="000A0182">
        <w:rPr>
          <w:rFonts w:ascii="GHEA Grapalat" w:hAnsi="GHEA Grapalat"/>
        </w:rPr>
        <w:tab/>
      </w:r>
    </w:p>
    <w:p w:rsidR="00DE1183" w:rsidRPr="000A0182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0A0182">
        <w:rPr>
          <w:rFonts w:ascii="GHEA Grapalat" w:hAnsi="GHEA Grapalat"/>
          <w:lang w:val="af-ZA"/>
        </w:rPr>
        <w:tab/>
      </w:r>
    </w:p>
    <w:p w:rsidR="00DE1183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Հ</w:t>
      </w:r>
      <w:r w:rsidR="001517BC" w:rsidRPr="000A0182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0A0182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Pr="000A0182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0A0182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ru-RU"/>
        </w:rPr>
        <w:t>Արարատի</w:t>
      </w:r>
      <w:r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ru-RU"/>
        </w:rPr>
        <w:t>մարզպետարանը</w:t>
      </w:r>
      <w:r w:rsidR="005461BC" w:rsidRPr="000A018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C2C9E">
        <w:rPr>
          <w:rFonts w:ascii="GHEA Grapalat" w:hAnsi="GHEA Grapalat"/>
          <w:sz w:val="20"/>
          <w:lang w:val="af-ZA"/>
        </w:rPr>
        <w:t>գրասենյակային կահույքի</w:t>
      </w:r>
      <w:r w:rsidR="005461BC"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>ձեռք</w:t>
      </w:r>
      <w:r w:rsidR="00BC2C9E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>բերման նպատակով կազմակերպված</w:t>
      </w:r>
      <w:r w:rsidR="005461BC" w:rsidRPr="000A0182">
        <w:rPr>
          <w:rFonts w:ascii="GHEA Grapalat" w:hAnsi="GHEA Grapalat" w:cs="Sylfaen"/>
          <w:sz w:val="20"/>
          <w:lang w:val="af-ZA"/>
        </w:rPr>
        <w:t xml:space="preserve"> </w:t>
      </w:r>
      <w:r w:rsidR="00416B60">
        <w:rPr>
          <w:rFonts w:ascii="GHEA Grapalat" w:hAnsi="GHEA Grapalat" w:cs="Sylfaen"/>
          <w:sz w:val="20"/>
          <w:lang w:val="af-ZA"/>
        </w:rPr>
        <w:t>ԱՄ-ՄԱԱՊՁԲ-20/06-ԱՄ</w:t>
      </w:r>
      <w:r w:rsidR="001B5A75" w:rsidRPr="000A0182">
        <w:rPr>
          <w:rFonts w:ascii="GHEA Grapalat" w:hAnsi="GHEA Grapalat"/>
          <w:b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0A0182">
        <w:rPr>
          <w:rFonts w:ascii="GHEA Grapalat" w:hAnsi="GHEA Grapalat"/>
          <w:sz w:val="20"/>
          <w:lang w:val="af-ZA"/>
        </w:rPr>
        <w:t>20</w:t>
      </w:r>
      <w:r w:rsidR="00416B60">
        <w:rPr>
          <w:rFonts w:ascii="GHEA Grapalat" w:hAnsi="GHEA Grapalat"/>
          <w:sz w:val="20"/>
          <w:lang w:val="af-ZA"/>
        </w:rPr>
        <w:t>20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7618AB" w:rsidRPr="000A0182">
        <w:rPr>
          <w:rFonts w:ascii="GHEA Grapalat" w:hAnsi="GHEA Grapalat" w:cs="Sylfaen"/>
          <w:sz w:val="20"/>
          <w:lang w:val="af-ZA"/>
        </w:rPr>
        <w:t>թվականի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416B60">
        <w:rPr>
          <w:rFonts w:ascii="GHEA Grapalat" w:hAnsi="GHEA Grapalat"/>
          <w:sz w:val="20"/>
          <w:lang w:val="af-ZA"/>
        </w:rPr>
        <w:t>հունիս</w:t>
      </w:r>
      <w:r w:rsidR="00AA0D40">
        <w:rPr>
          <w:rFonts w:ascii="GHEA Grapalat" w:hAnsi="GHEA Grapalat"/>
          <w:sz w:val="20"/>
        </w:rPr>
        <w:t>ի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416B60">
        <w:rPr>
          <w:rFonts w:ascii="GHEA Grapalat" w:hAnsi="GHEA Grapalat"/>
          <w:sz w:val="20"/>
          <w:lang w:val="af-ZA"/>
        </w:rPr>
        <w:t>17</w:t>
      </w:r>
      <w:r w:rsidR="007618AB" w:rsidRPr="000A0182">
        <w:rPr>
          <w:rFonts w:ascii="GHEA Grapalat" w:hAnsi="GHEA Grapalat"/>
          <w:sz w:val="20"/>
          <w:lang w:val="af-ZA"/>
        </w:rPr>
        <w:t>-</w:t>
      </w:r>
      <w:r w:rsidR="007618AB" w:rsidRPr="000A0182">
        <w:rPr>
          <w:rFonts w:ascii="GHEA Grapalat" w:hAnsi="GHEA Grapalat" w:cs="Sylfaen"/>
          <w:sz w:val="20"/>
          <w:lang w:val="af-ZA"/>
        </w:rPr>
        <w:t>ի</w:t>
      </w:r>
      <w:r w:rsidR="00F51833" w:rsidRPr="000A0182">
        <w:rPr>
          <w:rFonts w:ascii="GHEA Grapalat" w:hAnsi="GHEA Grapalat" w:cs="Sylfaen"/>
          <w:sz w:val="20"/>
          <w:lang w:val="ru-RU"/>
        </w:rPr>
        <w:t>ն</w:t>
      </w:r>
      <w:r w:rsidRPr="000A0182">
        <w:rPr>
          <w:rFonts w:ascii="GHEA Grapalat" w:hAnsi="GHEA Grapalat" w:cs="Sylfaen"/>
          <w:sz w:val="20"/>
          <w:lang w:val="af-ZA"/>
        </w:rPr>
        <w:t xml:space="preserve"> կնքված </w:t>
      </w:r>
      <w:r w:rsidR="00416B60">
        <w:rPr>
          <w:rFonts w:ascii="GHEA Grapalat" w:hAnsi="GHEA Grapalat" w:cs="Sylfaen"/>
          <w:sz w:val="20"/>
          <w:lang w:val="af-ZA"/>
        </w:rPr>
        <w:t>&lt;&lt;ԱՄ-ՄԱԱՊՁԲ-20/06-ԱՄ&gt;&gt;</w:t>
      </w:r>
      <w:r w:rsidR="00AB1C43"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>պայմանագ</w:t>
      </w:r>
      <w:r w:rsidR="000E0E34" w:rsidRPr="000A0182">
        <w:rPr>
          <w:rFonts w:ascii="GHEA Grapalat" w:hAnsi="GHEA Grapalat" w:cs="Sylfaen"/>
          <w:sz w:val="20"/>
          <w:lang w:val="ru-RU"/>
        </w:rPr>
        <w:t>րե</w:t>
      </w:r>
      <w:r w:rsidRPr="000A0182">
        <w:rPr>
          <w:rFonts w:ascii="GHEA Grapalat" w:hAnsi="GHEA Grapalat" w:cs="Sylfaen"/>
          <w:sz w:val="20"/>
          <w:lang w:val="af-ZA"/>
        </w:rPr>
        <w:t>րի մասին տեղեկատվությունը`</w:t>
      </w:r>
    </w:p>
    <w:p w:rsidR="005461BC" w:rsidRPr="000A0182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0182">
        <w:rPr>
          <w:rFonts w:ascii="GHEA Grapalat" w:hAnsi="GHEA Grapalat" w:cs="Sylfaen"/>
          <w:sz w:val="12"/>
          <w:lang w:val="af-ZA"/>
        </w:rPr>
        <w:t xml:space="preserve">    </w:t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</w:p>
    <w:p w:rsidR="005461BC" w:rsidRPr="000A0182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0A0182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0A0182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       </w:t>
      </w:r>
      <w:r w:rsidRPr="000A0182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</w:r>
    </w:p>
    <w:p w:rsidR="005461BC" w:rsidRPr="000A0182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0A0182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0A0182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0A018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 w:rsidRPr="000A0182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0A0182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0A018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A0182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2C9E" w:rsidRPr="00416B60" w:rsidTr="00BC2C9E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C2C9E" w:rsidRPr="000A0182" w:rsidRDefault="00BC2C9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0A0182" w:rsidRDefault="00416B60" w:rsidP="00BC2C9E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 w:rsidRPr="00A92B1D">
              <w:rPr>
                <w:rFonts w:ascii="GHEA Grapalat" w:hAnsi="GHEA Grapalat" w:cs="Sylfaen"/>
                <w:sz w:val="16"/>
                <w:szCs w:val="16"/>
              </w:rPr>
              <w:t>Անխափան  սնուցման  աղբյուր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0A0182" w:rsidRDefault="00BC2C9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A0182">
              <w:rPr>
                <w:rFonts w:ascii="GHEA Grapalat" w:hAnsi="GHEA Grapalat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416B60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416B60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B60" w:rsidRPr="00A92B1D" w:rsidRDefault="00416B60" w:rsidP="00416B60">
            <w:pPr>
              <w:spacing w:before="24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Հզորություն – 900Watt, Ելքային լարման աղավաղում – 5%, Հաճախականություն – 50/60Hz +/-3%</w:t>
            </w:r>
            <w:bookmarkStart w:id="0" w:name="_GoBack"/>
            <w:bookmarkEnd w:id="0"/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, Ալիքի ձևը – Սինուսոիդային</w:t>
            </w:r>
            <w:r w:rsidRPr="00A92B1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 xml:space="preserve">Փոխանցման ժամանակը – 6-10ms, Մուտքի հաճախականություն – 50/60Hz +/-3%, Մուտքային լարման միջակայք – 180 – 287V, Լիցքավորման ժամանակը – 3ժամ, Մարտկոցի լիցքավորման հզորությունը – 96Watts, Առավելագույն ծանրաբեռնվածության ժամանակ </w:t>
            </w: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աշխատանքը – 7րոպե</w:t>
            </w:r>
          </w:p>
          <w:p w:rsidR="00BC2C9E" w:rsidRPr="00416B60" w:rsidRDefault="00BC2C9E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B60" w:rsidRPr="00A92B1D" w:rsidRDefault="00416B60" w:rsidP="00416B60">
            <w:pPr>
              <w:spacing w:before="24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Հզորություն – 900Watt, Ելքային լարման աղավաղում – 5%, Հաճախականություն – 50/60Hz +/-3%, Ալիքի ձևը – Սինուսոիդային</w:t>
            </w:r>
            <w:r w:rsidRPr="00416B60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 xml:space="preserve">Փոխանցման ժամանակը – 6-10ms, Մուտքի հաճախականություն – 50/60Hz +/-3%, Մուտքային լարման միջակայք – 180 – 287V, Լիցքավորման ժամանակը – 3ժամ, Մարտկոցի լիցքավորման հզորությունը – 96Watts, Առավելագույն ծանրաբեռնվածության ժամանակ </w:t>
            </w: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աշխատանքը – 7րոպե</w:t>
            </w:r>
          </w:p>
          <w:p w:rsidR="00BC2C9E" w:rsidRPr="00416B60" w:rsidRDefault="00BC2C9E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</w:tr>
      <w:tr w:rsidR="00BD2FAE" w:rsidRPr="00416B60" w:rsidTr="00BC2C9E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BD2FA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416B60" w:rsidP="00BC2C9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B1D">
              <w:rPr>
                <w:rFonts w:ascii="GHEA Grapalat" w:hAnsi="GHEA Grapalat" w:cs="Sylfaen"/>
                <w:sz w:val="16"/>
                <w:szCs w:val="16"/>
              </w:rPr>
              <w:t>Ցանցային  բաժանարար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BD2FA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A0182">
              <w:rPr>
                <w:rFonts w:ascii="GHEA Grapalat" w:hAnsi="GHEA Grapalat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416B60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BC2C9E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416B60" w:rsidRDefault="00416B60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BC2C9E" w:rsidRDefault="00416B60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Պրոցեսոր – AL21400 1.44MHz- 4 միջուկ, Ճարտարապետություն – ARMx32,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Օպերատիվ հիշողություն – 1GB, Ներքին հիշողութուն – 128MB NAND,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Ցանցային ինտերֆեյս – 13x10/100/1000, Էներգիայի առավելագույն ծախս – 20Watt,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միջակայք - -40 - +70C, Օպերացիոն համակարգ – RouterOS Level6</w:t>
            </w:r>
          </w:p>
          <w:p w:rsidR="00BD2FAE" w:rsidRPr="00416B60" w:rsidRDefault="00BD2FAE" w:rsidP="0066202C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Պրոցեսոր – AL21400 1.44MHz- 4 միջուկ, Ճարտարապետություն – ARMx32,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Օպերատիվ հիշողություն – 1GB, Ներքին հիշողութուն – 128MB NAND,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Ցանցային ինտերֆեյս – 13x10/100/1000, Էներգիայի առավելագույն ծախս – 20Watt,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Աշխատանքային միջակայք - -40 - +70C, Օպերացիոն համակարգ – RouterOS Level6</w:t>
            </w:r>
          </w:p>
          <w:p w:rsidR="00BD2FAE" w:rsidRPr="00416B60" w:rsidRDefault="00BD2FAE" w:rsidP="0066202C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hy-AM"/>
              </w:rPr>
            </w:pPr>
          </w:p>
        </w:tc>
      </w:tr>
      <w:tr w:rsidR="009276DE" w:rsidRPr="000A0182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95C7D" w:rsidRPr="000A0182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0A0182" w:rsidRDefault="00195C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B60014" w:rsidRDefault="00B60014" w:rsidP="0066202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6001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23-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մաս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, 4-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. ՀՀ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04.05.2017.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թիվ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526-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որոշում</w:t>
            </w:r>
            <w:r w:rsidRPr="00B60014">
              <w:rPr>
                <w:rFonts w:ascii="GHEA Grapalat" w:hAnsi="GHEA Grapalat"/>
                <w:sz w:val="16"/>
                <w:szCs w:val="16"/>
              </w:rPr>
              <w:t>, 23-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կետ</w:t>
            </w:r>
            <w:r w:rsidRPr="00B60014">
              <w:rPr>
                <w:rFonts w:ascii="GHEA Grapalat" w:hAnsi="GHEA Grapalat"/>
                <w:sz w:val="16"/>
                <w:szCs w:val="16"/>
              </w:rPr>
              <w:t>, 1-</w:t>
            </w:r>
            <w:r w:rsidRPr="00B60014">
              <w:rPr>
                <w:rFonts w:ascii="GHEA Grapalat" w:hAnsi="GHEA Grapalat"/>
                <w:sz w:val="16"/>
                <w:szCs w:val="16"/>
                <w:lang w:val="ru-RU"/>
              </w:rPr>
              <w:t>ին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ենթակետ, 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26.12.2019.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թիվ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1919-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  <w:lang w:val="ru-RU"/>
              </w:rPr>
              <w:t>որոշում</w:t>
            </w:r>
          </w:p>
        </w:tc>
      </w:tr>
      <w:tr w:rsidR="009276DE" w:rsidRPr="000A0182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A0182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76DE" w:rsidRPr="00B60014" w:rsidRDefault="00416B60" w:rsidP="00B60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17.02.20թ.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9276DE" w:rsidRPr="000A0182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276DE" w:rsidRPr="000A0182" w:rsidTr="00AE22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6A6FCE" w:rsidP="00AB29C6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&lt;&lt;Օազիս  Կոմպյուտեր&gt;&gt; 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513C9D" w:rsidP="00513C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262169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262169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52431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52431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B60014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314600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314600</w:t>
            </w: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705A32" w:rsidRPr="00420642" w:rsidRDefault="00705A32" w:rsidP="00420642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513C9D" w:rsidP="00AB29C6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&lt;&lt;Օազիս  Կոմպյուտեր&gt;&gt; 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513C9D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513C9D" w:rsidP="004206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155000</w:t>
            </w:r>
          </w:p>
        </w:tc>
      </w:tr>
      <w:tr w:rsidR="00705A32" w:rsidRPr="000A0182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0A0182"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 w:rsidRPr="000A0182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81232D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6-րդ չափաբաժնով ոչ մի հայտ չի ներկայացվել</w:t>
            </w: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05A32" w:rsidRPr="000A0182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</w:t>
            </w: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գոր-ծունեութ-յան համապատասխանություն </w:t>
            </w: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05A32" w:rsidRPr="000A0182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9419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0A0182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0A0182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32" w:rsidRPr="000A0182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C403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0A0182" w:rsidRDefault="00705A3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513C9D" w:rsidP="00C4034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17.06.20թ.</w:t>
            </w:r>
          </w:p>
        </w:tc>
      </w:tr>
      <w:tr w:rsidR="00705A32" w:rsidRPr="000A0182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705A32" w:rsidRPr="000A0182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6908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587B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014" w:rsidRPr="000A0182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17.06.20թ.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17.06.20թ.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17.06.20թ.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05A32" w:rsidRPr="000A018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05A32" w:rsidRPr="000A018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05A32" w:rsidRPr="000A0182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60014" w:rsidRPr="000A0182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60014" w:rsidRPr="00B60014" w:rsidRDefault="00513C9D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&lt;&lt;Օազիս  Կոմպյուտեր&gt;&gt; 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60014" w:rsidRPr="000A0182" w:rsidRDefault="00513C9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ԱՄ-ՄԱԱՊՁԲ-20/06-ԱՄ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60014" w:rsidRPr="00B60014" w:rsidRDefault="00513C9D" w:rsidP="00B6001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60014" w:rsidRPr="00B60014" w:rsidRDefault="00B60014" w:rsidP="00AA0D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60014" w:rsidRPr="000A0182" w:rsidRDefault="00491D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52EB7">
              <w:rPr>
                <w:rFonts w:ascii="GHEA Grapalat" w:hAnsi="GHEA Grapalat"/>
                <w:sz w:val="20"/>
                <w:lang w:val="hy-AM"/>
              </w:rPr>
              <w:t>46</w:t>
            </w:r>
            <w:r w:rsidRPr="00F872DA">
              <w:rPr>
                <w:rFonts w:ascii="GHEA Grapalat" w:hAnsi="GHEA Grapalat"/>
                <w:sz w:val="20"/>
                <w:lang w:val="hy-AM"/>
              </w:rPr>
              <w:t>96</w:t>
            </w:r>
            <w:r w:rsidRPr="00252EB7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60014" w:rsidRPr="00AA0D40" w:rsidRDefault="00491D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2EB7">
              <w:rPr>
                <w:rFonts w:ascii="GHEA Grapalat" w:hAnsi="GHEA Grapalat"/>
                <w:sz w:val="20"/>
                <w:lang w:val="hy-AM"/>
              </w:rPr>
              <w:t>46</w:t>
            </w:r>
            <w:r w:rsidRPr="00F872DA">
              <w:rPr>
                <w:rFonts w:ascii="GHEA Grapalat" w:hAnsi="GHEA Grapalat"/>
                <w:sz w:val="20"/>
                <w:lang w:val="hy-AM"/>
              </w:rPr>
              <w:t>96</w:t>
            </w:r>
            <w:r w:rsidRPr="00252EB7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705A32" w:rsidRPr="000A0182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05A32" w:rsidRPr="000A0182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60014" w:rsidRPr="000A018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B60014" w:rsidRDefault="00513C9D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&lt;&lt;Օազիս  Կոմպյուտեր&gt;&gt; 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A9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Ք.Երևան,  Շենգավիթ թ.,  Վ.Շենգավիթ 2փ. 3տ.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220473330508000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02247256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0A0182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A0182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0A018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0A0182" w:rsidRDefault="00705A3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Մանուկյան Մովսես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0A018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0A01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0A0182">
        <w:rPr>
          <w:rFonts w:ascii="GHEA Grapalat" w:hAnsi="GHEA Grapalat" w:cs="Sylfaen"/>
          <w:sz w:val="20"/>
          <w:lang w:val="af-ZA"/>
        </w:rPr>
        <w:t>Պատվիրատու</w:t>
      </w:r>
      <w:r w:rsidRPr="000A0182">
        <w:rPr>
          <w:rFonts w:ascii="GHEA Grapalat" w:hAnsi="GHEA Grapalat"/>
          <w:sz w:val="20"/>
          <w:lang w:val="af-ZA"/>
        </w:rPr>
        <w:t>՝</w:t>
      </w:r>
      <w:r w:rsidR="00600977" w:rsidRPr="000A0182">
        <w:rPr>
          <w:rFonts w:ascii="GHEA Grapalat" w:hAnsi="GHEA Grapalat"/>
          <w:sz w:val="20"/>
          <w:lang w:val="ru-RU"/>
        </w:rPr>
        <w:t xml:space="preserve"> Արարատի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0A0182" w:rsidTr="00BA5C9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0A0182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0A0182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0A0182">
        <w:rPr>
          <w:rFonts w:ascii="GHEA Grapalat" w:hAnsi="GHEA Grapalat"/>
          <w:sz w:val="20"/>
          <w:lang w:val="af-ZA"/>
        </w:rPr>
        <w:t xml:space="preserve">   </w:t>
      </w:r>
    </w:p>
    <w:p w:rsidR="00613058" w:rsidRPr="000A0182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A0182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BD8" w:rsidRDefault="00423BD8">
      <w:r>
        <w:separator/>
      </w:r>
    </w:p>
  </w:endnote>
  <w:endnote w:type="continuationSeparator" w:id="1">
    <w:p w:rsidR="00423BD8" w:rsidRDefault="00423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BD8" w:rsidRDefault="00423BD8">
      <w:r>
        <w:separator/>
      </w:r>
    </w:p>
  </w:footnote>
  <w:footnote w:type="continuationSeparator" w:id="1">
    <w:p w:rsidR="00423BD8" w:rsidRDefault="00423BD8">
      <w:r>
        <w:continuationSeparator/>
      </w:r>
    </w:p>
  </w:footnote>
  <w:footnote w:id="2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276DE" w:rsidRPr="00EB00B9" w:rsidRDefault="009276D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276DE" w:rsidRPr="002D0BF6" w:rsidRDefault="009276D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276DE" w:rsidRPr="00C868EC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5A32" w:rsidRPr="00871366" w:rsidRDefault="00705A3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05A32" w:rsidRPr="002D0BF6" w:rsidRDefault="00705A32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2793"/>
    <w:rsid w:val="00034417"/>
    <w:rsid w:val="0003635A"/>
    <w:rsid w:val="00040BA1"/>
    <w:rsid w:val="0004365B"/>
    <w:rsid w:val="0005765A"/>
    <w:rsid w:val="00062BDF"/>
    <w:rsid w:val="00063D6E"/>
    <w:rsid w:val="00066DE7"/>
    <w:rsid w:val="000706DF"/>
    <w:rsid w:val="00074574"/>
    <w:rsid w:val="00075FE5"/>
    <w:rsid w:val="00082455"/>
    <w:rsid w:val="0008374E"/>
    <w:rsid w:val="0009038B"/>
    <w:rsid w:val="0009444C"/>
    <w:rsid w:val="00095B7E"/>
    <w:rsid w:val="000A0182"/>
    <w:rsid w:val="000B3F73"/>
    <w:rsid w:val="000C210A"/>
    <w:rsid w:val="000D2565"/>
    <w:rsid w:val="000D3C84"/>
    <w:rsid w:val="000E0E34"/>
    <w:rsid w:val="000E312B"/>
    <w:rsid w:val="000E517F"/>
    <w:rsid w:val="000F147B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5CD7"/>
    <w:rsid w:val="001563E9"/>
    <w:rsid w:val="001628D6"/>
    <w:rsid w:val="00165329"/>
    <w:rsid w:val="00167567"/>
    <w:rsid w:val="00180617"/>
    <w:rsid w:val="00185136"/>
    <w:rsid w:val="001860C6"/>
    <w:rsid w:val="00195C7D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D0C86"/>
    <w:rsid w:val="001F5BAF"/>
    <w:rsid w:val="001F7803"/>
    <w:rsid w:val="00203A64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A8A"/>
    <w:rsid w:val="00237D02"/>
    <w:rsid w:val="00240B0D"/>
    <w:rsid w:val="00242F71"/>
    <w:rsid w:val="00245FAF"/>
    <w:rsid w:val="00246CB6"/>
    <w:rsid w:val="002519B8"/>
    <w:rsid w:val="002616FE"/>
    <w:rsid w:val="00264744"/>
    <w:rsid w:val="0026753B"/>
    <w:rsid w:val="0027090D"/>
    <w:rsid w:val="00270FCE"/>
    <w:rsid w:val="0027187B"/>
    <w:rsid w:val="002827E6"/>
    <w:rsid w:val="002854BD"/>
    <w:rsid w:val="00286DB1"/>
    <w:rsid w:val="0029419A"/>
    <w:rsid w:val="002955FD"/>
    <w:rsid w:val="002A5B15"/>
    <w:rsid w:val="002B3F6D"/>
    <w:rsid w:val="002C5839"/>
    <w:rsid w:val="002C60EF"/>
    <w:rsid w:val="002C64F0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CEB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7C2"/>
    <w:rsid w:val="00371957"/>
    <w:rsid w:val="00376579"/>
    <w:rsid w:val="00382847"/>
    <w:rsid w:val="0038325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5271"/>
    <w:rsid w:val="003E343E"/>
    <w:rsid w:val="003F49B4"/>
    <w:rsid w:val="004001A0"/>
    <w:rsid w:val="004142D4"/>
    <w:rsid w:val="00416B60"/>
    <w:rsid w:val="00420228"/>
    <w:rsid w:val="00420642"/>
    <w:rsid w:val="00423BD8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448C"/>
    <w:rsid w:val="00461C1E"/>
    <w:rsid w:val="00466873"/>
    <w:rsid w:val="00467A9D"/>
    <w:rsid w:val="00473936"/>
    <w:rsid w:val="00480FFF"/>
    <w:rsid w:val="00486700"/>
    <w:rsid w:val="00491D5B"/>
    <w:rsid w:val="004945B6"/>
    <w:rsid w:val="004A1CDD"/>
    <w:rsid w:val="004A3AA2"/>
    <w:rsid w:val="004A5723"/>
    <w:rsid w:val="004B0C88"/>
    <w:rsid w:val="004B2C83"/>
    <w:rsid w:val="004B2CAE"/>
    <w:rsid w:val="004B341A"/>
    <w:rsid w:val="004B4C14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130B6"/>
    <w:rsid w:val="00513C9D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87BE7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D3D78"/>
    <w:rsid w:val="005E2F58"/>
    <w:rsid w:val="005E6B61"/>
    <w:rsid w:val="005F254D"/>
    <w:rsid w:val="00600977"/>
    <w:rsid w:val="00604A2D"/>
    <w:rsid w:val="006107F6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6202C"/>
    <w:rsid w:val="00673895"/>
    <w:rsid w:val="00683E3A"/>
    <w:rsid w:val="00686425"/>
    <w:rsid w:val="00690890"/>
    <w:rsid w:val="00692C1C"/>
    <w:rsid w:val="00692C23"/>
    <w:rsid w:val="00694204"/>
    <w:rsid w:val="006A5CF4"/>
    <w:rsid w:val="006A6FCE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4E94"/>
    <w:rsid w:val="006F7509"/>
    <w:rsid w:val="00703130"/>
    <w:rsid w:val="00704B0C"/>
    <w:rsid w:val="00705A32"/>
    <w:rsid w:val="007063D9"/>
    <w:rsid w:val="00710118"/>
    <w:rsid w:val="0071112C"/>
    <w:rsid w:val="00712A17"/>
    <w:rsid w:val="00712DAA"/>
    <w:rsid w:val="007172D2"/>
    <w:rsid w:val="00717888"/>
    <w:rsid w:val="0072133A"/>
    <w:rsid w:val="00722C9C"/>
    <w:rsid w:val="00723EF1"/>
    <w:rsid w:val="00727604"/>
    <w:rsid w:val="00735598"/>
    <w:rsid w:val="007430B8"/>
    <w:rsid w:val="00743CA4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97C05"/>
    <w:rsid w:val="007A44B1"/>
    <w:rsid w:val="007A5C36"/>
    <w:rsid w:val="007A795B"/>
    <w:rsid w:val="007B4C0F"/>
    <w:rsid w:val="007B5608"/>
    <w:rsid w:val="007B63FB"/>
    <w:rsid w:val="007B6C31"/>
    <w:rsid w:val="007C3B03"/>
    <w:rsid w:val="007C7163"/>
    <w:rsid w:val="007D1BF8"/>
    <w:rsid w:val="007F0193"/>
    <w:rsid w:val="007F32FD"/>
    <w:rsid w:val="0080439B"/>
    <w:rsid w:val="00805D1B"/>
    <w:rsid w:val="00806FF2"/>
    <w:rsid w:val="00807B1C"/>
    <w:rsid w:val="00811C18"/>
    <w:rsid w:val="0081232D"/>
    <w:rsid w:val="00823294"/>
    <w:rsid w:val="00840354"/>
    <w:rsid w:val="00841D41"/>
    <w:rsid w:val="00846C76"/>
    <w:rsid w:val="0085228E"/>
    <w:rsid w:val="00853AAA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6DC"/>
    <w:rsid w:val="009276DE"/>
    <w:rsid w:val="00930FA9"/>
    <w:rsid w:val="009337B2"/>
    <w:rsid w:val="009359D6"/>
    <w:rsid w:val="009402A9"/>
    <w:rsid w:val="00941EC2"/>
    <w:rsid w:val="009507AF"/>
    <w:rsid w:val="00960BDD"/>
    <w:rsid w:val="00963C65"/>
    <w:rsid w:val="009706C8"/>
    <w:rsid w:val="009730B4"/>
    <w:rsid w:val="00975599"/>
    <w:rsid w:val="0098481B"/>
    <w:rsid w:val="00985DD2"/>
    <w:rsid w:val="009928F7"/>
    <w:rsid w:val="00992C08"/>
    <w:rsid w:val="0099697A"/>
    <w:rsid w:val="009A60C7"/>
    <w:rsid w:val="009B2E17"/>
    <w:rsid w:val="009B5095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7299"/>
    <w:rsid w:val="00A21B0E"/>
    <w:rsid w:val="00A253DE"/>
    <w:rsid w:val="00A271B2"/>
    <w:rsid w:val="00A2735C"/>
    <w:rsid w:val="00A30C0F"/>
    <w:rsid w:val="00A31ACA"/>
    <w:rsid w:val="00A337AF"/>
    <w:rsid w:val="00A36B72"/>
    <w:rsid w:val="00A45288"/>
    <w:rsid w:val="00A611FE"/>
    <w:rsid w:val="00A70700"/>
    <w:rsid w:val="00A93FB8"/>
    <w:rsid w:val="00AA0D40"/>
    <w:rsid w:val="00AA698E"/>
    <w:rsid w:val="00AB1C43"/>
    <w:rsid w:val="00AB1F7F"/>
    <w:rsid w:val="00AB253E"/>
    <w:rsid w:val="00AB29C6"/>
    <w:rsid w:val="00AB2D08"/>
    <w:rsid w:val="00AC7F6F"/>
    <w:rsid w:val="00AD5F58"/>
    <w:rsid w:val="00AE22B1"/>
    <w:rsid w:val="00AE44F0"/>
    <w:rsid w:val="00AE7C17"/>
    <w:rsid w:val="00AE7EB0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4C5C"/>
    <w:rsid w:val="00B5525A"/>
    <w:rsid w:val="00B553DC"/>
    <w:rsid w:val="00B57B6C"/>
    <w:rsid w:val="00B60014"/>
    <w:rsid w:val="00B7192A"/>
    <w:rsid w:val="00B737D5"/>
    <w:rsid w:val="00B7414D"/>
    <w:rsid w:val="00B85E41"/>
    <w:rsid w:val="00B90236"/>
    <w:rsid w:val="00BA5C97"/>
    <w:rsid w:val="00BC2C9E"/>
    <w:rsid w:val="00BD2B29"/>
    <w:rsid w:val="00BD2FAE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93F"/>
    <w:rsid w:val="00C04BBE"/>
    <w:rsid w:val="00C07EBD"/>
    <w:rsid w:val="00C225E2"/>
    <w:rsid w:val="00C244F4"/>
    <w:rsid w:val="00C34EC1"/>
    <w:rsid w:val="00C36D92"/>
    <w:rsid w:val="00C40346"/>
    <w:rsid w:val="00C51538"/>
    <w:rsid w:val="00C54035"/>
    <w:rsid w:val="00C56677"/>
    <w:rsid w:val="00C63DF5"/>
    <w:rsid w:val="00C72D90"/>
    <w:rsid w:val="00C8525C"/>
    <w:rsid w:val="00C85940"/>
    <w:rsid w:val="00C862C8"/>
    <w:rsid w:val="00C868EC"/>
    <w:rsid w:val="00C90538"/>
    <w:rsid w:val="00C926B7"/>
    <w:rsid w:val="00CA19F4"/>
    <w:rsid w:val="00CA487D"/>
    <w:rsid w:val="00CA6069"/>
    <w:rsid w:val="00CB1115"/>
    <w:rsid w:val="00CB4E3E"/>
    <w:rsid w:val="00CB629C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6174"/>
    <w:rsid w:val="00CF7F8F"/>
    <w:rsid w:val="00D02A87"/>
    <w:rsid w:val="00D03A1E"/>
    <w:rsid w:val="00D043CD"/>
    <w:rsid w:val="00D04D6D"/>
    <w:rsid w:val="00D0571B"/>
    <w:rsid w:val="00D0598D"/>
    <w:rsid w:val="00D06E8D"/>
    <w:rsid w:val="00D126FB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034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037A1"/>
    <w:rsid w:val="00E04525"/>
    <w:rsid w:val="00E14174"/>
    <w:rsid w:val="00E14FB5"/>
    <w:rsid w:val="00E2213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982"/>
    <w:rsid w:val="00E871AE"/>
    <w:rsid w:val="00E90A3A"/>
    <w:rsid w:val="00E91BE9"/>
    <w:rsid w:val="00E93AC4"/>
    <w:rsid w:val="00E94B56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9D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5612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10D1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426D-87BA-4144-90D6-E7682548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2015-07-14T07:47:00Z</cp:lastPrinted>
  <dcterms:created xsi:type="dcterms:W3CDTF">2020-06-18T08:08:00Z</dcterms:created>
  <dcterms:modified xsi:type="dcterms:W3CDTF">2020-06-18T08:08:00Z</dcterms:modified>
</cp:coreProperties>
</file>