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06A5" w14:textId="77777777" w:rsidR="00BE0B04" w:rsidRPr="00544CB9" w:rsidRDefault="00BE0B04" w:rsidP="00BE0B04">
      <w:pPr>
        <w:pStyle w:val="NoSpacing"/>
        <w:spacing w:line="240" w:lineRule="exact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2F399F9D" w14:textId="77777777" w:rsidR="00BE0B04" w:rsidRPr="00F7673F" w:rsidRDefault="00BE0B04" w:rsidP="00BE0B04">
      <w:pPr>
        <w:pStyle w:val="NoSpacing"/>
        <w:spacing w:line="240" w:lineRule="exact"/>
        <w:jc w:val="center"/>
        <w:rPr>
          <w:rFonts w:ascii="GHEA Grapalat" w:hAnsi="GHEA Grapalat"/>
          <w:b/>
          <w:sz w:val="20"/>
          <w:lang w:val="af-ZA"/>
        </w:rPr>
      </w:pPr>
      <w:r w:rsidRPr="00F7673F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50AD224D" w14:textId="0F9BE20E" w:rsidR="00BE0B04" w:rsidRPr="00F7673F" w:rsidRDefault="00BE0B04" w:rsidP="00BE0B04">
      <w:pPr>
        <w:pStyle w:val="NoSpacing"/>
        <w:spacing w:line="240" w:lineRule="exact"/>
        <w:jc w:val="center"/>
        <w:rPr>
          <w:rFonts w:ascii="GHEA Grapalat" w:hAnsi="GHEA Grapalat"/>
          <w:b/>
          <w:sz w:val="20"/>
          <w:lang w:val="af-ZA"/>
        </w:rPr>
      </w:pPr>
      <w:r w:rsidRPr="00F7673F">
        <w:rPr>
          <w:rFonts w:ascii="GHEA Grapalat" w:hAnsi="GHEA Grapalat"/>
          <w:b/>
          <w:sz w:val="20"/>
          <w:lang w:val="af-ZA"/>
        </w:rPr>
        <w:t>պայմանագիր կնքելու որոշման մասին</w:t>
      </w:r>
    </w:p>
    <w:p w14:paraId="6A3BE0B8" w14:textId="77777777" w:rsidR="00906416" w:rsidRPr="00544CB9" w:rsidRDefault="00906416" w:rsidP="00BE0B04">
      <w:pPr>
        <w:pStyle w:val="NoSpacing"/>
        <w:spacing w:line="240" w:lineRule="exact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1D09BCC4" w14:textId="3FF0593A" w:rsidR="00BE0B04" w:rsidRPr="00544CB9" w:rsidRDefault="00BF77D8" w:rsidP="003D1097">
      <w:pPr>
        <w:pStyle w:val="Heading3"/>
        <w:spacing w:line="276" w:lineRule="auto"/>
        <w:ind w:firstLine="0"/>
        <w:rPr>
          <w:rFonts w:ascii="GHEA Grapalat" w:hAnsi="GHEA Grapalat" w:cs="Sylfaen"/>
          <w:bCs/>
          <w:sz w:val="18"/>
          <w:szCs w:val="18"/>
          <w:u w:val="single"/>
          <w:lang w:val="af-ZA"/>
        </w:rPr>
      </w:pPr>
      <w:r w:rsidRPr="00544CB9">
        <w:rPr>
          <w:rFonts w:ascii="GHEA Grapalat" w:hAnsi="GHEA Grapalat" w:cs="Sylfaen"/>
          <w:bCs/>
          <w:sz w:val="18"/>
          <w:szCs w:val="18"/>
          <w:u w:val="single"/>
          <w:lang w:val="af-ZA"/>
        </w:rPr>
        <w:t>ՃԿՊԱ-</w:t>
      </w:r>
      <w:r w:rsidR="00900A35" w:rsidRPr="00544CB9">
        <w:rPr>
          <w:rFonts w:ascii="GHEA Grapalat" w:hAnsi="GHEA Grapalat" w:cs="Sylfaen"/>
          <w:bCs/>
          <w:sz w:val="18"/>
          <w:szCs w:val="18"/>
          <w:u w:val="single"/>
          <w:lang w:val="af-ZA"/>
        </w:rPr>
        <w:t>ԿՆ</w:t>
      </w:r>
      <w:r w:rsidRPr="00544CB9">
        <w:rPr>
          <w:rFonts w:ascii="GHEA Grapalat" w:hAnsi="GHEA Grapalat" w:cs="Sylfaen"/>
          <w:bCs/>
          <w:sz w:val="18"/>
          <w:szCs w:val="18"/>
          <w:u w:val="single"/>
          <w:lang w:val="af-ZA"/>
        </w:rPr>
        <w:t>-ԳՀԱՊՁԲ-2</w:t>
      </w:r>
      <w:r w:rsidR="00E7799C">
        <w:rPr>
          <w:rFonts w:ascii="GHEA Grapalat" w:hAnsi="GHEA Grapalat" w:cs="Sylfaen"/>
          <w:bCs/>
          <w:sz w:val="18"/>
          <w:szCs w:val="18"/>
          <w:u w:val="single"/>
          <w:lang w:val="af-ZA"/>
        </w:rPr>
        <w:t>4</w:t>
      </w:r>
      <w:r w:rsidR="00906416" w:rsidRPr="00544CB9">
        <w:rPr>
          <w:rFonts w:ascii="GHEA Grapalat" w:hAnsi="GHEA Grapalat" w:cs="Sylfaen"/>
          <w:bCs/>
          <w:sz w:val="18"/>
          <w:szCs w:val="18"/>
          <w:u w:val="single"/>
          <w:lang w:val="af-ZA"/>
        </w:rPr>
        <w:t>/26</w:t>
      </w:r>
    </w:p>
    <w:p w14:paraId="3D448F46" w14:textId="77777777" w:rsidR="00BF77D8" w:rsidRPr="00544CB9" w:rsidRDefault="00BF77D8" w:rsidP="00BE0B04">
      <w:pPr>
        <w:pStyle w:val="NoSpacing"/>
        <w:spacing w:line="240" w:lineRule="exact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199B680C" w14:textId="77777777" w:rsidR="00BE0B04" w:rsidRPr="00544CB9" w:rsidRDefault="00BE0B04" w:rsidP="00C90A4F">
      <w:pPr>
        <w:pStyle w:val="NoSpacing"/>
        <w:spacing w:line="140" w:lineRule="exact"/>
        <w:jc w:val="center"/>
        <w:rPr>
          <w:rFonts w:ascii="GHEA Grapalat" w:hAnsi="GHEA Grapalat"/>
          <w:sz w:val="18"/>
          <w:szCs w:val="18"/>
          <w:u w:val="single"/>
          <w:lang w:val="hy-AM"/>
        </w:rPr>
      </w:pPr>
    </w:p>
    <w:p w14:paraId="784CE947" w14:textId="3DD93629" w:rsidR="00BF77D8" w:rsidRPr="00544CB9" w:rsidRDefault="00906416" w:rsidP="00C90A4F">
      <w:pPr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544CB9">
        <w:rPr>
          <w:rFonts w:ascii="GHEA Grapalat" w:hAnsi="GHEA Grapalat" w:cs="Sylfaen"/>
          <w:bCs/>
          <w:sz w:val="18"/>
          <w:szCs w:val="18"/>
          <w:lang w:val="af-ZA"/>
        </w:rPr>
        <w:t>ՀՀ ՆԳՆ</w:t>
      </w:r>
      <w:r w:rsidR="00BF77D8" w:rsidRPr="00544CB9">
        <w:rPr>
          <w:rFonts w:ascii="GHEA Grapalat" w:hAnsi="GHEA Grapalat" w:cs="Sylfaen"/>
          <w:bCs/>
          <w:sz w:val="18"/>
          <w:szCs w:val="18"/>
          <w:lang w:val="af-ZA"/>
        </w:rPr>
        <w:t xml:space="preserve"> Ճգնաժամային կառավարման պետական ակադեմիա ՊՈԱԿ-ը ստորև</w:t>
      </w:r>
      <w:r w:rsidR="00BF77D8" w:rsidRPr="00544CB9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BF77D8" w:rsidRPr="00544CB9">
        <w:rPr>
          <w:rFonts w:ascii="GHEA Grapalat" w:hAnsi="GHEA Grapalat" w:cs="Sylfaen"/>
          <w:bCs/>
          <w:sz w:val="18"/>
          <w:szCs w:val="18"/>
          <w:lang w:val="af-ZA"/>
        </w:rPr>
        <w:t>ներկայացնում</w:t>
      </w:r>
      <w:r w:rsidR="00BF77D8" w:rsidRPr="00544CB9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BF77D8" w:rsidRPr="00544CB9">
        <w:rPr>
          <w:rFonts w:ascii="GHEA Grapalat" w:hAnsi="GHEA Grapalat" w:cs="Sylfaen"/>
          <w:bCs/>
          <w:sz w:val="18"/>
          <w:szCs w:val="18"/>
          <w:lang w:val="af-ZA"/>
        </w:rPr>
        <w:t>է</w:t>
      </w:r>
      <w:r w:rsidR="00BF77D8" w:rsidRPr="00544CB9">
        <w:rPr>
          <w:rFonts w:ascii="GHEA Grapalat" w:hAnsi="GHEA Grapalat"/>
          <w:bCs/>
          <w:sz w:val="18"/>
          <w:szCs w:val="18"/>
          <w:lang w:val="af-ZA"/>
        </w:rPr>
        <w:t xml:space="preserve"> իր կարիքների համար</w:t>
      </w:r>
      <w:r w:rsidR="00BF77D8" w:rsidRPr="00544CB9">
        <w:rPr>
          <w:rFonts w:ascii="GHEA Grapalat" w:hAnsi="GHEA Grapalat"/>
          <w:bCs/>
          <w:color w:val="000000"/>
          <w:sz w:val="18"/>
          <w:szCs w:val="18"/>
          <w:lang w:val="hy-AM"/>
        </w:rPr>
        <w:t xml:space="preserve"> </w:t>
      </w:r>
      <w:r w:rsidR="00900A35" w:rsidRPr="00544CB9">
        <w:rPr>
          <w:rFonts w:ascii="GHEA Grapalat" w:hAnsi="GHEA Grapalat"/>
          <w:bCs/>
          <w:color w:val="000000"/>
          <w:sz w:val="18"/>
          <w:szCs w:val="18"/>
          <w:lang w:val="hy-AM"/>
        </w:rPr>
        <w:t>Կենցաղային նյութեր</w:t>
      </w:r>
      <w:r w:rsidR="00BF77D8" w:rsidRPr="00544CB9">
        <w:rPr>
          <w:rFonts w:ascii="GHEA Grapalat" w:hAnsi="GHEA Grapalat"/>
          <w:bCs/>
          <w:color w:val="000000"/>
          <w:sz w:val="18"/>
          <w:szCs w:val="18"/>
          <w:lang w:val="hy-AM"/>
        </w:rPr>
        <w:t></w:t>
      </w:r>
      <w:r w:rsidRPr="00544CB9">
        <w:rPr>
          <w:rFonts w:ascii="GHEA Grapalat" w:hAnsi="GHEA Grapalat"/>
          <w:bCs/>
          <w:sz w:val="18"/>
          <w:szCs w:val="18"/>
          <w:lang w:val="hy-AM"/>
        </w:rPr>
        <w:t xml:space="preserve"> ապրանքների </w:t>
      </w:r>
      <w:r w:rsidR="00BF77D8" w:rsidRPr="00544CB9">
        <w:rPr>
          <w:rFonts w:ascii="GHEA Grapalat" w:hAnsi="GHEA Grapalat"/>
          <w:bCs/>
          <w:sz w:val="18"/>
          <w:szCs w:val="18"/>
          <w:lang w:val="af-ZA"/>
        </w:rPr>
        <w:t>ձեռքբերման նպատակով կազմակերպված ՃԿՊԱ-</w:t>
      </w:r>
      <w:r w:rsidR="00900A35" w:rsidRPr="00544CB9">
        <w:rPr>
          <w:rFonts w:ascii="GHEA Grapalat" w:hAnsi="GHEA Grapalat"/>
          <w:bCs/>
          <w:sz w:val="18"/>
          <w:szCs w:val="18"/>
          <w:lang w:val="af-ZA"/>
        </w:rPr>
        <w:t>ԿՆ</w:t>
      </w:r>
      <w:r w:rsidR="00BF77D8" w:rsidRPr="00544CB9">
        <w:rPr>
          <w:rFonts w:ascii="GHEA Grapalat" w:hAnsi="GHEA Grapalat"/>
          <w:bCs/>
          <w:sz w:val="18"/>
          <w:szCs w:val="18"/>
          <w:lang w:val="af-ZA"/>
        </w:rPr>
        <w:t>-ԳՀԱՊՁԲ-2</w:t>
      </w:r>
      <w:r w:rsidRPr="00544CB9">
        <w:rPr>
          <w:rFonts w:ascii="GHEA Grapalat" w:hAnsi="GHEA Grapalat"/>
          <w:bCs/>
          <w:sz w:val="18"/>
          <w:szCs w:val="18"/>
          <w:lang w:val="af-ZA"/>
        </w:rPr>
        <w:t>4/26</w:t>
      </w:r>
      <w:r w:rsidR="00BF77D8" w:rsidRPr="00544CB9">
        <w:rPr>
          <w:rFonts w:ascii="GHEA Grapalat" w:hAnsi="GHEA Grapalat"/>
          <w:bCs/>
          <w:sz w:val="18"/>
          <w:szCs w:val="18"/>
          <w:lang w:val="af-ZA"/>
        </w:rPr>
        <w:t xml:space="preserve"> </w:t>
      </w:r>
      <w:r w:rsidR="00BF77D8" w:rsidRPr="00544CB9">
        <w:rPr>
          <w:rFonts w:ascii="GHEA Grapalat" w:hAnsi="GHEA Grapalat" w:cs="Sylfaen"/>
          <w:bCs/>
          <w:sz w:val="18"/>
          <w:szCs w:val="18"/>
          <w:lang w:val="af-ZA"/>
        </w:rPr>
        <w:t>ծածկագրով</w:t>
      </w:r>
      <w:r w:rsidR="00BF77D8" w:rsidRPr="00544CB9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BF77D8" w:rsidRPr="00544CB9">
        <w:rPr>
          <w:rFonts w:ascii="GHEA Grapalat" w:hAnsi="GHEA Grapalat" w:cs="Sylfaen"/>
          <w:bCs/>
          <w:sz w:val="18"/>
          <w:szCs w:val="18"/>
          <w:lang w:val="af-ZA"/>
        </w:rPr>
        <w:t>հայտարարված</w:t>
      </w:r>
      <w:r w:rsidR="00BF77D8" w:rsidRPr="00544CB9">
        <w:rPr>
          <w:rFonts w:ascii="GHEA Grapalat" w:hAnsi="GHEA Grapalat"/>
          <w:bCs/>
          <w:sz w:val="18"/>
          <w:szCs w:val="18"/>
          <w:lang w:val="af-ZA"/>
        </w:rPr>
        <w:t xml:space="preserve"> գնման </w:t>
      </w:r>
      <w:r w:rsidR="00BF77D8" w:rsidRPr="00544CB9">
        <w:rPr>
          <w:rFonts w:ascii="GHEA Grapalat" w:hAnsi="GHEA Grapalat" w:cs="Sylfaen"/>
          <w:bCs/>
          <w:sz w:val="18"/>
          <w:szCs w:val="18"/>
          <w:lang w:val="af-ZA"/>
        </w:rPr>
        <w:t xml:space="preserve">ընթացակարգի </w:t>
      </w:r>
      <w:r w:rsidR="00BF77D8" w:rsidRPr="00544CB9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տեղեկատվությունը:</w:t>
      </w:r>
    </w:p>
    <w:p w14:paraId="50FF9850" w14:textId="77777777" w:rsidR="00906416" w:rsidRPr="00544CB9" w:rsidRDefault="00906416" w:rsidP="00C90A4F">
      <w:pPr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39675B32" w14:textId="77777777" w:rsidR="00906416" w:rsidRPr="00544CB9" w:rsidRDefault="00BF77D8" w:rsidP="009064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44CB9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906416" w:rsidRPr="00544CB9">
        <w:rPr>
          <w:rFonts w:ascii="GHEA Grapalat" w:hAnsi="GHEA Grapalat"/>
          <w:sz w:val="18"/>
          <w:szCs w:val="18"/>
          <w:lang w:val="af-ZA"/>
        </w:rPr>
        <w:t>4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="00906416" w:rsidRPr="00544CB9">
        <w:rPr>
          <w:rFonts w:ascii="GHEA Grapalat" w:hAnsi="GHEA Grapalat"/>
          <w:sz w:val="18"/>
          <w:szCs w:val="18"/>
          <w:lang w:val="af-ZA"/>
        </w:rPr>
        <w:t>սեպտեմբերի 16-ի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թիվ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="00900A35" w:rsidRPr="00544CB9">
        <w:rPr>
          <w:rFonts w:ascii="GHEA Grapalat" w:hAnsi="GHEA Grapalat"/>
          <w:sz w:val="18"/>
          <w:szCs w:val="18"/>
          <w:lang w:val="af-ZA"/>
        </w:rPr>
        <w:t>2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են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544CB9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493859E" w14:textId="1E01780D" w:rsidR="00BE0B04" w:rsidRPr="00544CB9" w:rsidRDefault="00BF77D8" w:rsidP="009064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44CB9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որի</w:t>
      </w:r>
      <w:r w:rsidRPr="00544CB9">
        <w:rPr>
          <w:rFonts w:ascii="GHEA Grapalat" w:hAnsi="GHEA Grapalat"/>
          <w:sz w:val="18"/>
          <w:szCs w:val="18"/>
          <w:lang w:val="af-ZA"/>
        </w:rPr>
        <w:t>`</w:t>
      </w:r>
    </w:p>
    <w:p w14:paraId="6A79E32D" w14:textId="77777777" w:rsidR="00BE0B04" w:rsidRPr="00544CB9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1</w:t>
      </w:r>
      <w:r w:rsidRPr="00544CB9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610D1AF3" w14:textId="3887D72E" w:rsidR="00BE0B04" w:rsidRDefault="00BE0B04" w:rsidP="00BE0B04">
      <w:pPr>
        <w:spacing w:line="260" w:lineRule="exact"/>
        <w:ind w:right="-136"/>
        <w:rPr>
          <w:rFonts w:ascii="GHEA Grapalat" w:hAnsi="GHEA Grapalat" w:cs="Arial"/>
          <w:sz w:val="18"/>
          <w:szCs w:val="18"/>
        </w:rPr>
      </w:pPr>
      <w:r w:rsidRPr="00544CB9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Pr="00544CB9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906416" w:rsidRPr="001B60B1">
        <w:rPr>
          <w:rFonts w:ascii="GHEA Grapalat" w:hAnsi="GHEA Grapalat" w:cs="Arial"/>
          <w:b/>
          <w:bCs/>
          <w:sz w:val="18"/>
          <w:szCs w:val="18"/>
        </w:rPr>
        <w:t>էկրանի</w:t>
      </w:r>
      <w:r w:rsidR="00906416" w:rsidRPr="001B60B1">
        <w:rPr>
          <w:rFonts w:ascii="GHEA Grapalat" w:hAnsi="GHEA Grapalat" w:cs="Arial"/>
          <w:b/>
          <w:bCs/>
          <w:sz w:val="18"/>
          <w:szCs w:val="18"/>
          <w:lang w:val="af-ZA"/>
        </w:rPr>
        <w:t xml:space="preserve"> </w:t>
      </w:r>
      <w:r w:rsidR="00906416" w:rsidRPr="001B60B1">
        <w:rPr>
          <w:rFonts w:ascii="GHEA Grapalat" w:hAnsi="GHEA Grapalat" w:cs="Arial"/>
          <w:b/>
          <w:bCs/>
          <w:sz w:val="18"/>
          <w:szCs w:val="18"/>
        </w:rPr>
        <w:t>մաքրման</w:t>
      </w:r>
      <w:r w:rsidR="00906416" w:rsidRPr="001B60B1">
        <w:rPr>
          <w:rFonts w:ascii="GHEA Grapalat" w:hAnsi="GHEA Grapalat" w:cs="Arial"/>
          <w:b/>
          <w:bCs/>
          <w:sz w:val="18"/>
          <w:szCs w:val="18"/>
          <w:lang w:val="af-ZA"/>
        </w:rPr>
        <w:t xml:space="preserve"> </w:t>
      </w:r>
      <w:r w:rsidR="00906416" w:rsidRPr="001B60B1">
        <w:rPr>
          <w:rFonts w:ascii="GHEA Grapalat" w:hAnsi="GHEA Grapalat" w:cs="Arial"/>
          <w:b/>
          <w:bCs/>
          <w:sz w:val="18"/>
          <w:szCs w:val="18"/>
        </w:rPr>
        <w:t>նյութեր</w:t>
      </w:r>
    </w:p>
    <w:p w14:paraId="4E56DA73" w14:textId="77777777" w:rsidR="001B60B1" w:rsidRPr="00544CB9" w:rsidRDefault="001B60B1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8"/>
          <w:szCs w:val="18"/>
          <w:lang w:val="af-ZA"/>
        </w:rPr>
      </w:pPr>
    </w:p>
    <w:tbl>
      <w:tblPr>
        <w:tblW w:w="1098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2430"/>
        <w:gridCol w:w="2340"/>
        <w:gridCol w:w="2430"/>
      </w:tblGrid>
      <w:tr w:rsidR="00BE0B04" w:rsidRPr="00544CB9" w14:paraId="0B5FA5C2" w14:textId="77777777" w:rsidTr="001003C6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4ECFC1CE" w14:textId="77777777" w:rsidR="00BE0B04" w:rsidRPr="00544CB9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34ADA66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Մասնակ</w:t>
            </w:r>
            <w:r w:rsidRPr="0029228F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ց</w:t>
            </w:r>
            <w:r w:rsidRPr="0029228F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ի անվանումը</w:t>
            </w:r>
          </w:p>
          <w:p w14:paraId="39A9375F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BBE19D2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14:paraId="36F14CC1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1A5C2E" w14:textId="77777777" w:rsidR="00BE0B04" w:rsidRPr="0029228F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284F4946" w14:textId="77777777" w:rsidR="00BE0B04" w:rsidRPr="0029228F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7B9AE1" w14:textId="77777777" w:rsidR="001003C6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Անհամապատասխանության համառոտ</w:t>
            </w:r>
          </w:p>
          <w:p w14:paraId="04BABFE0" w14:textId="266C07FF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 xml:space="preserve"> նկարագրու</w:t>
            </w:r>
            <w:r w:rsidR="00D54494" w:rsidRPr="0029228F">
              <w:rPr>
                <w:rFonts w:ascii="GHEA Grapalat" w:hAnsi="GHEA Grapalat"/>
                <w:sz w:val="16"/>
                <w:szCs w:val="16"/>
                <w:lang w:val="af-ZA"/>
              </w:rPr>
              <w:t>թյուն</w:t>
            </w:r>
          </w:p>
        </w:tc>
      </w:tr>
      <w:tr w:rsidR="00906416" w:rsidRPr="00544CB9" w14:paraId="79D4D869" w14:textId="77777777" w:rsidTr="001003C6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6F66AB7C" w14:textId="77777777" w:rsidR="00906416" w:rsidRPr="00544CB9" w:rsidRDefault="00906416" w:rsidP="0090641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0CDB419" w14:textId="64910D29" w:rsidR="00906416" w:rsidRPr="00544CB9" w:rsidRDefault="00906416" w:rsidP="0090641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544CB9">
              <w:rPr>
                <w:rFonts w:ascii="GHEA Grapalat" w:hAnsi="GHEA Grapalat"/>
                <w:sz w:val="18"/>
                <w:szCs w:val="18"/>
              </w:rPr>
              <w:t>Դավտեք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830D40" w14:textId="77777777" w:rsidR="00906416" w:rsidRPr="00544CB9" w:rsidRDefault="00906416" w:rsidP="00906416">
            <w:pPr>
              <w:jc w:val="center"/>
              <w:rPr>
                <w:sz w:val="18"/>
                <w:szCs w:val="18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4A05F38" w14:textId="1A26FDE3" w:rsidR="00906416" w:rsidRPr="00544CB9" w:rsidRDefault="00906416" w:rsidP="0090641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718A57" w14:textId="2C13CA9D" w:rsidR="00906416" w:rsidRPr="00544CB9" w:rsidRDefault="00906416" w:rsidP="0090641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906416" w:rsidRPr="00544CB9" w14:paraId="2EA208BA" w14:textId="77777777" w:rsidTr="001003C6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082B7024" w14:textId="2058F63E" w:rsidR="00906416" w:rsidRPr="00544CB9" w:rsidRDefault="00906416" w:rsidP="0090641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579D55F" w14:textId="2BB2BEDA" w:rsidR="00906416" w:rsidRPr="00544CB9" w:rsidRDefault="00906416" w:rsidP="0090641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544CB9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DFB4B25" w14:textId="6B451FB1" w:rsidR="00906416" w:rsidRPr="00544CB9" w:rsidRDefault="00906416" w:rsidP="009064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C7E95AC" w14:textId="55DDB7AB" w:rsidR="00906416" w:rsidRPr="00544CB9" w:rsidRDefault="00906416" w:rsidP="0090641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F40A90C" w14:textId="35DC0A64" w:rsidR="00906416" w:rsidRPr="00544CB9" w:rsidRDefault="00906416" w:rsidP="0090641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906416" w:rsidRPr="00544CB9" w14:paraId="493A9F74" w14:textId="77777777" w:rsidTr="001003C6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7A91CB20" w14:textId="0FEB6A77" w:rsidR="00906416" w:rsidRPr="00544CB9" w:rsidRDefault="00906416" w:rsidP="0090641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62A8B21" w14:textId="03508CB0" w:rsidR="00906416" w:rsidRPr="00544CB9" w:rsidRDefault="00906416" w:rsidP="0090641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544CB9">
              <w:rPr>
                <w:rFonts w:ascii="GHEA Grapalat" w:hAnsi="GHEA Grapalat"/>
                <w:b/>
                <w:bCs/>
                <w:sz w:val="18"/>
                <w:szCs w:val="18"/>
              </w:rPr>
              <w:t>Տրանզիտ Պրո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28383E" w14:textId="55876E0D" w:rsidR="00906416" w:rsidRPr="00544CB9" w:rsidRDefault="00906416" w:rsidP="009064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0298C3" w14:textId="4795CCC0" w:rsidR="00906416" w:rsidRPr="00544CB9" w:rsidRDefault="00906416" w:rsidP="0090641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9AB3C71" w14:textId="58DCCE65" w:rsidR="00906416" w:rsidRPr="00544CB9" w:rsidRDefault="00906416" w:rsidP="0090641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906416" w:rsidRPr="00544CB9" w14:paraId="4FD8E727" w14:textId="77777777" w:rsidTr="001003C6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06216B6E" w14:textId="556004B6" w:rsidR="00906416" w:rsidRPr="00544CB9" w:rsidRDefault="00906416" w:rsidP="0090641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B230D9D" w14:textId="4431E719" w:rsidR="00906416" w:rsidRPr="00544CB9" w:rsidRDefault="00906416" w:rsidP="0090641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hy-AM"/>
              </w:rPr>
              <w:t>Էդմոնդ</w:t>
            </w:r>
            <w:r w:rsidRPr="00544CB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44CB9">
              <w:rPr>
                <w:rFonts w:ascii="GHEA Grapalat" w:hAnsi="GHEA Grapalat"/>
                <w:sz w:val="18"/>
                <w:szCs w:val="18"/>
                <w:lang w:val="hy-AM"/>
              </w:rPr>
              <w:t>Հովհաննիսյան</w:t>
            </w:r>
            <w:r w:rsidRPr="00544CB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44CB9">
              <w:rPr>
                <w:rFonts w:ascii="GHEA Grapalat" w:hAnsi="GHEA Grapalat"/>
                <w:sz w:val="18"/>
                <w:szCs w:val="18"/>
                <w:lang w:val="hy-AM"/>
              </w:rPr>
              <w:t>Վահեի</w:t>
            </w:r>
            <w:r w:rsidRPr="00544CB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44CB9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544CB9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44CB9">
              <w:rPr>
                <w:rFonts w:ascii="GHEA Grapalat" w:hAnsi="GHEA Grapalat"/>
                <w:sz w:val="18"/>
                <w:szCs w:val="18"/>
                <w:lang w:val="hy-AM"/>
              </w:rPr>
              <w:t>Ձ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ACE11C9" w14:textId="29E6E111" w:rsidR="00906416" w:rsidRPr="00544CB9" w:rsidRDefault="00906416" w:rsidP="009064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8D0603" w14:textId="195523FE" w:rsidR="00906416" w:rsidRPr="00544CB9" w:rsidRDefault="00906416" w:rsidP="0090641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2C918F" w14:textId="72528071" w:rsidR="00906416" w:rsidRPr="00544CB9" w:rsidRDefault="00906416" w:rsidP="0090641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906416" w:rsidRPr="00544CB9" w14:paraId="4066A84A" w14:textId="77777777" w:rsidTr="001003C6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69040E43" w14:textId="5FA19DC5" w:rsidR="00906416" w:rsidRPr="00544CB9" w:rsidRDefault="00906416" w:rsidP="0090641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BA41A79" w14:textId="497B7589" w:rsidR="00906416" w:rsidRPr="00544CB9" w:rsidRDefault="00906416" w:rsidP="0090641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544CB9">
              <w:rPr>
                <w:rFonts w:ascii="GHEA Grapalat" w:hAnsi="GHEA Grapalat"/>
                <w:sz w:val="18"/>
                <w:szCs w:val="18"/>
              </w:rPr>
              <w:t>Ոսկե Ագա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19870A5" w14:textId="62165F97" w:rsidR="00906416" w:rsidRPr="00544CB9" w:rsidRDefault="00906416" w:rsidP="009064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02637DF" w14:textId="0F5E1D78" w:rsidR="00906416" w:rsidRPr="00544CB9" w:rsidRDefault="00906416" w:rsidP="0090641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53A15E5" w14:textId="289D3081" w:rsidR="00906416" w:rsidRPr="00544CB9" w:rsidRDefault="00906416" w:rsidP="0090641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</w:tbl>
    <w:p w14:paraId="2751F140" w14:textId="77777777" w:rsidR="00BE0B04" w:rsidRPr="00544CB9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5"/>
        <w:gridCol w:w="3197"/>
        <w:gridCol w:w="2063"/>
        <w:gridCol w:w="2816"/>
      </w:tblGrid>
      <w:tr w:rsidR="00BE0B04" w:rsidRPr="00544CB9" w14:paraId="0DBEC30E" w14:textId="77777777" w:rsidTr="001003C6">
        <w:trPr>
          <w:trHeight w:val="81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DA0E7B0" w14:textId="77777777" w:rsidR="00BE0B04" w:rsidRPr="00544CB9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0E510B1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EBE5AA0" w14:textId="70CF67C6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Ընտրված մասնակից /ընտրված մասնակցի համար նշել “</w:t>
            </w:r>
            <w:r w:rsidR="006E4439" w:rsidRPr="0029228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A77D93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Մասնակցի առաջարկած գին</w:t>
            </w:r>
          </w:p>
          <w:p w14:paraId="3F8934E3" w14:textId="70A7276D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/առանց Ա</w:t>
            </w:r>
            <w:r w:rsidRPr="0029228F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Հ/</w:t>
            </w:r>
          </w:p>
        </w:tc>
      </w:tr>
      <w:tr w:rsidR="00906416" w:rsidRPr="00544CB9" w14:paraId="7F9D78C4" w14:textId="77777777" w:rsidTr="001003C6">
        <w:trPr>
          <w:trHeight w:val="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3E156F8B" w14:textId="755680A9" w:rsidR="00906416" w:rsidRPr="00544CB9" w:rsidRDefault="00906416" w:rsidP="0090641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shd w:val="clear" w:color="auto" w:fill="auto"/>
          </w:tcPr>
          <w:p w14:paraId="576503BB" w14:textId="100C6D69" w:rsidR="00906416" w:rsidRPr="00544CB9" w:rsidRDefault="00906416" w:rsidP="0090641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544CB9">
              <w:rPr>
                <w:rFonts w:ascii="GHEA Grapalat" w:hAnsi="GHEA Grapalat"/>
                <w:sz w:val="18"/>
                <w:szCs w:val="18"/>
              </w:rPr>
              <w:t>Դավտեք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94D0DC6" w14:textId="4FE9E878" w:rsidR="00906416" w:rsidRPr="00544CB9" w:rsidRDefault="00906416" w:rsidP="0090641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7C1653E5" w14:textId="6B179F96" w:rsidR="00906416" w:rsidRPr="00544CB9" w:rsidRDefault="001003C6" w:rsidP="00906416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66,250</w:t>
            </w:r>
          </w:p>
        </w:tc>
      </w:tr>
      <w:tr w:rsidR="00906416" w:rsidRPr="00544CB9" w14:paraId="761C81A3" w14:textId="77777777" w:rsidTr="001003C6">
        <w:trPr>
          <w:trHeight w:val="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17D1B13B" w14:textId="77777777" w:rsidR="00906416" w:rsidRPr="00544CB9" w:rsidRDefault="00906416" w:rsidP="0090641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shd w:val="clear" w:color="auto" w:fill="auto"/>
          </w:tcPr>
          <w:p w14:paraId="6288DA4E" w14:textId="47CDFC42" w:rsidR="00906416" w:rsidRPr="00544CB9" w:rsidRDefault="00906416" w:rsidP="0090641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544CB9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72BD32E" w14:textId="77777777" w:rsidR="00906416" w:rsidRPr="00544CB9" w:rsidRDefault="00906416" w:rsidP="0090641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27515451" w14:textId="62227450" w:rsidR="00906416" w:rsidRPr="00544CB9" w:rsidRDefault="001003C6" w:rsidP="00906416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66,666,67</w:t>
            </w:r>
          </w:p>
        </w:tc>
      </w:tr>
      <w:tr w:rsidR="00906416" w:rsidRPr="00544CB9" w14:paraId="6A107E2D" w14:textId="77777777" w:rsidTr="001003C6">
        <w:trPr>
          <w:trHeight w:val="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32312FB2" w14:textId="1292D9E5" w:rsidR="00906416" w:rsidRPr="00544CB9" w:rsidRDefault="00906416" w:rsidP="0090641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14:paraId="23FF8008" w14:textId="445342C6" w:rsidR="00906416" w:rsidRPr="00544CB9" w:rsidRDefault="00906416" w:rsidP="0090641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544CB9">
              <w:rPr>
                <w:rFonts w:ascii="GHEA Grapalat" w:hAnsi="GHEA Grapalat"/>
                <w:b/>
                <w:bCs/>
                <w:sz w:val="18"/>
                <w:szCs w:val="18"/>
              </w:rPr>
              <w:t>Տրանզիտ Պրո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BDF6782" w14:textId="5B881B8F" w:rsidR="00906416" w:rsidRPr="00544CB9" w:rsidRDefault="00906416" w:rsidP="0090641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492AD55" w14:textId="7AA2275B" w:rsidR="00906416" w:rsidRPr="00544CB9" w:rsidRDefault="00906416" w:rsidP="00906416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26,600</w:t>
            </w:r>
          </w:p>
        </w:tc>
      </w:tr>
      <w:tr w:rsidR="00906416" w:rsidRPr="00544CB9" w14:paraId="006EEA45" w14:textId="77777777" w:rsidTr="001003C6">
        <w:trPr>
          <w:trHeight w:val="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262DF90" w14:textId="77777777" w:rsidR="00906416" w:rsidRPr="00544CB9" w:rsidRDefault="00906416" w:rsidP="0090641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shd w:val="clear" w:color="auto" w:fill="auto"/>
          </w:tcPr>
          <w:p w14:paraId="06278F0D" w14:textId="493574C1" w:rsidR="00906416" w:rsidRPr="00544CB9" w:rsidRDefault="00906416" w:rsidP="0090641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hy-AM"/>
              </w:rPr>
              <w:t>Էդմոնդ</w:t>
            </w:r>
            <w:r w:rsidRPr="00544CB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44CB9">
              <w:rPr>
                <w:rFonts w:ascii="GHEA Grapalat" w:hAnsi="GHEA Grapalat"/>
                <w:sz w:val="18"/>
                <w:szCs w:val="18"/>
                <w:lang w:val="hy-AM"/>
              </w:rPr>
              <w:t>Հովհաննիսյան</w:t>
            </w:r>
            <w:r w:rsidRPr="00544CB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44CB9">
              <w:rPr>
                <w:rFonts w:ascii="GHEA Grapalat" w:hAnsi="GHEA Grapalat"/>
                <w:sz w:val="18"/>
                <w:szCs w:val="18"/>
                <w:lang w:val="hy-AM"/>
              </w:rPr>
              <w:t>Վահեի</w:t>
            </w:r>
            <w:r w:rsidRPr="00544CB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44CB9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544CB9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44CB9">
              <w:rPr>
                <w:rFonts w:ascii="GHEA Grapalat" w:hAnsi="GHEA Grapalat"/>
                <w:sz w:val="18"/>
                <w:szCs w:val="18"/>
                <w:lang w:val="hy-AM"/>
              </w:rPr>
              <w:t>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6A7A33D" w14:textId="77777777" w:rsidR="00906416" w:rsidRPr="00544CB9" w:rsidRDefault="00906416" w:rsidP="0090641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582E39DE" w14:textId="0575BD5D" w:rsidR="00906416" w:rsidRPr="00544CB9" w:rsidRDefault="001003C6" w:rsidP="00906416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36,500</w:t>
            </w:r>
          </w:p>
        </w:tc>
      </w:tr>
      <w:tr w:rsidR="00906416" w:rsidRPr="00544CB9" w14:paraId="5CC6F34A" w14:textId="77777777" w:rsidTr="001003C6">
        <w:trPr>
          <w:trHeight w:val="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15C57E8F" w14:textId="77777777" w:rsidR="00906416" w:rsidRPr="00544CB9" w:rsidRDefault="00906416" w:rsidP="0090641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shd w:val="clear" w:color="auto" w:fill="auto"/>
          </w:tcPr>
          <w:p w14:paraId="5494F13D" w14:textId="22CCED40" w:rsidR="00906416" w:rsidRPr="00544CB9" w:rsidRDefault="00906416" w:rsidP="0090641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544CB9">
              <w:rPr>
                <w:rFonts w:ascii="GHEA Grapalat" w:hAnsi="GHEA Grapalat"/>
                <w:sz w:val="18"/>
                <w:szCs w:val="18"/>
              </w:rPr>
              <w:t>Ոսկե Ագա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0F7A153" w14:textId="77777777" w:rsidR="00906416" w:rsidRPr="00544CB9" w:rsidRDefault="00906416" w:rsidP="0090641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66F4EA21" w14:textId="35D96619" w:rsidR="00906416" w:rsidRPr="00544CB9" w:rsidRDefault="001003C6" w:rsidP="00906416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54,166,67</w:t>
            </w:r>
          </w:p>
        </w:tc>
      </w:tr>
    </w:tbl>
    <w:p w14:paraId="53A937D6" w14:textId="3F3A4506" w:rsidR="005C5EF2" w:rsidRPr="001B60B1" w:rsidRDefault="00BE0B04" w:rsidP="00D54494">
      <w:pPr>
        <w:pStyle w:val="NoSpacing"/>
        <w:ind w:firstLine="708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1B60B1">
        <w:rPr>
          <w:rFonts w:ascii="GHEA Grapalat" w:hAnsi="GHEA Grapalat"/>
          <w:sz w:val="14"/>
          <w:szCs w:val="14"/>
          <w:lang w:val="af-ZA"/>
        </w:rPr>
        <w:t xml:space="preserve">Ընտրված մասնակցին որոշելու համար կիրառված չափանիշ՝ </w:t>
      </w:r>
      <w:r w:rsidRPr="001B60B1">
        <w:rPr>
          <w:rFonts w:ascii="GHEA Grapalat" w:hAnsi="GHEA Grapalat"/>
          <w:sz w:val="14"/>
          <w:szCs w:val="14"/>
          <w:lang w:val="hy-AM"/>
        </w:rPr>
        <w:t>հրավերին</w:t>
      </w:r>
      <w:r w:rsidRPr="001B60B1">
        <w:rPr>
          <w:rFonts w:ascii="GHEA Grapalat" w:hAnsi="GHEA Grapalat"/>
          <w:sz w:val="14"/>
          <w:szCs w:val="14"/>
          <w:lang w:val="af-ZA"/>
        </w:rPr>
        <w:t xml:space="preserve"> </w:t>
      </w:r>
      <w:r w:rsidRPr="001B60B1">
        <w:rPr>
          <w:rFonts w:ascii="GHEA Grapalat" w:hAnsi="GHEA Grapalat"/>
          <w:sz w:val="14"/>
          <w:szCs w:val="14"/>
          <w:lang w:val="hy-AM"/>
        </w:rPr>
        <w:t>համապատասխանող</w:t>
      </w:r>
      <w:r w:rsidRPr="001B60B1">
        <w:rPr>
          <w:rFonts w:ascii="GHEA Grapalat" w:hAnsi="GHEA Grapalat"/>
          <w:sz w:val="14"/>
          <w:szCs w:val="14"/>
          <w:lang w:val="af-ZA"/>
        </w:rPr>
        <w:t xml:space="preserve"> </w:t>
      </w:r>
      <w:r w:rsidRPr="001B60B1">
        <w:rPr>
          <w:rFonts w:ascii="GHEA Grapalat" w:hAnsi="GHEA Grapalat"/>
          <w:sz w:val="14"/>
          <w:szCs w:val="14"/>
          <w:lang w:val="hy-AM"/>
        </w:rPr>
        <w:t>հայտ</w:t>
      </w:r>
      <w:r w:rsidRPr="001B60B1">
        <w:rPr>
          <w:rFonts w:ascii="GHEA Grapalat" w:hAnsi="GHEA Grapalat"/>
          <w:sz w:val="14"/>
          <w:szCs w:val="14"/>
          <w:lang w:val="af-ZA"/>
        </w:rPr>
        <w:t xml:space="preserve"> </w:t>
      </w:r>
      <w:r w:rsidRPr="001B60B1">
        <w:rPr>
          <w:rFonts w:ascii="GHEA Grapalat" w:hAnsi="GHEA Grapalat"/>
          <w:sz w:val="14"/>
          <w:szCs w:val="14"/>
          <w:lang w:val="hy-AM"/>
        </w:rPr>
        <w:t>և</w:t>
      </w:r>
      <w:r w:rsidRPr="001B60B1">
        <w:rPr>
          <w:rFonts w:ascii="GHEA Grapalat" w:hAnsi="GHEA Grapalat"/>
          <w:sz w:val="14"/>
          <w:szCs w:val="14"/>
          <w:lang w:val="af-ZA"/>
        </w:rPr>
        <w:t xml:space="preserve"> </w:t>
      </w:r>
      <w:r w:rsidRPr="001B60B1">
        <w:rPr>
          <w:rFonts w:ascii="GHEA Grapalat" w:hAnsi="GHEA Grapalat"/>
          <w:sz w:val="14"/>
          <w:szCs w:val="14"/>
          <w:lang w:val="hy-AM"/>
        </w:rPr>
        <w:t>նվազագույն</w:t>
      </w:r>
      <w:r w:rsidRPr="001B60B1">
        <w:rPr>
          <w:rFonts w:ascii="GHEA Grapalat" w:hAnsi="GHEA Grapalat"/>
          <w:sz w:val="14"/>
          <w:szCs w:val="14"/>
          <w:lang w:val="af-ZA"/>
        </w:rPr>
        <w:t xml:space="preserve"> </w:t>
      </w:r>
      <w:r w:rsidRPr="001B60B1">
        <w:rPr>
          <w:rFonts w:ascii="GHEA Grapalat" w:hAnsi="GHEA Grapalat"/>
          <w:sz w:val="14"/>
          <w:szCs w:val="14"/>
          <w:lang w:val="hy-AM"/>
        </w:rPr>
        <w:t>գնային</w:t>
      </w:r>
      <w:r w:rsidRPr="001B60B1">
        <w:rPr>
          <w:rFonts w:ascii="GHEA Grapalat" w:hAnsi="GHEA Grapalat"/>
          <w:sz w:val="14"/>
          <w:szCs w:val="14"/>
          <w:lang w:val="af-ZA"/>
        </w:rPr>
        <w:t xml:space="preserve"> </w:t>
      </w:r>
      <w:r w:rsidRPr="001B60B1">
        <w:rPr>
          <w:rFonts w:ascii="GHEA Grapalat" w:hAnsi="GHEA Grapalat"/>
          <w:sz w:val="14"/>
          <w:szCs w:val="14"/>
          <w:lang w:val="hy-AM"/>
        </w:rPr>
        <w:t>առաջարկ</w:t>
      </w:r>
      <w:r w:rsidRPr="001B60B1">
        <w:rPr>
          <w:rFonts w:ascii="GHEA Grapalat" w:hAnsi="GHEA Grapalat" w:cs="Arial Armenian"/>
          <w:sz w:val="14"/>
          <w:szCs w:val="14"/>
          <w:lang w:val="af-ZA"/>
        </w:rPr>
        <w:t>։</w:t>
      </w:r>
    </w:p>
    <w:p w14:paraId="5C0A635A" w14:textId="77777777" w:rsidR="00BE0B04" w:rsidRPr="00544CB9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2</w:t>
      </w:r>
      <w:r w:rsidRPr="00544CB9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15925003" w14:textId="75074657" w:rsidR="00BE0B04" w:rsidRDefault="00BE0B04" w:rsidP="00BE0B04">
      <w:pPr>
        <w:spacing w:line="260" w:lineRule="exact"/>
        <w:ind w:right="-136"/>
        <w:rPr>
          <w:rFonts w:ascii="GHEA Grapalat" w:hAnsi="GHEA Grapalat" w:cs="Arial"/>
          <w:sz w:val="18"/>
          <w:szCs w:val="18"/>
        </w:rPr>
      </w:pPr>
      <w:r w:rsidRPr="00544CB9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="001003C6" w:rsidRPr="00544CB9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1003C6" w:rsidRPr="001B60B1">
        <w:rPr>
          <w:rFonts w:ascii="GHEA Grapalat" w:hAnsi="GHEA Grapalat" w:cs="Arial"/>
          <w:b/>
          <w:bCs/>
          <w:sz w:val="18"/>
          <w:szCs w:val="18"/>
        </w:rPr>
        <w:t>օճառ</w:t>
      </w:r>
      <w:r w:rsidR="001003C6" w:rsidRPr="001B60B1">
        <w:rPr>
          <w:rFonts w:ascii="GHEA Grapalat" w:hAnsi="GHEA Grapalat" w:cs="Arial"/>
          <w:b/>
          <w:bCs/>
          <w:sz w:val="18"/>
          <w:szCs w:val="18"/>
          <w:lang w:val="af-ZA"/>
        </w:rPr>
        <w:t xml:space="preserve"> </w:t>
      </w:r>
      <w:r w:rsidR="001003C6" w:rsidRPr="001B60B1">
        <w:rPr>
          <w:rFonts w:ascii="GHEA Grapalat" w:hAnsi="GHEA Grapalat" w:cs="Arial"/>
          <w:b/>
          <w:bCs/>
          <w:sz w:val="18"/>
          <w:szCs w:val="18"/>
        </w:rPr>
        <w:t>մաքրող</w:t>
      </w:r>
      <w:r w:rsidR="001003C6" w:rsidRPr="001B60B1">
        <w:rPr>
          <w:rFonts w:ascii="GHEA Grapalat" w:hAnsi="GHEA Grapalat" w:cs="Arial"/>
          <w:b/>
          <w:bCs/>
          <w:sz w:val="18"/>
          <w:szCs w:val="18"/>
          <w:lang w:val="af-ZA"/>
        </w:rPr>
        <w:t>, h</w:t>
      </w:r>
      <w:r w:rsidR="001003C6" w:rsidRPr="001B60B1">
        <w:rPr>
          <w:rFonts w:ascii="GHEA Grapalat" w:hAnsi="GHEA Grapalat" w:cs="Arial"/>
          <w:b/>
          <w:bCs/>
          <w:sz w:val="18"/>
          <w:szCs w:val="18"/>
        </w:rPr>
        <w:t>եղուկ</w:t>
      </w:r>
    </w:p>
    <w:p w14:paraId="33226C45" w14:textId="77777777" w:rsidR="001B60B1" w:rsidRPr="00544CB9" w:rsidRDefault="001B60B1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8"/>
          <w:szCs w:val="18"/>
          <w:lang w:val="af-ZA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83"/>
        <w:gridCol w:w="2070"/>
        <w:gridCol w:w="2340"/>
        <w:gridCol w:w="2413"/>
      </w:tblGrid>
      <w:tr w:rsidR="00BE0B04" w:rsidRPr="00544CB9" w14:paraId="3092C421" w14:textId="77777777" w:rsidTr="0029228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9142E2D" w14:textId="77777777" w:rsidR="00BE0B04" w:rsidRPr="00544CB9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063C38D6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Մասնակ</w:t>
            </w:r>
            <w:r w:rsidRPr="0029228F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ց</w:t>
            </w:r>
            <w:r w:rsidRPr="0029228F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ի անվանումը</w:t>
            </w:r>
          </w:p>
          <w:p w14:paraId="4F5D1DF7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2537DB9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14:paraId="180AF8C1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F5AFB8" w14:textId="77777777" w:rsidR="00BE0B04" w:rsidRPr="0029228F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27631B1C" w14:textId="77777777" w:rsidR="00BE0B04" w:rsidRPr="0029228F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013BEFD" w14:textId="3E2AAACE" w:rsidR="00BE0B04" w:rsidRPr="0029228F" w:rsidRDefault="00D5449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1003C6" w:rsidRPr="00544CB9" w14:paraId="6FC0707C" w14:textId="77777777" w:rsidTr="0029228F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097B0620" w14:textId="77777777" w:rsidR="001003C6" w:rsidRPr="00544CB9" w:rsidRDefault="001003C6" w:rsidP="001003C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383" w:type="dxa"/>
            <w:shd w:val="clear" w:color="auto" w:fill="auto"/>
          </w:tcPr>
          <w:p w14:paraId="4FA6AED3" w14:textId="3B700D4F" w:rsidR="001003C6" w:rsidRPr="00544CB9" w:rsidRDefault="001003C6" w:rsidP="001003C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544CB9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8DAD24" w14:textId="77777777" w:rsidR="001003C6" w:rsidRPr="00544CB9" w:rsidRDefault="001003C6" w:rsidP="001003C6">
            <w:pPr>
              <w:jc w:val="center"/>
              <w:rPr>
                <w:sz w:val="18"/>
                <w:szCs w:val="18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E382BC5" w14:textId="58CF72C0" w:rsidR="001003C6" w:rsidRPr="00544CB9" w:rsidRDefault="001003C6" w:rsidP="001003C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F421C5" w14:textId="1A872DC2" w:rsidR="001003C6" w:rsidRPr="00544CB9" w:rsidRDefault="001003C6" w:rsidP="001003C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1003C6" w:rsidRPr="00544CB9" w14:paraId="5F5D5722" w14:textId="77777777" w:rsidTr="0029228F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4BE6B795" w14:textId="6F44EF05" w:rsidR="001003C6" w:rsidRPr="00544CB9" w:rsidRDefault="001003C6" w:rsidP="001003C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3" w:type="dxa"/>
            <w:shd w:val="clear" w:color="auto" w:fill="auto"/>
          </w:tcPr>
          <w:p w14:paraId="6D1DB2EE" w14:textId="34AA265C" w:rsidR="001003C6" w:rsidRPr="00544CB9" w:rsidRDefault="001003C6" w:rsidP="001003C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544CB9">
              <w:rPr>
                <w:rFonts w:ascii="GHEA Grapalat" w:hAnsi="GHEA Grapalat"/>
                <w:sz w:val="18"/>
                <w:szCs w:val="18"/>
              </w:rPr>
              <w:t>Տրանզիտ Պրո ՍՊԸ</w:t>
            </w:r>
          </w:p>
        </w:tc>
        <w:tc>
          <w:tcPr>
            <w:tcW w:w="2070" w:type="dxa"/>
            <w:shd w:val="clear" w:color="auto" w:fill="auto"/>
          </w:tcPr>
          <w:p w14:paraId="27665291" w14:textId="39D281A3" w:rsidR="001003C6" w:rsidRPr="00544CB9" w:rsidRDefault="001003C6" w:rsidP="001003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</w:tcPr>
          <w:p w14:paraId="1B7A5321" w14:textId="012CAC2F" w:rsidR="001003C6" w:rsidRPr="00544CB9" w:rsidRDefault="001003C6" w:rsidP="001003C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13" w:type="dxa"/>
            <w:shd w:val="clear" w:color="auto" w:fill="auto"/>
          </w:tcPr>
          <w:p w14:paraId="3ED3D348" w14:textId="1C79AEEA" w:rsidR="001003C6" w:rsidRPr="00544CB9" w:rsidRDefault="001003C6" w:rsidP="001003C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003C6" w:rsidRPr="00544CB9" w14:paraId="22FE649A" w14:textId="77777777" w:rsidTr="0029228F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1786F77D" w14:textId="70CC3207" w:rsidR="001003C6" w:rsidRPr="00544CB9" w:rsidRDefault="001003C6" w:rsidP="001003C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3" w:type="dxa"/>
            <w:shd w:val="clear" w:color="auto" w:fill="auto"/>
          </w:tcPr>
          <w:p w14:paraId="2FD130B5" w14:textId="7E8E5589" w:rsidR="001003C6" w:rsidRPr="00544CB9" w:rsidRDefault="001003C6" w:rsidP="001003C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544CB9">
              <w:rPr>
                <w:rFonts w:ascii="GHEA Grapalat" w:hAnsi="GHEA Grapalat"/>
                <w:b/>
                <w:bCs/>
                <w:sz w:val="18"/>
                <w:szCs w:val="18"/>
              </w:rPr>
              <w:t>Էդմոնդ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</w:rPr>
              <w:t>Հովհաննիսյան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</w:rPr>
              <w:t>Վահեի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</w:rPr>
              <w:t>Ա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/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</w:rPr>
              <w:t>Ձ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7464F5F" w14:textId="4086344F" w:rsidR="001003C6" w:rsidRPr="00544CB9" w:rsidRDefault="001003C6" w:rsidP="001003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F5FAB28" w14:textId="77918B18" w:rsidR="001003C6" w:rsidRPr="00544CB9" w:rsidRDefault="001003C6" w:rsidP="001003C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435E77D" w14:textId="2592141A" w:rsidR="001003C6" w:rsidRPr="00544CB9" w:rsidRDefault="001003C6" w:rsidP="001003C6">
            <w:pPr>
              <w:spacing w:line="20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1003C6" w:rsidRPr="00544CB9" w14:paraId="17389581" w14:textId="77777777" w:rsidTr="0029228F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146638A5" w14:textId="64A83146" w:rsidR="001003C6" w:rsidRPr="00544CB9" w:rsidRDefault="001003C6" w:rsidP="001003C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3383" w:type="dxa"/>
            <w:shd w:val="clear" w:color="auto" w:fill="auto"/>
          </w:tcPr>
          <w:p w14:paraId="3097DD78" w14:textId="357458DD" w:rsidR="001003C6" w:rsidRPr="00544CB9" w:rsidRDefault="001003C6" w:rsidP="001003C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544CB9">
              <w:rPr>
                <w:rFonts w:ascii="GHEA Grapalat" w:hAnsi="GHEA Grapalat"/>
                <w:sz w:val="18"/>
                <w:szCs w:val="18"/>
              </w:rPr>
              <w:t>Ոսկե Ագա ՍՊԸ</w:t>
            </w:r>
          </w:p>
        </w:tc>
        <w:tc>
          <w:tcPr>
            <w:tcW w:w="2070" w:type="dxa"/>
            <w:shd w:val="clear" w:color="auto" w:fill="auto"/>
          </w:tcPr>
          <w:p w14:paraId="4D182207" w14:textId="7019F100" w:rsidR="001003C6" w:rsidRPr="00544CB9" w:rsidRDefault="001003C6" w:rsidP="001003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</w:tcPr>
          <w:p w14:paraId="31DE53CA" w14:textId="2E3F78C0" w:rsidR="001003C6" w:rsidRPr="00544CB9" w:rsidRDefault="001003C6" w:rsidP="001003C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13" w:type="dxa"/>
            <w:shd w:val="clear" w:color="auto" w:fill="auto"/>
          </w:tcPr>
          <w:p w14:paraId="39413FC7" w14:textId="54081904" w:rsidR="001003C6" w:rsidRPr="00544CB9" w:rsidRDefault="001003C6" w:rsidP="001003C6">
            <w:pPr>
              <w:spacing w:line="20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14:paraId="62716724" w14:textId="77777777" w:rsidR="00BE0B04" w:rsidRPr="00544CB9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5"/>
        <w:gridCol w:w="3240"/>
        <w:gridCol w:w="1930"/>
        <w:gridCol w:w="2816"/>
      </w:tblGrid>
      <w:tr w:rsidR="00BE0B04" w:rsidRPr="00544CB9" w14:paraId="6B78DD06" w14:textId="77777777" w:rsidTr="00544CB9">
        <w:trPr>
          <w:trHeight w:val="81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338EB3F5" w14:textId="77777777" w:rsidR="00BE0B04" w:rsidRPr="00544CB9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49A9CB8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A7AE2BC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59205D" w14:textId="7777777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Մասնակցի առաջարկած գին</w:t>
            </w:r>
          </w:p>
          <w:p w14:paraId="513B4FFF" w14:textId="63D17BF7" w:rsidR="00BE0B04" w:rsidRPr="0029228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/առանց Ա</w:t>
            </w:r>
            <w:r w:rsidRPr="0029228F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Հ/</w:t>
            </w:r>
          </w:p>
        </w:tc>
      </w:tr>
      <w:tr w:rsidR="001003C6" w:rsidRPr="00544CB9" w14:paraId="562BB3FE" w14:textId="77777777" w:rsidTr="00544CB9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16C424E5" w14:textId="51902B04" w:rsidR="001003C6" w:rsidRPr="00544CB9" w:rsidRDefault="001003C6" w:rsidP="001003C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7DC82673" w14:textId="64EEAC7F" w:rsidR="001003C6" w:rsidRPr="00544CB9" w:rsidRDefault="001003C6" w:rsidP="001003C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544CB9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2781200" w14:textId="4FA60A3C" w:rsidR="001003C6" w:rsidRPr="00544CB9" w:rsidRDefault="001003C6" w:rsidP="001003C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5357462B" w14:textId="6CFD04E1" w:rsidR="001003C6" w:rsidRPr="00544CB9" w:rsidRDefault="00544CB9" w:rsidP="001003C6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  <w:t>66,666,67</w:t>
            </w:r>
          </w:p>
        </w:tc>
      </w:tr>
      <w:tr w:rsidR="001003C6" w:rsidRPr="00544CB9" w14:paraId="11F6815D" w14:textId="77777777" w:rsidTr="00544CB9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65A4F5FB" w14:textId="01DDC9FB" w:rsidR="001003C6" w:rsidRPr="00544CB9" w:rsidRDefault="001003C6" w:rsidP="001003C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047D8ECE" w14:textId="7E22DCB9" w:rsidR="001003C6" w:rsidRPr="00544CB9" w:rsidRDefault="001003C6" w:rsidP="001003C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544CB9">
              <w:rPr>
                <w:rFonts w:ascii="GHEA Grapalat" w:hAnsi="GHEA Grapalat"/>
                <w:sz w:val="18"/>
                <w:szCs w:val="18"/>
              </w:rPr>
              <w:t>Տրանզիտ Պրո ՍՊԸ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FDC2889" w14:textId="728580B6" w:rsidR="001003C6" w:rsidRPr="00544CB9" w:rsidRDefault="001003C6" w:rsidP="001003C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1C0BF659" w14:textId="31E06BCC" w:rsidR="001003C6" w:rsidRPr="00544CB9" w:rsidRDefault="00544CB9" w:rsidP="001003C6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  <w:t>56,000</w:t>
            </w:r>
          </w:p>
        </w:tc>
      </w:tr>
      <w:tr w:rsidR="001003C6" w:rsidRPr="00544CB9" w14:paraId="12D8A955" w14:textId="77777777" w:rsidTr="00544CB9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6E71ADF8" w14:textId="22CF1C09" w:rsidR="001003C6" w:rsidRPr="00544CB9" w:rsidRDefault="001003C6" w:rsidP="001003C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A2BE6FA" w14:textId="1A7AAB8E" w:rsidR="001003C6" w:rsidRPr="00544CB9" w:rsidRDefault="001003C6" w:rsidP="001003C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544CB9">
              <w:rPr>
                <w:rFonts w:ascii="GHEA Grapalat" w:hAnsi="GHEA Grapalat"/>
                <w:b/>
                <w:bCs/>
                <w:sz w:val="18"/>
                <w:szCs w:val="18"/>
              </w:rPr>
              <w:t>Էդմոնդ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</w:rPr>
              <w:t>Հովհաննիսյան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</w:rPr>
              <w:t>Վահեի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</w:rPr>
              <w:t>Ա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/</w:t>
            </w:r>
            <w:r w:rsidRPr="00544CB9">
              <w:rPr>
                <w:rFonts w:ascii="GHEA Grapalat" w:hAnsi="GHEA Grapalat"/>
                <w:b/>
                <w:bCs/>
                <w:sz w:val="18"/>
                <w:szCs w:val="18"/>
              </w:rPr>
              <w:t>Ձ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148BD3E" w14:textId="2FE36E79" w:rsidR="001003C6" w:rsidRPr="00544CB9" w:rsidRDefault="001003C6" w:rsidP="001003C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7E90C4BE" w14:textId="2841443E" w:rsidR="001003C6" w:rsidRPr="001B60B1" w:rsidRDefault="00544CB9" w:rsidP="001003C6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B60B1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  <w:t>36,000</w:t>
            </w:r>
          </w:p>
        </w:tc>
      </w:tr>
      <w:tr w:rsidR="001003C6" w:rsidRPr="00544CB9" w14:paraId="38722BEF" w14:textId="77777777" w:rsidTr="00544CB9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1CE4E28B" w14:textId="77777777" w:rsidR="001003C6" w:rsidRPr="00544CB9" w:rsidRDefault="001003C6" w:rsidP="001003C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13D3BEF9" w14:textId="6F143449" w:rsidR="001003C6" w:rsidRPr="00544CB9" w:rsidRDefault="001003C6" w:rsidP="001003C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544CB9">
              <w:rPr>
                <w:rFonts w:ascii="GHEA Grapalat" w:hAnsi="GHEA Grapalat"/>
                <w:sz w:val="18"/>
                <w:szCs w:val="18"/>
              </w:rPr>
              <w:t>Ոսկե Ագա ՍՊԸ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D520D15" w14:textId="77777777" w:rsidR="001003C6" w:rsidRPr="00544CB9" w:rsidRDefault="001003C6" w:rsidP="001003C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0FCCA211" w14:textId="76B9E3A1" w:rsidR="001003C6" w:rsidRPr="00544CB9" w:rsidRDefault="00544CB9" w:rsidP="001003C6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  <w:t>66,000</w:t>
            </w:r>
          </w:p>
        </w:tc>
      </w:tr>
    </w:tbl>
    <w:p w14:paraId="08DA34CC" w14:textId="24253595" w:rsidR="00BF77D8" w:rsidRPr="0029228F" w:rsidRDefault="00BE0B04" w:rsidP="00D54494">
      <w:pPr>
        <w:pStyle w:val="NoSpacing"/>
        <w:ind w:firstLine="708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29228F">
        <w:rPr>
          <w:rFonts w:ascii="GHEA Grapalat" w:hAnsi="GHEA Grapalat"/>
          <w:sz w:val="14"/>
          <w:szCs w:val="14"/>
          <w:lang w:val="af-ZA"/>
        </w:rPr>
        <w:t xml:space="preserve">Ընտրված մասնակցին որոշելու համար կիրառված չափանիշ՝ </w:t>
      </w:r>
      <w:r w:rsidRPr="0029228F">
        <w:rPr>
          <w:rFonts w:ascii="GHEA Grapalat" w:hAnsi="GHEA Grapalat"/>
          <w:sz w:val="14"/>
          <w:szCs w:val="14"/>
          <w:lang w:val="hy-AM"/>
        </w:rPr>
        <w:t>հրավերին</w:t>
      </w:r>
      <w:r w:rsidRPr="0029228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9228F">
        <w:rPr>
          <w:rFonts w:ascii="GHEA Grapalat" w:hAnsi="GHEA Grapalat"/>
          <w:sz w:val="14"/>
          <w:szCs w:val="14"/>
          <w:lang w:val="hy-AM"/>
        </w:rPr>
        <w:t>համապատասխանող</w:t>
      </w:r>
      <w:r w:rsidRPr="0029228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9228F">
        <w:rPr>
          <w:rFonts w:ascii="GHEA Grapalat" w:hAnsi="GHEA Grapalat"/>
          <w:sz w:val="14"/>
          <w:szCs w:val="14"/>
          <w:lang w:val="hy-AM"/>
        </w:rPr>
        <w:t>հայտ</w:t>
      </w:r>
      <w:r w:rsidRPr="0029228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9228F">
        <w:rPr>
          <w:rFonts w:ascii="GHEA Grapalat" w:hAnsi="GHEA Grapalat"/>
          <w:sz w:val="14"/>
          <w:szCs w:val="14"/>
          <w:lang w:val="hy-AM"/>
        </w:rPr>
        <w:t>և</w:t>
      </w:r>
      <w:r w:rsidRPr="0029228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9228F">
        <w:rPr>
          <w:rFonts w:ascii="GHEA Grapalat" w:hAnsi="GHEA Grapalat"/>
          <w:sz w:val="14"/>
          <w:szCs w:val="14"/>
          <w:lang w:val="hy-AM"/>
        </w:rPr>
        <w:t>նվազագույն</w:t>
      </w:r>
      <w:r w:rsidRPr="0029228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9228F">
        <w:rPr>
          <w:rFonts w:ascii="GHEA Grapalat" w:hAnsi="GHEA Grapalat"/>
          <w:sz w:val="14"/>
          <w:szCs w:val="14"/>
          <w:lang w:val="hy-AM"/>
        </w:rPr>
        <w:t>գնային</w:t>
      </w:r>
      <w:r w:rsidRPr="0029228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9228F">
        <w:rPr>
          <w:rFonts w:ascii="GHEA Grapalat" w:hAnsi="GHEA Grapalat"/>
          <w:sz w:val="14"/>
          <w:szCs w:val="14"/>
          <w:lang w:val="hy-AM"/>
        </w:rPr>
        <w:t>առաջարկ</w:t>
      </w:r>
      <w:r w:rsidRPr="0029228F">
        <w:rPr>
          <w:rFonts w:ascii="GHEA Grapalat" w:hAnsi="GHEA Grapalat" w:cs="Arial Armenian"/>
          <w:sz w:val="14"/>
          <w:szCs w:val="14"/>
          <w:lang w:val="af-ZA"/>
        </w:rPr>
        <w:t>։</w:t>
      </w:r>
    </w:p>
    <w:p w14:paraId="06709E1D" w14:textId="3A1E432B" w:rsidR="001B60B1" w:rsidRDefault="001B60B1" w:rsidP="005F1015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14:paraId="3603A5C2" w14:textId="44FAD4D9" w:rsidR="0029228F" w:rsidRDefault="0029228F" w:rsidP="005F1015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14:paraId="65C46CB6" w14:textId="77777777" w:rsidR="0029228F" w:rsidRDefault="0029228F" w:rsidP="005F1015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14:paraId="0D972913" w14:textId="77777777" w:rsidR="001B60B1" w:rsidRDefault="001B60B1" w:rsidP="005F1015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14:paraId="477149AA" w14:textId="296E754F" w:rsidR="005F1015" w:rsidRPr="00544CB9" w:rsidRDefault="005F1015" w:rsidP="005F1015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lastRenderedPageBreak/>
        <w:t xml:space="preserve">Չափաբաժին </w:t>
      </w:r>
      <w:r w:rsidR="00900A35"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3</w:t>
      </w:r>
      <w:r w:rsidRPr="00544CB9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1BFE9695" w14:textId="39E5ED0F" w:rsidR="001B60B1" w:rsidRDefault="005F1015" w:rsidP="005F1015">
      <w:pPr>
        <w:spacing w:line="260" w:lineRule="exact"/>
        <w:ind w:right="-136"/>
        <w:rPr>
          <w:rFonts w:ascii="GHEA Grapalat" w:hAnsi="GHEA Grapalat" w:cs="Arial"/>
          <w:sz w:val="20"/>
          <w:lang w:val="es-ES"/>
        </w:rPr>
      </w:pPr>
      <w:r w:rsidRPr="00544CB9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Pr="00544CB9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1B60B1" w:rsidRPr="001B60B1">
        <w:rPr>
          <w:rFonts w:ascii="GHEA Grapalat" w:hAnsi="GHEA Grapalat" w:cs="Arial"/>
          <w:b/>
          <w:bCs/>
          <w:sz w:val="18"/>
          <w:szCs w:val="18"/>
        </w:rPr>
        <w:t>մաքրող</w:t>
      </w:r>
      <w:r w:rsidR="001B60B1" w:rsidRPr="001B60B1">
        <w:rPr>
          <w:rFonts w:ascii="GHEA Grapalat" w:hAnsi="GHEA Grapalat" w:cs="Arial"/>
          <w:b/>
          <w:bCs/>
          <w:sz w:val="18"/>
          <w:szCs w:val="18"/>
          <w:lang w:val="es-ES"/>
        </w:rPr>
        <w:t xml:space="preserve"> </w:t>
      </w:r>
      <w:r w:rsidR="001B60B1" w:rsidRPr="001B60B1">
        <w:rPr>
          <w:rFonts w:ascii="GHEA Grapalat" w:hAnsi="GHEA Grapalat" w:cs="Arial"/>
          <w:b/>
          <w:bCs/>
          <w:sz w:val="18"/>
          <w:szCs w:val="18"/>
        </w:rPr>
        <w:t>փոշի</w:t>
      </w:r>
      <w:r w:rsidR="001B60B1" w:rsidRPr="001B60B1">
        <w:rPr>
          <w:rFonts w:ascii="GHEA Grapalat" w:hAnsi="GHEA Grapalat" w:cs="Arial"/>
          <w:b/>
          <w:bCs/>
          <w:sz w:val="18"/>
          <w:szCs w:val="18"/>
          <w:lang w:val="es-ES"/>
        </w:rPr>
        <w:t xml:space="preserve"> </w:t>
      </w:r>
      <w:r w:rsidR="001B60B1" w:rsidRPr="001B60B1">
        <w:rPr>
          <w:rFonts w:ascii="GHEA Grapalat" w:hAnsi="GHEA Grapalat" w:cs="Arial"/>
          <w:b/>
          <w:bCs/>
          <w:sz w:val="18"/>
          <w:szCs w:val="18"/>
        </w:rPr>
        <w:t>և</w:t>
      </w:r>
      <w:r w:rsidR="001B60B1" w:rsidRPr="001B60B1">
        <w:rPr>
          <w:rFonts w:ascii="GHEA Grapalat" w:hAnsi="GHEA Grapalat" w:cs="Arial"/>
          <w:b/>
          <w:bCs/>
          <w:sz w:val="18"/>
          <w:szCs w:val="18"/>
          <w:lang w:val="es-ES"/>
        </w:rPr>
        <w:t xml:space="preserve"> </w:t>
      </w:r>
      <w:r w:rsidR="001B60B1" w:rsidRPr="001B60B1">
        <w:rPr>
          <w:rFonts w:ascii="GHEA Grapalat" w:hAnsi="GHEA Grapalat" w:cs="Arial"/>
          <w:b/>
          <w:bCs/>
          <w:sz w:val="18"/>
          <w:szCs w:val="18"/>
        </w:rPr>
        <w:t>մածուկ</w:t>
      </w:r>
      <w:r w:rsidR="001B60B1" w:rsidRPr="001B60B1">
        <w:rPr>
          <w:rFonts w:ascii="GHEA Grapalat" w:hAnsi="GHEA Grapalat" w:cs="Arial"/>
          <w:b/>
          <w:bCs/>
          <w:sz w:val="18"/>
          <w:szCs w:val="18"/>
          <w:lang w:val="es-ES"/>
        </w:rPr>
        <w:t xml:space="preserve"> /</w:t>
      </w:r>
      <w:r w:rsidR="001B60B1" w:rsidRPr="001B60B1">
        <w:rPr>
          <w:rFonts w:ascii="GHEA Grapalat" w:hAnsi="GHEA Grapalat" w:cs="Arial"/>
          <w:b/>
          <w:bCs/>
          <w:sz w:val="18"/>
          <w:szCs w:val="18"/>
        </w:rPr>
        <w:t>ռախշա</w:t>
      </w:r>
      <w:r w:rsidR="001B60B1" w:rsidRPr="001B60B1">
        <w:rPr>
          <w:rFonts w:ascii="GHEA Grapalat" w:hAnsi="GHEA Grapalat" w:cs="Arial"/>
          <w:b/>
          <w:bCs/>
          <w:sz w:val="18"/>
          <w:szCs w:val="18"/>
          <w:lang w:val="es-ES"/>
        </w:rPr>
        <w:t>/</w:t>
      </w:r>
    </w:p>
    <w:p w14:paraId="44C43356" w14:textId="77777777" w:rsidR="001B60B1" w:rsidRPr="00544CB9" w:rsidRDefault="001B60B1" w:rsidP="005F1015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8"/>
          <w:szCs w:val="18"/>
          <w:lang w:val="af-ZA"/>
        </w:rPr>
      </w:pPr>
    </w:p>
    <w:tbl>
      <w:tblPr>
        <w:tblW w:w="11053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2430"/>
        <w:gridCol w:w="2340"/>
        <w:gridCol w:w="2503"/>
      </w:tblGrid>
      <w:tr w:rsidR="005F1015" w:rsidRPr="00544CB9" w14:paraId="6BC39D5F" w14:textId="77777777" w:rsidTr="0029228F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581CCF91" w14:textId="77777777" w:rsidR="005F1015" w:rsidRPr="00544CB9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453CE8E" w14:textId="77777777" w:rsidR="005F1015" w:rsidRPr="0029228F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Մասնակ</w:t>
            </w:r>
            <w:r w:rsidRPr="0029228F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ց</w:t>
            </w:r>
            <w:r w:rsidRPr="0029228F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ի անվանումը</w:t>
            </w:r>
          </w:p>
          <w:p w14:paraId="7E281877" w14:textId="77777777" w:rsidR="005F1015" w:rsidRPr="0029228F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33F893C" w14:textId="77777777" w:rsidR="005F1015" w:rsidRPr="0029228F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14:paraId="1780B451" w14:textId="77777777" w:rsidR="005F1015" w:rsidRPr="0029228F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F924205" w14:textId="77777777" w:rsidR="005F1015" w:rsidRPr="0029228F" w:rsidRDefault="005F1015" w:rsidP="0042553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68FB954D" w14:textId="77777777" w:rsidR="005F1015" w:rsidRPr="0029228F" w:rsidRDefault="005F1015" w:rsidP="0042553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169BA2DC" w14:textId="6B5E1D0C" w:rsidR="005F1015" w:rsidRPr="0029228F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228F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1B60B1" w:rsidRPr="00544CB9" w14:paraId="0B7DCF60" w14:textId="77777777" w:rsidTr="0029228F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14:paraId="4A794258" w14:textId="77777777" w:rsidR="001B60B1" w:rsidRPr="00544CB9" w:rsidRDefault="001B60B1" w:rsidP="001B60B1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8F2F520" w14:textId="29D1FF83" w:rsidR="001B60B1" w:rsidRPr="001B60B1" w:rsidRDefault="001B60B1" w:rsidP="001B60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1B60B1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B28739" w14:textId="77777777" w:rsidR="001B60B1" w:rsidRPr="00544CB9" w:rsidRDefault="001B60B1" w:rsidP="001B60B1">
            <w:pPr>
              <w:jc w:val="center"/>
              <w:rPr>
                <w:sz w:val="18"/>
                <w:szCs w:val="18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AFA4AD4" w14:textId="77777777" w:rsidR="001B60B1" w:rsidRPr="00544CB9" w:rsidRDefault="001B60B1" w:rsidP="001B60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F159EE6" w14:textId="77777777" w:rsidR="001B60B1" w:rsidRPr="00544CB9" w:rsidRDefault="001B60B1" w:rsidP="001B60B1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1B60B1" w:rsidRPr="00544CB9" w14:paraId="10D182D1" w14:textId="77777777" w:rsidTr="0029228F">
        <w:trPr>
          <w:trHeight w:val="138"/>
        </w:trPr>
        <w:tc>
          <w:tcPr>
            <w:tcW w:w="540" w:type="dxa"/>
            <w:shd w:val="clear" w:color="auto" w:fill="auto"/>
            <w:vAlign w:val="center"/>
          </w:tcPr>
          <w:p w14:paraId="748945FA" w14:textId="77777777" w:rsidR="001B60B1" w:rsidRPr="00544CB9" w:rsidRDefault="001B60B1" w:rsidP="001B60B1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14E7930" w14:textId="66844853" w:rsidR="001B60B1" w:rsidRPr="001B60B1" w:rsidRDefault="001B60B1" w:rsidP="001B60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1B60B1">
              <w:rPr>
                <w:rFonts w:ascii="GHEA Grapalat" w:hAnsi="GHEA Grapalat"/>
                <w:sz w:val="18"/>
                <w:szCs w:val="18"/>
              </w:rPr>
              <w:t>Տրանզիտ Պրո ՍՊԸ</w:t>
            </w:r>
          </w:p>
        </w:tc>
        <w:tc>
          <w:tcPr>
            <w:tcW w:w="2430" w:type="dxa"/>
            <w:shd w:val="clear" w:color="auto" w:fill="auto"/>
          </w:tcPr>
          <w:p w14:paraId="4A8BF988" w14:textId="77777777" w:rsidR="001B60B1" w:rsidRPr="00544CB9" w:rsidRDefault="001B60B1" w:rsidP="001B6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</w:tcPr>
          <w:p w14:paraId="76F0C11A" w14:textId="77777777" w:rsidR="001B60B1" w:rsidRPr="00544CB9" w:rsidRDefault="001B60B1" w:rsidP="001B60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503" w:type="dxa"/>
            <w:shd w:val="clear" w:color="auto" w:fill="auto"/>
          </w:tcPr>
          <w:p w14:paraId="0D2CF577" w14:textId="77777777" w:rsidR="001B60B1" w:rsidRPr="00544CB9" w:rsidRDefault="001B60B1" w:rsidP="001B60B1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B60B1" w:rsidRPr="00544CB9" w14:paraId="0BD344D4" w14:textId="77777777" w:rsidTr="0029228F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14:paraId="21E613D4" w14:textId="76BC86B9" w:rsidR="001B60B1" w:rsidRPr="00544CB9" w:rsidRDefault="0029228F" w:rsidP="001B60B1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29373A6" w14:textId="74C218BA" w:rsidR="001B60B1" w:rsidRPr="001B60B1" w:rsidRDefault="001B60B1" w:rsidP="001B60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1B60B1">
              <w:rPr>
                <w:rFonts w:ascii="GHEA Grapalat" w:hAnsi="GHEA Grapalat"/>
                <w:b/>
                <w:bCs/>
                <w:sz w:val="18"/>
                <w:szCs w:val="18"/>
              </w:rPr>
              <w:t>Էդմոնդ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</w:rPr>
              <w:t>Հովհաննիսյան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</w:rPr>
              <w:t>Վահեի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</w:rPr>
              <w:t>Ա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/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</w:rPr>
              <w:t>Ձ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DC873A8" w14:textId="3B8D4310" w:rsidR="001B60B1" w:rsidRPr="00544CB9" w:rsidRDefault="001B60B1" w:rsidP="001B6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09D164" w14:textId="355290F5" w:rsidR="001B60B1" w:rsidRPr="00544CB9" w:rsidRDefault="001B60B1" w:rsidP="001B60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69B2CF9A" w14:textId="3B8FE02B" w:rsidR="001B60B1" w:rsidRPr="00544CB9" w:rsidRDefault="001B60B1" w:rsidP="001B60B1">
            <w:pPr>
              <w:spacing w:line="20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1B60B1" w:rsidRPr="00544CB9" w14:paraId="547E962B" w14:textId="77777777" w:rsidTr="0029228F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14:paraId="4304327C" w14:textId="6320C934" w:rsidR="001B60B1" w:rsidRPr="00544CB9" w:rsidRDefault="0029228F" w:rsidP="001B60B1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311A51A" w14:textId="553B8617" w:rsidR="001B60B1" w:rsidRPr="001B60B1" w:rsidRDefault="001B60B1" w:rsidP="001B60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1B60B1">
              <w:rPr>
                <w:rFonts w:ascii="GHEA Grapalat" w:hAnsi="GHEA Grapalat"/>
                <w:sz w:val="18"/>
                <w:szCs w:val="18"/>
              </w:rPr>
              <w:t>Ոսկե Ագա ՍՊԸ</w:t>
            </w:r>
          </w:p>
        </w:tc>
        <w:tc>
          <w:tcPr>
            <w:tcW w:w="2430" w:type="dxa"/>
            <w:shd w:val="clear" w:color="auto" w:fill="auto"/>
          </w:tcPr>
          <w:p w14:paraId="26F7990F" w14:textId="1997B14F" w:rsidR="001B60B1" w:rsidRPr="00544CB9" w:rsidRDefault="001B60B1" w:rsidP="001B6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</w:tcPr>
          <w:p w14:paraId="03B79A49" w14:textId="6B79D573" w:rsidR="001B60B1" w:rsidRPr="00544CB9" w:rsidRDefault="001B60B1" w:rsidP="001B60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503" w:type="dxa"/>
            <w:shd w:val="clear" w:color="auto" w:fill="auto"/>
          </w:tcPr>
          <w:p w14:paraId="35A6A116" w14:textId="3BFE8DFF" w:rsidR="001B60B1" w:rsidRPr="00544CB9" w:rsidRDefault="001B60B1" w:rsidP="001B60B1">
            <w:pPr>
              <w:spacing w:line="20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14:paraId="12B22A20" w14:textId="77777777" w:rsidR="005F1015" w:rsidRPr="00544CB9" w:rsidRDefault="005F1015" w:rsidP="005F1015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5"/>
        <w:gridCol w:w="3287"/>
        <w:gridCol w:w="2063"/>
        <w:gridCol w:w="2816"/>
      </w:tblGrid>
      <w:tr w:rsidR="005F1015" w:rsidRPr="00544CB9" w14:paraId="256F8629" w14:textId="77777777" w:rsidTr="001B60B1">
        <w:trPr>
          <w:trHeight w:val="81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5806C90B" w14:textId="77777777" w:rsidR="005F1015" w:rsidRPr="00544CB9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175B8669" w14:textId="77777777" w:rsidR="005F1015" w:rsidRPr="00544CB9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D4034B3" w14:textId="77777777" w:rsidR="005F1015" w:rsidRPr="00544CB9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32869B" w14:textId="77777777" w:rsidR="005F1015" w:rsidRPr="00544CB9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1462980A" w14:textId="4D06AB64" w:rsidR="005F1015" w:rsidRPr="00544CB9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544CB9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="00115E2D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1B60B1" w:rsidRPr="00544CB9" w14:paraId="5969E705" w14:textId="77777777" w:rsidTr="001B60B1">
        <w:trPr>
          <w:trHeight w:val="2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427A9428" w14:textId="33C51716" w:rsidR="001B60B1" w:rsidRPr="001B60B1" w:rsidRDefault="001B60B1" w:rsidP="001B60B1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3287" w:type="dxa"/>
            <w:shd w:val="clear" w:color="auto" w:fill="auto"/>
          </w:tcPr>
          <w:p w14:paraId="7392A463" w14:textId="5C1FD624" w:rsidR="001B60B1" w:rsidRPr="001B60B1" w:rsidRDefault="001B60B1" w:rsidP="001B60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1B60B1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BB94C58" w14:textId="7FF6953F" w:rsidR="001B60B1" w:rsidRPr="001B60B1" w:rsidRDefault="001B60B1" w:rsidP="001B60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6EB2B8D6" w14:textId="4397346B" w:rsidR="001B60B1" w:rsidRPr="001B60B1" w:rsidRDefault="001B60B1" w:rsidP="001B60B1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</w:pPr>
            <w:r w:rsidRPr="001B60B1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75,000</w:t>
            </w:r>
          </w:p>
        </w:tc>
      </w:tr>
      <w:tr w:rsidR="001B60B1" w:rsidRPr="00544CB9" w14:paraId="591F10B1" w14:textId="77777777" w:rsidTr="001B60B1">
        <w:trPr>
          <w:trHeight w:val="2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4ED09FA1" w14:textId="3B090E03" w:rsidR="001B60B1" w:rsidRPr="001B60B1" w:rsidRDefault="001B60B1" w:rsidP="001B60B1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287" w:type="dxa"/>
            <w:shd w:val="clear" w:color="auto" w:fill="auto"/>
          </w:tcPr>
          <w:p w14:paraId="3488C426" w14:textId="2993ABEB" w:rsidR="001B60B1" w:rsidRPr="001B60B1" w:rsidRDefault="001B60B1" w:rsidP="001B60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1B60B1">
              <w:rPr>
                <w:rFonts w:ascii="GHEA Grapalat" w:hAnsi="GHEA Grapalat"/>
                <w:sz w:val="18"/>
                <w:szCs w:val="18"/>
              </w:rPr>
              <w:t>Տրանզիտ Պրո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DD9A56A" w14:textId="16E4F697" w:rsidR="001B60B1" w:rsidRPr="001B60B1" w:rsidRDefault="001B60B1" w:rsidP="001B60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21ABDBE1" w14:textId="3C7F0F1A" w:rsidR="001B60B1" w:rsidRPr="001B60B1" w:rsidRDefault="001B60B1" w:rsidP="001B60B1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B60B1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44,800</w:t>
            </w:r>
          </w:p>
        </w:tc>
      </w:tr>
      <w:tr w:rsidR="001B60B1" w:rsidRPr="00544CB9" w14:paraId="107A0178" w14:textId="77777777" w:rsidTr="001B60B1">
        <w:trPr>
          <w:trHeight w:val="2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09D08435" w14:textId="656B6C25" w:rsidR="001B60B1" w:rsidRPr="001B60B1" w:rsidRDefault="001B60B1" w:rsidP="001B60B1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1B60B1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7" w:type="dxa"/>
            <w:shd w:val="clear" w:color="auto" w:fill="auto"/>
          </w:tcPr>
          <w:p w14:paraId="1F6C93A3" w14:textId="2137299E" w:rsidR="001B60B1" w:rsidRPr="001B60B1" w:rsidRDefault="001B60B1" w:rsidP="001B60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1B60B1">
              <w:rPr>
                <w:rFonts w:ascii="GHEA Grapalat" w:hAnsi="GHEA Grapalat"/>
                <w:b/>
                <w:bCs/>
                <w:sz w:val="18"/>
                <w:szCs w:val="18"/>
              </w:rPr>
              <w:t>Էդմոնդ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</w:rPr>
              <w:t>Հովհաննիսյան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</w:rPr>
              <w:t>Վահեի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</w:rPr>
              <w:t>Ա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/</w:t>
            </w:r>
            <w:r w:rsidRPr="001B60B1">
              <w:rPr>
                <w:rFonts w:ascii="GHEA Grapalat" w:hAnsi="GHEA Grapalat"/>
                <w:b/>
                <w:bCs/>
                <w:sz w:val="18"/>
                <w:szCs w:val="18"/>
              </w:rPr>
              <w:t>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3689867" w14:textId="68D4C80F" w:rsidR="001B60B1" w:rsidRPr="001B60B1" w:rsidRDefault="001B60B1" w:rsidP="001B60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7EAB6621" w14:textId="3630CED0" w:rsidR="001B60B1" w:rsidRPr="001B60B1" w:rsidRDefault="001B60B1" w:rsidP="001B60B1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B60B1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  <w:t>35,000</w:t>
            </w:r>
          </w:p>
        </w:tc>
      </w:tr>
      <w:tr w:rsidR="001B60B1" w:rsidRPr="00544CB9" w14:paraId="178A8FC8" w14:textId="77777777" w:rsidTr="001B60B1">
        <w:trPr>
          <w:trHeight w:val="2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33970746" w14:textId="77777777" w:rsidR="001B60B1" w:rsidRPr="001B60B1" w:rsidRDefault="001B60B1" w:rsidP="001B60B1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287" w:type="dxa"/>
            <w:shd w:val="clear" w:color="auto" w:fill="auto"/>
          </w:tcPr>
          <w:p w14:paraId="43FEE87D" w14:textId="5C4464AB" w:rsidR="001B60B1" w:rsidRPr="001B60B1" w:rsidRDefault="001B60B1" w:rsidP="001B60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1B60B1">
              <w:rPr>
                <w:rFonts w:ascii="GHEA Grapalat" w:hAnsi="GHEA Grapalat"/>
                <w:sz w:val="18"/>
                <w:szCs w:val="18"/>
              </w:rPr>
              <w:t>Ոսկե Ագա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529D802" w14:textId="77777777" w:rsidR="001B60B1" w:rsidRPr="001B60B1" w:rsidRDefault="001B60B1" w:rsidP="001B60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51507AF9" w14:textId="69C4BE8E" w:rsidR="001B60B1" w:rsidRPr="001B60B1" w:rsidRDefault="001B60B1" w:rsidP="001B60B1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B60B1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71,666,67</w:t>
            </w:r>
          </w:p>
        </w:tc>
      </w:tr>
    </w:tbl>
    <w:p w14:paraId="7E1E5C5F" w14:textId="74C75071" w:rsidR="005F1015" w:rsidRPr="00A34B66" w:rsidRDefault="005F1015" w:rsidP="005F1015">
      <w:pPr>
        <w:pStyle w:val="NoSpacing"/>
        <w:ind w:firstLine="708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A34B66">
        <w:rPr>
          <w:rFonts w:ascii="GHEA Grapalat" w:hAnsi="GHEA Grapalat"/>
          <w:sz w:val="14"/>
          <w:szCs w:val="14"/>
          <w:lang w:val="af-ZA"/>
        </w:rPr>
        <w:t xml:space="preserve">Ընտրված մասնակցին որոշելու համար կիրառված չափանիշ՝ </w:t>
      </w:r>
      <w:r w:rsidRPr="00A34B66">
        <w:rPr>
          <w:rFonts w:ascii="GHEA Grapalat" w:hAnsi="GHEA Grapalat"/>
          <w:sz w:val="14"/>
          <w:szCs w:val="14"/>
          <w:lang w:val="hy-AM"/>
        </w:rPr>
        <w:t>հրավերին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համապատասխանող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հայտ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և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նվազագույն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գնային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առաջարկ</w:t>
      </w:r>
      <w:r w:rsidRPr="00A34B66">
        <w:rPr>
          <w:rFonts w:ascii="GHEA Grapalat" w:hAnsi="GHEA Grapalat" w:cs="Arial Armenian"/>
          <w:sz w:val="14"/>
          <w:szCs w:val="14"/>
          <w:lang w:val="af-ZA"/>
        </w:rPr>
        <w:t>։</w:t>
      </w:r>
    </w:p>
    <w:p w14:paraId="6DCA93BB" w14:textId="58E69CCA" w:rsidR="005F1015" w:rsidRPr="005A542A" w:rsidRDefault="005F1015" w:rsidP="005F1015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5A542A" w:rsidRPr="005A542A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4:</w:t>
      </w:r>
    </w:p>
    <w:p w14:paraId="0F926A71" w14:textId="0CA9B4B4" w:rsidR="005F1015" w:rsidRPr="005A542A" w:rsidRDefault="005F1015" w:rsidP="005F1015">
      <w:pPr>
        <w:spacing w:line="260" w:lineRule="exact"/>
        <w:ind w:right="-136"/>
        <w:rPr>
          <w:rFonts w:ascii="GHEA Grapalat" w:hAnsi="GHEA Grapalat" w:cs="Arial"/>
          <w:b/>
          <w:bCs/>
          <w:sz w:val="18"/>
          <w:szCs w:val="18"/>
          <w:lang w:val="af-ZA"/>
        </w:rPr>
      </w:pPr>
      <w:r w:rsidRPr="00544CB9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Pr="00544CB9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5A542A" w:rsidRPr="005A542A">
        <w:rPr>
          <w:rFonts w:ascii="GHEA Grapalat" w:hAnsi="GHEA Grapalat" w:cs="Arial"/>
          <w:b/>
          <w:bCs/>
          <w:sz w:val="18"/>
          <w:szCs w:val="18"/>
        </w:rPr>
        <w:t>ձեռնոց</w:t>
      </w:r>
      <w:r w:rsidR="005A542A" w:rsidRPr="005A542A">
        <w:rPr>
          <w:rFonts w:ascii="GHEA Grapalat" w:hAnsi="GHEA Grapalat" w:cs="Arial"/>
          <w:b/>
          <w:bCs/>
          <w:sz w:val="18"/>
          <w:szCs w:val="18"/>
          <w:lang w:val="af-ZA"/>
        </w:rPr>
        <w:t xml:space="preserve"> /</w:t>
      </w:r>
      <w:r w:rsidR="005A542A" w:rsidRPr="005A542A">
        <w:rPr>
          <w:rFonts w:ascii="GHEA Grapalat" w:hAnsi="GHEA Grapalat" w:cs="Arial"/>
          <w:b/>
          <w:bCs/>
          <w:sz w:val="18"/>
          <w:szCs w:val="18"/>
        </w:rPr>
        <w:t>աշխատանքային</w:t>
      </w:r>
      <w:r w:rsidR="005A542A" w:rsidRPr="005A542A">
        <w:rPr>
          <w:rFonts w:ascii="GHEA Grapalat" w:hAnsi="GHEA Grapalat" w:cs="Arial"/>
          <w:b/>
          <w:bCs/>
          <w:sz w:val="18"/>
          <w:szCs w:val="18"/>
          <w:lang w:val="af-ZA"/>
        </w:rPr>
        <w:t>/</w:t>
      </w:r>
    </w:p>
    <w:p w14:paraId="51C164F3" w14:textId="77777777" w:rsidR="005A542A" w:rsidRPr="00544CB9" w:rsidRDefault="005A542A" w:rsidP="005F1015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8"/>
          <w:szCs w:val="18"/>
          <w:lang w:val="hy-AM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5F1015" w:rsidRPr="00544CB9" w14:paraId="12C90BE9" w14:textId="77777777" w:rsidTr="00E20748">
        <w:trPr>
          <w:trHeight w:val="453"/>
        </w:trPr>
        <w:tc>
          <w:tcPr>
            <w:tcW w:w="568" w:type="dxa"/>
            <w:shd w:val="clear" w:color="auto" w:fill="auto"/>
            <w:vAlign w:val="center"/>
          </w:tcPr>
          <w:p w14:paraId="7F0A2E1D" w14:textId="77777777" w:rsidR="005F1015" w:rsidRPr="00A34B66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44981029" w14:textId="77777777" w:rsidR="005F1015" w:rsidRPr="00A34B66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ց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ի անվանումը</w:t>
            </w:r>
          </w:p>
          <w:p w14:paraId="18B0D807" w14:textId="77777777" w:rsidR="005F1015" w:rsidRPr="00A34B66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35C43EE" w14:textId="77777777" w:rsidR="005F1015" w:rsidRPr="00A34B66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14:paraId="15A6F4EE" w14:textId="77777777" w:rsidR="005F1015" w:rsidRPr="00A34B66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10EFE6A" w14:textId="77777777" w:rsidR="005F1015" w:rsidRPr="00A34B66" w:rsidRDefault="005F1015" w:rsidP="0042553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77430BEF" w14:textId="77777777" w:rsidR="005F1015" w:rsidRPr="00A34B66" w:rsidRDefault="005F1015" w:rsidP="0042553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22DD173" w14:textId="3FE19479" w:rsidR="005F1015" w:rsidRPr="00A34B66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5A542A" w:rsidRPr="00544CB9" w14:paraId="35B7BCFB" w14:textId="77777777" w:rsidTr="00DD3979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45DAA909" w14:textId="77777777" w:rsidR="005A542A" w:rsidRPr="00544CB9" w:rsidRDefault="005A542A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</w:tcPr>
          <w:p w14:paraId="70938B5E" w14:textId="3B1AE972" w:rsidR="005A542A" w:rsidRPr="00A34B66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A34B66">
              <w:rPr>
                <w:rFonts w:ascii="GHEA Grapalat" w:hAnsi="GHEA Grapalat"/>
                <w:b/>
                <w:bCs/>
                <w:sz w:val="18"/>
                <w:szCs w:val="18"/>
              </w:rPr>
              <w:t>Արսսուս Գրուպ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75691D4" w14:textId="77777777" w:rsidR="005A542A" w:rsidRPr="00544CB9" w:rsidRDefault="005A542A" w:rsidP="005A542A">
            <w:pPr>
              <w:jc w:val="center"/>
              <w:rPr>
                <w:sz w:val="18"/>
                <w:szCs w:val="18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F255571" w14:textId="77777777" w:rsidR="005A542A" w:rsidRPr="00544CB9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64BD1AD" w14:textId="77777777" w:rsidR="005A542A" w:rsidRPr="00544CB9" w:rsidRDefault="005A542A" w:rsidP="005A542A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5A542A" w:rsidRPr="00544CB9" w14:paraId="458F2B67" w14:textId="77777777" w:rsidTr="00DD3979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6B76D731" w14:textId="3388C4BF" w:rsidR="005A542A" w:rsidRPr="002B1250" w:rsidRDefault="002B1250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0" w:type="dxa"/>
            <w:shd w:val="clear" w:color="auto" w:fill="auto"/>
          </w:tcPr>
          <w:p w14:paraId="492A5CE6" w14:textId="127A8F03" w:rsidR="005A542A" w:rsidRPr="00A34B66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A34B66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3AC52F" w14:textId="07AB117C" w:rsidR="005A542A" w:rsidRPr="00544CB9" w:rsidRDefault="005A542A" w:rsidP="005A54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EAB8FE9" w14:textId="48CA8748" w:rsidR="005A542A" w:rsidRPr="00544CB9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6BCD6F3" w14:textId="1CB4A8B4" w:rsidR="005A542A" w:rsidRPr="00544CB9" w:rsidRDefault="005A542A" w:rsidP="005A542A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5A542A" w:rsidRPr="005A542A" w14:paraId="5652F383" w14:textId="77777777" w:rsidTr="00DD3979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248EB819" w14:textId="20F092C7" w:rsidR="005A542A" w:rsidRPr="002B1250" w:rsidRDefault="002B1250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0" w:type="dxa"/>
            <w:shd w:val="clear" w:color="auto" w:fill="auto"/>
          </w:tcPr>
          <w:p w14:paraId="12394CCF" w14:textId="02CD1C58" w:rsidR="005A542A" w:rsidRPr="00A34B66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val="hy-AM" w:eastAsia="en-US"/>
              </w:rPr>
            </w:pPr>
            <w:r w:rsidRPr="00A34B66">
              <w:rPr>
                <w:rFonts w:ascii="GHEA Grapalat" w:hAnsi="GHEA Grapalat"/>
                <w:sz w:val="18"/>
                <w:szCs w:val="18"/>
                <w:lang w:val="hy-AM"/>
              </w:rPr>
              <w:t>Էդմոնդ</w:t>
            </w:r>
            <w:r w:rsidRPr="00A34B6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34B66">
              <w:rPr>
                <w:rFonts w:ascii="GHEA Grapalat" w:hAnsi="GHEA Grapalat"/>
                <w:sz w:val="18"/>
                <w:szCs w:val="18"/>
                <w:lang w:val="hy-AM"/>
              </w:rPr>
              <w:t>Հովհաննիսյան</w:t>
            </w:r>
            <w:r w:rsidRPr="00A34B6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34B66">
              <w:rPr>
                <w:rFonts w:ascii="GHEA Grapalat" w:hAnsi="GHEA Grapalat"/>
                <w:sz w:val="18"/>
                <w:szCs w:val="18"/>
                <w:lang w:val="hy-AM"/>
              </w:rPr>
              <w:t>Վահեի</w:t>
            </w:r>
            <w:r w:rsidRPr="00A34B6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34B66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34B66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A34B66">
              <w:rPr>
                <w:rFonts w:ascii="GHEA Grapalat" w:hAnsi="GHEA Grapalat"/>
                <w:sz w:val="18"/>
                <w:szCs w:val="18"/>
                <w:lang w:val="hy-AM"/>
              </w:rPr>
              <w:t>Ձ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B445DBE" w14:textId="59B8C92C" w:rsidR="005A542A" w:rsidRPr="00544CB9" w:rsidRDefault="005A542A" w:rsidP="005A54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8CD12DF" w14:textId="210A7746" w:rsidR="005A542A" w:rsidRPr="00544CB9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E59CE79" w14:textId="298E8D8D" w:rsidR="005A542A" w:rsidRPr="005A542A" w:rsidRDefault="005A542A" w:rsidP="005A542A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</w:tbl>
    <w:p w14:paraId="750E5369" w14:textId="77777777" w:rsidR="005F1015" w:rsidRPr="00544CB9" w:rsidRDefault="005F1015" w:rsidP="005F1015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557"/>
        <w:gridCol w:w="2063"/>
        <w:gridCol w:w="2816"/>
      </w:tblGrid>
      <w:tr w:rsidR="005F1015" w:rsidRPr="00544CB9" w14:paraId="256A9037" w14:textId="77777777" w:rsidTr="005A542A">
        <w:trPr>
          <w:trHeight w:val="81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1A2E632" w14:textId="77777777" w:rsidR="005F1015" w:rsidRPr="00A34B66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557" w:type="dxa"/>
            <w:shd w:val="clear" w:color="auto" w:fill="auto"/>
            <w:vAlign w:val="center"/>
          </w:tcPr>
          <w:p w14:paraId="2165DA2B" w14:textId="77777777" w:rsidR="005F1015" w:rsidRPr="00A34B66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B6F5A78" w14:textId="77777777" w:rsidR="005F1015" w:rsidRPr="00A34B66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EE85EF" w14:textId="77777777" w:rsidR="005F1015" w:rsidRPr="00A34B66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Մասնակցի առաջարկած գին</w:t>
            </w:r>
          </w:p>
          <w:p w14:paraId="2E950195" w14:textId="0CFDF6BA" w:rsidR="005F1015" w:rsidRPr="00A34B66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/առանց Ա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Հ/</w:t>
            </w:r>
          </w:p>
        </w:tc>
      </w:tr>
      <w:tr w:rsidR="005A542A" w:rsidRPr="00544CB9" w14:paraId="7793080C" w14:textId="77777777" w:rsidTr="005A542A">
        <w:trPr>
          <w:trHeight w:val="2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042B54B7" w14:textId="6EDEE7A3" w:rsidR="005A542A" w:rsidRPr="00544CB9" w:rsidRDefault="005A542A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557" w:type="dxa"/>
            <w:shd w:val="clear" w:color="auto" w:fill="auto"/>
          </w:tcPr>
          <w:p w14:paraId="0D5DB5F1" w14:textId="784B9B70" w:rsidR="005A542A" w:rsidRPr="00E20748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E20748">
              <w:rPr>
                <w:rFonts w:ascii="GHEA Grapalat" w:hAnsi="GHEA Grapalat"/>
                <w:b/>
                <w:bCs/>
                <w:sz w:val="18"/>
                <w:szCs w:val="18"/>
              </w:rPr>
              <w:t>Արսսուս Գրուպ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F19A0A3" w14:textId="5339E3A4" w:rsidR="005A542A" w:rsidRPr="00544CB9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75346EFE" w14:textId="43FB8EAF" w:rsidR="005A542A" w:rsidRPr="00E20748" w:rsidRDefault="005A542A" w:rsidP="005A542A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0748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13,333,3</w:t>
            </w:r>
          </w:p>
        </w:tc>
      </w:tr>
      <w:tr w:rsidR="005A542A" w:rsidRPr="00544CB9" w14:paraId="0DCEAC1F" w14:textId="77777777" w:rsidTr="005A542A">
        <w:trPr>
          <w:trHeight w:val="2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65D16856" w14:textId="77777777" w:rsidR="005A542A" w:rsidRPr="00544CB9" w:rsidRDefault="005A542A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557" w:type="dxa"/>
            <w:shd w:val="clear" w:color="auto" w:fill="auto"/>
          </w:tcPr>
          <w:p w14:paraId="2D9C9378" w14:textId="07972229" w:rsidR="005A542A" w:rsidRPr="00E20748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E20748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AD23D1B" w14:textId="77777777" w:rsidR="005A542A" w:rsidRPr="00544CB9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1E7F1ED6" w14:textId="249D9ABB" w:rsidR="005A542A" w:rsidRPr="00E20748" w:rsidRDefault="005A542A" w:rsidP="005A542A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0748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23,333,33</w:t>
            </w:r>
          </w:p>
        </w:tc>
      </w:tr>
      <w:tr w:rsidR="005A542A" w:rsidRPr="00544CB9" w14:paraId="14079C19" w14:textId="77777777" w:rsidTr="005A542A">
        <w:trPr>
          <w:trHeight w:val="2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6848BACC" w14:textId="77777777" w:rsidR="005A542A" w:rsidRPr="00544CB9" w:rsidRDefault="005A542A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557" w:type="dxa"/>
            <w:shd w:val="clear" w:color="auto" w:fill="auto"/>
          </w:tcPr>
          <w:p w14:paraId="49332270" w14:textId="4C0625C8" w:rsidR="005A542A" w:rsidRPr="00E20748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E20748">
              <w:rPr>
                <w:rFonts w:ascii="GHEA Grapalat" w:hAnsi="GHEA Grapalat"/>
                <w:sz w:val="18"/>
                <w:szCs w:val="18"/>
              </w:rPr>
              <w:t>Էդմոնդ</w:t>
            </w:r>
            <w:r w:rsidRPr="00E2074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20748">
              <w:rPr>
                <w:rFonts w:ascii="GHEA Grapalat" w:hAnsi="GHEA Grapalat"/>
                <w:sz w:val="18"/>
                <w:szCs w:val="18"/>
              </w:rPr>
              <w:t>Հովհաննիսյան</w:t>
            </w:r>
            <w:r w:rsidRPr="00E2074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20748">
              <w:rPr>
                <w:rFonts w:ascii="GHEA Grapalat" w:hAnsi="GHEA Grapalat"/>
                <w:sz w:val="18"/>
                <w:szCs w:val="18"/>
              </w:rPr>
              <w:t>Վահեի</w:t>
            </w:r>
            <w:r w:rsidRPr="00E2074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20748">
              <w:rPr>
                <w:rFonts w:ascii="GHEA Grapalat" w:hAnsi="GHEA Grapalat"/>
                <w:sz w:val="18"/>
                <w:szCs w:val="18"/>
              </w:rPr>
              <w:t>Ա</w:t>
            </w:r>
            <w:r w:rsidRPr="00E2074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E20748">
              <w:rPr>
                <w:rFonts w:ascii="GHEA Grapalat" w:hAnsi="GHEA Grapalat"/>
                <w:sz w:val="18"/>
                <w:szCs w:val="18"/>
              </w:rPr>
              <w:t>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9BD05F8" w14:textId="77777777" w:rsidR="005A542A" w:rsidRPr="00544CB9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739AC86B" w14:textId="05DEC089" w:rsidR="005A542A" w:rsidRPr="00E20748" w:rsidRDefault="005A542A" w:rsidP="005A542A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20748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14,000</w:t>
            </w:r>
          </w:p>
        </w:tc>
      </w:tr>
    </w:tbl>
    <w:p w14:paraId="1A9368B9" w14:textId="77777777" w:rsidR="005F1015" w:rsidRPr="00A34B66" w:rsidRDefault="005F1015" w:rsidP="005F1015">
      <w:pPr>
        <w:pStyle w:val="NoSpacing"/>
        <w:ind w:firstLine="708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A34B66">
        <w:rPr>
          <w:rFonts w:ascii="GHEA Grapalat" w:hAnsi="GHEA Grapalat"/>
          <w:sz w:val="14"/>
          <w:szCs w:val="14"/>
          <w:lang w:val="af-ZA"/>
        </w:rPr>
        <w:t xml:space="preserve">Ընտրված մասնակցին որոշելու համար կիրառված չափանիշ՝ </w:t>
      </w:r>
      <w:r w:rsidRPr="00A34B66">
        <w:rPr>
          <w:rFonts w:ascii="GHEA Grapalat" w:hAnsi="GHEA Grapalat"/>
          <w:sz w:val="14"/>
          <w:szCs w:val="14"/>
          <w:lang w:val="hy-AM"/>
        </w:rPr>
        <w:t>հրավերին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համապատասխանող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հայտ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և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նվազագույն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գնային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առաջարկ</w:t>
      </w:r>
      <w:r w:rsidRPr="00A34B66">
        <w:rPr>
          <w:rFonts w:ascii="GHEA Grapalat" w:hAnsi="GHEA Grapalat" w:cs="Arial Armenian"/>
          <w:sz w:val="14"/>
          <w:szCs w:val="14"/>
          <w:lang w:val="af-ZA"/>
        </w:rPr>
        <w:t>։</w:t>
      </w:r>
    </w:p>
    <w:p w14:paraId="23230EC9" w14:textId="1B24EC6B" w:rsidR="00BE0B04" w:rsidRPr="00544CB9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5A542A" w:rsidRPr="005A542A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5</w:t>
      </w:r>
      <w:r w:rsidRPr="00544CB9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12FAEEF1" w14:textId="5696AB98" w:rsidR="00BE0B04" w:rsidRDefault="00BE0B04" w:rsidP="00BE0B04">
      <w:pPr>
        <w:spacing w:line="260" w:lineRule="exact"/>
        <w:ind w:right="-136"/>
        <w:rPr>
          <w:rFonts w:ascii="GHEA Grapalat" w:hAnsi="GHEA Grapalat"/>
          <w:i/>
          <w:sz w:val="18"/>
          <w:szCs w:val="18"/>
          <w:lang w:val="hy-AM"/>
        </w:rPr>
      </w:pPr>
      <w:r w:rsidRPr="00544CB9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="005A542A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5A542A" w:rsidRPr="005A542A">
        <w:rPr>
          <w:rFonts w:ascii="GHEA Grapalat" w:hAnsi="GHEA Grapalat" w:cs="Arial"/>
          <w:b/>
          <w:bCs/>
          <w:sz w:val="18"/>
          <w:szCs w:val="18"/>
          <w:lang w:val="af-ZA"/>
        </w:rPr>
        <w:t>ձեռնոցներ /ռետինե/</w:t>
      </w:r>
    </w:p>
    <w:p w14:paraId="00C6AF8A" w14:textId="77777777" w:rsidR="005A542A" w:rsidRPr="00544CB9" w:rsidRDefault="005A542A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8"/>
          <w:szCs w:val="18"/>
          <w:lang w:val="hy-AM"/>
        </w:rPr>
      </w:pPr>
    </w:p>
    <w:tbl>
      <w:tblPr>
        <w:tblW w:w="11053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600"/>
        <w:gridCol w:w="2156"/>
        <w:gridCol w:w="2184"/>
        <w:gridCol w:w="2483"/>
      </w:tblGrid>
      <w:tr w:rsidR="00BE0B04" w:rsidRPr="00544CB9" w14:paraId="33A650C1" w14:textId="77777777" w:rsidTr="00A34B66">
        <w:trPr>
          <w:trHeight w:val="64"/>
        </w:trPr>
        <w:tc>
          <w:tcPr>
            <w:tcW w:w="630" w:type="dxa"/>
            <w:shd w:val="clear" w:color="auto" w:fill="auto"/>
            <w:vAlign w:val="center"/>
          </w:tcPr>
          <w:p w14:paraId="3FAD56B0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7E36E2F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ց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ի անվանումը</w:t>
            </w:r>
          </w:p>
          <w:p w14:paraId="6B06EF84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041F9145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14:paraId="4A14B059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6BE2D96" w14:textId="77777777" w:rsidR="00BE0B04" w:rsidRPr="00A34B66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18E79282" w14:textId="77777777" w:rsidR="00BE0B04" w:rsidRPr="00A34B66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6EC55DA" w14:textId="7F2FA9D3" w:rsidR="00BE0B04" w:rsidRPr="00A34B66" w:rsidRDefault="00D5449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</w:t>
            </w:r>
            <w:r w:rsidR="00A34B66">
              <w:rPr>
                <w:rFonts w:ascii="GHEA Grapalat" w:hAnsi="GHEA Grapalat"/>
                <w:sz w:val="16"/>
                <w:szCs w:val="16"/>
              </w:rPr>
              <w:t>թ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յան համառոտ նկարագրություն</w:t>
            </w:r>
          </w:p>
        </w:tc>
      </w:tr>
      <w:tr w:rsidR="005A542A" w:rsidRPr="005A542A" w14:paraId="3F0EC72C" w14:textId="77777777" w:rsidTr="00A34B66">
        <w:trPr>
          <w:trHeight w:val="20"/>
        </w:trPr>
        <w:tc>
          <w:tcPr>
            <w:tcW w:w="630" w:type="dxa"/>
            <w:shd w:val="clear" w:color="auto" w:fill="auto"/>
            <w:vAlign w:val="center"/>
          </w:tcPr>
          <w:p w14:paraId="718D1395" w14:textId="19E25954" w:rsidR="005A542A" w:rsidRPr="005A542A" w:rsidRDefault="005A542A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A542A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14:paraId="4C3523F4" w14:textId="228BF652" w:rsidR="005A542A" w:rsidRPr="005A542A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5A542A">
              <w:rPr>
                <w:rFonts w:ascii="GHEA Grapalat" w:hAnsi="GHEA Grapalat"/>
                <w:b/>
                <w:bCs/>
                <w:sz w:val="18"/>
                <w:szCs w:val="18"/>
              </w:rPr>
              <w:t>Արսսուս Գրուպ ՍՊԸ</w:t>
            </w:r>
          </w:p>
        </w:tc>
        <w:tc>
          <w:tcPr>
            <w:tcW w:w="2156" w:type="dxa"/>
            <w:shd w:val="clear" w:color="auto" w:fill="auto"/>
          </w:tcPr>
          <w:p w14:paraId="2DB125FA" w14:textId="0E8A5CE8" w:rsidR="005A542A" w:rsidRPr="005A542A" w:rsidRDefault="005A542A" w:rsidP="005A54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42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00AB59A" w14:textId="3EB117D8" w:rsidR="005A542A" w:rsidRPr="005A542A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42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5E576E4" w14:textId="608B653B" w:rsidR="005A542A" w:rsidRPr="005A542A" w:rsidRDefault="005A542A" w:rsidP="005A542A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A542A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5A542A" w:rsidRPr="005A542A" w14:paraId="42B9034B" w14:textId="77777777" w:rsidTr="00A34B66">
        <w:trPr>
          <w:trHeight w:val="20"/>
        </w:trPr>
        <w:tc>
          <w:tcPr>
            <w:tcW w:w="630" w:type="dxa"/>
            <w:shd w:val="clear" w:color="auto" w:fill="auto"/>
            <w:vAlign w:val="center"/>
          </w:tcPr>
          <w:p w14:paraId="164F6431" w14:textId="558C08DC" w:rsidR="005A542A" w:rsidRPr="005A542A" w:rsidRDefault="005A542A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A542A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14:paraId="7EC36DA9" w14:textId="6E755D36" w:rsidR="005A542A" w:rsidRPr="005A542A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5A542A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156" w:type="dxa"/>
            <w:shd w:val="clear" w:color="auto" w:fill="auto"/>
          </w:tcPr>
          <w:p w14:paraId="2A52DFA3" w14:textId="39AD68D7" w:rsidR="005A542A" w:rsidRPr="005A542A" w:rsidRDefault="005A542A" w:rsidP="005A54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42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85A31C7" w14:textId="4C9BDDC4" w:rsidR="005A542A" w:rsidRPr="005A542A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42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73476A9" w14:textId="129783FE" w:rsidR="005A542A" w:rsidRPr="005A542A" w:rsidRDefault="005A542A" w:rsidP="005A542A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A542A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5A542A" w:rsidRPr="005A542A" w14:paraId="19F5D2C4" w14:textId="77777777" w:rsidTr="00A34B66">
        <w:trPr>
          <w:trHeight w:val="20"/>
        </w:trPr>
        <w:tc>
          <w:tcPr>
            <w:tcW w:w="630" w:type="dxa"/>
            <w:shd w:val="clear" w:color="auto" w:fill="auto"/>
            <w:vAlign w:val="center"/>
          </w:tcPr>
          <w:p w14:paraId="389A50BC" w14:textId="783CCB24" w:rsidR="005A542A" w:rsidRPr="005A542A" w:rsidRDefault="005A542A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A542A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14:paraId="1318038F" w14:textId="2785CE04" w:rsidR="005A542A" w:rsidRPr="005A542A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5A542A">
              <w:rPr>
                <w:rFonts w:ascii="GHEA Grapalat" w:hAnsi="GHEA Grapalat"/>
                <w:sz w:val="18"/>
                <w:szCs w:val="18"/>
              </w:rPr>
              <w:t>Էդմոնդ</w:t>
            </w:r>
            <w:r w:rsidRPr="005A542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A542A">
              <w:rPr>
                <w:rFonts w:ascii="GHEA Grapalat" w:hAnsi="GHEA Grapalat"/>
                <w:sz w:val="18"/>
                <w:szCs w:val="18"/>
              </w:rPr>
              <w:t>Հովհաննիսյան</w:t>
            </w:r>
            <w:r w:rsidRPr="005A542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A542A">
              <w:rPr>
                <w:rFonts w:ascii="GHEA Grapalat" w:hAnsi="GHEA Grapalat"/>
                <w:sz w:val="18"/>
                <w:szCs w:val="18"/>
              </w:rPr>
              <w:t>Վահեի</w:t>
            </w:r>
            <w:r w:rsidRPr="005A542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A542A">
              <w:rPr>
                <w:rFonts w:ascii="GHEA Grapalat" w:hAnsi="GHEA Grapalat"/>
                <w:sz w:val="18"/>
                <w:szCs w:val="18"/>
              </w:rPr>
              <w:t>Ա</w:t>
            </w:r>
            <w:r w:rsidRPr="005A542A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A542A">
              <w:rPr>
                <w:rFonts w:ascii="GHEA Grapalat" w:hAnsi="GHEA Grapalat"/>
                <w:sz w:val="18"/>
                <w:szCs w:val="18"/>
              </w:rPr>
              <w:t>Ձ</w:t>
            </w:r>
          </w:p>
        </w:tc>
        <w:tc>
          <w:tcPr>
            <w:tcW w:w="2156" w:type="dxa"/>
            <w:shd w:val="clear" w:color="auto" w:fill="auto"/>
          </w:tcPr>
          <w:p w14:paraId="1B4D2E76" w14:textId="59AF6E4E" w:rsidR="005A542A" w:rsidRPr="005A542A" w:rsidRDefault="005A542A" w:rsidP="005A54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42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AFC3077" w14:textId="3A2787AB" w:rsidR="005A542A" w:rsidRPr="005A542A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42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7DC5000" w14:textId="198C8317" w:rsidR="005A542A" w:rsidRPr="005A542A" w:rsidRDefault="005A542A" w:rsidP="005A542A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A542A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5A542A" w:rsidRPr="005A542A" w14:paraId="3E915EAB" w14:textId="77777777" w:rsidTr="00A34B66">
        <w:trPr>
          <w:trHeight w:val="20"/>
        </w:trPr>
        <w:tc>
          <w:tcPr>
            <w:tcW w:w="630" w:type="dxa"/>
            <w:shd w:val="clear" w:color="auto" w:fill="auto"/>
            <w:vAlign w:val="center"/>
          </w:tcPr>
          <w:p w14:paraId="06A3569D" w14:textId="4F4A2182" w:rsidR="005A542A" w:rsidRPr="005A542A" w:rsidRDefault="005A542A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A542A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14:paraId="433E7B5C" w14:textId="533D2A6C" w:rsidR="005A542A" w:rsidRPr="005A542A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5A542A">
              <w:rPr>
                <w:rFonts w:ascii="GHEA Grapalat" w:hAnsi="GHEA Grapalat"/>
                <w:sz w:val="18"/>
                <w:szCs w:val="18"/>
              </w:rPr>
              <w:t>Ոսկե Ագա ՍՊԸ</w:t>
            </w:r>
          </w:p>
        </w:tc>
        <w:tc>
          <w:tcPr>
            <w:tcW w:w="2156" w:type="dxa"/>
            <w:shd w:val="clear" w:color="auto" w:fill="auto"/>
          </w:tcPr>
          <w:p w14:paraId="4F0F4659" w14:textId="3E8DC646" w:rsidR="005A542A" w:rsidRPr="005A542A" w:rsidRDefault="005A542A" w:rsidP="005A54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42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80A9A94" w14:textId="5FFC38C1" w:rsidR="005A542A" w:rsidRPr="005A542A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42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9D8D5DD" w14:textId="6A1A2F55" w:rsidR="005A542A" w:rsidRPr="005A542A" w:rsidRDefault="005A542A" w:rsidP="005A542A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A542A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</w:tbl>
    <w:p w14:paraId="0F15211A" w14:textId="77777777" w:rsidR="00BE0B04" w:rsidRPr="005A542A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5"/>
        <w:gridCol w:w="3107"/>
        <w:gridCol w:w="2063"/>
        <w:gridCol w:w="2816"/>
      </w:tblGrid>
      <w:tr w:rsidR="00BE0B04" w:rsidRPr="00544CB9" w14:paraId="56AD53DA" w14:textId="77777777" w:rsidTr="005A542A">
        <w:trPr>
          <w:trHeight w:val="81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38A3A642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92DF436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2FEAB55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FFD57D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Մասնակցի առաջարկած գին</w:t>
            </w:r>
          </w:p>
          <w:p w14:paraId="27ADEEC2" w14:textId="52C69302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/առանց Ա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Հ/</w:t>
            </w:r>
          </w:p>
        </w:tc>
      </w:tr>
      <w:tr w:rsidR="005A542A" w:rsidRPr="00544CB9" w14:paraId="300D120F" w14:textId="77777777" w:rsidTr="005A542A">
        <w:trPr>
          <w:trHeight w:val="7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386C0BEE" w14:textId="36F6C0AC" w:rsidR="005A542A" w:rsidRPr="005A542A" w:rsidRDefault="005A542A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A542A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7" w:type="dxa"/>
            <w:shd w:val="clear" w:color="auto" w:fill="auto"/>
          </w:tcPr>
          <w:p w14:paraId="24127CA2" w14:textId="5E3A3122" w:rsidR="005A542A" w:rsidRPr="005A542A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5A542A">
              <w:rPr>
                <w:rFonts w:ascii="GHEA Grapalat" w:hAnsi="GHEA Grapalat"/>
                <w:b/>
                <w:bCs/>
                <w:sz w:val="18"/>
                <w:szCs w:val="18"/>
              </w:rPr>
              <w:t>Արսսուս Գրուպ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4441E27" w14:textId="4F0ABFCB" w:rsidR="005A542A" w:rsidRPr="005A542A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42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7445AD0F" w14:textId="125AD193" w:rsidR="005A542A" w:rsidRPr="0021123D" w:rsidRDefault="005A542A" w:rsidP="005A542A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1123D">
              <w:rPr>
                <w:rFonts w:ascii="GHEA Grapalat" w:hAnsi="GHEA Grapalat"/>
                <w:b/>
                <w:bCs/>
                <w:iCs/>
                <w:sz w:val="18"/>
                <w:szCs w:val="18"/>
                <w:lang w:val="es-ES"/>
              </w:rPr>
              <w:t>37,500</w:t>
            </w:r>
          </w:p>
        </w:tc>
      </w:tr>
      <w:tr w:rsidR="005A542A" w:rsidRPr="00544CB9" w14:paraId="31EAF47B" w14:textId="77777777" w:rsidTr="005A542A">
        <w:trPr>
          <w:trHeight w:val="7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28AE4EB5" w14:textId="77777777" w:rsidR="005A542A" w:rsidRPr="005A542A" w:rsidRDefault="005A542A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auto"/>
          </w:tcPr>
          <w:p w14:paraId="420E47CD" w14:textId="797BE09B" w:rsidR="005A542A" w:rsidRPr="005A542A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5A542A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8E55957" w14:textId="77777777" w:rsidR="005A542A" w:rsidRPr="005A542A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51A13E96" w14:textId="4126A4E2" w:rsidR="005A542A" w:rsidRPr="005A542A" w:rsidRDefault="005A542A" w:rsidP="005A542A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542A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62,500</w:t>
            </w:r>
          </w:p>
        </w:tc>
      </w:tr>
      <w:tr w:rsidR="005A542A" w:rsidRPr="00544CB9" w14:paraId="707A2A18" w14:textId="77777777" w:rsidTr="005A542A">
        <w:trPr>
          <w:trHeight w:val="7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3A4DB80B" w14:textId="77777777" w:rsidR="005A542A" w:rsidRPr="005A542A" w:rsidRDefault="005A542A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auto"/>
          </w:tcPr>
          <w:p w14:paraId="529A6073" w14:textId="206492CC" w:rsidR="005A542A" w:rsidRPr="005A542A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5A542A">
              <w:rPr>
                <w:rFonts w:ascii="GHEA Grapalat" w:hAnsi="GHEA Grapalat"/>
                <w:sz w:val="18"/>
                <w:szCs w:val="18"/>
              </w:rPr>
              <w:t>Էդմոնդ</w:t>
            </w:r>
            <w:r w:rsidRPr="005A542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A542A">
              <w:rPr>
                <w:rFonts w:ascii="GHEA Grapalat" w:hAnsi="GHEA Grapalat"/>
                <w:sz w:val="18"/>
                <w:szCs w:val="18"/>
              </w:rPr>
              <w:t>Հովհաննիսյան</w:t>
            </w:r>
            <w:r w:rsidRPr="005A542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A542A">
              <w:rPr>
                <w:rFonts w:ascii="GHEA Grapalat" w:hAnsi="GHEA Grapalat"/>
                <w:sz w:val="18"/>
                <w:szCs w:val="18"/>
              </w:rPr>
              <w:t>Վահեի</w:t>
            </w:r>
            <w:r w:rsidRPr="005A542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A542A">
              <w:rPr>
                <w:rFonts w:ascii="GHEA Grapalat" w:hAnsi="GHEA Grapalat"/>
                <w:sz w:val="18"/>
                <w:szCs w:val="18"/>
              </w:rPr>
              <w:t>Ա</w:t>
            </w:r>
            <w:r w:rsidRPr="005A542A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A542A">
              <w:rPr>
                <w:rFonts w:ascii="GHEA Grapalat" w:hAnsi="GHEA Grapalat"/>
                <w:sz w:val="18"/>
                <w:szCs w:val="18"/>
              </w:rPr>
              <w:t>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7730F8C" w14:textId="77777777" w:rsidR="005A542A" w:rsidRPr="005A542A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64281352" w14:textId="71FDEDE8" w:rsidR="005A542A" w:rsidRPr="005A542A" w:rsidRDefault="005A542A" w:rsidP="005A542A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542A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44,000</w:t>
            </w:r>
          </w:p>
        </w:tc>
      </w:tr>
      <w:tr w:rsidR="005A542A" w:rsidRPr="00544CB9" w14:paraId="06F26D2B" w14:textId="77777777" w:rsidTr="005A542A">
        <w:trPr>
          <w:trHeight w:val="7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19ADDDD9" w14:textId="77777777" w:rsidR="005A542A" w:rsidRPr="005A542A" w:rsidRDefault="005A542A" w:rsidP="005A542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auto"/>
          </w:tcPr>
          <w:p w14:paraId="3E247C83" w14:textId="4D605295" w:rsidR="005A542A" w:rsidRPr="005A542A" w:rsidRDefault="005A542A" w:rsidP="005A542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5A542A">
              <w:rPr>
                <w:rFonts w:ascii="GHEA Grapalat" w:hAnsi="GHEA Grapalat"/>
                <w:sz w:val="18"/>
                <w:szCs w:val="18"/>
              </w:rPr>
              <w:t>Ոսկե Ագա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8C98DA7" w14:textId="77777777" w:rsidR="005A542A" w:rsidRPr="005A542A" w:rsidRDefault="005A542A" w:rsidP="005A542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074BEDE7" w14:textId="56C7DB64" w:rsidR="005A542A" w:rsidRPr="005A542A" w:rsidRDefault="005A542A" w:rsidP="005A542A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542A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57,500</w:t>
            </w:r>
          </w:p>
        </w:tc>
      </w:tr>
    </w:tbl>
    <w:p w14:paraId="6D0B14BE" w14:textId="4EB635C9" w:rsidR="00BE0B04" w:rsidRPr="00A34B66" w:rsidRDefault="00BE0B04" w:rsidP="00D54494">
      <w:pPr>
        <w:pStyle w:val="NoSpacing"/>
        <w:ind w:firstLine="708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A34B66">
        <w:rPr>
          <w:rFonts w:ascii="GHEA Grapalat" w:hAnsi="GHEA Grapalat"/>
          <w:sz w:val="14"/>
          <w:szCs w:val="14"/>
          <w:lang w:val="af-ZA"/>
        </w:rPr>
        <w:t xml:space="preserve">Ընտրված մասնակցին որոշելու համար կիրառված չափանիշ՝ </w:t>
      </w:r>
      <w:r w:rsidRPr="00A34B66">
        <w:rPr>
          <w:rFonts w:ascii="GHEA Grapalat" w:hAnsi="GHEA Grapalat"/>
          <w:sz w:val="14"/>
          <w:szCs w:val="14"/>
          <w:lang w:val="hy-AM"/>
        </w:rPr>
        <w:t>հրավերին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համապատասխանող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հայտ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և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նվազագույն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գնային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առաջարկ</w:t>
      </w:r>
      <w:r w:rsidRPr="00A34B66">
        <w:rPr>
          <w:rFonts w:ascii="GHEA Grapalat" w:hAnsi="GHEA Grapalat" w:cs="Arial Armenian"/>
          <w:sz w:val="14"/>
          <w:szCs w:val="14"/>
          <w:lang w:val="af-ZA"/>
        </w:rPr>
        <w:t>։</w:t>
      </w:r>
    </w:p>
    <w:p w14:paraId="5D27A2ED" w14:textId="331AF7BC" w:rsidR="00BE0B04" w:rsidRPr="00544CB9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2D14DE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6</w:t>
      </w:r>
      <w:r w:rsidRPr="00544CB9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54A23922" w14:textId="7B4CDBF4" w:rsidR="00BE0B04" w:rsidRPr="002D14DE" w:rsidRDefault="00BE0B04" w:rsidP="00BE0B04">
      <w:pPr>
        <w:spacing w:line="260" w:lineRule="exact"/>
        <w:ind w:right="-136"/>
        <w:rPr>
          <w:rFonts w:ascii="GHEA Grapalat" w:hAnsi="GHEA Grapalat" w:cs="Arial"/>
          <w:b/>
          <w:bCs/>
          <w:sz w:val="16"/>
          <w:szCs w:val="16"/>
          <w:lang w:val="hy-AM"/>
        </w:rPr>
      </w:pPr>
      <w:r w:rsidRPr="00544CB9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="006C2DA8" w:rsidRPr="00544CB9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2D14DE" w:rsidRPr="002D14DE">
        <w:rPr>
          <w:rFonts w:ascii="GHEA Grapalat" w:hAnsi="GHEA Grapalat" w:cs="Arial"/>
          <w:b/>
          <w:bCs/>
          <w:sz w:val="18"/>
          <w:szCs w:val="18"/>
          <w:lang w:val="hy-AM"/>
        </w:rPr>
        <w:t>պոլիէթիլենային պարկ, աղբի համար</w:t>
      </w:r>
    </w:p>
    <w:p w14:paraId="62868053" w14:textId="77777777" w:rsidR="002D14DE" w:rsidRPr="00544CB9" w:rsidRDefault="002D14DE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8"/>
          <w:szCs w:val="18"/>
          <w:lang w:val="af-ZA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BE0B04" w:rsidRPr="00544CB9" w14:paraId="56ABACA0" w14:textId="77777777" w:rsidTr="00DE46DE">
        <w:trPr>
          <w:trHeight w:val="840"/>
        </w:trPr>
        <w:tc>
          <w:tcPr>
            <w:tcW w:w="568" w:type="dxa"/>
            <w:shd w:val="clear" w:color="auto" w:fill="auto"/>
            <w:vAlign w:val="center"/>
          </w:tcPr>
          <w:p w14:paraId="6E76C1CA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5CF5468F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ց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ի անվանումը</w:t>
            </w:r>
          </w:p>
          <w:p w14:paraId="48A0D69B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D55DF69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14:paraId="42689696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165D15B" w14:textId="77777777" w:rsidR="00BE0B04" w:rsidRPr="00A34B66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7A1D7A3B" w14:textId="77777777" w:rsidR="00BE0B04" w:rsidRPr="00A34B66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7E71208" w14:textId="62930A5F" w:rsidR="00BE0B04" w:rsidRPr="00A34B66" w:rsidRDefault="00D5449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2D14DE" w:rsidRPr="00544CB9" w14:paraId="0EECC309" w14:textId="77777777" w:rsidTr="00637C0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A106FD5" w14:textId="3D5A4F72" w:rsidR="002D14DE" w:rsidRPr="00544CB9" w:rsidRDefault="002D14DE" w:rsidP="002D14DE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0" w:type="dxa"/>
            <w:shd w:val="clear" w:color="auto" w:fill="auto"/>
          </w:tcPr>
          <w:p w14:paraId="139F3F55" w14:textId="78AE8519" w:rsidR="002D14DE" w:rsidRPr="002D14DE" w:rsidRDefault="002D14DE" w:rsidP="002D14DE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2D14DE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429" w:type="dxa"/>
            <w:shd w:val="clear" w:color="auto" w:fill="auto"/>
          </w:tcPr>
          <w:p w14:paraId="5F4D6A82" w14:textId="09700C4F" w:rsidR="002D14DE" w:rsidRPr="00544CB9" w:rsidRDefault="002D14DE" w:rsidP="002D14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7FBD3C5" w14:textId="2DDED78E" w:rsidR="002D14DE" w:rsidRPr="00544CB9" w:rsidRDefault="002D14DE" w:rsidP="002D14DE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2F7FE8A" w14:textId="15FBB0D2" w:rsidR="002D14DE" w:rsidRPr="00544CB9" w:rsidRDefault="002D14DE" w:rsidP="002D14DE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2D14DE" w:rsidRPr="00544CB9" w14:paraId="44DDB849" w14:textId="77777777" w:rsidTr="00637C0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1E41D1A" w14:textId="08F3B1CC" w:rsidR="002D14DE" w:rsidRPr="00544CB9" w:rsidRDefault="002D14DE" w:rsidP="002D14DE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0" w:type="dxa"/>
            <w:shd w:val="clear" w:color="auto" w:fill="auto"/>
          </w:tcPr>
          <w:p w14:paraId="173D328F" w14:textId="5A3515E7" w:rsidR="002D14DE" w:rsidRPr="002D14DE" w:rsidRDefault="002D14DE" w:rsidP="002D14DE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2D14DE">
              <w:rPr>
                <w:rFonts w:ascii="GHEA Grapalat" w:hAnsi="GHEA Grapalat"/>
                <w:b/>
                <w:bCs/>
                <w:sz w:val="18"/>
                <w:szCs w:val="18"/>
              </w:rPr>
              <w:t>Տրանզիտ Պրո ՍՊԸ</w:t>
            </w:r>
          </w:p>
        </w:tc>
        <w:tc>
          <w:tcPr>
            <w:tcW w:w="2429" w:type="dxa"/>
            <w:shd w:val="clear" w:color="auto" w:fill="auto"/>
          </w:tcPr>
          <w:p w14:paraId="21C94FB3" w14:textId="46E3DC2B" w:rsidR="002D14DE" w:rsidRPr="00544CB9" w:rsidRDefault="002D14DE" w:rsidP="002D14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3033EE6" w14:textId="2E823AE9" w:rsidR="002D14DE" w:rsidRPr="00544CB9" w:rsidRDefault="002D14DE" w:rsidP="002D14DE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E90D239" w14:textId="551AB597" w:rsidR="002D14DE" w:rsidRPr="00544CB9" w:rsidRDefault="002D14DE" w:rsidP="002D14DE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2D14DE" w:rsidRPr="00544CB9" w14:paraId="75F61DFF" w14:textId="77777777" w:rsidTr="00637C0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30A494C" w14:textId="674A2895" w:rsidR="002D14DE" w:rsidRPr="00544CB9" w:rsidRDefault="002D14DE" w:rsidP="002D14DE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0" w:type="dxa"/>
            <w:shd w:val="clear" w:color="auto" w:fill="auto"/>
          </w:tcPr>
          <w:p w14:paraId="0CAAB3EA" w14:textId="38A200BB" w:rsidR="002D14DE" w:rsidRPr="002D14DE" w:rsidRDefault="002D14DE" w:rsidP="002D14DE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2D14DE">
              <w:rPr>
                <w:rFonts w:ascii="GHEA Grapalat" w:hAnsi="GHEA Grapalat"/>
                <w:sz w:val="18"/>
                <w:szCs w:val="18"/>
              </w:rPr>
              <w:t>Էդմոնդ</w:t>
            </w:r>
            <w:r w:rsidRPr="002D14D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2D14DE">
              <w:rPr>
                <w:rFonts w:ascii="GHEA Grapalat" w:hAnsi="GHEA Grapalat"/>
                <w:sz w:val="18"/>
                <w:szCs w:val="18"/>
              </w:rPr>
              <w:t>Հովհաննիսյան</w:t>
            </w:r>
            <w:r w:rsidRPr="002D14D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2D14DE">
              <w:rPr>
                <w:rFonts w:ascii="GHEA Grapalat" w:hAnsi="GHEA Grapalat"/>
                <w:sz w:val="18"/>
                <w:szCs w:val="18"/>
              </w:rPr>
              <w:t>Վահեի</w:t>
            </w:r>
            <w:r w:rsidRPr="002D14D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2D14DE">
              <w:rPr>
                <w:rFonts w:ascii="GHEA Grapalat" w:hAnsi="GHEA Grapalat"/>
                <w:sz w:val="18"/>
                <w:szCs w:val="18"/>
              </w:rPr>
              <w:t>Ա</w:t>
            </w:r>
            <w:r w:rsidRPr="002D14DE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2D14DE">
              <w:rPr>
                <w:rFonts w:ascii="GHEA Grapalat" w:hAnsi="GHEA Grapalat"/>
                <w:sz w:val="18"/>
                <w:szCs w:val="18"/>
              </w:rPr>
              <w:t>Ձ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BC4E08B" w14:textId="77777777" w:rsidR="002D14DE" w:rsidRPr="00544CB9" w:rsidRDefault="002D14DE" w:rsidP="002D14DE">
            <w:pPr>
              <w:jc w:val="center"/>
              <w:rPr>
                <w:sz w:val="18"/>
                <w:szCs w:val="18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AE6E161" w14:textId="76E78C9D" w:rsidR="002D14DE" w:rsidRPr="00544CB9" w:rsidRDefault="002D14DE" w:rsidP="002D14DE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6611883" w14:textId="4AD37A3C" w:rsidR="002D14DE" w:rsidRPr="00544CB9" w:rsidRDefault="002D14DE" w:rsidP="002D14DE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</w:tbl>
    <w:p w14:paraId="011EFECB" w14:textId="77777777" w:rsidR="00BE0B04" w:rsidRPr="00544CB9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5"/>
        <w:gridCol w:w="3197"/>
        <w:gridCol w:w="2063"/>
        <w:gridCol w:w="2816"/>
      </w:tblGrid>
      <w:tr w:rsidR="00BE0B04" w:rsidRPr="00544CB9" w14:paraId="297ECEBF" w14:textId="77777777" w:rsidTr="002D14DE">
        <w:trPr>
          <w:trHeight w:val="174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D217555" w14:textId="77777777" w:rsidR="00BE0B04" w:rsidRPr="00544CB9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79F1194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C7215A0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B45574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Մասնակցի առաջարկած գին</w:t>
            </w:r>
          </w:p>
          <w:p w14:paraId="243F3FC9" w14:textId="4343625E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/առանց Ա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Հ/</w:t>
            </w:r>
          </w:p>
        </w:tc>
      </w:tr>
      <w:tr w:rsidR="002D14DE" w:rsidRPr="00544CB9" w14:paraId="78212873" w14:textId="77777777" w:rsidTr="002D14DE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031C0FC" w14:textId="67922A94" w:rsidR="002D14DE" w:rsidRPr="00544CB9" w:rsidRDefault="002D14DE" w:rsidP="002D14DE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197" w:type="dxa"/>
            <w:shd w:val="clear" w:color="auto" w:fill="auto"/>
          </w:tcPr>
          <w:p w14:paraId="6FC5640D" w14:textId="5D5BCB3E" w:rsidR="002D14DE" w:rsidRPr="002D14DE" w:rsidRDefault="002D14DE" w:rsidP="002D14DE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2D14DE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29C4521" w14:textId="7C329646" w:rsidR="002D14DE" w:rsidRPr="00544CB9" w:rsidRDefault="002D14DE" w:rsidP="002D14DE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014C6F3" w14:textId="72CE6DCA" w:rsidR="002D14DE" w:rsidRPr="00544CB9" w:rsidRDefault="002D14DE" w:rsidP="002D14DE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iCs/>
                <w:sz w:val="20"/>
                <w:lang w:val="es-ES"/>
              </w:rPr>
              <w:t>35,833,33</w:t>
            </w:r>
          </w:p>
        </w:tc>
      </w:tr>
      <w:tr w:rsidR="002D14DE" w:rsidRPr="00544CB9" w14:paraId="1D8527EF" w14:textId="77777777" w:rsidTr="002D14DE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AA3F222" w14:textId="6D784F4C" w:rsidR="002D14DE" w:rsidRPr="00544CB9" w:rsidRDefault="002D14DE" w:rsidP="002D14DE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14:paraId="1E8CB588" w14:textId="46E4651D" w:rsidR="002D14DE" w:rsidRPr="002D14DE" w:rsidRDefault="002D14DE" w:rsidP="002D14DE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2D14DE">
              <w:rPr>
                <w:rFonts w:ascii="GHEA Grapalat" w:hAnsi="GHEA Grapalat"/>
                <w:b/>
                <w:bCs/>
                <w:sz w:val="18"/>
                <w:szCs w:val="18"/>
              </w:rPr>
              <w:t>Տրանզիտ Պրո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71CD835" w14:textId="3BBC0898" w:rsidR="002D14DE" w:rsidRPr="00544CB9" w:rsidRDefault="002D14DE" w:rsidP="002D14DE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489F2CC4" w14:textId="436F549F" w:rsidR="002D14DE" w:rsidRPr="0021123D" w:rsidRDefault="002D14DE" w:rsidP="002D14DE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1123D">
              <w:rPr>
                <w:rFonts w:ascii="GHEA Grapalat" w:hAnsi="GHEA Grapalat"/>
                <w:b/>
                <w:bCs/>
                <w:iCs/>
                <w:sz w:val="20"/>
                <w:lang w:val="es-ES"/>
              </w:rPr>
              <w:t>13,216,67</w:t>
            </w:r>
          </w:p>
        </w:tc>
      </w:tr>
      <w:tr w:rsidR="002D14DE" w:rsidRPr="002D14DE" w14:paraId="6BDB4E01" w14:textId="77777777" w:rsidTr="002D14DE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5A4091D" w14:textId="77777777" w:rsidR="002D14DE" w:rsidRPr="00544CB9" w:rsidRDefault="002D14DE" w:rsidP="002D14DE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197" w:type="dxa"/>
            <w:shd w:val="clear" w:color="auto" w:fill="auto"/>
          </w:tcPr>
          <w:p w14:paraId="50FE6AA3" w14:textId="4307F07D" w:rsidR="002D14DE" w:rsidRPr="002D14DE" w:rsidRDefault="002D14DE" w:rsidP="002D14DE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D14DE">
              <w:rPr>
                <w:rFonts w:ascii="GHEA Grapalat" w:hAnsi="GHEA Grapalat"/>
                <w:sz w:val="18"/>
                <w:szCs w:val="18"/>
                <w:lang w:val="hy-AM"/>
              </w:rPr>
              <w:t>Էդմոնդ</w:t>
            </w:r>
            <w:r w:rsidRPr="002D14D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2D14DE">
              <w:rPr>
                <w:rFonts w:ascii="GHEA Grapalat" w:hAnsi="GHEA Grapalat"/>
                <w:sz w:val="18"/>
                <w:szCs w:val="18"/>
                <w:lang w:val="hy-AM"/>
              </w:rPr>
              <w:t>Հովհաննիսյան</w:t>
            </w:r>
            <w:r w:rsidRPr="002D14D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2D14DE">
              <w:rPr>
                <w:rFonts w:ascii="GHEA Grapalat" w:hAnsi="GHEA Grapalat"/>
                <w:sz w:val="18"/>
                <w:szCs w:val="18"/>
                <w:lang w:val="hy-AM"/>
              </w:rPr>
              <w:t>Վահեի</w:t>
            </w:r>
            <w:r w:rsidRPr="002D14D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2D14DE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2D14DE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2D14DE">
              <w:rPr>
                <w:rFonts w:ascii="GHEA Grapalat" w:hAnsi="GHEA Grapalat"/>
                <w:sz w:val="18"/>
                <w:szCs w:val="18"/>
                <w:lang w:val="hy-AM"/>
              </w:rPr>
              <w:t>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B4DC588" w14:textId="77777777" w:rsidR="002D14DE" w:rsidRPr="00544CB9" w:rsidRDefault="002D14DE" w:rsidP="002D14DE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019FD5D7" w14:textId="38BFB08C" w:rsidR="002D14DE" w:rsidRPr="002D14DE" w:rsidRDefault="002D14DE" w:rsidP="002D14DE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20"/>
                <w:lang w:val="es-ES"/>
              </w:rPr>
              <w:t>19,500</w:t>
            </w:r>
          </w:p>
        </w:tc>
      </w:tr>
    </w:tbl>
    <w:p w14:paraId="2C6D3C59" w14:textId="783D1114" w:rsidR="00BE0B04" w:rsidRPr="00A34B66" w:rsidRDefault="00BE0B04" w:rsidP="00D54494">
      <w:pPr>
        <w:pStyle w:val="NoSpacing"/>
        <w:ind w:firstLine="708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A34B66">
        <w:rPr>
          <w:rFonts w:ascii="GHEA Grapalat" w:hAnsi="GHEA Grapalat"/>
          <w:sz w:val="14"/>
          <w:szCs w:val="14"/>
          <w:lang w:val="af-ZA"/>
        </w:rPr>
        <w:t xml:space="preserve">Ընտրված մասնակցին որոշելու համար կիրառված չափանիշ՝ </w:t>
      </w:r>
      <w:r w:rsidRPr="00A34B66">
        <w:rPr>
          <w:rFonts w:ascii="GHEA Grapalat" w:hAnsi="GHEA Grapalat"/>
          <w:sz w:val="14"/>
          <w:szCs w:val="14"/>
          <w:lang w:val="hy-AM"/>
        </w:rPr>
        <w:t>հրավերին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համապատասխանող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հայտ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և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նվազագույն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գնային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առաջարկ</w:t>
      </w:r>
      <w:r w:rsidRPr="00A34B66">
        <w:rPr>
          <w:rFonts w:ascii="GHEA Grapalat" w:hAnsi="GHEA Grapalat" w:cs="Arial Armenian"/>
          <w:sz w:val="14"/>
          <w:szCs w:val="14"/>
          <w:lang w:val="af-ZA"/>
        </w:rPr>
        <w:t>։</w:t>
      </w:r>
    </w:p>
    <w:p w14:paraId="2008D815" w14:textId="5158A299" w:rsidR="00BE0B04" w:rsidRPr="00544CB9" w:rsidRDefault="00BE0B04" w:rsidP="00E25366">
      <w:pPr>
        <w:pStyle w:val="NoSpacing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EE265F" w:rsidRPr="00EE265F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7</w:t>
      </w:r>
      <w:r w:rsidRPr="00544CB9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1904DC13" w14:textId="5BB9E34E" w:rsidR="00EE265F" w:rsidRDefault="00BE0B04" w:rsidP="00E25366">
      <w:pPr>
        <w:framePr w:w="8239" w:hSpace="180" w:wrap="around" w:vAnchor="text" w:hAnchor="page" w:x="1044" w:y="85"/>
        <w:suppressOverlap/>
        <w:rPr>
          <w:rFonts w:ascii="GHEA Grapalat" w:hAnsi="GHEA Grapalat" w:cs="Arial"/>
          <w:sz w:val="18"/>
          <w:szCs w:val="18"/>
          <w:lang w:val="af-ZA"/>
        </w:rPr>
      </w:pPr>
      <w:r w:rsidRPr="00EE265F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="00A6394F" w:rsidRPr="00EE265F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EE265F" w:rsidRPr="00A34B66">
        <w:rPr>
          <w:rFonts w:ascii="GHEA Grapalat" w:hAnsi="GHEA Grapalat" w:cs="Arial"/>
          <w:b/>
          <w:bCs/>
          <w:sz w:val="18"/>
          <w:szCs w:val="18"/>
          <w:lang w:val="hy-AM"/>
        </w:rPr>
        <w:t>ախտահանող</w:t>
      </w:r>
      <w:r w:rsidR="00EE265F" w:rsidRPr="00A34B66">
        <w:rPr>
          <w:rFonts w:ascii="GHEA Grapalat" w:hAnsi="GHEA Grapalat" w:cs="Arial"/>
          <w:b/>
          <w:bCs/>
          <w:sz w:val="18"/>
          <w:szCs w:val="18"/>
          <w:lang w:val="es-ES"/>
        </w:rPr>
        <w:t xml:space="preserve"> </w:t>
      </w:r>
      <w:r w:rsidR="00EE265F" w:rsidRPr="00A34B66">
        <w:rPr>
          <w:rFonts w:ascii="GHEA Grapalat" w:hAnsi="GHEA Grapalat" w:cs="Arial"/>
          <w:b/>
          <w:bCs/>
          <w:sz w:val="18"/>
          <w:szCs w:val="18"/>
          <w:lang w:val="hy-AM"/>
        </w:rPr>
        <w:t>հեղուկ</w:t>
      </w:r>
      <w:r w:rsidR="00EE265F" w:rsidRPr="00A34B66">
        <w:rPr>
          <w:rFonts w:ascii="GHEA Grapalat" w:hAnsi="GHEA Grapalat" w:cs="Arial"/>
          <w:b/>
          <w:bCs/>
          <w:sz w:val="18"/>
          <w:szCs w:val="18"/>
          <w:lang w:val="es-ES"/>
        </w:rPr>
        <w:t xml:space="preserve">` </w:t>
      </w:r>
      <w:r w:rsidR="00EE265F" w:rsidRPr="00A34B66">
        <w:rPr>
          <w:rFonts w:ascii="GHEA Grapalat" w:hAnsi="GHEA Grapalat" w:cs="Arial"/>
          <w:b/>
          <w:bCs/>
          <w:sz w:val="18"/>
          <w:szCs w:val="18"/>
          <w:lang w:val="hy-AM"/>
        </w:rPr>
        <w:t>սանհանգույցի</w:t>
      </w:r>
      <w:r w:rsidR="00EE265F" w:rsidRPr="00A34B66">
        <w:rPr>
          <w:rFonts w:ascii="GHEA Grapalat" w:hAnsi="GHEA Grapalat" w:cs="Arial"/>
          <w:b/>
          <w:bCs/>
          <w:sz w:val="18"/>
          <w:szCs w:val="18"/>
          <w:lang w:val="es-ES"/>
        </w:rPr>
        <w:t xml:space="preserve"> </w:t>
      </w:r>
      <w:r w:rsidR="00EE265F" w:rsidRPr="00A34B66">
        <w:rPr>
          <w:rFonts w:ascii="GHEA Grapalat" w:hAnsi="GHEA Grapalat" w:cs="Arial"/>
          <w:b/>
          <w:bCs/>
          <w:sz w:val="18"/>
          <w:szCs w:val="18"/>
          <w:lang w:val="hy-AM"/>
        </w:rPr>
        <w:t>համար</w:t>
      </w:r>
      <w:r w:rsidR="00EE265F" w:rsidRPr="00A34B66">
        <w:rPr>
          <w:rFonts w:ascii="GHEA Grapalat" w:hAnsi="GHEA Grapalat" w:cs="Arial"/>
          <w:b/>
          <w:bCs/>
          <w:sz w:val="18"/>
          <w:szCs w:val="18"/>
          <w:lang w:val="af-ZA"/>
        </w:rPr>
        <w:t xml:space="preserve"> (</w:t>
      </w:r>
      <w:r w:rsidR="00E25366" w:rsidRPr="00A34B66">
        <w:rPr>
          <w:rFonts w:ascii="GHEA Grapalat" w:hAnsi="GHEA Grapalat" w:cs="Arial"/>
          <w:b/>
          <w:bCs/>
          <w:sz w:val="18"/>
          <w:szCs w:val="18"/>
          <w:lang w:val="af-ZA"/>
        </w:rPr>
        <w:t>խտանյութ, ժավել</w:t>
      </w:r>
      <w:r w:rsidR="00EE265F">
        <w:rPr>
          <w:rFonts w:ascii="GHEA Grapalat" w:hAnsi="GHEA Grapalat" w:cs="Arial"/>
          <w:sz w:val="18"/>
          <w:szCs w:val="18"/>
          <w:lang w:val="af-ZA"/>
        </w:rPr>
        <w:t>)</w:t>
      </w:r>
    </w:p>
    <w:p w14:paraId="055216AF" w14:textId="77777777" w:rsidR="0021123D" w:rsidRPr="00EE265F" w:rsidRDefault="0021123D" w:rsidP="00E25366">
      <w:pPr>
        <w:framePr w:w="8239" w:hSpace="180" w:wrap="around" w:vAnchor="text" w:hAnchor="page" w:x="1044" w:y="85"/>
        <w:suppressOverlap/>
        <w:rPr>
          <w:rFonts w:ascii="GHEA Grapalat" w:hAnsi="GHEA Grapalat" w:cs="Arial"/>
          <w:sz w:val="18"/>
          <w:szCs w:val="18"/>
          <w:lang w:val="af-ZA"/>
        </w:rPr>
      </w:pPr>
    </w:p>
    <w:p w14:paraId="0E5650E2" w14:textId="39332A3F" w:rsidR="00BE0B04" w:rsidRDefault="00BE0B04" w:rsidP="00EE265F">
      <w:pPr>
        <w:spacing w:line="260" w:lineRule="exact"/>
        <w:ind w:right="-136"/>
        <w:rPr>
          <w:rFonts w:ascii="GHEA Grapalat" w:hAnsi="GHEA Grapalat" w:cs="Arial"/>
          <w:sz w:val="18"/>
          <w:szCs w:val="18"/>
          <w:lang w:val="af-ZA"/>
        </w:rPr>
      </w:pPr>
    </w:p>
    <w:p w14:paraId="72D77DE7" w14:textId="77777777" w:rsidR="00EE265F" w:rsidRPr="00544CB9" w:rsidRDefault="00EE265F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8"/>
          <w:szCs w:val="18"/>
          <w:lang w:val="af-ZA"/>
        </w:rPr>
      </w:pPr>
    </w:p>
    <w:tbl>
      <w:tblPr>
        <w:tblW w:w="10873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37"/>
        <w:gridCol w:w="2429"/>
        <w:gridCol w:w="2184"/>
        <w:gridCol w:w="2483"/>
      </w:tblGrid>
      <w:tr w:rsidR="00BE0B04" w:rsidRPr="00544CB9" w14:paraId="5641916F" w14:textId="77777777" w:rsidTr="00E25366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2069AADF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0CCEC67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ց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ի անվանումը</w:t>
            </w:r>
          </w:p>
          <w:p w14:paraId="2095F885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346BDCA3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14:paraId="28FC1648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9EFA36B" w14:textId="77777777" w:rsidR="00BE0B04" w:rsidRPr="00A34B66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295D22DA" w14:textId="77777777" w:rsidR="00BE0B04" w:rsidRPr="00A34B66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50EDD02" w14:textId="3E01CF21" w:rsidR="00BE0B04" w:rsidRPr="00A34B66" w:rsidRDefault="00D5449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E25366" w:rsidRPr="00544CB9" w14:paraId="65230958" w14:textId="77777777" w:rsidTr="00E25366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64E4C80A" w14:textId="2B4C24EB" w:rsidR="00E25366" w:rsidRPr="00544CB9" w:rsidRDefault="00E25366" w:rsidP="00E2536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37DB0AFD" w14:textId="628388B1" w:rsidR="00E25366" w:rsidRPr="00E25366" w:rsidRDefault="00E25366" w:rsidP="00E2536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E25366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9416034" w14:textId="56162D8C" w:rsidR="00E25366" w:rsidRPr="00544CB9" w:rsidRDefault="00E25366" w:rsidP="00E253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C1491FF" w14:textId="2BDE3D36" w:rsidR="00E25366" w:rsidRPr="00544CB9" w:rsidRDefault="00E25366" w:rsidP="00E2536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C3194B8" w14:textId="07DF02EF" w:rsidR="00E25366" w:rsidRPr="00544CB9" w:rsidRDefault="00E25366" w:rsidP="00E2536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E25366" w:rsidRPr="00544CB9" w14:paraId="5E3B4620" w14:textId="77777777" w:rsidTr="00E25366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2C7524F8" w14:textId="1B0DC8D5" w:rsidR="00E25366" w:rsidRPr="00544CB9" w:rsidRDefault="00E25366" w:rsidP="00E2536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2518092D" w14:textId="3EDA8CE7" w:rsidR="00E25366" w:rsidRPr="00E25366" w:rsidRDefault="00E25366" w:rsidP="00E2536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E25366">
              <w:rPr>
                <w:rFonts w:ascii="GHEA Grapalat" w:hAnsi="GHEA Grapalat"/>
                <w:b/>
                <w:bCs/>
                <w:sz w:val="18"/>
                <w:szCs w:val="18"/>
              </w:rPr>
              <w:t>Էդմոնդ</w:t>
            </w:r>
            <w:r w:rsidRPr="00E25366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E25366">
              <w:rPr>
                <w:rFonts w:ascii="GHEA Grapalat" w:hAnsi="GHEA Grapalat"/>
                <w:b/>
                <w:bCs/>
                <w:sz w:val="18"/>
                <w:szCs w:val="18"/>
              </w:rPr>
              <w:t>Հովհաննիսյան</w:t>
            </w:r>
            <w:r w:rsidRPr="00E25366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E25366">
              <w:rPr>
                <w:rFonts w:ascii="GHEA Grapalat" w:hAnsi="GHEA Grapalat"/>
                <w:b/>
                <w:bCs/>
                <w:sz w:val="18"/>
                <w:szCs w:val="18"/>
              </w:rPr>
              <w:t>Վահեի</w:t>
            </w:r>
            <w:r w:rsidRPr="00E25366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E25366">
              <w:rPr>
                <w:rFonts w:ascii="GHEA Grapalat" w:hAnsi="GHEA Grapalat"/>
                <w:b/>
                <w:bCs/>
                <w:sz w:val="18"/>
                <w:szCs w:val="18"/>
              </w:rPr>
              <w:t>Ա</w:t>
            </w:r>
            <w:r w:rsidRPr="00E25366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/</w:t>
            </w:r>
            <w:r w:rsidRPr="00E25366">
              <w:rPr>
                <w:rFonts w:ascii="GHEA Grapalat" w:hAnsi="GHEA Grapalat"/>
                <w:b/>
                <w:bCs/>
                <w:sz w:val="18"/>
                <w:szCs w:val="18"/>
              </w:rPr>
              <w:t>Ձ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624B6FA" w14:textId="77777777" w:rsidR="00E25366" w:rsidRPr="00544CB9" w:rsidRDefault="00E25366" w:rsidP="00E25366">
            <w:pPr>
              <w:jc w:val="center"/>
              <w:rPr>
                <w:sz w:val="18"/>
                <w:szCs w:val="18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98C4E10" w14:textId="0908C838" w:rsidR="00E25366" w:rsidRPr="00544CB9" w:rsidRDefault="00E25366" w:rsidP="00E2536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69BB353" w14:textId="30F5D181" w:rsidR="00E25366" w:rsidRPr="00544CB9" w:rsidRDefault="00E25366" w:rsidP="00E2536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</w:tbl>
    <w:p w14:paraId="0BEB4265" w14:textId="77777777" w:rsidR="00BE0B04" w:rsidRPr="00544CB9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5"/>
        <w:gridCol w:w="3287"/>
        <w:gridCol w:w="2063"/>
        <w:gridCol w:w="2816"/>
      </w:tblGrid>
      <w:tr w:rsidR="00BE0B04" w:rsidRPr="00544CB9" w14:paraId="318DB7B0" w14:textId="77777777" w:rsidTr="00E25366">
        <w:trPr>
          <w:trHeight w:val="408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5B5EDB7B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6116DFC3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5933320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1D330F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Մասնակցի առաջարկած գին</w:t>
            </w:r>
          </w:p>
          <w:p w14:paraId="6A3C9785" w14:textId="100F19DF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/առանց Ա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Հ/</w:t>
            </w:r>
          </w:p>
        </w:tc>
      </w:tr>
      <w:tr w:rsidR="00E25366" w:rsidRPr="00544CB9" w14:paraId="4BF0FD66" w14:textId="77777777" w:rsidTr="00E25366">
        <w:trPr>
          <w:trHeight w:val="2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24CCA3C5" w14:textId="05F0461E" w:rsidR="00E25366" w:rsidRPr="00544CB9" w:rsidRDefault="00E25366" w:rsidP="00E2536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287" w:type="dxa"/>
            <w:shd w:val="clear" w:color="auto" w:fill="auto"/>
          </w:tcPr>
          <w:p w14:paraId="59B38552" w14:textId="3EC1EBBF" w:rsidR="00E25366" w:rsidRPr="00E25366" w:rsidRDefault="00E25366" w:rsidP="00E2536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E25366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70E82F0" w14:textId="6BE71E78" w:rsidR="00E25366" w:rsidRPr="00544CB9" w:rsidRDefault="00E25366" w:rsidP="00E2536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62C21D75" w14:textId="5CC40A6A" w:rsidR="00E25366" w:rsidRPr="00544CB9" w:rsidRDefault="00E25366" w:rsidP="00E25366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iCs/>
                <w:sz w:val="20"/>
                <w:lang w:val="es-ES"/>
              </w:rPr>
              <w:t>53,333,33</w:t>
            </w:r>
          </w:p>
        </w:tc>
      </w:tr>
      <w:tr w:rsidR="00E25366" w:rsidRPr="00544CB9" w14:paraId="3C39BD1F" w14:textId="77777777" w:rsidTr="00E25366">
        <w:trPr>
          <w:trHeight w:val="7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10183AC5" w14:textId="6DBE98CE" w:rsidR="00E25366" w:rsidRPr="00544CB9" w:rsidRDefault="00E25366" w:rsidP="00E2536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287" w:type="dxa"/>
            <w:shd w:val="clear" w:color="auto" w:fill="auto"/>
          </w:tcPr>
          <w:p w14:paraId="0C93638C" w14:textId="6886679A" w:rsidR="00E25366" w:rsidRPr="00A34B66" w:rsidRDefault="00E25366" w:rsidP="00E2536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A34B6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Էդմոնդ</w:t>
            </w:r>
            <w:r w:rsidRPr="00A34B66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A34B6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Հովհաննիսյան</w:t>
            </w:r>
            <w:r w:rsidRPr="00A34B66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A34B6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Վահեի</w:t>
            </w:r>
            <w:r w:rsidRPr="00A34B66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A34B6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</w:t>
            </w:r>
            <w:r w:rsidRPr="00A34B66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/</w:t>
            </w:r>
            <w:r w:rsidRPr="00A34B6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D5EAC62" w14:textId="1C88C660" w:rsidR="00E25366" w:rsidRPr="00A34B66" w:rsidRDefault="00E25366" w:rsidP="00E2536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34B6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0407D9C3" w14:textId="0C5108CA" w:rsidR="00E25366" w:rsidRPr="00A34B66" w:rsidRDefault="00E25366" w:rsidP="00E25366">
            <w:pPr>
              <w:spacing w:line="220" w:lineRule="exact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34B66">
              <w:rPr>
                <w:rFonts w:ascii="GHEA Grapalat" w:hAnsi="GHEA Grapalat"/>
                <w:b/>
                <w:bCs/>
                <w:iCs/>
                <w:sz w:val="18"/>
                <w:szCs w:val="18"/>
                <w:lang w:val="es-ES"/>
              </w:rPr>
              <w:t>20,500</w:t>
            </w:r>
          </w:p>
        </w:tc>
      </w:tr>
    </w:tbl>
    <w:p w14:paraId="6BA36D1B" w14:textId="00A50245" w:rsidR="00BE0B04" w:rsidRPr="00A34B66" w:rsidRDefault="00BE0B04" w:rsidP="00D54494">
      <w:pPr>
        <w:pStyle w:val="NoSpacing"/>
        <w:ind w:firstLine="708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A34B66">
        <w:rPr>
          <w:rFonts w:ascii="GHEA Grapalat" w:hAnsi="GHEA Grapalat"/>
          <w:sz w:val="14"/>
          <w:szCs w:val="14"/>
          <w:lang w:val="af-ZA"/>
        </w:rPr>
        <w:t xml:space="preserve">Ընտրված մասնակցին որոշելու համար կիրառված չափանիշ՝ </w:t>
      </w:r>
      <w:r w:rsidRPr="00A34B66">
        <w:rPr>
          <w:rFonts w:ascii="GHEA Grapalat" w:hAnsi="GHEA Grapalat"/>
          <w:sz w:val="14"/>
          <w:szCs w:val="14"/>
          <w:lang w:val="hy-AM"/>
        </w:rPr>
        <w:t>հրավերին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համապատասխանող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հայտ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և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նվազագույն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գնային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առաջարկ</w:t>
      </w:r>
      <w:r w:rsidRPr="00A34B66">
        <w:rPr>
          <w:rFonts w:ascii="GHEA Grapalat" w:hAnsi="GHEA Grapalat" w:cs="Arial Armenian"/>
          <w:sz w:val="14"/>
          <w:szCs w:val="14"/>
          <w:lang w:val="af-ZA"/>
        </w:rPr>
        <w:t>։</w:t>
      </w:r>
    </w:p>
    <w:p w14:paraId="779D9918" w14:textId="2A754D16" w:rsidR="00BE0B04" w:rsidRPr="00544CB9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E25366" w:rsidRPr="00E25366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8</w:t>
      </w:r>
      <w:r w:rsidR="00187721" w:rsidRPr="00544CB9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: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74072A52" w14:textId="6D000D6E" w:rsidR="00BE0B04" w:rsidRDefault="00BE0B04" w:rsidP="00BE0B04">
      <w:pPr>
        <w:spacing w:line="260" w:lineRule="exact"/>
        <w:ind w:right="-136"/>
        <w:rPr>
          <w:rFonts w:ascii="GHEA Grapalat" w:hAnsi="GHEA Grapalat" w:cs="Arial"/>
          <w:b/>
          <w:bCs/>
          <w:sz w:val="18"/>
          <w:szCs w:val="18"/>
          <w:lang w:val="hy-AM"/>
        </w:rPr>
      </w:pPr>
      <w:r w:rsidRPr="00E25366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="00A45FDF" w:rsidRPr="00E25366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E25366" w:rsidRPr="00A34B66">
        <w:rPr>
          <w:rFonts w:ascii="GHEA Grapalat" w:hAnsi="GHEA Grapalat" w:cs="Arial"/>
          <w:b/>
          <w:bCs/>
          <w:sz w:val="18"/>
          <w:szCs w:val="18"/>
          <w:lang w:val="hy-AM"/>
        </w:rPr>
        <w:t>ախտահանող հեղուկ, խտանյութ</w:t>
      </w:r>
    </w:p>
    <w:p w14:paraId="3610347D" w14:textId="77777777" w:rsidR="00A34B66" w:rsidRPr="00E25366" w:rsidRDefault="00A34B66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8"/>
          <w:szCs w:val="18"/>
          <w:lang w:val="hy-AM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BE0B04" w:rsidRPr="00544CB9" w14:paraId="50AB79FE" w14:textId="77777777" w:rsidTr="009B4A7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1EF8EB0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6E41DC5D" w14:textId="77777777" w:rsidR="00BE0B04" w:rsidRPr="00A34B66" w:rsidRDefault="00BE0B04" w:rsidP="00090AF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ց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ի անվանումը</w:t>
            </w:r>
          </w:p>
          <w:p w14:paraId="6FAFC13C" w14:textId="77777777" w:rsidR="00BE0B04" w:rsidRPr="00A34B66" w:rsidRDefault="00BE0B04" w:rsidP="00090AF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49518E7" w14:textId="77777777" w:rsidR="00BE0B04" w:rsidRPr="00A34B66" w:rsidRDefault="00BE0B04" w:rsidP="00090AF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14:paraId="26E9245F" w14:textId="77777777" w:rsidR="00BE0B04" w:rsidRPr="00A34B66" w:rsidRDefault="00BE0B04" w:rsidP="00090AF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9250ACE" w14:textId="77777777" w:rsidR="00BE0B04" w:rsidRPr="00A34B66" w:rsidRDefault="00BE0B04" w:rsidP="00090AFF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7D1C66CF" w14:textId="77777777" w:rsidR="00BE0B04" w:rsidRPr="00A34B66" w:rsidRDefault="00BE0B04" w:rsidP="00090AFF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5A11B92" w14:textId="26BA7F3F" w:rsidR="00BE0B04" w:rsidRPr="00A34B66" w:rsidRDefault="00D54494" w:rsidP="00090AF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E25366" w:rsidRPr="00544CB9" w14:paraId="6D502E79" w14:textId="77777777" w:rsidTr="00A6380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D73E9D3" w14:textId="77777777" w:rsidR="00E25366" w:rsidRPr="00544CB9" w:rsidRDefault="00E25366" w:rsidP="00E2536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</w:tcPr>
          <w:p w14:paraId="42DE3AB7" w14:textId="731B6665" w:rsidR="00E25366" w:rsidRPr="00E25366" w:rsidRDefault="00E25366" w:rsidP="00E2536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E25366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27F4A02" w14:textId="77777777" w:rsidR="00E25366" w:rsidRPr="00E25366" w:rsidRDefault="00E25366" w:rsidP="00E25366">
            <w:pPr>
              <w:jc w:val="center"/>
              <w:rPr>
                <w:sz w:val="18"/>
                <w:szCs w:val="18"/>
              </w:rPr>
            </w:pPr>
            <w:r w:rsidRPr="00E2536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8470C29" w14:textId="1ABE7057" w:rsidR="00E25366" w:rsidRPr="00E25366" w:rsidRDefault="00E25366" w:rsidP="00E2536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536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8AA6E23" w14:textId="16E88835" w:rsidR="00E25366" w:rsidRPr="00544CB9" w:rsidRDefault="00E25366" w:rsidP="00E2536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E25366" w:rsidRPr="00544CB9" w14:paraId="66820F7E" w14:textId="77777777" w:rsidTr="00A6380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AF7BCB3" w14:textId="1C472B72" w:rsidR="00E25366" w:rsidRPr="00E25366" w:rsidRDefault="00E25366" w:rsidP="00E2536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0" w:type="dxa"/>
            <w:shd w:val="clear" w:color="auto" w:fill="auto"/>
          </w:tcPr>
          <w:p w14:paraId="3D0F0322" w14:textId="7D3426B3" w:rsidR="00E25366" w:rsidRPr="00E25366" w:rsidRDefault="00E25366" w:rsidP="00E2536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E25366">
              <w:rPr>
                <w:rFonts w:ascii="GHEA Grapalat" w:hAnsi="GHEA Grapalat"/>
                <w:b/>
                <w:bCs/>
                <w:sz w:val="18"/>
                <w:szCs w:val="18"/>
              </w:rPr>
              <w:t>Տրանզիտ Պրո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3F7FC9B" w14:textId="6528754E" w:rsidR="00E25366" w:rsidRPr="00E25366" w:rsidRDefault="00E25366" w:rsidP="00E253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536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BA28433" w14:textId="5C29161D" w:rsidR="00E25366" w:rsidRPr="00E25366" w:rsidRDefault="00E25366" w:rsidP="00E2536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536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4B673B8" w14:textId="2F42479A" w:rsidR="00E25366" w:rsidRPr="00544CB9" w:rsidRDefault="00E25366" w:rsidP="00E2536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E25366" w:rsidRPr="00544CB9" w14:paraId="28A61BE2" w14:textId="77777777" w:rsidTr="00A6380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395876" w14:textId="36728EEE" w:rsidR="00E25366" w:rsidRPr="00544CB9" w:rsidRDefault="00E25366" w:rsidP="00E2536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0" w:type="dxa"/>
            <w:shd w:val="clear" w:color="auto" w:fill="auto"/>
          </w:tcPr>
          <w:p w14:paraId="3B036835" w14:textId="0A5DA07E" w:rsidR="00E25366" w:rsidRPr="00E25366" w:rsidRDefault="00E25366" w:rsidP="00E2536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25366">
              <w:rPr>
                <w:rFonts w:ascii="GHEA Grapalat" w:hAnsi="GHEA Grapalat"/>
                <w:sz w:val="18"/>
                <w:szCs w:val="18"/>
              </w:rPr>
              <w:t>Էդմոնդ</w:t>
            </w:r>
            <w:r w:rsidRPr="00E2536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25366">
              <w:rPr>
                <w:rFonts w:ascii="GHEA Grapalat" w:hAnsi="GHEA Grapalat"/>
                <w:sz w:val="18"/>
                <w:szCs w:val="18"/>
              </w:rPr>
              <w:t>Հովհաննիսյան</w:t>
            </w:r>
            <w:r w:rsidRPr="00E2536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25366">
              <w:rPr>
                <w:rFonts w:ascii="GHEA Grapalat" w:hAnsi="GHEA Grapalat"/>
                <w:sz w:val="18"/>
                <w:szCs w:val="18"/>
              </w:rPr>
              <w:t>Վահեի</w:t>
            </w:r>
            <w:r w:rsidRPr="00E2536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25366">
              <w:rPr>
                <w:rFonts w:ascii="GHEA Grapalat" w:hAnsi="GHEA Grapalat"/>
                <w:sz w:val="18"/>
                <w:szCs w:val="18"/>
              </w:rPr>
              <w:t>Ա</w:t>
            </w:r>
            <w:r w:rsidRPr="00E25366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E25366">
              <w:rPr>
                <w:rFonts w:ascii="GHEA Grapalat" w:hAnsi="GHEA Grapalat"/>
                <w:sz w:val="18"/>
                <w:szCs w:val="18"/>
              </w:rPr>
              <w:t>Ձ</w:t>
            </w:r>
          </w:p>
        </w:tc>
        <w:tc>
          <w:tcPr>
            <w:tcW w:w="2429" w:type="dxa"/>
            <w:shd w:val="clear" w:color="auto" w:fill="auto"/>
          </w:tcPr>
          <w:p w14:paraId="0CC17BB8" w14:textId="4F57A5E3" w:rsidR="00E25366" w:rsidRPr="00E25366" w:rsidRDefault="00E25366" w:rsidP="00E253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536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</w:tcPr>
          <w:p w14:paraId="75B3F9BD" w14:textId="76BF98A1" w:rsidR="00E25366" w:rsidRPr="00E25366" w:rsidRDefault="00E25366" w:rsidP="00E2536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536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</w:tcPr>
          <w:p w14:paraId="1480B4D5" w14:textId="29122C77" w:rsidR="00E25366" w:rsidRPr="00544CB9" w:rsidRDefault="00E25366" w:rsidP="00E2536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14:paraId="7314F24B" w14:textId="77777777" w:rsidR="00BE0B04" w:rsidRPr="00544CB9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5"/>
        <w:gridCol w:w="3197"/>
        <w:gridCol w:w="2063"/>
        <w:gridCol w:w="2816"/>
      </w:tblGrid>
      <w:tr w:rsidR="00BE0B04" w:rsidRPr="00544CB9" w14:paraId="17979CAE" w14:textId="77777777" w:rsidTr="00E25366">
        <w:trPr>
          <w:trHeight w:val="81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5A021C2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B3BC25A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E9BDD58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877379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Մասնակցի առաջարկած գին</w:t>
            </w:r>
          </w:p>
          <w:p w14:paraId="2365E890" w14:textId="2584AA8E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/առանց Ա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Հ/</w:t>
            </w:r>
          </w:p>
        </w:tc>
      </w:tr>
      <w:tr w:rsidR="00E25366" w:rsidRPr="00544CB9" w14:paraId="2C455EEC" w14:textId="77777777" w:rsidTr="00E25366">
        <w:trPr>
          <w:trHeight w:val="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E6273D0" w14:textId="311E68B4" w:rsidR="00E25366" w:rsidRPr="00A34B66" w:rsidRDefault="00E25366" w:rsidP="00E2536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shd w:val="clear" w:color="auto" w:fill="auto"/>
          </w:tcPr>
          <w:p w14:paraId="1201B9AC" w14:textId="44861504" w:rsidR="00E25366" w:rsidRPr="00A34B66" w:rsidRDefault="00E25366" w:rsidP="00E2536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A34B66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73CBD6B" w14:textId="2135889B" w:rsidR="00E25366" w:rsidRPr="00A34B66" w:rsidRDefault="00E25366" w:rsidP="00E2536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203BAC15" w14:textId="4A6BD0E6" w:rsidR="00E25366" w:rsidRPr="00A34B66" w:rsidRDefault="00E25366" w:rsidP="00E25366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34B66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33,333,33</w:t>
            </w:r>
          </w:p>
        </w:tc>
      </w:tr>
      <w:tr w:rsidR="00E25366" w:rsidRPr="00544CB9" w14:paraId="5573AF80" w14:textId="77777777" w:rsidTr="00E25366">
        <w:trPr>
          <w:trHeight w:val="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58DC1634" w14:textId="76A385CC" w:rsidR="00E25366" w:rsidRPr="00A34B66" w:rsidRDefault="00E25366" w:rsidP="00E2536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A34B66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14:paraId="0E4CB9BC" w14:textId="66E11E8E" w:rsidR="00E25366" w:rsidRPr="00A34B66" w:rsidRDefault="00E25366" w:rsidP="00E2536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A34B66">
              <w:rPr>
                <w:rFonts w:ascii="GHEA Grapalat" w:hAnsi="GHEA Grapalat"/>
                <w:b/>
                <w:bCs/>
                <w:sz w:val="18"/>
                <w:szCs w:val="18"/>
              </w:rPr>
              <w:t>Տրանզիտ Պրո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07E29E7" w14:textId="1DC65663" w:rsidR="00E25366" w:rsidRPr="00A34B66" w:rsidRDefault="00E25366" w:rsidP="00E2536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34B6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731A5D21" w14:textId="2539D63B" w:rsidR="00E25366" w:rsidRPr="00A34B66" w:rsidRDefault="00E25366" w:rsidP="00E25366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34B66">
              <w:rPr>
                <w:rFonts w:ascii="GHEA Grapalat" w:hAnsi="GHEA Grapalat"/>
                <w:b/>
                <w:bCs/>
                <w:iCs/>
                <w:sz w:val="18"/>
                <w:szCs w:val="18"/>
                <w:lang w:val="es-ES"/>
              </w:rPr>
              <w:t>18,666,67</w:t>
            </w:r>
          </w:p>
        </w:tc>
      </w:tr>
      <w:tr w:rsidR="00E25366" w:rsidRPr="00544CB9" w14:paraId="40AF6E36" w14:textId="77777777" w:rsidTr="00E25366">
        <w:trPr>
          <w:trHeight w:val="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0303669" w14:textId="77777777" w:rsidR="00E25366" w:rsidRPr="00A34B66" w:rsidRDefault="00E25366" w:rsidP="00E25366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197" w:type="dxa"/>
            <w:shd w:val="clear" w:color="auto" w:fill="auto"/>
          </w:tcPr>
          <w:p w14:paraId="54A3FBA3" w14:textId="672C85C8" w:rsidR="00E25366" w:rsidRPr="00A34B66" w:rsidRDefault="00E25366" w:rsidP="00E2536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34B66">
              <w:rPr>
                <w:rFonts w:ascii="GHEA Grapalat" w:hAnsi="GHEA Grapalat"/>
                <w:sz w:val="18"/>
                <w:szCs w:val="18"/>
                <w:lang w:val="hy-AM"/>
              </w:rPr>
              <w:t>Էդմոնդ</w:t>
            </w:r>
            <w:r w:rsidRPr="00A34B6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34B66">
              <w:rPr>
                <w:rFonts w:ascii="GHEA Grapalat" w:hAnsi="GHEA Grapalat"/>
                <w:sz w:val="18"/>
                <w:szCs w:val="18"/>
                <w:lang w:val="hy-AM"/>
              </w:rPr>
              <w:t>Հովհաննիսյան</w:t>
            </w:r>
            <w:r w:rsidRPr="00A34B6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34B66">
              <w:rPr>
                <w:rFonts w:ascii="GHEA Grapalat" w:hAnsi="GHEA Grapalat"/>
                <w:sz w:val="18"/>
                <w:szCs w:val="18"/>
                <w:lang w:val="hy-AM"/>
              </w:rPr>
              <w:t>Վահեի</w:t>
            </w:r>
            <w:r w:rsidRPr="00A34B6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34B66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34B66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A34B66">
              <w:rPr>
                <w:rFonts w:ascii="GHEA Grapalat" w:hAnsi="GHEA Grapalat"/>
                <w:sz w:val="18"/>
                <w:szCs w:val="18"/>
                <w:lang w:val="hy-AM"/>
              </w:rPr>
              <w:t>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1F97D79" w14:textId="77777777" w:rsidR="00E25366" w:rsidRPr="00A34B66" w:rsidRDefault="00E25366" w:rsidP="00E2536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B4F6A57" w14:textId="125E584F" w:rsidR="00E25366" w:rsidRPr="00A34B66" w:rsidRDefault="00E25366" w:rsidP="00E25366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</w:pPr>
            <w:r w:rsidRPr="00A34B66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27,000</w:t>
            </w:r>
          </w:p>
        </w:tc>
      </w:tr>
    </w:tbl>
    <w:p w14:paraId="7D48CCE1" w14:textId="3CFB66AF" w:rsidR="00A45FDF" w:rsidRPr="00A34B66" w:rsidRDefault="00BE0B04" w:rsidP="00D54494">
      <w:pPr>
        <w:pStyle w:val="NoSpacing"/>
        <w:ind w:firstLine="708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A34B66">
        <w:rPr>
          <w:rFonts w:ascii="GHEA Grapalat" w:hAnsi="GHEA Grapalat"/>
          <w:sz w:val="14"/>
          <w:szCs w:val="14"/>
          <w:lang w:val="af-ZA"/>
        </w:rPr>
        <w:t xml:space="preserve">Ընտրված մասնակցին որոշելու համար կիրառված չափանիշ՝ </w:t>
      </w:r>
      <w:r w:rsidRPr="00A34B66">
        <w:rPr>
          <w:rFonts w:ascii="GHEA Grapalat" w:hAnsi="GHEA Grapalat"/>
          <w:sz w:val="14"/>
          <w:szCs w:val="14"/>
          <w:lang w:val="hy-AM"/>
        </w:rPr>
        <w:t>հրավերին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համապատասխանող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հայտ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և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նվազագույն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գնային</w:t>
      </w:r>
      <w:r w:rsidRPr="00A34B6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A34B66">
        <w:rPr>
          <w:rFonts w:ascii="GHEA Grapalat" w:hAnsi="GHEA Grapalat"/>
          <w:sz w:val="14"/>
          <w:szCs w:val="14"/>
          <w:lang w:val="hy-AM"/>
        </w:rPr>
        <w:t>առաջարկ</w:t>
      </w:r>
      <w:r w:rsidR="00D54494" w:rsidRPr="00A34B66">
        <w:rPr>
          <w:rFonts w:ascii="GHEA Grapalat" w:hAnsi="GHEA Grapalat" w:cs="Arial Armenian"/>
          <w:sz w:val="14"/>
          <w:szCs w:val="14"/>
          <w:lang w:val="af-ZA"/>
        </w:rPr>
        <w:t>:</w:t>
      </w:r>
    </w:p>
    <w:p w14:paraId="44AF45DA" w14:textId="77777777" w:rsidR="007E7FBE" w:rsidRPr="00A34B66" w:rsidRDefault="007E7FBE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6"/>
          <w:szCs w:val="16"/>
          <w:lang w:val="af-ZA"/>
        </w:rPr>
      </w:pPr>
    </w:p>
    <w:p w14:paraId="09935813" w14:textId="6D8FDBC8" w:rsidR="007E7FBE" w:rsidRDefault="007E7FBE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14:paraId="42EF6B76" w14:textId="75FA659B" w:rsidR="00A34B66" w:rsidRDefault="00A34B66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14:paraId="2218E00D" w14:textId="2F580633" w:rsidR="00A34B66" w:rsidRDefault="00A34B66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14:paraId="5EF2A433" w14:textId="77777777" w:rsidR="00A34B66" w:rsidRDefault="00A34B66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14:paraId="5CA53BE0" w14:textId="7AC4891B" w:rsidR="00BE0B04" w:rsidRPr="00544CB9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hy-AM"/>
        </w:rPr>
      </w:pP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7E7FBE" w:rsidRPr="00E20748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9</w:t>
      </w:r>
      <w:r w:rsidRPr="00544CB9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49F6E587" w14:textId="709968D3" w:rsidR="00BE0B04" w:rsidRPr="00A34B66" w:rsidRDefault="00BE0B04" w:rsidP="00BE0B04">
      <w:pPr>
        <w:spacing w:line="260" w:lineRule="exact"/>
        <w:ind w:right="-136"/>
        <w:rPr>
          <w:rFonts w:ascii="GHEA Grapalat" w:hAnsi="GHEA Grapalat" w:cs="Arial"/>
          <w:b/>
          <w:bCs/>
          <w:sz w:val="18"/>
          <w:szCs w:val="18"/>
          <w:lang w:val="hy-AM"/>
        </w:rPr>
      </w:pPr>
      <w:r w:rsidRPr="00544CB9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Pr="00544CB9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21123D">
        <w:rPr>
          <w:rFonts w:ascii="GHEA Grapalat" w:hAnsi="GHEA Grapalat" w:cs="Arial"/>
          <w:b/>
          <w:bCs/>
          <w:sz w:val="18"/>
          <w:szCs w:val="18"/>
        </w:rPr>
        <w:t>ա</w:t>
      </w:r>
      <w:r w:rsidR="00BB1739" w:rsidRPr="00A34B66">
        <w:rPr>
          <w:rFonts w:ascii="GHEA Grapalat" w:hAnsi="GHEA Grapalat" w:cs="Arial"/>
          <w:b/>
          <w:bCs/>
          <w:sz w:val="18"/>
          <w:szCs w:val="18"/>
          <w:lang w:val="hy-AM"/>
        </w:rPr>
        <w:t>պակի մաքրման լաթ</w:t>
      </w:r>
    </w:p>
    <w:p w14:paraId="08C4C328" w14:textId="77777777" w:rsidR="007E7FBE" w:rsidRPr="00A34B66" w:rsidRDefault="007E7FBE" w:rsidP="00BE0B04">
      <w:pPr>
        <w:spacing w:line="260" w:lineRule="exact"/>
        <w:ind w:right="-136"/>
        <w:rPr>
          <w:rFonts w:ascii="GHEA Grapalat" w:hAnsi="GHEA Grapalat" w:cs="Calibri"/>
          <w:b/>
          <w:bCs/>
          <w:i/>
          <w:color w:val="000000"/>
          <w:sz w:val="18"/>
          <w:szCs w:val="18"/>
          <w:lang w:val="hy-AM"/>
        </w:rPr>
      </w:pPr>
    </w:p>
    <w:tbl>
      <w:tblPr>
        <w:tblW w:w="1096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2516"/>
        <w:gridCol w:w="2184"/>
        <w:gridCol w:w="2483"/>
      </w:tblGrid>
      <w:tr w:rsidR="00BE0B04" w:rsidRPr="00544CB9" w14:paraId="4C7A2551" w14:textId="77777777" w:rsidTr="003531F3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1FD04E20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551F28D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ց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ի անվանումը</w:t>
            </w:r>
          </w:p>
          <w:p w14:paraId="03D2C54C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47E79F51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14:paraId="1BD7D4CC" w14:textId="77777777" w:rsidR="00BE0B04" w:rsidRPr="00A34B66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20B5EF1" w14:textId="77777777" w:rsidR="00BE0B04" w:rsidRPr="00A34B66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49460C4E" w14:textId="77777777" w:rsidR="00BE0B04" w:rsidRPr="00A34B66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F52F47D" w14:textId="5B66B1C8" w:rsidR="00BE0B04" w:rsidRPr="00A34B66" w:rsidRDefault="00D5449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</w:t>
            </w:r>
            <w:r w:rsidR="00A34B66">
              <w:rPr>
                <w:rFonts w:ascii="GHEA Grapalat" w:hAnsi="GHEA Grapalat"/>
                <w:sz w:val="16"/>
                <w:szCs w:val="16"/>
              </w:rPr>
              <w:t>թ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յան համառոտ նկարագրություն</w:t>
            </w:r>
          </w:p>
        </w:tc>
      </w:tr>
      <w:tr w:rsidR="00065ED5" w:rsidRPr="00544CB9" w14:paraId="64295510" w14:textId="77777777" w:rsidTr="003531F3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14FCC6D4" w14:textId="20B1393B" w:rsidR="00065ED5" w:rsidRPr="00544CB9" w:rsidRDefault="00065ED5" w:rsidP="00065ED5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06477A6" w14:textId="6047BAE0" w:rsidR="00065ED5" w:rsidRPr="00065ED5" w:rsidRDefault="00065ED5" w:rsidP="00065ED5">
            <w:pPr>
              <w:pStyle w:val="NoSpacing"/>
              <w:spacing w:line="320" w:lineRule="exact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65ED5">
              <w:rPr>
                <w:rFonts w:ascii="GHEA Grapalat" w:hAnsi="GHEA Grapalat"/>
                <w:sz w:val="18"/>
                <w:szCs w:val="18"/>
              </w:rPr>
              <w:t>Լիլիթ Աղաբեկյան Ա/Ձ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94F03D4" w14:textId="3C1FEE29" w:rsidR="00065ED5" w:rsidRPr="00544CB9" w:rsidRDefault="00065ED5" w:rsidP="00065E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752C4C5" w14:textId="15AC4190" w:rsidR="00065ED5" w:rsidRPr="00544CB9" w:rsidRDefault="00065ED5" w:rsidP="00065ED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D536A7E" w14:textId="0C5BE2FE" w:rsidR="00065ED5" w:rsidRPr="00544CB9" w:rsidRDefault="00065ED5" w:rsidP="00065ED5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065ED5" w:rsidRPr="00544CB9" w14:paraId="20CB6613" w14:textId="77777777" w:rsidTr="003531F3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53DFC451" w14:textId="3617A638" w:rsidR="00065ED5" w:rsidRPr="00544CB9" w:rsidRDefault="00065ED5" w:rsidP="00065ED5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A7B4113" w14:textId="3431793A" w:rsidR="00065ED5" w:rsidRPr="00065ED5" w:rsidRDefault="00065ED5" w:rsidP="00065ED5">
            <w:pPr>
              <w:pStyle w:val="NoSpacing"/>
              <w:spacing w:line="320" w:lineRule="exact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65ED5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57C5416" w14:textId="616BEE8F" w:rsidR="00065ED5" w:rsidRPr="00544CB9" w:rsidRDefault="00065ED5" w:rsidP="00065E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DB2B632" w14:textId="04ABDBB0" w:rsidR="00065ED5" w:rsidRPr="00544CB9" w:rsidRDefault="00065ED5" w:rsidP="00065ED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C046CB7" w14:textId="5017AC74" w:rsidR="00065ED5" w:rsidRPr="00544CB9" w:rsidRDefault="00065ED5" w:rsidP="00065ED5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065ED5" w:rsidRPr="00544CB9" w14:paraId="251C109E" w14:textId="77777777" w:rsidTr="003531F3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6CB5E426" w14:textId="37BF9F21" w:rsidR="00065ED5" w:rsidRPr="00544CB9" w:rsidRDefault="00065ED5" w:rsidP="00065ED5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8FE7560" w14:textId="69047B7D" w:rsidR="00065ED5" w:rsidRPr="00065ED5" w:rsidRDefault="00065ED5" w:rsidP="00065ED5">
            <w:pPr>
              <w:pStyle w:val="NoSpacing"/>
              <w:spacing w:line="320" w:lineRule="exact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65ED5">
              <w:rPr>
                <w:rFonts w:ascii="GHEA Grapalat" w:hAnsi="GHEA Grapalat"/>
                <w:b/>
                <w:bCs/>
                <w:sz w:val="18"/>
                <w:szCs w:val="18"/>
              </w:rPr>
              <w:t>Տրանզիտ Պրո ՍՊԸ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4E9A92E" w14:textId="25F59AE1" w:rsidR="00065ED5" w:rsidRPr="00544CB9" w:rsidRDefault="00065ED5" w:rsidP="00065E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30C4A96" w14:textId="5A436AA1" w:rsidR="00065ED5" w:rsidRPr="00544CB9" w:rsidRDefault="00065ED5" w:rsidP="00065ED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9964684" w14:textId="675E7881" w:rsidR="00065ED5" w:rsidRPr="00544CB9" w:rsidRDefault="00065ED5" w:rsidP="00065ED5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065ED5" w:rsidRPr="00544CB9" w14:paraId="5AC0C4C4" w14:textId="77777777" w:rsidTr="003531F3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14:paraId="40B64EFF" w14:textId="4D48829D" w:rsidR="00065ED5" w:rsidRPr="00544CB9" w:rsidRDefault="00065ED5" w:rsidP="00065ED5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D015F0F" w14:textId="06FA323F" w:rsidR="00065ED5" w:rsidRPr="003531F3" w:rsidRDefault="00065ED5" w:rsidP="003531F3">
            <w:pPr>
              <w:pStyle w:val="BodyText"/>
              <w:jc w:val="center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065ED5">
              <w:rPr>
                <w:rFonts w:ascii="GHEA Grapalat" w:hAnsi="GHEA Grapalat"/>
                <w:sz w:val="18"/>
                <w:szCs w:val="18"/>
              </w:rPr>
              <w:t>Էդմոնդ</w:t>
            </w:r>
            <w:r w:rsidRPr="00065ED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065ED5">
              <w:rPr>
                <w:rFonts w:ascii="GHEA Grapalat" w:hAnsi="GHEA Grapalat"/>
                <w:sz w:val="18"/>
                <w:szCs w:val="18"/>
              </w:rPr>
              <w:t>Հովհաննիսյան</w:t>
            </w:r>
            <w:r w:rsidRPr="00065ED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065ED5">
              <w:rPr>
                <w:rFonts w:ascii="GHEA Grapalat" w:hAnsi="GHEA Grapalat"/>
                <w:sz w:val="18"/>
                <w:szCs w:val="18"/>
              </w:rPr>
              <w:t>Վահեի</w:t>
            </w:r>
            <w:r w:rsidRPr="00065ED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065ED5">
              <w:rPr>
                <w:rFonts w:ascii="GHEA Grapalat" w:hAnsi="GHEA Grapalat"/>
                <w:sz w:val="18"/>
                <w:szCs w:val="18"/>
              </w:rPr>
              <w:t>Ա</w:t>
            </w:r>
            <w:r w:rsidRPr="00065ED5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065ED5">
              <w:rPr>
                <w:rFonts w:ascii="GHEA Grapalat" w:hAnsi="GHEA Grapalat"/>
                <w:sz w:val="18"/>
                <w:szCs w:val="18"/>
              </w:rPr>
              <w:t>Ձ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8A894CC" w14:textId="2E41DAC9" w:rsidR="00065ED5" w:rsidRPr="00544CB9" w:rsidRDefault="00065ED5" w:rsidP="00065E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661217C" w14:textId="2F731668" w:rsidR="00065ED5" w:rsidRPr="00544CB9" w:rsidRDefault="00065ED5" w:rsidP="00065ED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74E87E9" w14:textId="6D2F4EE6" w:rsidR="00065ED5" w:rsidRPr="00544CB9" w:rsidRDefault="00065ED5" w:rsidP="00065ED5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065ED5" w:rsidRPr="00544CB9" w14:paraId="2C3B17E8" w14:textId="77777777" w:rsidTr="003531F3">
        <w:trPr>
          <w:trHeight w:val="64"/>
        </w:trPr>
        <w:tc>
          <w:tcPr>
            <w:tcW w:w="540" w:type="dxa"/>
            <w:shd w:val="clear" w:color="auto" w:fill="auto"/>
            <w:vAlign w:val="center"/>
          </w:tcPr>
          <w:p w14:paraId="0C10B545" w14:textId="71C7A1C4" w:rsidR="00065ED5" w:rsidRPr="00544CB9" w:rsidRDefault="00065ED5" w:rsidP="00065ED5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806DE92" w14:textId="7DA64756" w:rsidR="00065ED5" w:rsidRPr="00065ED5" w:rsidRDefault="00065ED5" w:rsidP="00065ED5">
            <w:pPr>
              <w:pStyle w:val="NoSpacing"/>
              <w:spacing w:line="320" w:lineRule="exact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65ED5">
              <w:rPr>
                <w:rFonts w:ascii="GHEA Grapalat" w:hAnsi="GHEA Grapalat"/>
                <w:sz w:val="18"/>
                <w:szCs w:val="18"/>
              </w:rPr>
              <w:t>Ոսկե Ագա ՍՊԸ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A958452" w14:textId="4AF2B375" w:rsidR="00065ED5" w:rsidRPr="00544CB9" w:rsidRDefault="00065ED5" w:rsidP="00065E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5020C3E" w14:textId="5BDB6A8A" w:rsidR="00065ED5" w:rsidRPr="00544CB9" w:rsidRDefault="00065ED5" w:rsidP="00065ED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A9C60D2" w14:textId="0B932493" w:rsidR="00065ED5" w:rsidRPr="00544CB9" w:rsidRDefault="00065ED5" w:rsidP="00065ED5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</w:tbl>
    <w:p w14:paraId="104370F3" w14:textId="77777777" w:rsidR="00BE0B04" w:rsidRPr="00544CB9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5"/>
        <w:gridCol w:w="3330"/>
        <w:gridCol w:w="1930"/>
        <w:gridCol w:w="2816"/>
      </w:tblGrid>
      <w:tr w:rsidR="00BE0B04" w:rsidRPr="00544CB9" w14:paraId="3450B8A8" w14:textId="77777777" w:rsidTr="003531F3">
        <w:trPr>
          <w:trHeight w:val="81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650C42B" w14:textId="77777777" w:rsidR="00BE0B04" w:rsidRPr="00A34B66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3824756" w14:textId="77777777" w:rsidR="00BE0B04" w:rsidRPr="00A34B66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7F7A468" w14:textId="77777777" w:rsidR="00BE0B04" w:rsidRPr="00A34B66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6AEE6B" w14:textId="77777777" w:rsidR="00BE0B04" w:rsidRPr="00A34B66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Մասնակցի առաջարկած գին</w:t>
            </w:r>
          </w:p>
          <w:p w14:paraId="2B494109" w14:textId="7AF29471" w:rsidR="00BE0B04" w:rsidRPr="00A34B66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/առանց Ա</w:t>
            </w:r>
            <w:r w:rsidRPr="00A34B66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A34B66">
              <w:rPr>
                <w:rFonts w:ascii="GHEA Grapalat" w:hAnsi="GHEA Grapalat"/>
                <w:sz w:val="16"/>
                <w:szCs w:val="16"/>
                <w:lang w:val="af-ZA"/>
              </w:rPr>
              <w:t>Հ/</w:t>
            </w:r>
          </w:p>
        </w:tc>
      </w:tr>
      <w:tr w:rsidR="003531F3" w:rsidRPr="00544CB9" w14:paraId="46E41626" w14:textId="77777777" w:rsidTr="003531F3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5B07C6A" w14:textId="4DFD41CB" w:rsidR="003531F3" w:rsidRPr="00544CB9" w:rsidRDefault="003531F3" w:rsidP="003531F3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6EA1D18F" w14:textId="08DC1C1F" w:rsidR="003531F3" w:rsidRPr="00065ED5" w:rsidRDefault="003531F3" w:rsidP="003531F3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65ED5">
              <w:rPr>
                <w:rFonts w:ascii="GHEA Grapalat" w:hAnsi="GHEA Grapalat"/>
                <w:sz w:val="18"/>
                <w:szCs w:val="18"/>
              </w:rPr>
              <w:t>Լիլիթ Աղաբեկյան Ա/Ձ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0F16019" w14:textId="0F9A49D1" w:rsidR="003531F3" w:rsidRPr="00544CB9" w:rsidRDefault="003531F3" w:rsidP="003531F3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57007061" w14:textId="232F50DD" w:rsidR="003531F3" w:rsidRPr="00544CB9" w:rsidRDefault="003531F3" w:rsidP="003531F3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2863">
              <w:rPr>
                <w:rFonts w:ascii="GHEA Grapalat" w:hAnsi="GHEA Grapalat"/>
                <w:iCs/>
                <w:sz w:val="20"/>
                <w:lang w:val="es-ES"/>
              </w:rPr>
              <w:t>49,750</w:t>
            </w:r>
          </w:p>
        </w:tc>
      </w:tr>
      <w:tr w:rsidR="003531F3" w:rsidRPr="00544CB9" w14:paraId="051FC1B7" w14:textId="77777777" w:rsidTr="003531F3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2162EAE" w14:textId="77777777" w:rsidR="003531F3" w:rsidRPr="00544CB9" w:rsidRDefault="003531F3" w:rsidP="003531F3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809793D" w14:textId="5F263FC2" w:rsidR="003531F3" w:rsidRPr="00065ED5" w:rsidRDefault="003531F3" w:rsidP="003531F3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65ED5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E7D0390" w14:textId="77777777" w:rsidR="003531F3" w:rsidRPr="00544CB9" w:rsidRDefault="003531F3" w:rsidP="003531F3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3CFE5C17" w14:textId="693DE428" w:rsidR="003531F3" w:rsidRPr="00544CB9" w:rsidRDefault="003531F3" w:rsidP="003531F3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iCs/>
                <w:sz w:val="20"/>
                <w:lang w:val="es-ES"/>
              </w:rPr>
              <w:t>100,000</w:t>
            </w:r>
          </w:p>
        </w:tc>
      </w:tr>
      <w:tr w:rsidR="003531F3" w:rsidRPr="00544CB9" w14:paraId="1BB11000" w14:textId="77777777" w:rsidTr="003531F3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48E81CF" w14:textId="07D1F253" w:rsidR="003531F3" w:rsidRPr="00544CB9" w:rsidRDefault="003531F3" w:rsidP="003531F3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0" w:type="dxa"/>
            <w:shd w:val="clear" w:color="auto" w:fill="auto"/>
          </w:tcPr>
          <w:p w14:paraId="3A169B98" w14:textId="5968E57E" w:rsidR="003531F3" w:rsidRPr="00065ED5" w:rsidRDefault="003531F3" w:rsidP="003531F3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65ED5">
              <w:rPr>
                <w:rFonts w:ascii="GHEA Grapalat" w:hAnsi="GHEA Grapalat"/>
                <w:b/>
                <w:bCs/>
                <w:sz w:val="18"/>
                <w:szCs w:val="18"/>
              </w:rPr>
              <w:t>Տրանզիտ Պրո ՍՊԸ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05BF54E" w14:textId="2D0E7D84" w:rsidR="003531F3" w:rsidRPr="00544CB9" w:rsidRDefault="003531F3" w:rsidP="003531F3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32DE7812" w14:textId="0666C361" w:rsidR="003531F3" w:rsidRPr="00544CB9" w:rsidRDefault="003531F3" w:rsidP="003531F3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iCs/>
                <w:sz w:val="20"/>
                <w:lang w:val="es-ES"/>
              </w:rPr>
              <w:t>48,720</w:t>
            </w:r>
          </w:p>
        </w:tc>
      </w:tr>
      <w:tr w:rsidR="00065ED5" w:rsidRPr="00544CB9" w14:paraId="4498DF69" w14:textId="77777777" w:rsidTr="003531F3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9850547" w14:textId="77777777" w:rsidR="00065ED5" w:rsidRPr="00544CB9" w:rsidRDefault="00065ED5" w:rsidP="00065ED5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F28669B" w14:textId="2EC06676" w:rsidR="00065ED5" w:rsidRPr="003531F3" w:rsidRDefault="00065ED5" w:rsidP="003531F3">
            <w:pPr>
              <w:pStyle w:val="BodyText"/>
              <w:jc w:val="center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065ED5">
              <w:rPr>
                <w:rFonts w:ascii="GHEA Grapalat" w:hAnsi="GHEA Grapalat"/>
                <w:sz w:val="18"/>
                <w:szCs w:val="18"/>
              </w:rPr>
              <w:t>Էդմոնդ</w:t>
            </w:r>
            <w:r w:rsidRPr="00065ED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065ED5">
              <w:rPr>
                <w:rFonts w:ascii="GHEA Grapalat" w:hAnsi="GHEA Grapalat"/>
                <w:sz w:val="18"/>
                <w:szCs w:val="18"/>
              </w:rPr>
              <w:t>Հովհաննիսյան</w:t>
            </w:r>
            <w:r w:rsidRPr="00065ED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065ED5">
              <w:rPr>
                <w:rFonts w:ascii="GHEA Grapalat" w:hAnsi="GHEA Grapalat"/>
                <w:sz w:val="18"/>
                <w:szCs w:val="18"/>
              </w:rPr>
              <w:t>Վահեի</w:t>
            </w:r>
            <w:r w:rsidRPr="00065ED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065ED5">
              <w:rPr>
                <w:rFonts w:ascii="GHEA Grapalat" w:hAnsi="GHEA Grapalat"/>
                <w:sz w:val="18"/>
                <w:szCs w:val="18"/>
              </w:rPr>
              <w:t>Ա</w:t>
            </w:r>
            <w:r w:rsidRPr="00065ED5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065ED5">
              <w:rPr>
                <w:rFonts w:ascii="GHEA Grapalat" w:hAnsi="GHEA Grapalat"/>
                <w:sz w:val="18"/>
                <w:szCs w:val="18"/>
              </w:rPr>
              <w:t>Ձ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BF54537" w14:textId="77777777" w:rsidR="00065ED5" w:rsidRPr="00544CB9" w:rsidRDefault="00065ED5" w:rsidP="00065ED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B6D2108" w14:textId="5E0602E5" w:rsidR="00065ED5" w:rsidRPr="00544CB9" w:rsidRDefault="003531F3" w:rsidP="00065ED5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iCs/>
                <w:sz w:val="20"/>
                <w:lang w:val="es-ES"/>
              </w:rPr>
              <w:t>61,000</w:t>
            </w:r>
          </w:p>
        </w:tc>
      </w:tr>
      <w:tr w:rsidR="00065ED5" w:rsidRPr="00544CB9" w14:paraId="739F3224" w14:textId="77777777" w:rsidTr="003531F3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2BF9216" w14:textId="77777777" w:rsidR="00065ED5" w:rsidRPr="00544CB9" w:rsidRDefault="00065ED5" w:rsidP="00065ED5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3A5437C6" w14:textId="73304C33" w:rsidR="00065ED5" w:rsidRPr="00065ED5" w:rsidRDefault="00065ED5" w:rsidP="00065ED5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65ED5">
              <w:rPr>
                <w:rFonts w:ascii="GHEA Grapalat" w:hAnsi="GHEA Grapalat"/>
                <w:sz w:val="18"/>
                <w:szCs w:val="18"/>
              </w:rPr>
              <w:t>Ոսկե Ագա ՍՊԸ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BEC826B" w14:textId="77777777" w:rsidR="00065ED5" w:rsidRPr="00544CB9" w:rsidRDefault="00065ED5" w:rsidP="00065ED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541465" w14:textId="79DA0197" w:rsidR="00065ED5" w:rsidRPr="00544CB9" w:rsidRDefault="003531F3" w:rsidP="00065ED5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iCs/>
                <w:sz w:val="20"/>
                <w:lang w:val="es-ES"/>
              </w:rPr>
              <w:t>99,750</w:t>
            </w:r>
          </w:p>
        </w:tc>
      </w:tr>
    </w:tbl>
    <w:p w14:paraId="197DA0E0" w14:textId="77777777" w:rsidR="005C5EF2" w:rsidRPr="00F7673F" w:rsidRDefault="00554279" w:rsidP="00554279">
      <w:pPr>
        <w:pStyle w:val="NoSpacing"/>
        <w:jc w:val="center"/>
        <w:rPr>
          <w:rFonts w:ascii="GHEA Grapalat" w:hAnsi="GHEA Grapalat"/>
          <w:sz w:val="14"/>
          <w:szCs w:val="14"/>
          <w:lang w:val="af-ZA"/>
        </w:rPr>
      </w:pPr>
      <w:r w:rsidRPr="00F7673F">
        <w:rPr>
          <w:rFonts w:ascii="GHEA Grapalat" w:hAnsi="GHEA Grapalat"/>
          <w:sz w:val="14"/>
          <w:szCs w:val="14"/>
          <w:lang w:val="af-ZA"/>
        </w:rPr>
        <w:t xml:space="preserve">Ընտրված մասնակցին որոշելու համար կիրառված չափանիշ՝ </w:t>
      </w:r>
      <w:r w:rsidRPr="00F7673F">
        <w:rPr>
          <w:rFonts w:ascii="GHEA Grapalat" w:hAnsi="GHEA Grapalat"/>
          <w:sz w:val="14"/>
          <w:szCs w:val="14"/>
          <w:lang w:val="hy-AM"/>
        </w:rPr>
        <w:t>հրավերին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համապատասխանող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հայտ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և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նվազագույն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</w:p>
    <w:p w14:paraId="5E113FEF" w14:textId="74B3CF9A" w:rsidR="00BE0B04" w:rsidRPr="00F7673F" w:rsidRDefault="00554279" w:rsidP="003D1097">
      <w:pPr>
        <w:pStyle w:val="NoSpacing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F7673F">
        <w:rPr>
          <w:rFonts w:ascii="GHEA Grapalat" w:hAnsi="GHEA Grapalat"/>
          <w:sz w:val="14"/>
          <w:szCs w:val="14"/>
          <w:lang w:val="hy-AM"/>
        </w:rPr>
        <w:t>գնային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առաջարկ</w:t>
      </w:r>
      <w:r w:rsidR="003D1097" w:rsidRPr="00F7673F">
        <w:rPr>
          <w:rFonts w:ascii="GHEA Grapalat" w:hAnsi="GHEA Grapalat" w:cs="Arial Armenian"/>
          <w:sz w:val="14"/>
          <w:szCs w:val="14"/>
          <w:lang w:val="af-ZA"/>
        </w:rPr>
        <w:t>:</w:t>
      </w:r>
    </w:p>
    <w:p w14:paraId="56CE9155" w14:textId="03678DA6" w:rsidR="00BE0B04" w:rsidRPr="00544CB9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1</w:t>
      </w:r>
      <w:r w:rsidR="00C75C28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0</w:t>
      </w:r>
      <w:r w:rsidRPr="00544CB9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4DAA5E18" w14:textId="4D6F3035" w:rsidR="00BE0B04" w:rsidRPr="00C75C28" w:rsidRDefault="00BE0B04" w:rsidP="00BE0B04">
      <w:pPr>
        <w:spacing w:line="260" w:lineRule="exact"/>
        <w:ind w:right="-136"/>
        <w:rPr>
          <w:rFonts w:ascii="GHEA Grapalat" w:hAnsi="GHEA Grapalat" w:cs="Arial"/>
          <w:sz w:val="18"/>
          <w:szCs w:val="18"/>
          <w:lang w:val="hy-AM"/>
        </w:rPr>
      </w:pPr>
      <w:r w:rsidRPr="00C75C28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="006D2339" w:rsidRPr="00C75C28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C75C28" w:rsidRPr="00F7673F">
        <w:rPr>
          <w:rFonts w:ascii="GHEA Grapalat" w:hAnsi="GHEA Grapalat" w:cs="Arial"/>
          <w:b/>
          <w:bCs/>
          <w:color w:val="000000"/>
          <w:sz w:val="18"/>
          <w:szCs w:val="18"/>
          <w:lang w:val="hy-AM"/>
        </w:rPr>
        <w:t>ապակի մաքրելու հեղուկ</w:t>
      </w:r>
    </w:p>
    <w:p w14:paraId="48DCA44C" w14:textId="77777777" w:rsidR="00C75C28" w:rsidRPr="00544CB9" w:rsidRDefault="00C75C28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8"/>
          <w:szCs w:val="18"/>
          <w:lang w:val="af-ZA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240"/>
        <w:gridCol w:w="2336"/>
        <w:gridCol w:w="2184"/>
        <w:gridCol w:w="2483"/>
      </w:tblGrid>
      <w:tr w:rsidR="00BE0B04" w:rsidRPr="00544CB9" w14:paraId="2B97CCDE" w14:textId="77777777" w:rsidTr="00C75C28">
        <w:trPr>
          <w:trHeight w:val="885"/>
        </w:trPr>
        <w:tc>
          <w:tcPr>
            <w:tcW w:w="531" w:type="dxa"/>
            <w:shd w:val="clear" w:color="auto" w:fill="auto"/>
            <w:vAlign w:val="center"/>
          </w:tcPr>
          <w:p w14:paraId="1BE88DFF" w14:textId="77777777" w:rsidR="00BE0B04" w:rsidRPr="00F7673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39C29DB" w14:textId="77777777" w:rsidR="00BE0B04" w:rsidRPr="00F7673F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Մասնակ</w:t>
            </w:r>
            <w:r w:rsidRPr="00F7673F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ց</w:t>
            </w:r>
            <w:r w:rsidRPr="00F7673F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ի անվանումը</w:t>
            </w:r>
          </w:p>
          <w:p w14:paraId="58FE9591" w14:textId="77777777" w:rsidR="00BE0B04" w:rsidRPr="00F7673F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39BCC1CE" w14:textId="77777777" w:rsidR="00BE0B04" w:rsidRPr="00F7673F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14:paraId="1963C56B" w14:textId="77777777" w:rsidR="00BE0B04" w:rsidRPr="00F7673F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3995B96" w14:textId="77777777" w:rsidR="00BE0B04" w:rsidRPr="00F7673F" w:rsidRDefault="00BE0B04" w:rsidP="00A90C05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4D5B486E" w14:textId="5C8C3B4A" w:rsidR="00BE0B04" w:rsidRPr="00F7673F" w:rsidRDefault="00BE0B04" w:rsidP="00A90C05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1F693FB" w14:textId="31D264B6" w:rsidR="00BE0B04" w:rsidRPr="00F7673F" w:rsidRDefault="00D5449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C75C28" w:rsidRPr="00544CB9" w14:paraId="599AB376" w14:textId="77777777" w:rsidTr="00C75C28">
        <w:trPr>
          <w:trHeight w:val="20"/>
        </w:trPr>
        <w:tc>
          <w:tcPr>
            <w:tcW w:w="531" w:type="dxa"/>
            <w:shd w:val="clear" w:color="auto" w:fill="auto"/>
            <w:vAlign w:val="center"/>
          </w:tcPr>
          <w:p w14:paraId="799B1B77" w14:textId="77777777" w:rsidR="00C75C28" w:rsidRPr="00544CB9" w:rsidRDefault="00C75C28" w:rsidP="00C75C28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E79949F" w14:textId="1C7B9CDD" w:rsidR="00C75C28" w:rsidRPr="00C75C28" w:rsidRDefault="00C75C28" w:rsidP="00C75C28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C75C28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9478349" w14:textId="77777777" w:rsidR="00C75C28" w:rsidRPr="00544CB9" w:rsidRDefault="00C75C28" w:rsidP="00C75C28">
            <w:pPr>
              <w:jc w:val="center"/>
              <w:rPr>
                <w:sz w:val="18"/>
                <w:szCs w:val="18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7845419" w14:textId="0ACB639F" w:rsidR="00C75C28" w:rsidRPr="00544CB9" w:rsidRDefault="00C75C28" w:rsidP="00C75C2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A9B0EFB" w14:textId="2BE9ECC2" w:rsidR="00C75C28" w:rsidRPr="00544CB9" w:rsidRDefault="00C75C28" w:rsidP="00C75C28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C75C28" w:rsidRPr="00C75C28" w14:paraId="0336E002" w14:textId="77777777" w:rsidTr="00C75C28">
        <w:trPr>
          <w:trHeight w:val="20"/>
        </w:trPr>
        <w:tc>
          <w:tcPr>
            <w:tcW w:w="531" w:type="dxa"/>
            <w:shd w:val="clear" w:color="auto" w:fill="auto"/>
            <w:vAlign w:val="center"/>
          </w:tcPr>
          <w:p w14:paraId="65320494" w14:textId="7ABE69A3" w:rsidR="00C75C28" w:rsidRPr="00C75C28" w:rsidRDefault="00C75C28" w:rsidP="00C75C28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AE69AA0" w14:textId="4D3D83FB" w:rsidR="00C75C28" w:rsidRPr="00C75C28" w:rsidRDefault="00C75C28" w:rsidP="00C75C28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val="hy-AM" w:eastAsia="en-US"/>
              </w:rPr>
            </w:pPr>
            <w:r w:rsidRPr="00C75C2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Էդմոնդ</w:t>
            </w:r>
            <w:r w:rsidRPr="00C75C28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75C2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Հովհաննիսյան</w:t>
            </w:r>
            <w:r w:rsidRPr="00C75C28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75C2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Վահեի</w:t>
            </w:r>
            <w:r w:rsidRPr="00C75C28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75C2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</w:t>
            </w:r>
            <w:r w:rsidRPr="00C75C28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/</w:t>
            </w:r>
            <w:r w:rsidRPr="00C75C2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Ձ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0BC6C571" w14:textId="2E063399" w:rsidR="00C75C28" w:rsidRPr="00544CB9" w:rsidRDefault="00C75C28" w:rsidP="00C75C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391474E" w14:textId="3EF64D13" w:rsidR="00C75C28" w:rsidRPr="00544CB9" w:rsidRDefault="00C75C28" w:rsidP="00C75C2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4CB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7697192" w14:textId="09F7993D" w:rsidR="00C75C28" w:rsidRPr="00C75C28" w:rsidRDefault="00C75C28" w:rsidP="00C75C28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544CB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</w:tbl>
    <w:p w14:paraId="488EFE52" w14:textId="77777777" w:rsidR="00BE0B04" w:rsidRPr="00544CB9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5"/>
        <w:gridCol w:w="3287"/>
        <w:gridCol w:w="2063"/>
        <w:gridCol w:w="2816"/>
      </w:tblGrid>
      <w:tr w:rsidR="00BE0B04" w:rsidRPr="00544CB9" w14:paraId="608FCC1E" w14:textId="77777777" w:rsidTr="00C75C28">
        <w:trPr>
          <w:trHeight w:val="81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0BF6D60" w14:textId="77777777" w:rsidR="00BE0B04" w:rsidRPr="00F7673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3AD3D0B2" w14:textId="77777777" w:rsidR="00BE0B04" w:rsidRPr="00F7673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AFA07D1" w14:textId="77777777" w:rsidR="00BE0B04" w:rsidRPr="00F7673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0ABDE3" w14:textId="77777777" w:rsidR="00BE0B04" w:rsidRPr="00F7673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Մասնակցի առաջարկած գին</w:t>
            </w:r>
          </w:p>
          <w:p w14:paraId="582362BD" w14:textId="620BC340" w:rsidR="00BE0B04" w:rsidRPr="00F7673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/առանց Ա</w:t>
            </w:r>
            <w:r w:rsidRPr="00F7673F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Հ/</w:t>
            </w:r>
          </w:p>
        </w:tc>
      </w:tr>
      <w:tr w:rsidR="00C75C28" w:rsidRPr="00544CB9" w14:paraId="7932537C" w14:textId="77777777" w:rsidTr="00C75C28">
        <w:trPr>
          <w:trHeight w:val="156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796847A" w14:textId="1A8120EC" w:rsidR="00C75C28" w:rsidRPr="00544CB9" w:rsidRDefault="00C75C28" w:rsidP="00C75C28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3287" w:type="dxa"/>
            <w:shd w:val="clear" w:color="auto" w:fill="auto"/>
          </w:tcPr>
          <w:p w14:paraId="3464ED2D" w14:textId="4F0C0D2F" w:rsidR="00C75C28" w:rsidRPr="00F7673F" w:rsidRDefault="00C75C28" w:rsidP="00C75C28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F7673F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EEB9B4F" w14:textId="357D95A0" w:rsidR="00C75C28" w:rsidRPr="00F7673F" w:rsidRDefault="00C75C28" w:rsidP="00C75C2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FB1F5DF" w14:textId="52BA03BA" w:rsidR="00C75C28" w:rsidRPr="00F7673F" w:rsidRDefault="00C75C28" w:rsidP="00C75C28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7673F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33,333,33</w:t>
            </w:r>
          </w:p>
        </w:tc>
      </w:tr>
      <w:tr w:rsidR="00C75C28" w:rsidRPr="00544CB9" w14:paraId="1350260B" w14:textId="77777777" w:rsidTr="00C75C28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CDB609D" w14:textId="66D8AD63" w:rsidR="00C75C28" w:rsidRPr="00544CB9" w:rsidRDefault="00C75C28" w:rsidP="00C75C28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544CB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7" w:type="dxa"/>
            <w:shd w:val="clear" w:color="auto" w:fill="auto"/>
          </w:tcPr>
          <w:p w14:paraId="67163D33" w14:textId="4EC33CC7" w:rsidR="00C75C28" w:rsidRPr="00F7673F" w:rsidRDefault="00C75C28" w:rsidP="00C75C28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F7673F">
              <w:rPr>
                <w:rFonts w:ascii="GHEA Grapalat" w:hAnsi="GHEA Grapalat"/>
                <w:b/>
                <w:bCs/>
                <w:sz w:val="18"/>
                <w:szCs w:val="18"/>
              </w:rPr>
              <w:t>Էդմոնդ</w:t>
            </w:r>
            <w:r w:rsidRPr="00F7673F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F7673F">
              <w:rPr>
                <w:rFonts w:ascii="GHEA Grapalat" w:hAnsi="GHEA Grapalat"/>
                <w:b/>
                <w:bCs/>
                <w:sz w:val="18"/>
                <w:szCs w:val="18"/>
              </w:rPr>
              <w:t>Հովհաննիսյան</w:t>
            </w:r>
            <w:r w:rsidRPr="00F7673F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F7673F">
              <w:rPr>
                <w:rFonts w:ascii="GHEA Grapalat" w:hAnsi="GHEA Grapalat"/>
                <w:b/>
                <w:bCs/>
                <w:sz w:val="18"/>
                <w:szCs w:val="18"/>
              </w:rPr>
              <w:t>Վահեի</w:t>
            </w:r>
            <w:r w:rsidRPr="00F7673F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F7673F">
              <w:rPr>
                <w:rFonts w:ascii="GHEA Grapalat" w:hAnsi="GHEA Grapalat"/>
                <w:b/>
                <w:bCs/>
                <w:sz w:val="18"/>
                <w:szCs w:val="18"/>
              </w:rPr>
              <w:t>Ա</w:t>
            </w:r>
            <w:r w:rsidRPr="00F7673F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/</w:t>
            </w:r>
            <w:r w:rsidRPr="00F7673F">
              <w:rPr>
                <w:rFonts w:ascii="GHEA Grapalat" w:hAnsi="GHEA Grapalat"/>
                <w:b/>
                <w:bCs/>
                <w:sz w:val="18"/>
                <w:szCs w:val="18"/>
              </w:rPr>
              <w:t>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B36C962" w14:textId="2DE1DE43" w:rsidR="00C75C28" w:rsidRPr="00F7673F" w:rsidRDefault="00C75C28" w:rsidP="00C75C2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7673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D8981B" w14:textId="0C16A17F" w:rsidR="00C75C28" w:rsidRPr="00F7673F" w:rsidRDefault="00C75C28" w:rsidP="00C75C28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7673F">
              <w:rPr>
                <w:rFonts w:ascii="GHEA Grapalat" w:hAnsi="GHEA Grapalat"/>
                <w:b/>
                <w:bCs/>
                <w:iCs/>
                <w:sz w:val="18"/>
                <w:szCs w:val="18"/>
                <w:lang w:val="es-ES"/>
              </w:rPr>
              <w:t>18,000</w:t>
            </w:r>
          </w:p>
        </w:tc>
      </w:tr>
    </w:tbl>
    <w:p w14:paraId="52DBC198" w14:textId="21D62932" w:rsidR="005C5EF2" w:rsidRPr="00C75C28" w:rsidRDefault="00BE0B04" w:rsidP="003D1097">
      <w:pPr>
        <w:pStyle w:val="NoSpacing"/>
        <w:ind w:firstLine="708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C75C28">
        <w:rPr>
          <w:rFonts w:ascii="GHEA Grapalat" w:hAnsi="GHEA Grapalat"/>
          <w:sz w:val="16"/>
          <w:szCs w:val="16"/>
          <w:lang w:val="af-ZA"/>
        </w:rPr>
        <w:t xml:space="preserve">Ընտրված մասնակցին որոշելու համար կիրառված չափանիշ՝ </w:t>
      </w:r>
      <w:r w:rsidRPr="00C75C28">
        <w:rPr>
          <w:rFonts w:ascii="GHEA Grapalat" w:hAnsi="GHEA Grapalat"/>
          <w:sz w:val="16"/>
          <w:szCs w:val="16"/>
          <w:lang w:val="hy-AM"/>
        </w:rPr>
        <w:t>հրավերին</w:t>
      </w:r>
      <w:r w:rsidRPr="00C75C2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75C28">
        <w:rPr>
          <w:rFonts w:ascii="GHEA Grapalat" w:hAnsi="GHEA Grapalat"/>
          <w:sz w:val="16"/>
          <w:szCs w:val="16"/>
          <w:lang w:val="hy-AM"/>
        </w:rPr>
        <w:t>համապատասխանող</w:t>
      </w:r>
      <w:r w:rsidRPr="00C75C2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75C28">
        <w:rPr>
          <w:rFonts w:ascii="GHEA Grapalat" w:hAnsi="GHEA Grapalat"/>
          <w:sz w:val="16"/>
          <w:szCs w:val="16"/>
          <w:lang w:val="hy-AM"/>
        </w:rPr>
        <w:t>հայտ</w:t>
      </w:r>
      <w:r w:rsidRPr="00C75C2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75C28">
        <w:rPr>
          <w:rFonts w:ascii="GHEA Grapalat" w:hAnsi="GHEA Grapalat"/>
          <w:sz w:val="16"/>
          <w:szCs w:val="16"/>
          <w:lang w:val="hy-AM"/>
        </w:rPr>
        <w:t>և</w:t>
      </w:r>
      <w:r w:rsidRPr="00C75C2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75C28">
        <w:rPr>
          <w:rFonts w:ascii="GHEA Grapalat" w:hAnsi="GHEA Grapalat"/>
          <w:sz w:val="16"/>
          <w:szCs w:val="16"/>
          <w:lang w:val="hy-AM"/>
        </w:rPr>
        <w:t>նվազագույն</w:t>
      </w:r>
      <w:r w:rsidRPr="00C75C2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75C28">
        <w:rPr>
          <w:rFonts w:ascii="GHEA Grapalat" w:hAnsi="GHEA Grapalat"/>
          <w:sz w:val="16"/>
          <w:szCs w:val="16"/>
          <w:lang w:val="hy-AM"/>
        </w:rPr>
        <w:t>գնային</w:t>
      </w:r>
      <w:r w:rsidRPr="00C75C2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75C28">
        <w:rPr>
          <w:rFonts w:ascii="GHEA Grapalat" w:hAnsi="GHEA Grapalat"/>
          <w:sz w:val="16"/>
          <w:szCs w:val="16"/>
          <w:lang w:val="hy-AM"/>
        </w:rPr>
        <w:t>առաջարկ</w:t>
      </w:r>
      <w:r w:rsidRPr="00C75C28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126E01BC" w14:textId="33553891" w:rsidR="00BE0B04" w:rsidRPr="00544CB9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5C5EF2" w:rsidRPr="00544CB9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1</w:t>
      </w:r>
      <w:r w:rsidR="00054FD9" w:rsidRPr="00054FD9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1</w:t>
      </w:r>
      <w:r w:rsidRPr="00544CB9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21453EA6" w14:textId="5C8B3E28" w:rsidR="00BE0B04" w:rsidRPr="00F7673F" w:rsidRDefault="00BE0B04" w:rsidP="00BE0B04">
      <w:pPr>
        <w:spacing w:line="260" w:lineRule="exact"/>
        <w:ind w:right="-136"/>
        <w:rPr>
          <w:rFonts w:ascii="GHEA Grapalat" w:hAnsi="GHEA Grapalat" w:cs="Arial"/>
          <w:b/>
          <w:bCs/>
          <w:sz w:val="18"/>
          <w:szCs w:val="18"/>
          <w:lang w:val="hy-AM"/>
        </w:rPr>
      </w:pPr>
      <w:r w:rsidRPr="00054FD9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="005C5EF2" w:rsidRPr="00054FD9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054FD9" w:rsidRPr="00F7673F">
        <w:rPr>
          <w:rFonts w:ascii="GHEA Grapalat" w:hAnsi="GHEA Grapalat" w:cs="Arial"/>
          <w:b/>
          <w:bCs/>
          <w:color w:val="000000"/>
          <w:sz w:val="18"/>
          <w:szCs w:val="18"/>
          <w:lang w:val="hy-AM"/>
        </w:rPr>
        <w:t>լվացքի</w:t>
      </w:r>
      <w:r w:rsidR="00054FD9" w:rsidRPr="00F7673F">
        <w:rPr>
          <w:rFonts w:ascii="GHEA Grapalat" w:hAnsi="GHEA Grapalat" w:cs="Arial"/>
          <w:b/>
          <w:bCs/>
          <w:color w:val="000000"/>
          <w:sz w:val="18"/>
          <w:szCs w:val="18"/>
          <w:lang w:val="es-ES"/>
        </w:rPr>
        <w:t xml:space="preserve"> </w:t>
      </w:r>
      <w:r w:rsidR="00054FD9" w:rsidRPr="00F7673F">
        <w:rPr>
          <w:rFonts w:ascii="GHEA Grapalat" w:hAnsi="GHEA Grapalat" w:cs="Arial"/>
          <w:b/>
          <w:bCs/>
          <w:color w:val="000000"/>
          <w:sz w:val="18"/>
          <w:szCs w:val="18"/>
          <w:lang w:val="hy-AM"/>
        </w:rPr>
        <w:t>փոշի</w:t>
      </w:r>
      <w:r w:rsidR="00054FD9" w:rsidRPr="00F7673F">
        <w:rPr>
          <w:rFonts w:ascii="GHEA Grapalat" w:hAnsi="GHEA Grapalat" w:cs="Arial"/>
          <w:b/>
          <w:bCs/>
          <w:color w:val="000000"/>
          <w:sz w:val="18"/>
          <w:szCs w:val="18"/>
          <w:lang w:val="es-ES"/>
        </w:rPr>
        <w:t xml:space="preserve"> </w:t>
      </w:r>
      <w:r w:rsidR="00054FD9" w:rsidRPr="00F7673F">
        <w:rPr>
          <w:rFonts w:ascii="GHEA Grapalat" w:hAnsi="GHEA Grapalat" w:cs="Arial"/>
          <w:b/>
          <w:bCs/>
          <w:color w:val="000000"/>
          <w:sz w:val="18"/>
          <w:szCs w:val="18"/>
          <w:lang w:val="hy-AM"/>
        </w:rPr>
        <w:t>ձեռքով</w:t>
      </w:r>
      <w:r w:rsidR="00054FD9" w:rsidRPr="00F7673F">
        <w:rPr>
          <w:rFonts w:ascii="GHEA Grapalat" w:hAnsi="GHEA Grapalat" w:cs="Arial"/>
          <w:b/>
          <w:bCs/>
          <w:color w:val="000000"/>
          <w:sz w:val="18"/>
          <w:szCs w:val="18"/>
          <w:lang w:val="es-ES"/>
        </w:rPr>
        <w:t xml:space="preserve"> </w:t>
      </w:r>
      <w:r w:rsidR="00054FD9" w:rsidRPr="00F7673F">
        <w:rPr>
          <w:rFonts w:ascii="GHEA Grapalat" w:hAnsi="GHEA Grapalat" w:cs="Arial"/>
          <w:b/>
          <w:bCs/>
          <w:color w:val="000000"/>
          <w:sz w:val="18"/>
          <w:szCs w:val="18"/>
          <w:lang w:val="hy-AM"/>
        </w:rPr>
        <w:t>լվանալու</w:t>
      </w:r>
      <w:r w:rsidR="00054FD9" w:rsidRPr="00F7673F">
        <w:rPr>
          <w:rFonts w:ascii="GHEA Grapalat" w:hAnsi="GHEA Grapalat" w:cs="Arial"/>
          <w:b/>
          <w:bCs/>
          <w:color w:val="000000"/>
          <w:sz w:val="18"/>
          <w:szCs w:val="18"/>
          <w:lang w:val="es-ES"/>
        </w:rPr>
        <w:t xml:space="preserve"> </w:t>
      </w:r>
      <w:r w:rsidR="00054FD9" w:rsidRPr="00F7673F">
        <w:rPr>
          <w:rFonts w:ascii="GHEA Grapalat" w:hAnsi="GHEA Grapalat" w:cs="Arial"/>
          <w:b/>
          <w:bCs/>
          <w:color w:val="000000"/>
          <w:sz w:val="18"/>
          <w:szCs w:val="18"/>
          <w:lang w:val="hy-AM"/>
        </w:rPr>
        <w:t>համար</w:t>
      </w:r>
    </w:p>
    <w:p w14:paraId="6A42A193" w14:textId="77777777" w:rsidR="00C75C28" w:rsidRPr="00544CB9" w:rsidRDefault="00C75C28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8"/>
          <w:szCs w:val="18"/>
          <w:lang w:val="af-ZA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BE0B04" w:rsidRPr="00544CB9" w14:paraId="02F7DD55" w14:textId="77777777" w:rsidTr="00A90C05">
        <w:trPr>
          <w:trHeight w:val="786"/>
        </w:trPr>
        <w:tc>
          <w:tcPr>
            <w:tcW w:w="568" w:type="dxa"/>
            <w:shd w:val="clear" w:color="auto" w:fill="auto"/>
            <w:vAlign w:val="center"/>
          </w:tcPr>
          <w:p w14:paraId="78813D5E" w14:textId="77777777" w:rsidR="00BE0B04" w:rsidRPr="00F7673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111C41E7" w14:textId="77777777" w:rsidR="00BE0B04" w:rsidRPr="00F7673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Մասնակ</w:t>
            </w:r>
            <w:r w:rsidRPr="00F7673F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ց</w:t>
            </w:r>
            <w:r w:rsidRPr="00F7673F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ի անվանումը</w:t>
            </w:r>
          </w:p>
          <w:p w14:paraId="0418ED0D" w14:textId="77777777" w:rsidR="00BE0B04" w:rsidRPr="00F7673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B4AACB1" w14:textId="77777777" w:rsidR="00BE0B04" w:rsidRPr="00F7673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14:paraId="0ACFD925" w14:textId="77777777" w:rsidR="00BE0B04" w:rsidRPr="00F7673F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2CA27EC" w14:textId="77777777" w:rsidR="00BE0B04" w:rsidRPr="00F7673F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006A6D84" w14:textId="77777777" w:rsidR="00BE0B04" w:rsidRPr="00F7673F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DF82032" w14:textId="75659FA8" w:rsidR="00BE0B04" w:rsidRPr="00F7673F" w:rsidRDefault="00D5449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054FD9" w:rsidRPr="00054FD9" w14:paraId="78F6B7BC" w14:textId="77777777" w:rsidTr="00755B6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9F2C993" w14:textId="77777777" w:rsidR="00054FD9" w:rsidRPr="00054FD9" w:rsidRDefault="00054FD9" w:rsidP="00054FD9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 w:rsidRPr="00054FD9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</w:tcPr>
          <w:p w14:paraId="722BFDBB" w14:textId="1DF10FFF" w:rsidR="00054FD9" w:rsidRPr="00054FD9" w:rsidRDefault="00054FD9" w:rsidP="00054FD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54FD9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CB1E8B2" w14:textId="77777777" w:rsidR="00054FD9" w:rsidRPr="00054FD9" w:rsidRDefault="00054FD9" w:rsidP="00054FD9">
            <w:pPr>
              <w:jc w:val="center"/>
              <w:rPr>
                <w:sz w:val="18"/>
                <w:szCs w:val="18"/>
              </w:rPr>
            </w:pPr>
            <w:r w:rsidRPr="00054F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038AE95" w14:textId="68A6A384" w:rsidR="00054FD9" w:rsidRPr="00054FD9" w:rsidRDefault="00054FD9" w:rsidP="00054FD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4FD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98E73A1" w14:textId="68DDB5D4" w:rsidR="00054FD9" w:rsidRPr="00054FD9" w:rsidRDefault="00054FD9" w:rsidP="00054FD9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054FD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054FD9" w:rsidRPr="00054FD9" w14:paraId="6F2C95A6" w14:textId="77777777" w:rsidTr="00755B6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B2241CB" w14:textId="01CD90BA" w:rsidR="00054FD9" w:rsidRPr="00054FD9" w:rsidRDefault="00054FD9" w:rsidP="00054FD9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054FD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0" w:type="dxa"/>
            <w:shd w:val="clear" w:color="auto" w:fill="auto"/>
          </w:tcPr>
          <w:p w14:paraId="7C42EC3F" w14:textId="43FF6162" w:rsidR="00054FD9" w:rsidRPr="00054FD9" w:rsidRDefault="00054FD9" w:rsidP="00054FD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054FD9">
              <w:rPr>
                <w:rFonts w:ascii="GHEA Grapalat" w:hAnsi="GHEA Grapalat"/>
                <w:b/>
                <w:bCs/>
                <w:sz w:val="18"/>
                <w:szCs w:val="18"/>
              </w:rPr>
              <w:t>Տրանզիտ Պրո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E6E357B" w14:textId="7BCBD59B" w:rsidR="00054FD9" w:rsidRPr="00054FD9" w:rsidRDefault="00054FD9" w:rsidP="00054FD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4F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5068E9E" w14:textId="55CE89E7" w:rsidR="00054FD9" w:rsidRPr="00054FD9" w:rsidRDefault="00054FD9" w:rsidP="00054FD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4FD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79A228E" w14:textId="6F8D40A7" w:rsidR="00054FD9" w:rsidRPr="00054FD9" w:rsidRDefault="00054FD9" w:rsidP="00054FD9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054FD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054FD9" w:rsidRPr="00054FD9" w14:paraId="05964453" w14:textId="77777777" w:rsidTr="00755B6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53879F0" w14:textId="1EA15A86" w:rsidR="00054FD9" w:rsidRPr="00054FD9" w:rsidRDefault="00054FD9" w:rsidP="00054FD9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054FD9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0" w:type="dxa"/>
            <w:shd w:val="clear" w:color="auto" w:fill="auto"/>
          </w:tcPr>
          <w:p w14:paraId="32AAB2EC" w14:textId="5863A569" w:rsidR="00054FD9" w:rsidRPr="00054FD9" w:rsidRDefault="00054FD9" w:rsidP="00054FD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54FD9">
              <w:rPr>
                <w:rFonts w:ascii="GHEA Grapalat" w:hAnsi="GHEA Grapalat"/>
                <w:sz w:val="18"/>
                <w:szCs w:val="18"/>
              </w:rPr>
              <w:t>Էդմոնդ</w:t>
            </w:r>
            <w:r w:rsidRPr="00054FD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054FD9">
              <w:rPr>
                <w:rFonts w:ascii="GHEA Grapalat" w:hAnsi="GHEA Grapalat"/>
                <w:sz w:val="18"/>
                <w:szCs w:val="18"/>
              </w:rPr>
              <w:t>Հովհաննիսյան</w:t>
            </w:r>
            <w:r w:rsidRPr="00054FD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054FD9">
              <w:rPr>
                <w:rFonts w:ascii="GHEA Grapalat" w:hAnsi="GHEA Grapalat"/>
                <w:sz w:val="18"/>
                <w:szCs w:val="18"/>
              </w:rPr>
              <w:t>Վահեի</w:t>
            </w:r>
            <w:r w:rsidRPr="00054FD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054FD9">
              <w:rPr>
                <w:rFonts w:ascii="GHEA Grapalat" w:hAnsi="GHEA Grapalat"/>
                <w:sz w:val="18"/>
                <w:szCs w:val="18"/>
              </w:rPr>
              <w:t>Ա</w:t>
            </w:r>
            <w:r w:rsidRPr="00054FD9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054FD9">
              <w:rPr>
                <w:rFonts w:ascii="GHEA Grapalat" w:hAnsi="GHEA Grapalat"/>
                <w:sz w:val="18"/>
                <w:szCs w:val="18"/>
              </w:rPr>
              <w:t>Ձ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99ECD31" w14:textId="18F6296D" w:rsidR="00054FD9" w:rsidRPr="00054FD9" w:rsidRDefault="00054FD9" w:rsidP="00054FD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4F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C32B940" w14:textId="369FFDA9" w:rsidR="00054FD9" w:rsidRPr="00054FD9" w:rsidRDefault="00054FD9" w:rsidP="00054FD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4FD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0F9AE09" w14:textId="32D305AD" w:rsidR="00054FD9" w:rsidRPr="00054FD9" w:rsidRDefault="00054FD9" w:rsidP="00054FD9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054FD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</w:tbl>
    <w:p w14:paraId="12CD04F5" w14:textId="77777777" w:rsidR="00BE0B04" w:rsidRPr="00054FD9" w:rsidRDefault="00BE0B04" w:rsidP="00A90C05">
      <w:pPr>
        <w:pStyle w:val="NoSpacing"/>
        <w:spacing w:line="140" w:lineRule="exact"/>
        <w:jc w:val="center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5"/>
        <w:gridCol w:w="3107"/>
        <w:gridCol w:w="2063"/>
        <w:gridCol w:w="2816"/>
      </w:tblGrid>
      <w:tr w:rsidR="00BE0B04" w:rsidRPr="00054FD9" w14:paraId="74ECA54D" w14:textId="77777777" w:rsidTr="00E2567A">
        <w:trPr>
          <w:trHeight w:val="81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5E43D470" w14:textId="77777777" w:rsidR="00BE0B04" w:rsidRPr="00F7673F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B39B7AF" w14:textId="77777777" w:rsidR="00BE0B04" w:rsidRPr="00F7673F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0489D1A" w14:textId="77777777" w:rsidR="00BE0B04" w:rsidRPr="00F7673F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BFB0E9" w14:textId="77777777" w:rsidR="00BE0B04" w:rsidRPr="00F7673F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Մասնակցի առաջարկած գին</w:t>
            </w:r>
          </w:p>
          <w:p w14:paraId="00F2928C" w14:textId="4FC658AC" w:rsidR="00BE0B04" w:rsidRPr="00F7673F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/առանց Ա</w:t>
            </w:r>
            <w:r w:rsidRPr="00F7673F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Հ/</w:t>
            </w:r>
          </w:p>
        </w:tc>
      </w:tr>
      <w:tr w:rsidR="00054FD9" w:rsidRPr="00054FD9" w14:paraId="3AC7A19D" w14:textId="77777777" w:rsidTr="00E2567A">
        <w:trPr>
          <w:trHeight w:val="219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358E6DC4" w14:textId="0AB37CDC" w:rsidR="00054FD9" w:rsidRPr="00054FD9" w:rsidRDefault="00054FD9" w:rsidP="00054FD9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107" w:type="dxa"/>
            <w:shd w:val="clear" w:color="auto" w:fill="auto"/>
          </w:tcPr>
          <w:p w14:paraId="3415C1B5" w14:textId="1D9C36E8" w:rsidR="00054FD9" w:rsidRPr="00F7673F" w:rsidRDefault="00054FD9" w:rsidP="00054FD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F7673F">
              <w:rPr>
                <w:rFonts w:ascii="GHEA Grapalat" w:hAnsi="GHEA Grapalat"/>
                <w:sz w:val="18"/>
                <w:szCs w:val="18"/>
              </w:rPr>
              <w:t>Մեծ Ծիածան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1B51DDC" w14:textId="0FF06745" w:rsidR="00054FD9" w:rsidRPr="00F7673F" w:rsidRDefault="00054FD9" w:rsidP="00054FD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5C476A58" w14:textId="262026A0" w:rsidR="00054FD9" w:rsidRPr="00F7673F" w:rsidRDefault="00054FD9" w:rsidP="00054FD9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 w:rsidRPr="00F7673F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125,000</w:t>
            </w:r>
          </w:p>
        </w:tc>
      </w:tr>
      <w:tr w:rsidR="00054FD9" w:rsidRPr="00054FD9" w14:paraId="7D08270A" w14:textId="77777777" w:rsidTr="00E2567A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6C9FCD98" w14:textId="22C9CA82" w:rsidR="00054FD9" w:rsidRPr="00054FD9" w:rsidRDefault="00054FD9" w:rsidP="00054FD9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 w:rsidRPr="00054FD9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107" w:type="dxa"/>
            <w:shd w:val="clear" w:color="auto" w:fill="auto"/>
          </w:tcPr>
          <w:p w14:paraId="499F2AC4" w14:textId="66906E63" w:rsidR="00054FD9" w:rsidRPr="00F7673F" w:rsidRDefault="00054FD9" w:rsidP="00054FD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val="hy-AM" w:eastAsia="en-US"/>
              </w:rPr>
            </w:pPr>
            <w:r w:rsidRPr="00F7673F">
              <w:rPr>
                <w:rFonts w:ascii="GHEA Grapalat" w:hAnsi="GHEA Grapalat"/>
                <w:b/>
                <w:bCs/>
                <w:sz w:val="18"/>
                <w:szCs w:val="18"/>
              </w:rPr>
              <w:t>Տրանզիտ Պրո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A38866E" w14:textId="14B675B2" w:rsidR="00054FD9" w:rsidRPr="00F7673F" w:rsidRDefault="00054FD9" w:rsidP="00054FD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7673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658A1302" w14:textId="3A767EE6" w:rsidR="00054FD9" w:rsidRPr="00F7673F" w:rsidRDefault="00054FD9" w:rsidP="00054FD9">
            <w:pPr>
              <w:spacing w:line="220" w:lineRule="exact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7673F">
              <w:rPr>
                <w:rFonts w:ascii="GHEA Grapalat" w:hAnsi="GHEA Grapalat"/>
                <w:b/>
                <w:bCs/>
                <w:iCs/>
                <w:sz w:val="18"/>
                <w:szCs w:val="18"/>
                <w:lang w:val="es-ES"/>
              </w:rPr>
              <w:t>56,000</w:t>
            </w:r>
          </w:p>
        </w:tc>
      </w:tr>
      <w:tr w:rsidR="00054FD9" w:rsidRPr="00054FD9" w14:paraId="6E7C7203" w14:textId="77777777" w:rsidTr="00E2567A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0B00E5BF" w14:textId="77777777" w:rsidR="00054FD9" w:rsidRPr="00544CB9" w:rsidRDefault="00054FD9" w:rsidP="00054FD9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107" w:type="dxa"/>
            <w:shd w:val="clear" w:color="auto" w:fill="auto"/>
          </w:tcPr>
          <w:p w14:paraId="3C7A763A" w14:textId="4DE7A8F3" w:rsidR="00054FD9" w:rsidRPr="00F7673F" w:rsidRDefault="00054FD9" w:rsidP="00054FD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7673F">
              <w:rPr>
                <w:rFonts w:ascii="GHEA Grapalat" w:hAnsi="GHEA Grapalat"/>
                <w:sz w:val="18"/>
                <w:szCs w:val="18"/>
                <w:lang w:val="hy-AM"/>
              </w:rPr>
              <w:t>Էդմոնդ</w:t>
            </w:r>
            <w:r w:rsidRPr="00F7673F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7673F">
              <w:rPr>
                <w:rFonts w:ascii="GHEA Grapalat" w:hAnsi="GHEA Grapalat"/>
                <w:sz w:val="18"/>
                <w:szCs w:val="18"/>
                <w:lang w:val="hy-AM"/>
              </w:rPr>
              <w:t>Հովհաննիսյան</w:t>
            </w:r>
            <w:r w:rsidRPr="00F7673F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7673F">
              <w:rPr>
                <w:rFonts w:ascii="GHEA Grapalat" w:hAnsi="GHEA Grapalat"/>
                <w:sz w:val="18"/>
                <w:szCs w:val="18"/>
                <w:lang w:val="hy-AM"/>
              </w:rPr>
              <w:t>Վահեի</w:t>
            </w:r>
            <w:r w:rsidRPr="00F7673F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F7673F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F7673F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F7673F">
              <w:rPr>
                <w:rFonts w:ascii="GHEA Grapalat" w:hAnsi="GHEA Grapalat"/>
                <w:sz w:val="18"/>
                <w:szCs w:val="18"/>
                <w:lang w:val="hy-AM"/>
              </w:rPr>
              <w:t>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1165E7F" w14:textId="77777777" w:rsidR="00054FD9" w:rsidRPr="00F7673F" w:rsidRDefault="00054FD9" w:rsidP="00054FD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1233F64C" w14:textId="641C7DFA" w:rsidR="00054FD9" w:rsidRPr="00F7673F" w:rsidRDefault="00054FD9" w:rsidP="00054FD9">
            <w:pPr>
              <w:spacing w:line="220" w:lineRule="exact"/>
              <w:jc w:val="center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</w:pPr>
            <w:r w:rsidRPr="00F7673F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70,000</w:t>
            </w:r>
          </w:p>
        </w:tc>
      </w:tr>
    </w:tbl>
    <w:p w14:paraId="60361371" w14:textId="36E42F77" w:rsidR="00BE0B04" w:rsidRPr="00F7673F" w:rsidRDefault="00BE0B04" w:rsidP="003D1097">
      <w:pPr>
        <w:pStyle w:val="NoSpacing"/>
        <w:spacing w:line="300" w:lineRule="exact"/>
        <w:ind w:firstLine="708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F7673F">
        <w:rPr>
          <w:rFonts w:ascii="GHEA Grapalat" w:hAnsi="GHEA Grapalat"/>
          <w:sz w:val="14"/>
          <w:szCs w:val="14"/>
          <w:lang w:val="af-ZA"/>
        </w:rPr>
        <w:lastRenderedPageBreak/>
        <w:t xml:space="preserve">Ընտրված մասնակցին որոշելու համար կիրառված չափանիշ՝ </w:t>
      </w:r>
      <w:r w:rsidRPr="00F7673F">
        <w:rPr>
          <w:rFonts w:ascii="GHEA Grapalat" w:hAnsi="GHEA Grapalat"/>
          <w:sz w:val="14"/>
          <w:szCs w:val="14"/>
          <w:lang w:val="hy-AM"/>
        </w:rPr>
        <w:t>հրավերին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համապատասխանող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հայտ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և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նվազագույն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գնային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առաջարկ</w:t>
      </w:r>
      <w:r w:rsidRPr="00F7673F">
        <w:rPr>
          <w:rFonts w:ascii="GHEA Grapalat" w:hAnsi="GHEA Grapalat" w:cs="Arial Armenian"/>
          <w:sz w:val="14"/>
          <w:szCs w:val="14"/>
          <w:lang w:val="af-ZA"/>
        </w:rPr>
        <w:t>։</w:t>
      </w:r>
    </w:p>
    <w:p w14:paraId="52AC350F" w14:textId="0385B6DA" w:rsidR="00E2567A" w:rsidRPr="00E2567A" w:rsidRDefault="00E2567A" w:rsidP="00E2567A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E2567A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Pr="00E2567A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12:</w:t>
      </w:r>
      <w:r w:rsidRPr="00E2567A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337C5AF7" w14:textId="348FFC27" w:rsidR="00E2567A" w:rsidRPr="00E2567A" w:rsidRDefault="00E2567A" w:rsidP="00E2567A">
      <w:pPr>
        <w:spacing w:line="260" w:lineRule="exact"/>
        <w:ind w:right="-136"/>
        <w:rPr>
          <w:rFonts w:ascii="GHEA Grapalat" w:hAnsi="GHEA Grapalat" w:cs="Arial"/>
          <w:sz w:val="18"/>
          <w:szCs w:val="18"/>
          <w:lang w:val="hy-AM"/>
        </w:rPr>
      </w:pPr>
      <w:r w:rsidRPr="00E2567A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Pr="00E2567A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F7673F">
        <w:rPr>
          <w:rFonts w:ascii="GHEA Grapalat" w:hAnsi="GHEA Grapalat" w:cs="Arial"/>
          <w:b/>
          <w:bCs/>
          <w:color w:val="000000"/>
          <w:sz w:val="18"/>
          <w:szCs w:val="18"/>
        </w:rPr>
        <w:t>ավել</w:t>
      </w:r>
      <w:r w:rsidRPr="00F7673F">
        <w:rPr>
          <w:rFonts w:ascii="GHEA Grapalat" w:hAnsi="GHEA Grapalat" w:cs="Arial"/>
          <w:b/>
          <w:bCs/>
          <w:color w:val="000000"/>
          <w:sz w:val="18"/>
          <w:szCs w:val="18"/>
          <w:lang w:val="af-ZA"/>
        </w:rPr>
        <w:t xml:space="preserve">, </w:t>
      </w:r>
      <w:r w:rsidRPr="00F7673F">
        <w:rPr>
          <w:rFonts w:ascii="GHEA Grapalat" w:hAnsi="GHEA Grapalat" w:cs="Arial"/>
          <w:b/>
          <w:bCs/>
          <w:color w:val="000000"/>
          <w:sz w:val="18"/>
          <w:szCs w:val="18"/>
        </w:rPr>
        <w:t>սովորական</w:t>
      </w:r>
    </w:p>
    <w:p w14:paraId="44BA7964" w14:textId="77777777" w:rsidR="00E2567A" w:rsidRPr="00544CB9" w:rsidRDefault="00E2567A" w:rsidP="00E2567A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8"/>
          <w:szCs w:val="18"/>
          <w:lang w:val="af-ZA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E2567A" w:rsidRPr="00544CB9" w14:paraId="555D1C22" w14:textId="77777777" w:rsidTr="00382F99">
        <w:trPr>
          <w:trHeight w:val="786"/>
        </w:trPr>
        <w:tc>
          <w:tcPr>
            <w:tcW w:w="568" w:type="dxa"/>
            <w:shd w:val="clear" w:color="auto" w:fill="auto"/>
            <w:vAlign w:val="center"/>
          </w:tcPr>
          <w:p w14:paraId="40CFCBFE" w14:textId="77777777" w:rsidR="00E2567A" w:rsidRPr="00F7673F" w:rsidRDefault="00E2567A" w:rsidP="00382F9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7ED1A0DE" w14:textId="77777777" w:rsidR="00E2567A" w:rsidRPr="00F7673F" w:rsidRDefault="00E2567A" w:rsidP="00382F9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Մասնակ</w:t>
            </w:r>
            <w:r w:rsidRPr="00F7673F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ց</w:t>
            </w:r>
            <w:r w:rsidRPr="00F7673F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ի անվանումը</w:t>
            </w:r>
          </w:p>
          <w:p w14:paraId="4B155D6F" w14:textId="77777777" w:rsidR="00E2567A" w:rsidRPr="00F7673F" w:rsidRDefault="00E2567A" w:rsidP="00382F9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0DAE3DAC" w14:textId="77777777" w:rsidR="00E2567A" w:rsidRPr="00F7673F" w:rsidRDefault="00E2567A" w:rsidP="00382F9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14:paraId="7080BADC" w14:textId="77777777" w:rsidR="00E2567A" w:rsidRPr="00F7673F" w:rsidRDefault="00E2567A" w:rsidP="00382F9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58D7FC9" w14:textId="77777777" w:rsidR="00E2567A" w:rsidRPr="00F7673F" w:rsidRDefault="00E2567A" w:rsidP="00382F9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706C1137" w14:textId="77777777" w:rsidR="00E2567A" w:rsidRPr="00F7673F" w:rsidRDefault="00E2567A" w:rsidP="00382F9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CDD6AF4" w14:textId="2FA35EAB" w:rsidR="00E2567A" w:rsidRPr="00F7673F" w:rsidRDefault="00E2567A" w:rsidP="00382F9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E2567A" w:rsidRPr="00054FD9" w14:paraId="026A7789" w14:textId="77777777" w:rsidTr="00382F9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DCA8575" w14:textId="1A3C37BA" w:rsidR="00E2567A" w:rsidRPr="00054FD9" w:rsidRDefault="00E2567A" w:rsidP="00382F99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0" w:type="dxa"/>
            <w:shd w:val="clear" w:color="auto" w:fill="auto"/>
          </w:tcPr>
          <w:p w14:paraId="3D6EBFEE" w14:textId="77777777" w:rsidR="00E2567A" w:rsidRPr="00054FD9" w:rsidRDefault="00E2567A" w:rsidP="00382F9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54FD9">
              <w:rPr>
                <w:rFonts w:ascii="GHEA Grapalat" w:hAnsi="GHEA Grapalat"/>
                <w:sz w:val="18"/>
                <w:szCs w:val="18"/>
              </w:rPr>
              <w:t>Էդմոնդ</w:t>
            </w:r>
            <w:r w:rsidRPr="00054FD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054FD9">
              <w:rPr>
                <w:rFonts w:ascii="GHEA Grapalat" w:hAnsi="GHEA Grapalat"/>
                <w:sz w:val="18"/>
                <w:szCs w:val="18"/>
              </w:rPr>
              <w:t>Հովհաննիսյան</w:t>
            </w:r>
            <w:r w:rsidRPr="00054FD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054FD9">
              <w:rPr>
                <w:rFonts w:ascii="GHEA Grapalat" w:hAnsi="GHEA Grapalat"/>
                <w:sz w:val="18"/>
                <w:szCs w:val="18"/>
              </w:rPr>
              <w:t>Վահեի</w:t>
            </w:r>
            <w:r w:rsidRPr="00054FD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054FD9">
              <w:rPr>
                <w:rFonts w:ascii="GHEA Grapalat" w:hAnsi="GHEA Grapalat"/>
                <w:sz w:val="18"/>
                <w:szCs w:val="18"/>
              </w:rPr>
              <w:t>Ա</w:t>
            </w:r>
            <w:r w:rsidRPr="00054FD9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054FD9">
              <w:rPr>
                <w:rFonts w:ascii="GHEA Grapalat" w:hAnsi="GHEA Grapalat"/>
                <w:sz w:val="18"/>
                <w:szCs w:val="18"/>
              </w:rPr>
              <w:t>Ձ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CC5F2EA" w14:textId="77777777" w:rsidR="00E2567A" w:rsidRPr="00054FD9" w:rsidRDefault="00E2567A" w:rsidP="00382F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4F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104D29A" w14:textId="77777777" w:rsidR="00E2567A" w:rsidRPr="00054FD9" w:rsidRDefault="00E2567A" w:rsidP="00382F9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4FD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1101E63" w14:textId="77777777" w:rsidR="00E2567A" w:rsidRPr="00054FD9" w:rsidRDefault="00E2567A" w:rsidP="00382F99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054FD9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</w:tbl>
    <w:p w14:paraId="497885C1" w14:textId="77777777" w:rsidR="00E2567A" w:rsidRPr="00054FD9" w:rsidRDefault="00E2567A" w:rsidP="00E2567A">
      <w:pPr>
        <w:pStyle w:val="NoSpacing"/>
        <w:spacing w:line="140" w:lineRule="exact"/>
        <w:jc w:val="center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5"/>
        <w:gridCol w:w="3287"/>
        <w:gridCol w:w="2063"/>
        <w:gridCol w:w="2816"/>
      </w:tblGrid>
      <w:tr w:rsidR="00E2567A" w:rsidRPr="00054FD9" w14:paraId="54114A99" w14:textId="77777777" w:rsidTr="00E2567A">
        <w:trPr>
          <w:trHeight w:val="81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2FB025CB" w14:textId="77777777" w:rsidR="00E2567A" w:rsidRPr="00F7673F" w:rsidRDefault="00E2567A" w:rsidP="00382F9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13A69DB6" w14:textId="77777777" w:rsidR="00E2567A" w:rsidRPr="00F7673F" w:rsidRDefault="00E2567A" w:rsidP="00382F9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9FD1519" w14:textId="77777777" w:rsidR="00E2567A" w:rsidRPr="00F7673F" w:rsidRDefault="00E2567A" w:rsidP="00382F9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1F52F2" w14:textId="77777777" w:rsidR="00E2567A" w:rsidRPr="00F7673F" w:rsidRDefault="00E2567A" w:rsidP="00382F9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Մասնակցի առաջարկած գին</w:t>
            </w:r>
          </w:p>
          <w:p w14:paraId="35BDF94A" w14:textId="3C214B43" w:rsidR="00E2567A" w:rsidRPr="00F7673F" w:rsidRDefault="00E2567A" w:rsidP="00382F9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/առանց Ա</w:t>
            </w:r>
            <w:r w:rsidRPr="00F7673F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F7673F">
              <w:rPr>
                <w:rFonts w:ascii="GHEA Grapalat" w:hAnsi="GHEA Grapalat"/>
                <w:sz w:val="16"/>
                <w:szCs w:val="16"/>
                <w:lang w:val="af-ZA"/>
              </w:rPr>
              <w:t>Հ/</w:t>
            </w:r>
          </w:p>
        </w:tc>
      </w:tr>
      <w:tr w:rsidR="00E2567A" w:rsidRPr="00E2567A" w14:paraId="53F036D1" w14:textId="77777777" w:rsidTr="00E2567A">
        <w:trPr>
          <w:trHeight w:val="2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7496F564" w14:textId="79780C1F" w:rsidR="00E2567A" w:rsidRPr="00E2567A" w:rsidRDefault="00E2567A" w:rsidP="00E2567A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 w:rsidRPr="00E2567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87" w:type="dxa"/>
            <w:shd w:val="clear" w:color="auto" w:fill="auto"/>
          </w:tcPr>
          <w:p w14:paraId="5E50E746" w14:textId="77777777" w:rsidR="00E2567A" w:rsidRPr="00E2567A" w:rsidRDefault="00E2567A" w:rsidP="00E2567A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2567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Էդմոնդ</w:t>
            </w:r>
            <w:r w:rsidRPr="00E2567A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E2567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Հովհաննիսյան</w:t>
            </w:r>
            <w:r w:rsidRPr="00E2567A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E2567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Վահեի</w:t>
            </w:r>
            <w:r w:rsidRPr="00E2567A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E2567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</w:t>
            </w:r>
            <w:r w:rsidRPr="00E2567A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/</w:t>
            </w:r>
            <w:r w:rsidRPr="00E2567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0C562A3" w14:textId="77777777" w:rsidR="00E2567A" w:rsidRPr="00E2567A" w:rsidRDefault="00E2567A" w:rsidP="00E2567A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0F65EADF" w14:textId="79B02419" w:rsidR="00E2567A" w:rsidRPr="00E2567A" w:rsidRDefault="00E2567A" w:rsidP="00E2567A">
            <w:pPr>
              <w:spacing w:line="220" w:lineRule="exact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 w:rsidRPr="00E2567A">
              <w:rPr>
                <w:rFonts w:ascii="GHEA Grapalat" w:hAnsi="GHEA Grapalat"/>
                <w:b/>
                <w:bCs/>
                <w:iCs/>
                <w:sz w:val="18"/>
                <w:szCs w:val="18"/>
                <w:lang w:val="es-ES"/>
              </w:rPr>
              <w:t>88,000</w:t>
            </w:r>
          </w:p>
        </w:tc>
      </w:tr>
    </w:tbl>
    <w:p w14:paraId="4173C68B" w14:textId="77777777" w:rsidR="00E2567A" w:rsidRPr="00F7673F" w:rsidRDefault="00E2567A" w:rsidP="00E2567A">
      <w:pPr>
        <w:pStyle w:val="NoSpacing"/>
        <w:spacing w:line="300" w:lineRule="exact"/>
        <w:ind w:firstLine="708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F7673F">
        <w:rPr>
          <w:rFonts w:ascii="GHEA Grapalat" w:hAnsi="GHEA Grapalat"/>
          <w:sz w:val="14"/>
          <w:szCs w:val="14"/>
          <w:lang w:val="af-ZA"/>
        </w:rPr>
        <w:t xml:space="preserve">Ընտրված մասնակցին որոշելու համար կիրառված չափանիշ՝ </w:t>
      </w:r>
      <w:r w:rsidRPr="00F7673F">
        <w:rPr>
          <w:rFonts w:ascii="GHEA Grapalat" w:hAnsi="GHEA Grapalat"/>
          <w:sz w:val="14"/>
          <w:szCs w:val="14"/>
          <w:lang w:val="hy-AM"/>
        </w:rPr>
        <w:t>հրավերին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համապատասխանող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հայտ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և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նվազագույն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գնային</w:t>
      </w:r>
      <w:r w:rsidRPr="00F7673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F7673F">
        <w:rPr>
          <w:rFonts w:ascii="GHEA Grapalat" w:hAnsi="GHEA Grapalat"/>
          <w:sz w:val="14"/>
          <w:szCs w:val="14"/>
          <w:lang w:val="hy-AM"/>
        </w:rPr>
        <w:t>առաջարկ</w:t>
      </w:r>
      <w:r w:rsidRPr="00F7673F">
        <w:rPr>
          <w:rFonts w:ascii="GHEA Grapalat" w:hAnsi="GHEA Grapalat" w:cs="Arial Armenian"/>
          <w:sz w:val="14"/>
          <w:szCs w:val="14"/>
          <w:lang w:val="af-ZA"/>
        </w:rPr>
        <w:t>։</w:t>
      </w:r>
    </w:p>
    <w:p w14:paraId="45684DDA" w14:textId="77777777" w:rsidR="008970F3" w:rsidRPr="00544CB9" w:rsidRDefault="008970F3" w:rsidP="0091408E">
      <w:pPr>
        <w:pStyle w:val="NoSpacing"/>
        <w:ind w:firstLine="708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EE21324" w14:textId="77777777" w:rsidR="008970F3" w:rsidRPr="00544CB9" w:rsidRDefault="008970F3" w:rsidP="0091408E">
      <w:pPr>
        <w:pStyle w:val="NoSpacing"/>
        <w:ind w:firstLine="708"/>
        <w:jc w:val="center"/>
        <w:rPr>
          <w:rFonts w:ascii="GHEA Grapalat" w:hAnsi="GHEA Grapalat"/>
          <w:sz w:val="18"/>
          <w:szCs w:val="18"/>
          <w:lang w:val="af-ZA"/>
        </w:rPr>
      </w:pPr>
    </w:p>
    <w:p w14:paraId="791315D0" w14:textId="4D7F7CC3" w:rsidR="00BE0B04" w:rsidRPr="00544CB9" w:rsidRDefault="00BE0B04" w:rsidP="0091408E">
      <w:pPr>
        <w:pStyle w:val="NoSpacing"/>
        <w:ind w:firstLine="708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544CB9">
        <w:rPr>
          <w:rFonts w:ascii="GHEA Grapalat" w:hAnsi="GHEA Grapalat"/>
          <w:sz w:val="18"/>
          <w:szCs w:val="18"/>
          <w:lang w:val="af-ZA"/>
        </w:rP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</w:t>
      </w:r>
      <w:r w:rsidRPr="00544CB9">
        <w:rPr>
          <w:rFonts w:ascii="GHEA Grapalat" w:hAnsi="GHEA Grapalat"/>
          <w:sz w:val="18"/>
          <w:szCs w:val="18"/>
          <w:lang w:val="hy-AM"/>
        </w:rPr>
        <w:t xml:space="preserve"> 10</w:t>
      </w:r>
      <w:r w:rsidRPr="00544CB9">
        <w:rPr>
          <w:rFonts w:ascii="GHEA Grapalat" w:hAnsi="GHEA Grapalat"/>
          <w:sz w:val="18"/>
          <w:szCs w:val="18"/>
          <w:lang w:val="af-ZA"/>
        </w:rPr>
        <w:t>-րդ օրացուցային օրը ներառյալ ընկած ժամանակահատվածը</w:t>
      </w:r>
      <w:r w:rsidRPr="00544CB9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4FEC341F" w14:textId="7D001C21" w:rsidR="00706C96" w:rsidRPr="00544CB9" w:rsidRDefault="00BE0B04" w:rsidP="0091408E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544CB9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10D77" w:rsidRPr="00544CB9">
        <w:rPr>
          <w:rFonts w:ascii="GHEA Grapalat" w:hAnsi="GHEA Grapalat"/>
          <w:sz w:val="18"/>
          <w:szCs w:val="18"/>
          <w:lang w:val="af-ZA"/>
        </w:rPr>
        <w:t xml:space="preserve">դիմել </w:t>
      </w:r>
      <w:r w:rsidR="00706C96" w:rsidRPr="00544CB9">
        <w:rPr>
          <w:rFonts w:ascii="GHEA Grapalat" w:hAnsi="GHEA Grapalat"/>
          <w:sz w:val="18"/>
          <w:szCs w:val="18"/>
          <w:lang w:val="af-ZA"/>
        </w:rPr>
        <w:t>ՃԿՊԱ-</w:t>
      </w:r>
      <w:r w:rsidR="00830C57" w:rsidRPr="00544CB9">
        <w:rPr>
          <w:rFonts w:ascii="GHEA Grapalat" w:hAnsi="GHEA Grapalat"/>
          <w:sz w:val="18"/>
          <w:szCs w:val="18"/>
          <w:lang w:val="af-ZA"/>
        </w:rPr>
        <w:t>ԿՆ</w:t>
      </w:r>
      <w:r w:rsidR="00706C96" w:rsidRPr="00544CB9">
        <w:rPr>
          <w:rFonts w:ascii="GHEA Grapalat" w:hAnsi="GHEA Grapalat"/>
          <w:sz w:val="18"/>
          <w:szCs w:val="18"/>
          <w:lang w:val="af-ZA"/>
        </w:rPr>
        <w:t>-ԳՀԱՊՁԲ-2</w:t>
      </w:r>
      <w:r w:rsidR="00E2567A">
        <w:rPr>
          <w:rFonts w:ascii="GHEA Grapalat" w:hAnsi="GHEA Grapalat"/>
          <w:sz w:val="18"/>
          <w:szCs w:val="18"/>
          <w:lang w:val="af-ZA"/>
        </w:rPr>
        <w:t>4/26</w:t>
      </w:r>
      <w:r w:rsidR="00706C96" w:rsidRPr="00544CB9">
        <w:rPr>
          <w:rFonts w:ascii="GHEA Grapalat" w:hAnsi="GHEA Grapalat"/>
          <w:sz w:val="18"/>
          <w:szCs w:val="18"/>
          <w:lang w:val="af-ZA"/>
        </w:rPr>
        <w:t xml:space="preserve"> </w:t>
      </w:r>
      <w:r w:rsidR="00706C96" w:rsidRPr="00544CB9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քարտուղար՝ Գոհար Մանուկյանին:</w:t>
      </w:r>
    </w:p>
    <w:p w14:paraId="33985A56" w14:textId="77777777" w:rsidR="00706C96" w:rsidRPr="00544CB9" w:rsidRDefault="00706C96" w:rsidP="00706C96">
      <w:pPr>
        <w:ind w:firstLine="360"/>
        <w:jc w:val="both"/>
        <w:rPr>
          <w:rFonts w:ascii="GHEA Grapalat" w:hAnsi="GHEA Grapalat"/>
          <w:i/>
          <w:iCs/>
          <w:sz w:val="18"/>
          <w:szCs w:val="18"/>
          <w:lang w:val="af-ZA"/>
        </w:rPr>
      </w:pPr>
    </w:p>
    <w:p w14:paraId="1A108675" w14:textId="76CE7440" w:rsidR="00706C96" w:rsidRPr="00544CB9" w:rsidRDefault="00706C96" w:rsidP="00706C96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6C9B3ADA" w14:textId="305D029F" w:rsidR="00706C96" w:rsidRPr="00544CB9" w:rsidRDefault="00706C96" w:rsidP="00706C96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44CB9">
        <w:rPr>
          <w:rFonts w:ascii="GHEA Grapalat" w:hAnsi="GHEA Grapalat" w:cs="Sylfaen"/>
          <w:b/>
          <w:bCs/>
          <w:i/>
          <w:iCs/>
          <w:sz w:val="18"/>
          <w:szCs w:val="18"/>
          <w:lang w:val="af-ZA"/>
        </w:rPr>
        <w:t>Հեռախոս՝</w:t>
      </w:r>
      <w:r w:rsidRPr="00544C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D1097" w:rsidRPr="00544C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060.69.10.00 /127/</w:t>
      </w:r>
    </w:p>
    <w:p w14:paraId="1A2DAF50" w14:textId="77777777" w:rsidR="00706C96" w:rsidRPr="00544CB9" w:rsidRDefault="00706C96" w:rsidP="00706C96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44CB9">
        <w:rPr>
          <w:rFonts w:ascii="GHEA Grapalat" w:hAnsi="GHEA Grapalat" w:cs="Sylfaen"/>
          <w:b/>
          <w:bCs/>
          <w:i/>
          <w:iCs/>
          <w:sz w:val="18"/>
          <w:szCs w:val="18"/>
          <w:lang w:val="af-ZA"/>
        </w:rPr>
        <w:t>Էլ</w:t>
      </w:r>
      <w:r w:rsidRPr="00544CB9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. </w:t>
      </w:r>
      <w:r w:rsidRPr="00544CB9">
        <w:rPr>
          <w:rFonts w:ascii="GHEA Grapalat" w:hAnsi="GHEA Grapalat" w:cs="Sylfaen"/>
          <w:b/>
          <w:bCs/>
          <w:i/>
          <w:iCs/>
          <w:sz w:val="18"/>
          <w:szCs w:val="18"/>
          <w:lang w:val="af-ZA"/>
        </w:rPr>
        <w:t>փոստ՝</w:t>
      </w:r>
      <w:r w:rsidRPr="00544CB9">
        <w:rPr>
          <w:rFonts w:ascii="GHEA Grapalat" w:hAnsi="GHEA Grapalat"/>
          <w:sz w:val="18"/>
          <w:szCs w:val="18"/>
          <w:lang w:val="af-ZA"/>
        </w:rPr>
        <w:t xml:space="preserve"> gnumner@cmsa.am</w:t>
      </w:r>
    </w:p>
    <w:p w14:paraId="7A4F773E" w14:textId="6451110B" w:rsidR="003117DB" w:rsidRPr="00F7673F" w:rsidRDefault="00706C96" w:rsidP="00F7673F">
      <w:pPr>
        <w:ind w:firstLine="360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544CB9">
        <w:rPr>
          <w:rFonts w:ascii="GHEA Grapalat" w:hAnsi="GHEA Grapalat" w:cs="Sylfaen"/>
          <w:b/>
          <w:bCs/>
          <w:i/>
          <w:iCs/>
          <w:sz w:val="18"/>
          <w:szCs w:val="18"/>
          <w:lang w:val="af-ZA"/>
        </w:rPr>
        <w:t>Պատվիրատու`</w:t>
      </w:r>
      <w:r w:rsidRPr="00544C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567A">
        <w:rPr>
          <w:rFonts w:ascii="GHEA Grapalat" w:hAnsi="GHEA Grapalat" w:cs="Sylfaen"/>
          <w:sz w:val="18"/>
          <w:szCs w:val="18"/>
          <w:lang w:val="af-ZA"/>
        </w:rPr>
        <w:t>ՀՀ ՆԳՆ</w:t>
      </w:r>
      <w:r w:rsidRPr="00544CB9">
        <w:rPr>
          <w:rFonts w:ascii="GHEA Grapalat" w:hAnsi="GHEA Grapalat" w:cs="Sylfaen"/>
          <w:sz w:val="18"/>
          <w:szCs w:val="18"/>
          <w:lang w:val="af-ZA"/>
        </w:rPr>
        <w:t xml:space="preserve"> Ճգնաժամային կառավարման պետական ակադեմիա</w:t>
      </w:r>
      <w:r w:rsidR="00E2567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44CB9">
        <w:rPr>
          <w:rFonts w:ascii="GHEA Grapalat" w:hAnsi="GHEA Grapalat" w:cs="Sylfaen"/>
          <w:sz w:val="18"/>
          <w:szCs w:val="18"/>
          <w:lang w:val="af-ZA"/>
        </w:rPr>
        <w:t>ՊՈԱԿ</w:t>
      </w:r>
    </w:p>
    <w:sectPr w:rsidR="003117DB" w:rsidRPr="00F7673F" w:rsidSect="00A44773">
      <w:footerReference w:type="even" r:id="rId6"/>
      <w:footerReference w:type="default" r:id="rId7"/>
      <w:pgSz w:w="11906" w:h="16838"/>
      <w:pgMar w:top="284" w:right="498" w:bottom="142" w:left="900" w:header="28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8D5B" w14:textId="77777777" w:rsidR="00CC6F9C" w:rsidRDefault="00CC6F9C">
      <w:r>
        <w:separator/>
      </w:r>
    </w:p>
  </w:endnote>
  <w:endnote w:type="continuationSeparator" w:id="0">
    <w:p w14:paraId="1A3BD46E" w14:textId="77777777" w:rsidR="00CC6F9C" w:rsidRDefault="00CC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0CF0" w14:textId="77777777" w:rsidR="000D1C20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B90D1B" w14:textId="77777777" w:rsidR="000D1C2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DCF3" w14:textId="77777777" w:rsidR="000D1C20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C01E5C" w14:textId="77777777" w:rsidR="000D1C2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8AF7" w14:textId="77777777" w:rsidR="00CC6F9C" w:rsidRDefault="00CC6F9C">
      <w:r>
        <w:separator/>
      </w:r>
    </w:p>
  </w:footnote>
  <w:footnote w:type="continuationSeparator" w:id="0">
    <w:p w14:paraId="0FFA24DD" w14:textId="77777777" w:rsidR="00CC6F9C" w:rsidRDefault="00CC6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A6"/>
    <w:rsid w:val="00054FD9"/>
    <w:rsid w:val="00065ED5"/>
    <w:rsid w:val="00090AFF"/>
    <w:rsid w:val="000A5C5C"/>
    <w:rsid w:val="001003C6"/>
    <w:rsid w:val="00115E2D"/>
    <w:rsid w:val="0015762E"/>
    <w:rsid w:val="0017150E"/>
    <w:rsid w:val="00187721"/>
    <w:rsid w:val="001B60B1"/>
    <w:rsid w:val="0021123D"/>
    <w:rsid w:val="00226DBA"/>
    <w:rsid w:val="00233D6E"/>
    <w:rsid w:val="00287350"/>
    <w:rsid w:val="0029228F"/>
    <w:rsid w:val="00293746"/>
    <w:rsid w:val="002B1250"/>
    <w:rsid w:val="002B2307"/>
    <w:rsid w:val="002C4BD8"/>
    <w:rsid w:val="002D14DE"/>
    <w:rsid w:val="002F0E3E"/>
    <w:rsid w:val="002F15E6"/>
    <w:rsid w:val="003117DB"/>
    <w:rsid w:val="003402F0"/>
    <w:rsid w:val="003434E1"/>
    <w:rsid w:val="00345BCD"/>
    <w:rsid w:val="00350F93"/>
    <w:rsid w:val="003531F3"/>
    <w:rsid w:val="00380BD8"/>
    <w:rsid w:val="003D1097"/>
    <w:rsid w:val="003D58D9"/>
    <w:rsid w:val="00411306"/>
    <w:rsid w:val="004416EF"/>
    <w:rsid w:val="004712B1"/>
    <w:rsid w:val="004851D2"/>
    <w:rsid w:val="004A58A6"/>
    <w:rsid w:val="004B2974"/>
    <w:rsid w:val="004F0E9D"/>
    <w:rsid w:val="0052367B"/>
    <w:rsid w:val="00544CB9"/>
    <w:rsid w:val="00554279"/>
    <w:rsid w:val="00554DEB"/>
    <w:rsid w:val="00595BB2"/>
    <w:rsid w:val="005A542A"/>
    <w:rsid w:val="005C5EF2"/>
    <w:rsid w:val="005C6C50"/>
    <w:rsid w:val="005F1015"/>
    <w:rsid w:val="00612A8B"/>
    <w:rsid w:val="006407D4"/>
    <w:rsid w:val="00646CF9"/>
    <w:rsid w:val="006A0BB0"/>
    <w:rsid w:val="006C2DA8"/>
    <w:rsid w:val="006C3D1D"/>
    <w:rsid w:val="006D2339"/>
    <w:rsid w:val="006E4439"/>
    <w:rsid w:val="00701FB1"/>
    <w:rsid w:val="007020EE"/>
    <w:rsid w:val="00706C96"/>
    <w:rsid w:val="00776170"/>
    <w:rsid w:val="00783F55"/>
    <w:rsid w:val="00784534"/>
    <w:rsid w:val="007E7FBE"/>
    <w:rsid w:val="00830C57"/>
    <w:rsid w:val="008970F3"/>
    <w:rsid w:val="008B1EE4"/>
    <w:rsid w:val="008B7DF8"/>
    <w:rsid w:val="008E5715"/>
    <w:rsid w:val="00900A35"/>
    <w:rsid w:val="00906416"/>
    <w:rsid w:val="0091408E"/>
    <w:rsid w:val="009B772F"/>
    <w:rsid w:val="009C62C7"/>
    <w:rsid w:val="00A15BD3"/>
    <w:rsid w:val="00A34B66"/>
    <w:rsid w:val="00A45FDF"/>
    <w:rsid w:val="00A6394F"/>
    <w:rsid w:val="00A90C05"/>
    <w:rsid w:val="00AE6A72"/>
    <w:rsid w:val="00B10D77"/>
    <w:rsid w:val="00B41225"/>
    <w:rsid w:val="00B44496"/>
    <w:rsid w:val="00B5743F"/>
    <w:rsid w:val="00BB1739"/>
    <w:rsid w:val="00BB3FE9"/>
    <w:rsid w:val="00BE0B04"/>
    <w:rsid w:val="00BF77D8"/>
    <w:rsid w:val="00C220FF"/>
    <w:rsid w:val="00C51AF0"/>
    <w:rsid w:val="00C75C28"/>
    <w:rsid w:val="00C90A4F"/>
    <w:rsid w:val="00CA6087"/>
    <w:rsid w:val="00CB3D5C"/>
    <w:rsid w:val="00CC6F9C"/>
    <w:rsid w:val="00CF17B6"/>
    <w:rsid w:val="00D54494"/>
    <w:rsid w:val="00D839E0"/>
    <w:rsid w:val="00D871E5"/>
    <w:rsid w:val="00DA2C48"/>
    <w:rsid w:val="00DA743B"/>
    <w:rsid w:val="00DC4E9F"/>
    <w:rsid w:val="00DE46DE"/>
    <w:rsid w:val="00E1323A"/>
    <w:rsid w:val="00E20748"/>
    <w:rsid w:val="00E25366"/>
    <w:rsid w:val="00E2567A"/>
    <w:rsid w:val="00E37860"/>
    <w:rsid w:val="00E4309F"/>
    <w:rsid w:val="00E72FDF"/>
    <w:rsid w:val="00E7799C"/>
    <w:rsid w:val="00E82D6A"/>
    <w:rsid w:val="00EB748E"/>
    <w:rsid w:val="00EE265F"/>
    <w:rsid w:val="00EE704B"/>
    <w:rsid w:val="00EF365C"/>
    <w:rsid w:val="00F06D4D"/>
    <w:rsid w:val="00F755BA"/>
    <w:rsid w:val="00F7673F"/>
    <w:rsid w:val="00FB0EBE"/>
    <w:rsid w:val="00F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64CB"/>
  <w15:chartTrackingRefBased/>
  <w15:docId w15:val="{248D7F65-95DB-4715-A091-9540E391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B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F77D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E0B04"/>
  </w:style>
  <w:style w:type="paragraph" w:styleId="Footer">
    <w:name w:val="footer"/>
    <w:basedOn w:val="Normal"/>
    <w:link w:val="FooterChar"/>
    <w:rsid w:val="00BE0B0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0B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E0B04"/>
    <w:rPr>
      <w:color w:val="0000FF"/>
      <w:u w:val="single"/>
    </w:rPr>
  </w:style>
  <w:style w:type="paragraph" w:styleId="NoSpacing">
    <w:name w:val="No Spacing"/>
    <w:uiPriority w:val="1"/>
    <w:qFormat/>
    <w:rsid w:val="00BE0B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F77D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F77D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F77D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A639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639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6394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6394F"/>
    <w:rPr>
      <w:rFonts w:ascii="Arial LatArm" w:eastAsia="Times New Roman" w:hAnsi="Arial LatArm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C2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17DB"/>
    <w:rPr>
      <w:color w:val="808080"/>
    </w:rPr>
  </w:style>
  <w:style w:type="character" w:customStyle="1" w:styleId="q4iawc">
    <w:name w:val="q4iawc"/>
    <w:basedOn w:val="DefaultParagraphFont"/>
    <w:rsid w:val="003117DB"/>
  </w:style>
  <w:style w:type="paragraph" w:customStyle="1" w:styleId="Default">
    <w:name w:val="Default"/>
    <w:rsid w:val="00065ED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100</cp:revision>
  <cp:lastPrinted>2024-09-17T08:00:00Z</cp:lastPrinted>
  <dcterms:created xsi:type="dcterms:W3CDTF">2022-09-05T06:15:00Z</dcterms:created>
  <dcterms:modified xsi:type="dcterms:W3CDTF">2024-09-17T08:27:00Z</dcterms:modified>
</cp:coreProperties>
</file>