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1" w:rsidRPr="003D2D2B" w:rsidRDefault="00202531" w:rsidP="00202531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sz w:val="16"/>
          <w:szCs w:val="16"/>
        </w:rPr>
      </w:pPr>
    </w:p>
    <w:p w:rsidR="00202531" w:rsidRPr="003D2D2B" w:rsidRDefault="00202531" w:rsidP="00202531">
      <w:pPr>
        <w:jc w:val="right"/>
        <w:rPr>
          <w:rFonts w:ascii="GHEA Grapalat" w:hAnsi="GHEA Grapalat"/>
          <w:sz w:val="22"/>
          <w:szCs w:val="22"/>
        </w:rPr>
      </w:pPr>
    </w:p>
    <w:p w:rsidR="00202531" w:rsidRPr="003D2D2B" w:rsidRDefault="00202531" w:rsidP="00202531">
      <w:pPr>
        <w:pStyle w:val="BodyTextIndent"/>
        <w:jc w:val="right"/>
        <w:rPr>
          <w:rFonts w:ascii="GHEA Grapalat" w:hAnsi="GHEA Grapalat" w:cs="Sylfaen"/>
          <w:b/>
          <w:sz w:val="20"/>
          <w:lang w:val="af-ZA"/>
        </w:rPr>
      </w:pPr>
      <w:r w:rsidRPr="003D2D2B">
        <w:rPr>
          <w:rFonts w:ascii="GHEA Grapalat" w:hAnsi="GHEA Grapalat"/>
          <w:lang w:val="af-ZA"/>
        </w:rPr>
        <w:tab/>
      </w:r>
    </w:p>
    <w:p w:rsidR="00202531" w:rsidRPr="003D2D2B" w:rsidRDefault="00202531" w:rsidP="0020253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D2D2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02531" w:rsidRPr="003D2D2B" w:rsidRDefault="00202531" w:rsidP="0020253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D2D2B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02531" w:rsidRPr="003D2D2B" w:rsidRDefault="00202531" w:rsidP="002025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2531" w:rsidRPr="003D2D2B" w:rsidRDefault="00202531" w:rsidP="0020253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D2D2B">
        <w:rPr>
          <w:rFonts w:ascii="GHEA Grapalat" w:hAnsi="GHEA Grapalat" w:cs="Sylfaen"/>
          <w:sz w:val="20"/>
          <w:lang w:val="af-ZA"/>
        </w:rPr>
        <w:t xml:space="preserve">Աբովյանի համայնքապետարան ստորև ներկայացնում է իր կարիքների համար </w:t>
      </w:r>
      <w:r w:rsidRPr="003D2D2B">
        <w:rPr>
          <w:rFonts w:ascii="Sylfaen" w:hAnsi="Sylfaen" w:cs="Sylfaen"/>
          <w:sz w:val="20"/>
          <w:lang w:val="ru-RU"/>
        </w:rPr>
        <w:t>ավտոպահոստամասերի</w:t>
      </w:r>
      <w:r w:rsidRPr="003D2D2B">
        <w:rPr>
          <w:rFonts w:ascii="GHEA Grapalat" w:hAnsi="GHEA Grapalat" w:cs="Sylfaen"/>
          <w:sz w:val="20"/>
          <w:lang w:val="af-ZA"/>
        </w:rPr>
        <w:tab/>
        <w:t xml:space="preserve"> ձեռքբերման</w:t>
      </w:r>
      <w:r w:rsidRPr="003D2D2B">
        <w:rPr>
          <w:rFonts w:ascii="GHEA Grapalat" w:hAnsi="GHEA Grapalat" w:cs="Sylfaen"/>
          <w:sz w:val="12"/>
          <w:lang w:val="af-ZA"/>
        </w:rPr>
        <w:t xml:space="preserve"> </w:t>
      </w:r>
      <w:r w:rsidRPr="003D2D2B">
        <w:rPr>
          <w:rFonts w:ascii="GHEA Grapalat" w:hAnsi="GHEA Grapalat" w:cs="Sylfaen"/>
          <w:sz w:val="12"/>
          <w:lang w:val="hy-AM"/>
        </w:rPr>
        <w:t xml:space="preserve"> </w:t>
      </w:r>
      <w:r w:rsidRPr="003D2D2B">
        <w:rPr>
          <w:rFonts w:ascii="GHEA Grapalat" w:hAnsi="GHEA Grapalat" w:cs="Sylfaen"/>
          <w:sz w:val="20"/>
          <w:lang w:val="af-ZA"/>
        </w:rPr>
        <w:t>նպատակով կազմակերպված «ԱԲՀ-ԳՀԱ</w:t>
      </w:r>
      <w:r w:rsidRPr="003D2D2B">
        <w:rPr>
          <w:rFonts w:ascii="GHEA Grapalat" w:hAnsi="GHEA Grapalat" w:cs="Sylfaen"/>
          <w:sz w:val="20"/>
          <w:lang w:val="ru-RU"/>
        </w:rPr>
        <w:t>Պ</w:t>
      </w:r>
      <w:r w:rsidRPr="003D2D2B">
        <w:rPr>
          <w:rFonts w:ascii="GHEA Grapalat" w:hAnsi="GHEA Grapalat" w:cs="Sylfaen"/>
          <w:sz w:val="20"/>
          <w:lang w:val="af-ZA"/>
        </w:rPr>
        <w:t>ՁԲ-17/19»</w:t>
      </w:r>
      <w:r w:rsidRPr="003D2D2B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3D2D2B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Pr="003D2D2B">
        <w:rPr>
          <w:rFonts w:ascii="GHEA Grapalat" w:hAnsi="GHEA Grapalat" w:cs="Sylfaen"/>
          <w:sz w:val="20"/>
          <w:lang w:val="hy-AM"/>
        </w:rPr>
        <w:t xml:space="preserve"> </w:t>
      </w:r>
      <w:r w:rsidRPr="003D2D2B">
        <w:rPr>
          <w:rFonts w:ascii="GHEA Grapalat" w:hAnsi="GHEA Grapalat" w:cs="Sylfaen"/>
          <w:sz w:val="20"/>
          <w:lang w:val="af-ZA"/>
        </w:rPr>
        <w:t xml:space="preserve">արդյունքում 2017 թվականի </w:t>
      </w:r>
      <w:r w:rsidRPr="003D2D2B">
        <w:rPr>
          <w:rFonts w:ascii="GHEA Grapalat" w:hAnsi="GHEA Grapalat" w:cs="Sylfaen"/>
          <w:sz w:val="20"/>
          <w:lang w:val="ru-RU"/>
        </w:rPr>
        <w:t>նոյեմբերի</w:t>
      </w:r>
      <w:r w:rsidRPr="003D2D2B">
        <w:rPr>
          <w:rFonts w:ascii="GHEA Grapalat" w:hAnsi="GHEA Grapalat" w:cs="Sylfaen"/>
          <w:sz w:val="20"/>
          <w:lang w:val="af-ZA"/>
        </w:rPr>
        <w:t xml:space="preserve"> 17-</w:t>
      </w:r>
      <w:r w:rsidRPr="003D2D2B">
        <w:rPr>
          <w:rFonts w:ascii="GHEA Grapalat" w:hAnsi="GHEA Grapalat" w:cs="Sylfaen"/>
          <w:sz w:val="20"/>
          <w:lang w:val="ru-RU"/>
        </w:rPr>
        <w:t>ին</w:t>
      </w:r>
      <w:r w:rsidRPr="003D2D2B">
        <w:rPr>
          <w:rFonts w:ascii="GHEA Grapalat" w:hAnsi="GHEA Grapalat" w:cs="Sylfaen"/>
          <w:sz w:val="20"/>
          <w:lang w:val="af-ZA"/>
        </w:rPr>
        <w:t xml:space="preserve"> կնքված N «ԱԲՀ-ԳՀԱ</w:t>
      </w:r>
      <w:r w:rsidRPr="003D2D2B">
        <w:rPr>
          <w:rFonts w:ascii="GHEA Grapalat" w:hAnsi="GHEA Grapalat" w:cs="Sylfaen"/>
          <w:sz w:val="20"/>
          <w:lang w:val="ru-RU"/>
        </w:rPr>
        <w:t>Պ</w:t>
      </w:r>
      <w:r w:rsidRPr="003D2D2B">
        <w:rPr>
          <w:rFonts w:ascii="GHEA Grapalat" w:hAnsi="GHEA Grapalat" w:cs="Sylfaen"/>
          <w:sz w:val="20"/>
          <w:lang w:val="af-ZA"/>
        </w:rPr>
        <w:t>ՁԲ-17/19»</w:t>
      </w:r>
      <w:r w:rsidRPr="003D2D2B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3D2D2B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202531" w:rsidRPr="003D2D2B" w:rsidRDefault="00202531" w:rsidP="002025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202531" w:rsidRPr="003D2D2B" w:rsidTr="00B760CD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2531" w:rsidRPr="003D2D2B" w:rsidTr="00B760CD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3D2D2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202531" w:rsidRPr="003D2D2B" w:rsidTr="00B760CD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3D2D2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3D2D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Մարտկոց`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210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210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ԿՄ 6ՍՏ-190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ԿՄ 6ՍՏ-190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Մարտկոց`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110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110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ԿՄ 6ՍՏ-90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ԿՄ 6ՍՏ-90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Փոխանցման  տուփի կափարիչ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122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122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Գրեյդերի համար նախատեսված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Գրեյդերի համար նախատեսված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Մարտկոց`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ԿՄ 6ՍՏ-75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ԿՄ 6ՍՏ-75 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Մարտկոց`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ԿՄ 6ՍՏ-60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ԿՄ 6ՍՏ-60 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Բեռնատարների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21F4F" w:rsidRPr="003D2D2B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904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21F4F" w:rsidRPr="003D2D2B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904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9.00 R-20 14PR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9.00 R-20 14PR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Գյուղատնտեսական մեքենաների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7.50 R-20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7.50 R-20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Ռետինե թերթեր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126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126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Գրեյդերի համար նախատեսված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Գրեյդերի համար նախատեսված</w:t>
            </w:r>
          </w:p>
        </w:tc>
      </w:tr>
      <w:tr w:rsidR="000C60ED" w:rsidRPr="003D2D2B" w:rsidTr="00B760C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60ED" w:rsidRPr="003D2D2B" w:rsidRDefault="000C60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Բեռնատարների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884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0ED" w:rsidRPr="003D2D2B" w:rsidRDefault="000C60ED" w:rsidP="00B760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884</w:t>
            </w:r>
            <w:r w:rsidR="00E21F4F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8.25 R-20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60ED" w:rsidRPr="003D2D2B" w:rsidRDefault="000C60E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Անվադող 8.25 R-20</w:t>
            </w:r>
          </w:p>
        </w:tc>
      </w:tr>
      <w:tr w:rsidR="00202531" w:rsidRPr="003D2D2B" w:rsidTr="00B760CD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02531" w:rsidRPr="003D2D2B" w:rsidTr="00B760C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sz w:val="16"/>
                <w:szCs w:val="16"/>
                <w:lang w:val="af-ZA"/>
              </w:rPr>
              <w:t>«Գնումների մասին» ՀՀ օրենքի 18-րդ հոդվածի 1-ին կետի 3-րդ ենթակետ</w:t>
            </w:r>
          </w:p>
        </w:tc>
      </w:tr>
      <w:tr w:rsidR="00202531" w:rsidRPr="003D2D2B" w:rsidTr="00B760C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D2D2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2070002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                 -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       -</w:t>
            </w: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25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/2017</w:t>
            </w:r>
            <w:r w:rsidRPr="003D2D2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3D2D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202531" w:rsidRPr="003D2D2B" w:rsidTr="00B760C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D2D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02531" w:rsidRPr="003D2D2B" w:rsidTr="00B760C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2531" w:rsidRPr="003D2D2B" w:rsidTr="00B760C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3D2D2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3D2D2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3D2D2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02531" w:rsidRPr="003D2D2B" w:rsidTr="00B760C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   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02531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86 667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86 667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104 000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104 000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104 630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104 630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20 926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20 926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125 556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125 556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156 000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156 000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156 000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57 500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57 500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11 500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11 500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11 000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11 000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66 000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66 000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53 165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53 165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10 633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10 633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63 798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63 798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78 000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78 000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78 000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28 292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28 292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5 658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5 658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33 950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33 950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22 083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22 083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4 417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4 417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26 500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26 500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21 165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21 165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4 233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4 233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25 398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25 398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4A2D0E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27 000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27 000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27 000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27 000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19 084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19 084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3 816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3 816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22 900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22 900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17 500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17 500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21 000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21 000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16 580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16 580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3 316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3 316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19 896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19 896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633 333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633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326 667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326 667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960 000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960 000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479 240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479 240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295 848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295 848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775 088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775 088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4A2D0E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2D0E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A2D0E" w:rsidRPr="003D2D2B" w:rsidRDefault="004A2D0E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D2D2B"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64 660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64 660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12 932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12 932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77 592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77 592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69 200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69 200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13 840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13 840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83 040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83 040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3D2D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Հույս մոտորս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Դարֆ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779 167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779 167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155 833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155 833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935 000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B760C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935 000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Արպանիվ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706 860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706 860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141 372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141 372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848 232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AD1BAC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848 232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Թեմուր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Գալստյան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697 000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697 000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139 400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139 400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836 400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903448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836 400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Տուրբոլայն</w:t>
            </w:r>
            <w:r w:rsidRPr="003D2D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901 000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901 000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901 000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4A2D0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2D2B">
              <w:rPr>
                <w:rFonts w:ascii="GHEA Grapalat" w:hAnsi="GHEA Grapalat" w:cs="Sylfaen"/>
                <w:b/>
                <w:sz w:val="12"/>
                <w:szCs w:val="12"/>
              </w:rPr>
              <w:t>901 000</w:t>
            </w:r>
          </w:p>
        </w:tc>
      </w:tr>
      <w:tr w:rsidR="000C60ED" w:rsidRPr="003D2D2B" w:rsidTr="00B760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60ED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02531" w:rsidRPr="003D2D2B" w:rsidTr="00B760C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3D2D2B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3D2D2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2531" w:rsidRPr="003D2D2B" w:rsidTr="00B760CD">
        <w:tc>
          <w:tcPr>
            <w:tcW w:w="818" w:type="dxa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2531" w:rsidRPr="003D2D2B" w:rsidTr="00B760C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Arial Armenian"/>
                <w:b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D2D2B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2531" w:rsidRPr="003D2D2B" w:rsidTr="00B760C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Ֆլեշ Մոտորս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0C60ED" w:rsidP="00B760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202531" w:rsidRPr="003D2D2B" w:rsidTr="00B760CD">
        <w:trPr>
          <w:trHeight w:val="616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3D2D2B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3D2D2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2531" w:rsidRPr="003D2D2B" w:rsidTr="00B760CD">
        <w:trPr>
          <w:trHeight w:val="678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0A58FE" w:rsidP="000A58FE">
            <w:pPr>
              <w:spacing w:after="240" w:line="276" w:lineRule="auto"/>
              <w:ind w:firstLine="708"/>
              <w:jc w:val="center"/>
              <w:rPr>
                <w:rFonts w:ascii="Sylfaen" w:hAnsi="Sylfaen"/>
                <w:sz w:val="20"/>
              </w:rPr>
            </w:pPr>
            <w:r w:rsidRPr="003D2D2B">
              <w:rPr>
                <w:rFonts w:ascii="Sylfaen" w:hAnsi="Sylfaen"/>
                <w:sz w:val="20"/>
                <w:lang w:val="ru-RU"/>
              </w:rPr>
              <w:t>Հ</w:t>
            </w:r>
            <w:r w:rsidRPr="003D2D2B">
              <w:rPr>
                <w:rFonts w:ascii="Sylfaen" w:hAnsi="Sylfaen"/>
                <w:sz w:val="20"/>
                <w:lang w:val="hy-AM"/>
              </w:rPr>
              <w:t>այտի ապահովման տուժանքի և վճարման հանձնարարագրի մեջ Էլեկտրոնային ստորագրությունը բացակայում է և անհամապատասխանություն կա վճարման պահանջագրի մեջ 12-րդ տողում . մասնավորապես հայտի ապահովման չափը թվերով գրված է «212</w:t>
            </w:r>
            <w:r w:rsidRPr="003D2D2B">
              <w:rPr>
                <w:rFonts w:ascii="Sylfaen" w:hAnsi="Sylfaen" w:cs="Courier New"/>
                <w:sz w:val="20"/>
                <w:lang w:val="hy-AM"/>
              </w:rPr>
              <w:t> </w:t>
            </w:r>
            <w:r w:rsidRPr="003D2D2B">
              <w:rPr>
                <w:rFonts w:ascii="Sylfaen" w:hAnsi="Sylfaen"/>
                <w:sz w:val="20"/>
                <w:lang w:val="hy-AM"/>
              </w:rPr>
              <w:t>050»,  իսկ բառերով ՝ «երկու հարյուր տասներկու հազար հինգ հարյուր»</w:t>
            </w:r>
          </w:p>
        </w:tc>
      </w:tr>
      <w:tr w:rsidR="00202531" w:rsidRPr="003D2D2B" w:rsidTr="00B760CD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0A58FE" w:rsidP="00B760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02531" w:rsidRPr="003D2D2B">
              <w:rPr>
                <w:rFonts w:ascii="GHEA Grapalat" w:hAnsi="GHEA Grapalat" w:cs="Sylfaen"/>
                <w:b/>
                <w:sz w:val="14"/>
                <w:szCs w:val="14"/>
              </w:rPr>
              <w:t>/11/2017</w:t>
            </w:r>
            <w:r w:rsidR="00202531" w:rsidRPr="003D2D2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202531"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202531" w:rsidRPr="003D2D2B" w:rsidTr="00B760CD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02531" w:rsidRPr="003D2D2B" w:rsidTr="00B760C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0A58F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A58FE"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11/2017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0A58F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A58FE"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/11/2017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ru-RU"/>
              </w:rPr>
              <w:t>.</w:t>
            </w:r>
          </w:p>
        </w:tc>
      </w:tr>
      <w:tr w:rsidR="00202531" w:rsidRPr="003D2D2B" w:rsidTr="00B760CD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0A58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3D2D2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A58FE" w:rsidRPr="003D2D2B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/11/2017</w:t>
            </w:r>
            <w:r w:rsidRPr="003D2D2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202531" w:rsidRPr="003D2D2B" w:rsidTr="00B760C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0A58FE" w:rsidP="00B760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  <w:r w:rsidR="00202531"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/11/2017թ.</w:t>
            </w:r>
          </w:p>
        </w:tc>
      </w:tr>
      <w:tr w:rsidR="00202531" w:rsidRPr="003D2D2B" w:rsidTr="00B760C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0A58FE" w:rsidP="00B760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  <w:r w:rsidR="00202531"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/11/2017թ.</w:t>
            </w: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c>
          <w:tcPr>
            <w:tcW w:w="818" w:type="dxa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02531" w:rsidRPr="003D2D2B" w:rsidTr="00B760C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2531" w:rsidRPr="003D2D2B" w:rsidTr="00B760C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02531" w:rsidRPr="003D2D2B" w:rsidTr="00B760C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3D2D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02531" w:rsidRPr="003D2D2B" w:rsidTr="00B760C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02531" w:rsidRPr="003D2D2B" w:rsidRDefault="000A58F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02531" w:rsidRPr="003D2D2B" w:rsidRDefault="000A58FE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Դարֆ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02531" w:rsidRPr="003D2D2B" w:rsidRDefault="00426FB4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ԱԲՀ-ԳՀԱՊՁԲ-17/19/1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02531" w:rsidRPr="003D2D2B" w:rsidRDefault="00426FB4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BD53FB" w:rsidRPr="003D2D2B">
              <w:rPr>
                <w:rFonts w:ascii="GHEA Grapalat" w:hAnsi="GHEA Grapalat" w:cs="Sylfaen"/>
                <w:b/>
                <w:sz w:val="14"/>
                <w:szCs w:val="14"/>
              </w:rPr>
              <w:t>/11/2017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2531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15/12/2017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02531" w:rsidRPr="003D2D2B" w:rsidRDefault="000A58F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02531" w:rsidRPr="003D2D2B" w:rsidRDefault="000A58F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104</w:t>
            </w:r>
            <w:r w:rsidR="00BD53FB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02531" w:rsidRPr="003D2D2B" w:rsidRDefault="000A58FE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104</w:t>
            </w:r>
            <w:r w:rsidR="00BD53FB" w:rsidRPr="003D2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000</w:t>
            </w:r>
          </w:p>
        </w:tc>
      </w:tr>
      <w:tr w:rsidR="00BD53FB" w:rsidRPr="003D2D2B" w:rsidTr="00B760C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2,4,5,6,7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Արպանիվ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ԱԲՀ-ԳՀԱՊՁԲ-17/19/2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17/11/2017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15/12/2017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3D2D2B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961 772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3D2D2B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961 772</w:t>
            </w:r>
          </w:p>
        </w:tc>
      </w:tr>
      <w:tr w:rsidR="00BD53FB" w:rsidRPr="003D2D2B" w:rsidTr="00B760C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Թեմուր Գալստյան ԱՁ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ԱԲՀ-ԳՀԱՊՁԲ-17/19/3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17/11/2017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15/12/2017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836 400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D53FB" w:rsidRPr="003D2D2B" w:rsidRDefault="00BD53FB" w:rsidP="00BB5F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</w:rPr>
              <w:t>836 400</w:t>
            </w:r>
          </w:p>
        </w:tc>
      </w:tr>
      <w:tr w:rsidR="00202531" w:rsidRPr="003D2D2B" w:rsidTr="00B760CD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02531" w:rsidRPr="003D2D2B" w:rsidTr="00B760C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D2D2B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D53FB" w:rsidRPr="003D2D2B" w:rsidTr="00C540F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Դարֆ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D53FB" w:rsidRPr="003D2D2B" w:rsidRDefault="00BD53FB" w:rsidP="00BB5F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ք. Երևան Գայի պողոտա 1/7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9801C1" w:rsidP="00BD53F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BD53FB" w:rsidRPr="003D2D2B">
                <w:rPr>
                  <w:b/>
                  <w:sz w:val="14"/>
                  <w:szCs w:val="14"/>
                </w:rPr>
                <w:t>darf-llc@mail.ru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E21F4F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1570014617040100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E21F4F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02609379</w:t>
            </w:r>
          </w:p>
        </w:tc>
      </w:tr>
      <w:tr w:rsidR="00BD53FB" w:rsidRPr="003D2D2B" w:rsidTr="00D50EB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2,4,5,6,7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Արպանիվ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D53FB" w:rsidRPr="003D2D2B" w:rsidRDefault="00BD53FB" w:rsidP="00BB5F9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>Ծխախոտագործների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>փող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3D2D2B">
              <w:rPr>
                <w:rFonts w:ascii="GHEA Grapalat" w:hAnsi="GHEA Grapalat"/>
                <w:b/>
                <w:sz w:val="14"/>
                <w:szCs w:val="14"/>
              </w:rPr>
              <w:t>տուն</w:t>
            </w:r>
            <w:r w:rsidRPr="003D2D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D53F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arpaniv@mail.ru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217002119584001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E21F4F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09209297</w:t>
            </w:r>
          </w:p>
        </w:tc>
      </w:tr>
      <w:tr w:rsidR="00BD53FB" w:rsidRPr="003D2D2B" w:rsidTr="00B54CB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D2D2B">
              <w:rPr>
                <w:rFonts w:ascii="Sylfaen" w:hAnsi="Sylfaen"/>
                <w:b/>
                <w:sz w:val="14"/>
                <w:szCs w:val="14"/>
                <w:lang w:val="ru-RU"/>
              </w:rPr>
              <w:t>Թեմուր Գալստյան ԱՁ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D53FB" w:rsidRPr="003D2D2B" w:rsidRDefault="00BD53FB" w:rsidP="00BB5F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ք. Հրազդան, կենտրոն թաղ. 84/5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BD53FB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monika.777@mail.ru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E21F4F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1930059860400100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3FB" w:rsidRPr="003D2D2B" w:rsidRDefault="00E21F4F" w:rsidP="00B760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40514777</w:t>
            </w: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8FE" w:rsidRPr="003D2D2B" w:rsidRDefault="00202531" w:rsidP="000A58FE">
            <w:pPr>
              <w:spacing w:after="240" w:line="360" w:lineRule="auto"/>
              <w:ind w:firstLine="709"/>
              <w:jc w:val="both"/>
              <w:rPr>
                <w:rFonts w:ascii="Sylfaen" w:hAnsi="Sylfaen" w:cs="Sylfaen"/>
                <w:sz w:val="20"/>
                <w:lang w:val="hy-AM"/>
              </w:rPr>
            </w:pPr>
            <w:r w:rsidRPr="003D2D2B">
              <w:rPr>
                <w:rFonts w:ascii="Sylfaen" w:hAnsi="Sylfaen"/>
                <w:b/>
                <w:sz w:val="20"/>
                <w:lang w:val="hy-AM"/>
              </w:rPr>
              <w:t xml:space="preserve">Ծանոթություն` </w:t>
            </w:r>
            <w:r w:rsidRPr="003D2D2B">
              <w:rPr>
                <w:rFonts w:ascii="Sylfaen" w:hAnsi="Sylfaen"/>
                <w:sz w:val="20"/>
                <w:lang w:val="hy-AM"/>
              </w:rPr>
              <w:t>Որևէ չափաբաժնի չկայացման դեպքում պատվիրատուն պարտավոր է լրացնել տեղեկություններ չկայացման վերաբերյա</w:t>
            </w:r>
            <w:r w:rsidR="000A58FE" w:rsidRPr="003D2D2B">
              <w:rPr>
                <w:rFonts w:ascii="Sylfaen" w:hAnsi="Sylfaen"/>
                <w:sz w:val="20"/>
                <w:lang w:val="hy-AM"/>
              </w:rPr>
              <w:t xml:space="preserve">լ՝ Գնային առջարկներ չեն ներկայացվել 3-րդ և 8-րդ չափաբաժինների համար: 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>“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մասին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 xml:space="preserve">” 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ՀՀ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օրենքի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0A58FE" w:rsidRPr="003D2D2B">
              <w:rPr>
                <w:rFonts w:ascii="Sylfaen" w:hAnsi="Sylfaen"/>
                <w:sz w:val="20"/>
                <w:lang w:val="hy-AM"/>
              </w:rPr>
              <w:t>37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>-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րդ</w:t>
            </w:r>
            <w:r w:rsidR="000A58FE" w:rsidRPr="003D2D2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հոդվածի</w:t>
            </w:r>
            <w:r w:rsidR="000A58FE" w:rsidRPr="003D2D2B">
              <w:rPr>
                <w:rFonts w:ascii="Sylfaen" w:hAnsi="Sylfaen" w:cs="Sylfaen"/>
                <w:sz w:val="20"/>
                <w:lang w:val="hy-AM"/>
              </w:rPr>
              <w:t xml:space="preserve"> 1-ին մասի 3-րդ կետի </w:t>
            </w:r>
            <w:r w:rsidR="000A58FE" w:rsidRPr="003D2D2B">
              <w:rPr>
                <w:rFonts w:ascii="Sylfaen" w:hAnsi="Sylfaen" w:cs="Sylfaen"/>
                <w:sz w:val="20"/>
                <w:lang w:val="af-ZA"/>
              </w:rPr>
              <w:t>ամաձայն</w:t>
            </w:r>
            <w:r w:rsidR="000A58FE" w:rsidRPr="003D2D2B">
              <w:rPr>
                <w:rFonts w:ascii="Sylfaen" w:hAnsi="Sylfaen" w:cs="Sylfaen"/>
                <w:sz w:val="20"/>
                <w:lang w:val="hy-AM"/>
              </w:rPr>
              <w:t xml:space="preserve"> չեղյալ են հայտարարվել 3-րդ և 8-րդ չափաբաժինները:</w:t>
            </w:r>
          </w:p>
          <w:p w:rsidR="00202531" w:rsidRPr="003D2D2B" w:rsidRDefault="00202531" w:rsidP="00B760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D2D2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D2D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531" w:rsidRPr="003D2D2B" w:rsidTr="00B760C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02531" w:rsidRPr="003D2D2B" w:rsidRDefault="00202531" w:rsidP="00B760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531" w:rsidRPr="003D2D2B" w:rsidTr="00B760CD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2531" w:rsidRPr="003D2D2B" w:rsidTr="00B760C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531" w:rsidRPr="003D2D2B" w:rsidRDefault="00202531" w:rsidP="00B76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2531" w:rsidRPr="003D2D2B" w:rsidTr="00B760C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              </w:t>
            </w: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Սուսաննա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0222-2-27-74 կամ 060 536 429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202531" w:rsidRPr="003D2D2B" w:rsidRDefault="00202531" w:rsidP="00B760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2D2B">
              <w:rPr>
                <w:rFonts w:ascii="GHEA Grapalat" w:hAnsi="GHEA Grapalat"/>
                <w:b/>
                <w:bCs/>
                <w:sz w:val="14"/>
                <w:szCs w:val="14"/>
              </w:rPr>
              <w:t>abovyan.kotayq@mta.gov.am</w:t>
            </w:r>
          </w:p>
        </w:tc>
      </w:tr>
    </w:tbl>
    <w:p w:rsidR="00202531" w:rsidRPr="003D2D2B" w:rsidRDefault="00202531" w:rsidP="002025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2531" w:rsidRPr="003D2D2B" w:rsidRDefault="00202531" w:rsidP="0020253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D2D2B">
        <w:rPr>
          <w:rFonts w:ascii="GHEA Grapalat" w:hAnsi="GHEA Grapalat" w:cs="Sylfaen"/>
          <w:sz w:val="20"/>
          <w:lang w:val="af-ZA"/>
        </w:rPr>
        <w:t>Պատվիրատու</w:t>
      </w:r>
      <w:r w:rsidRPr="003D2D2B">
        <w:rPr>
          <w:rFonts w:ascii="GHEA Grapalat" w:hAnsi="GHEA Grapalat"/>
          <w:sz w:val="20"/>
          <w:lang w:val="af-ZA"/>
        </w:rPr>
        <w:t>՝ Աբովյանի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202531" w:rsidRPr="003D2D2B" w:rsidTr="00B760CD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202531" w:rsidRPr="003D2D2B" w:rsidRDefault="00202531" w:rsidP="00B760CD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202531" w:rsidRPr="003D2D2B" w:rsidRDefault="00202531" w:rsidP="00202531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3D2D2B">
        <w:rPr>
          <w:rFonts w:ascii="GHEA Grapalat" w:hAnsi="GHEA Grapalat"/>
          <w:sz w:val="20"/>
          <w:lang w:val="af-ZA"/>
        </w:rPr>
        <w:t xml:space="preserve">   </w:t>
      </w:r>
    </w:p>
    <w:p w:rsidR="00202531" w:rsidRPr="003D2D2B" w:rsidRDefault="00202531" w:rsidP="0020253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73537" w:rsidRPr="003D2D2B" w:rsidRDefault="00673537"/>
    <w:sectPr w:rsidR="00673537" w:rsidRPr="003D2D2B" w:rsidSect="00B760CD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63" w:rsidRDefault="008C4463" w:rsidP="00202531">
      <w:r>
        <w:separator/>
      </w:r>
    </w:p>
  </w:endnote>
  <w:endnote w:type="continuationSeparator" w:id="1">
    <w:p w:rsidR="008C4463" w:rsidRDefault="008C4463" w:rsidP="0020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CD" w:rsidRDefault="009801C1" w:rsidP="00B7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60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0CD" w:rsidRDefault="00B760CD" w:rsidP="00B760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CD" w:rsidRDefault="00B760CD" w:rsidP="00B760CD">
    <w:pPr>
      <w:pStyle w:val="Footer"/>
      <w:framePr w:wrap="around" w:vAnchor="text" w:hAnchor="margin" w:xAlign="right" w:y="1"/>
      <w:rPr>
        <w:rStyle w:val="PageNumber"/>
      </w:rPr>
    </w:pPr>
  </w:p>
  <w:p w:rsidR="00B760CD" w:rsidRDefault="00B760CD" w:rsidP="00B760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63" w:rsidRDefault="008C4463" w:rsidP="00202531">
      <w:r>
        <w:separator/>
      </w:r>
    </w:p>
  </w:footnote>
  <w:footnote w:type="continuationSeparator" w:id="1">
    <w:p w:rsidR="008C4463" w:rsidRDefault="008C4463" w:rsidP="00202531">
      <w:r>
        <w:continuationSeparator/>
      </w:r>
    </w:p>
  </w:footnote>
  <w:footnote w:id="2">
    <w:p w:rsidR="00B760CD" w:rsidRPr="00541A77" w:rsidRDefault="00B760CD" w:rsidP="0020253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60CD" w:rsidRPr="00EB00B9" w:rsidRDefault="00B760CD" w:rsidP="0020253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60CD" w:rsidRPr="002D0BF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60CD" w:rsidRPr="00C868EC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60CD" w:rsidRPr="00871366" w:rsidRDefault="00B760CD" w:rsidP="002025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760CD" w:rsidRPr="002D0BF6" w:rsidRDefault="00B760CD" w:rsidP="0020253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531"/>
    <w:rsid w:val="000A58FE"/>
    <w:rsid w:val="000C60ED"/>
    <w:rsid w:val="00202531"/>
    <w:rsid w:val="003D2D2B"/>
    <w:rsid w:val="00426FB4"/>
    <w:rsid w:val="004A2D0E"/>
    <w:rsid w:val="00667F2C"/>
    <w:rsid w:val="00673537"/>
    <w:rsid w:val="008C4463"/>
    <w:rsid w:val="00903448"/>
    <w:rsid w:val="009801C1"/>
    <w:rsid w:val="00AD1BAC"/>
    <w:rsid w:val="00B760CD"/>
    <w:rsid w:val="00BD53FB"/>
    <w:rsid w:val="00BE5BC2"/>
    <w:rsid w:val="00E21F4F"/>
    <w:rsid w:val="00FA7F3E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20253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253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20253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0253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02531"/>
  </w:style>
  <w:style w:type="paragraph" w:styleId="Footer">
    <w:name w:val="footer"/>
    <w:basedOn w:val="Normal"/>
    <w:link w:val="FooterChar"/>
    <w:rsid w:val="002025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025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20253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253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202531"/>
    <w:rPr>
      <w:vertAlign w:val="superscript"/>
    </w:rPr>
  </w:style>
  <w:style w:type="paragraph" w:styleId="NormalWeb">
    <w:name w:val="Normal (Web)"/>
    <w:basedOn w:val="Normal"/>
    <w:rsid w:val="0020253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202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f-llc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TATEVIKZOHRABYAN</cp:lastModifiedBy>
  <cp:revision>5</cp:revision>
  <cp:lastPrinted>2017-11-22T12:28:00Z</cp:lastPrinted>
  <dcterms:created xsi:type="dcterms:W3CDTF">2017-11-21T18:55:00Z</dcterms:created>
  <dcterms:modified xsi:type="dcterms:W3CDTF">2017-11-22T12:30:00Z</dcterms:modified>
</cp:coreProperties>
</file>