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25" w:rsidRPr="00183025" w:rsidRDefault="00183025" w:rsidP="00183025">
      <w:pPr>
        <w:spacing w:after="0" w:line="240" w:lineRule="auto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183025" w:rsidRPr="00183025" w:rsidRDefault="00183025" w:rsidP="00183025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183025" w:rsidRPr="00183025" w:rsidRDefault="00183025" w:rsidP="00183025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183025" w:rsidRPr="00183025" w:rsidRDefault="00183025" w:rsidP="00183025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183025" w:rsidRPr="00183025" w:rsidRDefault="00183025" w:rsidP="00183025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183025" w:rsidRPr="00183025" w:rsidRDefault="00183025" w:rsidP="00183025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Pr="00183025">
        <w:rPr>
          <w:rFonts w:ascii="Arial Armenian" w:eastAsia="Times New Roman" w:hAnsi="Arial Armenian" w:cs="Times New Roman"/>
          <w:b/>
          <w:bCs/>
          <w:iCs/>
          <w:lang w:val="pt-BR" w:eastAsia="ru-RU"/>
        </w:rPr>
        <w:t>§</w:t>
      </w:r>
      <w:r w:rsidRPr="00183025">
        <w:rPr>
          <w:rFonts w:ascii="Sylfaen" w:eastAsia="Times New Roman" w:hAnsi="Sylfaen" w:cs="Times New Roman"/>
          <w:b/>
          <w:bCs/>
          <w:iCs/>
          <w:lang w:val="pt-BR" w:eastAsia="ru-RU"/>
        </w:rPr>
        <w:t xml:space="preserve"> </w:t>
      </w:r>
      <w:r w:rsidRPr="00183025">
        <w:rPr>
          <w:rFonts w:ascii="Sylfaen" w:eastAsia="Times New Roman" w:hAnsi="Sylfaen" w:cs="Sylfaen"/>
          <w:b/>
          <w:i/>
          <w:sz w:val="28"/>
          <w:szCs w:val="20"/>
          <w:lang w:val="af-ZA" w:eastAsia="ru-RU"/>
        </w:rPr>
        <w:t>ՀՀ</w:t>
      </w:r>
      <w:r w:rsidRPr="00183025">
        <w:rPr>
          <w:rFonts w:ascii="GHEA Grapalat" w:eastAsia="Times New Roman" w:hAnsi="GHEA Grapalat" w:cs="Times New Roman"/>
          <w:b/>
          <w:i/>
          <w:sz w:val="28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ՏՄ</w:t>
      </w:r>
      <w:r w:rsidRPr="00183025">
        <w:rPr>
          <w:rFonts w:ascii="Times LatArm" w:eastAsia="Times New Roman" w:hAnsi="Times LatArm" w:cs="Sylfaen"/>
          <w:b/>
          <w:sz w:val="28"/>
          <w:szCs w:val="20"/>
          <w:lang w:val="af-ZA" w:eastAsia="ru-RU"/>
        </w:rPr>
        <w:t>¸</w:t>
      </w:r>
      <w:r w:rsidRPr="0018302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2 </w:t>
      </w:r>
      <w:r w:rsidRPr="00183025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ՀԴ</w:t>
      </w:r>
      <w:r w:rsidRPr="00183025">
        <w:rPr>
          <w:rFonts w:ascii="GHEA Grapalat" w:eastAsia="Times New Roman" w:hAnsi="GHEA Grapalat" w:cs="Times New Roman"/>
          <w:b/>
          <w:i/>
          <w:sz w:val="28"/>
          <w:szCs w:val="20"/>
          <w:lang w:val="af-ZA" w:eastAsia="ru-RU"/>
        </w:rPr>
        <w:t xml:space="preserve"> –</w:t>
      </w:r>
      <w:r>
        <w:rPr>
          <w:rFonts w:ascii="Sylfaen" w:eastAsia="Times New Roman" w:hAnsi="Sylfaen" w:cs="Times New Roman"/>
          <w:b/>
          <w:i/>
          <w:sz w:val="28"/>
          <w:szCs w:val="20"/>
          <w:lang w:val="en-US" w:eastAsia="ru-RU"/>
        </w:rPr>
        <w:t>ՄԱ</w:t>
      </w:r>
      <w:r w:rsidRPr="00183025">
        <w:rPr>
          <w:rFonts w:ascii="Sylfaen" w:eastAsia="Times New Roman" w:hAnsi="Sylfaen" w:cs="Times New Roman"/>
          <w:b/>
          <w:i/>
          <w:sz w:val="28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b/>
          <w:i/>
          <w:sz w:val="28"/>
          <w:szCs w:val="20"/>
          <w:lang w:val="af-ZA" w:eastAsia="ru-RU"/>
        </w:rPr>
        <w:t>ԱՊՁԲ</w:t>
      </w:r>
      <w:r w:rsidRPr="00183025">
        <w:rPr>
          <w:rFonts w:ascii="GHEA Grapalat" w:eastAsia="Times New Roman" w:hAnsi="GHEA Grapalat" w:cs="Times New Roman"/>
          <w:b/>
          <w:i/>
          <w:sz w:val="28"/>
          <w:szCs w:val="20"/>
          <w:lang w:val="af-ZA" w:eastAsia="ru-RU"/>
        </w:rPr>
        <w:t>-19/01</w:t>
      </w:r>
      <w:r w:rsidRPr="00183025">
        <w:rPr>
          <w:rFonts w:ascii="GHEA Grapalat" w:eastAsia="Times New Roman" w:hAnsi="GHEA Grapalat" w:cs="Times New Roman"/>
          <w:b/>
          <w:i/>
          <w:sz w:val="28"/>
          <w:szCs w:val="20"/>
          <w:u w:val="single"/>
          <w:lang w:val="af-ZA" w:eastAsia="ru-RU"/>
        </w:rPr>
        <w:t xml:space="preserve">     </w:t>
      </w:r>
      <w:r w:rsidRPr="00183025">
        <w:rPr>
          <w:rFonts w:ascii="Arial Armenian" w:eastAsia="Times New Roman" w:hAnsi="Arial Armenian" w:cs="Times New Roman"/>
          <w:b/>
          <w:bCs/>
          <w:iCs/>
          <w:lang w:val="pt-BR" w:eastAsia="ru-RU"/>
        </w:rPr>
        <w:t>¦</w:t>
      </w:r>
    </w:p>
    <w:p w:rsidR="00183025" w:rsidRPr="00183025" w:rsidRDefault="00183025" w:rsidP="00183025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183025" w:rsidRPr="00183025" w:rsidRDefault="00183025" w:rsidP="0018302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&lt;&lt;ԴԻԼԻՋԱՆԻ  ԹԻՎ 2  ՀԻՄՆԱԿԱՆ   ԴՊՐՈՑ&gt;&gt; ՊՈԱԿ 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ստորև ներկայացնում է իր կարիքների համար  </w:t>
      </w:r>
      <w:proofErr w:type="spellStart"/>
      <w:r w:rsidRPr="00183025">
        <w:rPr>
          <w:rFonts w:ascii="Sylfaen" w:eastAsia="Times New Roman" w:hAnsi="Sylfaen" w:cs="Times New Roman"/>
          <w:sz w:val="20"/>
          <w:szCs w:val="20"/>
          <w:lang w:eastAsia="ru-RU"/>
        </w:rPr>
        <w:t>սննդամթերքի</w:t>
      </w:r>
      <w:proofErr w:type="spellEnd"/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ձեռքբերման նպատակով կազմակերպված </w:t>
      </w:r>
      <w:r w:rsidRPr="00183025">
        <w:rPr>
          <w:rFonts w:ascii="Arial Armenian" w:eastAsia="Times New Roman" w:hAnsi="Arial Armenian" w:cs="Times New Roman"/>
          <w:bCs/>
          <w:iCs/>
          <w:lang w:val="pt-BR" w:eastAsia="ru-RU"/>
        </w:rPr>
        <w:t>§</w:t>
      </w:r>
      <w:r w:rsidRPr="00183025">
        <w:rPr>
          <w:rFonts w:ascii="Sylfaen" w:eastAsia="Times New Roman" w:hAnsi="Sylfaen" w:cs="Times New Roman"/>
          <w:bCs/>
          <w:iCs/>
          <w:lang w:val="pt-BR" w:eastAsia="ru-RU"/>
        </w:rPr>
        <w:t xml:space="preserve"> </w:t>
      </w:r>
      <w:r w:rsidRPr="00183025">
        <w:rPr>
          <w:rFonts w:ascii="Sylfaen" w:eastAsia="Times New Roman" w:hAnsi="Sylfaen" w:cs="Sylfaen"/>
          <w:i/>
          <w:sz w:val="24"/>
          <w:szCs w:val="20"/>
          <w:lang w:val="af-ZA" w:eastAsia="ru-RU"/>
        </w:rPr>
        <w:t>ՀՀ</w:t>
      </w:r>
      <w:r w:rsidRPr="00183025"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4"/>
          <w:szCs w:val="20"/>
          <w:lang w:val="af-ZA" w:eastAsia="ru-RU"/>
        </w:rPr>
        <w:t>ՏՄ</w:t>
      </w:r>
      <w:r w:rsidRPr="00183025">
        <w:rPr>
          <w:rFonts w:ascii="Times LatArm" w:eastAsia="Times New Roman" w:hAnsi="Times LatArm" w:cs="Sylfaen"/>
          <w:sz w:val="24"/>
          <w:szCs w:val="20"/>
          <w:lang w:val="af-ZA" w:eastAsia="ru-RU"/>
        </w:rPr>
        <w:t>¸</w:t>
      </w:r>
      <w:r w:rsidRPr="00183025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2 </w:t>
      </w:r>
      <w:r w:rsidRPr="00183025">
        <w:rPr>
          <w:rFonts w:ascii="Sylfaen" w:eastAsia="Times New Roman" w:hAnsi="Sylfaen" w:cs="Sylfaen"/>
          <w:sz w:val="24"/>
          <w:szCs w:val="20"/>
          <w:lang w:val="af-ZA" w:eastAsia="ru-RU"/>
        </w:rPr>
        <w:t>ՀԴ</w:t>
      </w:r>
      <w:r w:rsidRPr="00183025"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  <w:t xml:space="preserve"> –</w:t>
      </w:r>
      <w:r>
        <w:rPr>
          <w:rFonts w:ascii="Sylfaen" w:eastAsia="Times New Roman" w:hAnsi="Sylfaen" w:cs="Times New Roman"/>
          <w:i/>
          <w:sz w:val="24"/>
          <w:szCs w:val="20"/>
          <w:lang w:val="en-US" w:eastAsia="ru-RU"/>
        </w:rPr>
        <w:t>ՄԱ</w:t>
      </w:r>
      <w:r w:rsidRPr="00183025">
        <w:rPr>
          <w:rFonts w:ascii="Sylfaen" w:eastAsia="Times New Roman" w:hAnsi="Sylfaen" w:cs="Times New Roman"/>
          <w:i/>
          <w:sz w:val="24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i/>
          <w:sz w:val="24"/>
          <w:szCs w:val="20"/>
          <w:lang w:val="af-ZA" w:eastAsia="ru-RU"/>
        </w:rPr>
        <w:t>ԱՊՁԲ</w:t>
      </w:r>
      <w:r w:rsidRPr="00183025"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  <w:t>-19/01</w:t>
      </w:r>
      <w:r w:rsidRPr="00183025">
        <w:rPr>
          <w:rFonts w:ascii="Arial Armenian" w:eastAsia="Times New Roman" w:hAnsi="Arial Armenian" w:cs="Times New Roman"/>
          <w:bCs/>
          <w:iCs/>
          <w:lang w:val="pt-BR" w:eastAsia="ru-RU"/>
        </w:rPr>
        <w:t>¦</w:t>
      </w:r>
      <w:r w:rsidRPr="00183025">
        <w:rPr>
          <w:rFonts w:ascii="Calibri" w:eastAsia="Times New Roman" w:hAnsi="Calibri" w:cs="Times New Roman"/>
          <w:bCs/>
          <w:iCs/>
          <w:lang w:val="af-ZA" w:eastAsia="ru-RU"/>
        </w:rPr>
        <w:t xml:space="preserve"> 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:rsidR="00183025" w:rsidRPr="00183025" w:rsidRDefault="00183025" w:rsidP="00183025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C327D" w:rsidRDefault="00183025" w:rsidP="00DC327D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2019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Pr="00183025">
        <w:rPr>
          <w:rFonts w:ascii="Sylfaen" w:eastAsia="Times New Roman" w:hAnsi="Sylfaen" w:cs="Times New Roman"/>
          <w:sz w:val="20"/>
          <w:szCs w:val="20"/>
          <w:lang w:val="en-US" w:eastAsia="ru-RU"/>
        </w:rPr>
        <w:t>հունվարի</w:t>
      </w:r>
      <w:proofErr w:type="spellEnd"/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01-ի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18302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որի՝</w:t>
      </w:r>
    </w:p>
    <w:p w:rsidR="00DC327D" w:rsidRPr="00183025" w:rsidRDefault="00DC327D" w:rsidP="00DC327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C327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18302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DC327D" w:rsidRPr="00183025" w:rsidRDefault="00DC327D" w:rsidP="00DC327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Հնդկաձավար</w:t>
      </w:r>
      <w:r w:rsidRPr="0018302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DC327D" w:rsidRPr="00183025" w:rsidTr="00DC327D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27D" w:rsidRPr="00183025" w:rsidRDefault="00DC327D" w:rsidP="00DC327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DC327D" w:rsidRPr="00183025" w:rsidTr="00DC327D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:rsidR="00DC327D" w:rsidRPr="00183025" w:rsidRDefault="00DC327D" w:rsidP="00DC327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184213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435" w:type="dxa"/>
            <w:shd w:val="clear" w:color="auto" w:fill="auto"/>
          </w:tcPr>
          <w:p w:rsidR="00DC327D" w:rsidRPr="00183025" w:rsidRDefault="00DC327D" w:rsidP="00DC327D">
            <w:pPr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189329</w:t>
            </w:r>
          </w:p>
        </w:tc>
      </w:tr>
    </w:tbl>
    <w:p w:rsidR="00183025" w:rsidRPr="00183025" w:rsidRDefault="00183025" w:rsidP="00183025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83025" w:rsidRPr="00183025" w:rsidRDefault="00183025" w:rsidP="0018302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18302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183025" w:rsidRPr="00183025" w:rsidRDefault="00183025" w:rsidP="0018302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Բրինձ</w:t>
      </w:r>
      <w:r w:rsidRPr="0018302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183025" w:rsidRPr="00183025" w:rsidTr="00DC327D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83025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183025" w:rsidRPr="00183025" w:rsidRDefault="00183025" w:rsidP="00183025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83025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183025" w:rsidRPr="00183025" w:rsidRDefault="00183025" w:rsidP="00183025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83025" w:rsidRPr="00183025" w:rsidRDefault="00183025" w:rsidP="0018302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183025" w:rsidRPr="00183025" w:rsidTr="00183025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83025" w:rsidRPr="00183025" w:rsidTr="00183025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183025" w:rsidRPr="00183025" w:rsidRDefault="00183025" w:rsidP="00183025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:rsidR="00183025" w:rsidRPr="00183025" w:rsidRDefault="00183025" w:rsidP="0018302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230265</w:t>
            </w:r>
          </w:p>
        </w:tc>
      </w:tr>
      <w:tr w:rsidR="00183025" w:rsidRPr="00183025" w:rsidTr="00183025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:rsidR="00183025" w:rsidRPr="00183025" w:rsidRDefault="00183025" w:rsidP="00183025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183025" w:rsidRPr="00183025" w:rsidRDefault="00183025" w:rsidP="0018302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435" w:type="dxa"/>
            <w:shd w:val="clear" w:color="auto" w:fill="auto"/>
          </w:tcPr>
          <w:p w:rsidR="00183025" w:rsidRPr="00183025" w:rsidRDefault="00183025" w:rsidP="00183025">
            <w:pPr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235382</w:t>
            </w:r>
          </w:p>
        </w:tc>
      </w:tr>
    </w:tbl>
    <w:p w:rsidR="00183025" w:rsidRPr="00183025" w:rsidRDefault="00183025" w:rsidP="0018302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183025" w:rsidRPr="00183025" w:rsidRDefault="00183025" w:rsidP="0018302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Գնման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ոսպ ամբողջական</w:t>
      </w:r>
      <w:r w:rsidRPr="00183025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183025" w:rsidRPr="00183025" w:rsidTr="00DC327D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83025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183025" w:rsidRPr="00183025" w:rsidRDefault="00183025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83025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183025" w:rsidRPr="00183025" w:rsidRDefault="00183025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83025" w:rsidRPr="00183025" w:rsidRDefault="00183025" w:rsidP="0018302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183025" w:rsidRPr="00183025" w:rsidTr="00DC327D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83025" w:rsidRPr="00183025" w:rsidRDefault="00183025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:rsidR="00DC327D" w:rsidRPr="00183025" w:rsidRDefault="00DC327D" w:rsidP="00DC327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127900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435" w:type="dxa"/>
            <w:shd w:val="clear" w:color="auto" w:fill="auto"/>
          </w:tcPr>
          <w:p w:rsidR="00DC327D" w:rsidRPr="00183025" w:rsidRDefault="00DC327D" w:rsidP="00DC327D">
            <w:pPr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133016</w:t>
            </w:r>
          </w:p>
        </w:tc>
      </w:tr>
    </w:tbl>
    <w:p w:rsidR="00183025" w:rsidRPr="00183025" w:rsidRDefault="00183025" w:rsidP="0018302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DC327D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</w:p>
    <w:p w:rsidR="00183025" w:rsidRPr="00183025" w:rsidRDefault="00183025" w:rsidP="00183025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DC327D">
        <w:rPr>
          <w:rFonts w:ascii="Sylfaen" w:eastAsia="Times New Roman" w:hAnsi="Sylfaen" w:cs="Times New Roman"/>
          <w:sz w:val="20"/>
          <w:szCs w:val="20"/>
          <w:lang w:val="af-ZA" w:eastAsia="ru-RU"/>
        </w:rPr>
        <w:t>լոբի հատիկավոր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DC327D" w:rsidRPr="00183025" w:rsidTr="00DC327D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27D" w:rsidRPr="00183025" w:rsidRDefault="00DC327D" w:rsidP="00DC327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DC327D" w:rsidRPr="00183025" w:rsidTr="00DC327D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:rsidR="00DC327D" w:rsidRPr="00183025" w:rsidRDefault="00DC327D" w:rsidP="00DC327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281380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435" w:type="dxa"/>
            <w:shd w:val="clear" w:color="auto" w:fill="auto"/>
          </w:tcPr>
          <w:p w:rsidR="00DC327D" w:rsidRPr="00183025" w:rsidRDefault="00DC327D" w:rsidP="00DC327D">
            <w:pPr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294170</w:t>
            </w:r>
          </w:p>
        </w:tc>
      </w:tr>
    </w:tbl>
    <w:p w:rsidR="00183025" w:rsidRPr="00183025" w:rsidRDefault="00183025" w:rsidP="0018302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C327D" w:rsidRPr="00183025" w:rsidRDefault="00DC327D" w:rsidP="00DC327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</w:p>
    <w:p w:rsidR="00DC327D" w:rsidRPr="00183025" w:rsidRDefault="00DC327D" w:rsidP="00DC327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18302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3E128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áÉáé, ³ÙµáÕç³Ï³Ý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DC327D" w:rsidRPr="00183025" w:rsidTr="00DC327D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27D" w:rsidRPr="00183025" w:rsidRDefault="00DC327D" w:rsidP="00DC327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DC327D" w:rsidRPr="00183025" w:rsidTr="00DC327D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:rsidR="00DC327D" w:rsidRPr="00183025" w:rsidRDefault="00B604C5" w:rsidP="00DC327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76740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435" w:type="dxa"/>
            <w:shd w:val="clear" w:color="auto" w:fill="auto"/>
          </w:tcPr>
          <w:p w:rsidR="00DC327D" w:rsidRPr="00183025" w:rsidRDefault="00B604C5" w:rsidP="00DC327D">
            <w:pPr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105000</w:t>
            </w:r>
          </w:p>
        </w:tc>
      </w:tr>
    </w:tbl>
    <w:p w:rsidR="00DC327D" w:rsidRPr="00183025" w:rsidRDefault="00DC327D" w:rsidP="00DC327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604C5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</w:p>
    <w:p w:rsidR="00DC327D" w:rsidRPr="00183025" w:rsidRDefault="00DC327D" w:rsidP="00DC327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B604C5" w:rsidRPr="00B604C5">
        <w:rPr>
          <w:rFonts w:ascii="Sylfaen" w:eastAsia="Times New Roman" w:hAnsi="Sylfaen" w:cs="Times New Roman"/>
          <w:sz w:val="20"/>
          <w:szCs w:val="20"/>
          <w:lang w:val="af-ZA" w:eastAsia="ru-RU"/>
        </w:rPr>
        <w:t>Ï³ñïáýÇÉ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DC327D" w:rsidRPr="00183025" w:rsidTr="00DC327D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27D" w:rsidRPr="00183025" w:rsidRDefault="00DC327D" w:rsidP="00DC327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DC327D" w:rsidRPr="00183025" w:rsidTr="00DC327D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:rsidR="00DC327D" w:rsidRPr="00183025" w:rsidRDefault="00B604C5" w:rsidP="00DC327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396036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435" w:type="dxa"/>
            <w:shd w:val="clear" w:color="auto" w:fill="auto"/>
          </w:tcPr>
          <w:p w:rsidR="00DC327D" w:rsidRPr="00183025" w:rsidRDefault="00B604C5" w:rsidP="00DC327D">
            <w:pPr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418038</w:t>
            </w:r>
          </w:p>
        </w:tc>
      </w:tr>
    </w:tbl>
    <w:p w:rsidR="00DC327D" w:rsidRPr="00183025" w:rsidRDefault="00DC327D" w:rsidP="00DC327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604C5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</w:p>
    <w:p w:rsidR="00DC327D" w:rsidRPr="00B604C5" w:rsidRDefault="00DC327D" w:rsidP="00DC327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604C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B604C5" w:rsidRPr="00B604C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ëáË, ·ÉáõË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DC327D" w:rsidRPr="00183025" w:rsidTr="00DC327D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27D" w:rsidRPr="00183025" w:rsidRDefault="00DC327D" w:rsidP="00DC327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DC327D" w:rsidRPr="00183025" w:rsidTr="00DC327D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:rsidR="00DC327D" w:rsidRPr="00183025" w:rsidRDefault="00B604C5" w:rsidP="00DC327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56276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435" w:type="dxa"/>
            <w:shd w:val="clear" w:color="auto" w:fill="auto"/>
          </w:tcPr>
          <w:p w:rsidR="00DC327D" w:rsidRPr="00183025" w:rsidRDefault="00B604C5" w:rsidP="00DC327D">
            <w:pPr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63950</w:t>
            </w:r>
          </w:p>
        </w:tc>
      </w:tr>
    </w:tbl>
    <w:p w:rsidR="00DC327D" w:rsidRPr="00183025" w:rsidRDefault="00DC327D" w:rsidP="00DC327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604C5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</w:p>
    <w:p w:rsidR="00DC327D" w:rsidRPr="00B604C5" w:rsidRDefault="00DC327D" w:rsidP="00DC327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604C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604C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B604C5" w:rsidRPr="00B604C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ïáÙ³ïÇ Ù³ÍáõÏ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DC327D" w:rsidRPr="00183025" w:rsidTr="00DC327D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27D" w:rsidRPr="00183025" w:rsidRDefault="00DC327D" w:rsidP="00DC327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DC327D" w:rsidRPr="00183025" w:rsidTr="00DC327D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:rsidR="00DC327D" w:rsidRPr="00183025" w:rsidRDefault="00B604C5" w:rsidP="00DC327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56320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435" w:type="dxa"/>
            <w:shd w:val="clear" w:color="auto" w:fill="auto"/>
          </w:tcPr>
          <w:p w:rsidR="00DC327D" w:rsidRPr="00183025" w:rsidRDefault="00B604C5" w:rsidP="00DC327D">
            <w:pPr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57344</w:t>
            </w:r>
          </w:p>
        </w:tc>
      </w:tr>
    </w:tbl>
    <w:p w:rsidR="00DC327D" w:rsidRPr="00183025" w:rsidRDefault="00DC327D" w:rsidP="00DC327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604C5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</w:p>
    <w:p w:rsidR="00DC327D" w:rsidRPr="00183025" w:rsidRDefault="00DC327D" w:rsidP="00DC327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604C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604C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B604C5" w:rsidRPr="00B604C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Ñ³íÇ Ùë»ÕÇù, å³Õ»óñ³Í, ï»Õ³Ï³Ý, ³ÙµáÕç³Ï³Ý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DC327D" w:rsidRPr="00183025" w:rsidTr="00DC327D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27D" w:rsidRPr="00183025" w:rsidRDefault="00DC327D" w:rsidP="00DC327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DC327D" w:rsidRPr="00183025" w:rsidTr="00DC327D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04C5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B604C5" w:rsidRPr="00183025" w:rsidRDefault="00B604C5" w:rsidP="00B604C5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:rsidR="00B604C5" w:rsidRPr="00183025" w:rsidRDefault="00B604C5" w:rsidP="00B604C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998970</w:t>
            </w:r>
          </w:p>
        </w:tc>
      </w:tr>
      <w:tr w:rsidR="00B604C5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:rsidR="00B604C5" w:rsidRPr="00183025" w:rsidRDefault="00B604C5" w:rsidP="00B604C5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435" w:type="dxa"/>
            <w:shd w:val="clear" w:color="auto" w:fill="auto"/>
          </w:tcPr>
          <w:p w:rsidR="00B604C5" w:rsidRPr="00183025" w:rsidRDefault="00B604C5" w:rsidP="00B604C5">
            <w:pPr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1001784</w:t>
            </w:r>
          </w:p>
        </w:tc>
      </w:tr>
    </w:tbl>
    <w:p w:rsidR="00DC327D" w:rsidRPr="00183025" w:rsidRDefault="00DC327D" w:rsidP="00DC327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604C5">
        <w:rPr>
          <w:rFonts w:ascii="Sylfaen" w:eastAsia="Times New Roman" w:hAnsi="Sylfaen" w:cs="Times New Roman"/>
          <w:sz w:val="20"/>
          <w:szCs w:val="20"/>
          <w:lang w:val="af-ZA" w:eastAsia="ru-RU"/>
        </w:rPr>
        <w:t>10</w:t>
      </w:r>
    </w:p>
    <w:p w:rsidR="00DC327D" w:rsidRPr="00183025" w:rsidRDefault="00DC327D" w:rsidP="00DC327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604C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604C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B604C5" w:rsidRPr="00B604C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³ñ¨³Í³ÕÏÇ Ó»Ã, é³ýÇÝ³óí³Í, (½ï³Í)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DC327D" w:rsidRPr="00183025" w:rsidTr="00DC327D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27D" w:rsidRPr="00183025" w:rsidRDefault="00DC327D" w:rsidP="00DC327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DC327D" w:rsidRPr="00183025" w:rsidTr="00DC327D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04C5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B604C5" w:rsidRPr="00183025" w:rsidRDefault="00B604C5" w:rsidP="00B604C5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:rsidR="00B604C5" w:rsidRPr="00183025" w:rsidRDefault="00B604C5" w:rsidP="00B604C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326955</w:t>
            </w:r>
          </w:p>
        </w:tc>
      </w:tr>
      <w:tr w:rsidR="00B604C5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:rsidR="00B604C5" w:rsidRPr="00183025" w:rsidRDefault="00B604C5" w:rsidP="00B604C5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435" w:type="dxa"/>
            <w:shd w:val="clear" w:color="auto" w:fill="auto"/>
          </w:tcPr>
          <w:p w:rsidR="00B604C5" w:rsidRPr="00183025" w:rsidRDefault="00B604C5" w:rsidP="00B604C5">
            <w:pPr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331560</w:t>
            </w:r>
          </w:p>
        </w:tc>
      </w:tr>
    </w:tbl>
    <w:p w:rsidR="00DC327D" w:rsidRPr="00183025" w:rsidRDefault="00DC327D" w:rsidP="00DC327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604C5">
        <w:rPr>
          <w:rFonts w:ascii="Sylfaen" w:eastAsia="Times New Roman" w:hAnsi="Sylfaen" w:cs="Times New Roman"/>
          <w:sz w:val="20"/>
          <w:szCs w:val="20"/>
          <w:lang w:val="af-ZA" w:eastAsia="ru-RU"/>
        </w:rPr>
        <w:t>11</w:t>
      </w:r>
    </w:p>
    <w:p w:rsidR="00DC327D" w:rsidRPr="00183025" w:rsidRDefault="00DC327D" w:rsidP="00DC327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604C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604C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B604C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604C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B604C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604C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B604C5" w:rsidRPr="00B604C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å³ÝÇñ, ã³Ý³Ë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DC327D" w:rsidRPr="00183025" w:rsidTr="00DC327D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27D" w:rsidRPr="00183025" w:rsidRDefault="00DC327D" w:rsidP="00DC327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DC327D" w:rsidRPr="00183025" w:rsidTr="00DC327D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04C5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B604C5" w:rsidRPr="00183025" w:rsidRDefault="00B604C5" w:rsidP="00B604C5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:rsidR="00B604C5" w:rsidRPr="00183025" w:rsidRDefault="00B604C5" w:rsidP="00B604C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982464</w:t>
            </w:r>
          </w:p>
        </w:tc>
      </w:tr>
      <w:tr w:rsidR="00B604C5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:rsidR="00B604C5" w:rsidRPr="00183025" w:rsidRDefault="00B604C5" w:rsidP="00B604C5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435" w:type="dxa"/>
            <w:shd w:val="clear" w:color="auto" w:fill="auto"/>
          </w:tcPr>
          <w:p w:rsidR="00B604C5" w:rsidRPr="00183025" w:rsidRDefault="00B604C5" w:rsidP="00B604C5">
            <w:pPr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997815</w:t>
            </w:r>
          </w:p>
        </w:tc>
      </w:tr>
    </w:tbl>
    <w:p w:rsidR="00DC327D" w:rsidRPr="00183025" w:rsidRDefault="00DC327D" w:rsidP="00DC327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604C5">
        <w:rPr>
          <w:rFonts w:ascii="Sylfaen" w:eastAsia="Times New Roman" w:hAnsi="Sylfaen" w:cs="Times New Roman"/>
          <w:sz w:val="20"/>
          <w:szCs w:val="20"/>
          <w:lang w:val="af-ZA" w:eastAsia="ru-RU"/>
        </w:rPr>
        <w:t>12</w:t>
      </w:r>
    </w:p>
    <w:p w:rsidR="00DC327D" w:rsidRPr="00B604C5" w:rsidRDefault="00DC327D" w:rsidP="00DC327D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604C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B604C5">
        <w:rPr>
          <w:rFonts w:ascii="Sylfaen" w:eastAsia="Times New Roman" w:hAnsi="Sylfaen" w:cs="Times New Roman"/>
          <w:sz w:val="20"/>
          <w:szCs w:val="20"/>
          <w:lang w:val="af-ZA" w:eastAsia="ru-RU"/>
        </w:rPr>
        <w:t>Հավի</w:t>
      </w:r>
      <w:r w:rsidR="00B604C5" w:rsidRPr="00B604C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Óáõ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DC327D" w:rsidRPr="00183025" w:rsidTr="00DC327D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27D" w:rsidRPr="00183025" w:rsidRDefault="00DC327D" w:rsidP="00DC327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DC327D" w:rsidRPr="00183025" w:rsidTr="00DC327D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04C5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B604C5" w:rsidRPr="00183025" w:rsidRDefault="00B604C5" w:rsidP="00B604C5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:rsidR="00B604C5" w:rsidRPr="00183025" w:rsidRDefault="00B604C5" w:rsidP="00B604C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357962</w:t>
            </w:r>
          </w:p>
        </w:tc>
      </w:tr>
      <w:tr w:rsidR="00B604C5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:rsidR="00B604C5" w:rsidRPr="00183025" w:rsidRDefault="00B604C5" w:rsidP="00B604C5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435" w:type="dxa"/>
            <w:shd w:val="clear" w:color="auto" w:fill="auto"/>
          </w:tcPr>
          <w:p w:rsidR="00B604C5" w:rsidRPr="00183025" w:rsidRDefault="00B604C5" w:rsidP="00B604C5">
            <w:pPr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359190</w:t>
            </w:r>
          </w:p>
        </w:tc>
      </w:tr>
    </w:tbl>
    <w:p w:rsidR="00DC327D" w:rsidRPr="00183025" w:rsidRDefault="00DC327D" w:rsidP="00DC327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604C5">
        <w:rPr>
          <w:rFonts w:ascii="Sylfaen" w:eastAsia="Times New Roman" w:hAnsi="Sylfaen" w:cs="Times New Roman"/>
          <w:sz w:val="20"/>
          <w:szCs w:val="20"/>
          <w:lang w:val="af-ZA" w:eastAsia="ru-RU"/>
        </w:rPr>
        <w:t>13</w:t>
      </w:r>
    </w:p>
    <w:p w:rsidR="00DC327D" w:rsidRPr="00183025" w:rsidRDefault="00DC327D" w:rsidP="00DC327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B604C5" w:rsidRPr="00B604C5">
        <w:rPr>
          <w:rFonts w:ascii="Sylfaen" w:eastAsia="Times New Roman" w:hAnsi="Sylfaen" w:cs="Times New Roman"/>
          <w:sz w:val="20"/>
          <w:szCs w:val="20"/>
          <w:lang w:val="af-ZA" w:eastAsia="ru-RU"/>
        </w:rPr>
        <w:t>Ï³Õ³Ùµ Ù³ùñ³Í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DC327D" w:rsidRPr="00183025" w:rsidTr="00DC327D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27D" w:rsidRPr="00183025" w:rsidRDefault="00DC327D" w:rsidP="00DC327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DC327D" w:rsidRPr="00183025" w:rsidTr="00DC327D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04C5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B604C5" w:rsidRPr="00183025" w:rsidRDefault="00B604C5" w:rsidP="00B604C5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:rsidR="00B604C5" w:rsidRPr="00183025" w:rsidRDefault="00B604C5" w:rsidP="00B604C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114624</w:t>
            </w:r>
          </w:p>
        </w:tc>
      </w:tr>
      <w:tr w:rsidR="00B604C5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3325" w:type="dxa"/>
            <w:shd w:val="clear" w:color="auto" w:fill="auto"/>
          </w:tcPr>
          <w:p w:rsidR="00B604C5" w:rsidRPr="00183025" w:rsidRDefault="00B604C5" w:rsidP="00B604C5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604C5" w:rsidRPr="00183025" w:rsidRDefault="00B604C5" w:rsidP="00B604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435" w:type="dxa"/>
            <w:shd w:val="clear" w:color="auto" w:fill="auto"/>
          </w:tcPr>
          <w:p w:rsidR="00B604C5" w:rsidRPr="00183025" w:rsidRDefault="00B604C5" w:rsidP="00B604C5">
            <w:pPr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121788</w:t>
            </w:r>
          </w:p>
        </w:tc>
      </w:tr>
    </w:tbl>
    <w:p w:rsidR="00DC327D" w:rsidRPr="00183025" w:rsidRDefault="00DC327D" w:rsidP="00DC327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604C5">
        <w:rPr>
          <w:rFonts w:ascii="Sylfaen" w:eastAsia="Times New Roman" w:hAnsi="Sylfaen" w:cs="Times New Roman"/>
          <w:sz w:val="20"/>
          <w:szCs w:val="20"/>
          <w:lang w:val="af-ZA" w:eastAsia="ru-RU"/>
        </w:rPr>
        <w:t>14</w:t>
      </w:r>
    </w:p>
    <w:p w:rsidR="00DC327D" w:rsidRPr="00183025" w:rsidRDefault="00DC327D" w:rsidP="00DC327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604C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604C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B604C5" w:rsidRPr="00B604C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ËÝÓáñ, ÙÇçÇÝ ã³÷Ç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DC327D" w:rsidRPr="00183025" w:rsidTr="00DC327D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27D" w:rsidRPr="00183025" w:rsidRDefault="00DC327D" w:rsidP="00DC327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DC327D" w:rsidRPr="00183025" w:rsidTr="00DC327D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:rsidR="00DC327D" w:rsidRPr="00183025" w:rsidRDefault="00452C9F" w:rsidP="00DC327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127925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435" w:type="dxa"/>
            <w:shd w:val="clear" w:color="auto" w:fill="auto"/>
          </w:tcPr>
          <w:p w:rsidR="00DC327D" w:rsidRPr="00183025" w:rsidRDefault="00452C9F" w:rsidP="00DC327D">
            <w:pPr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153510</w:t>
            </w:r>
          </w:p>
        </w:tc>
      </w:tr>
    </w:tbl>
    <w:p w:rsidR="00DC327D" w:rsidRPr="00183025" w:rsidRDefault="00DC327D" w:rsidP="00DC327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452C9F">
        <w:rPr>
          <w:rFonts w:ascii="Sylfaen" w:eastAsia="Times New Roman" w:hAnsi="Sylfaen" w:cs="Times New Roman"/>
          <w:sz w:val="20"/>
          <w:szCs w:val="20"/>
          <w:lang w:val="af-ZA" w:eastAsia="ru-RU"/>
        </w:rPr>
        <w:t>15</w:t>
      </w:r>
    </w:p>
    <w:p w:rsidR="00DC327D" w:rsidRPr="00183025" w:rsidRDefault="00DC327D" w:rsidP="00DC327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452C9F" w:rsidRPr="00452C9F">
        <w:rPr>
          <w:rFonts w:ascii="Sylfaen" w:eastAsia="Times New Roman" w:hAnsi="Sylfaen" w:cs="Times New Roman"/>
          <w:sz w:val="20"/>
          <w:szCs w:val="20"/>
          <w:lang w:val="af-ZA" w:eastAsia="ru-RU"/>
        </w:rPr>
        <w:t>բանան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DC327D" w:rsidRPr="00183025" w:rsidTr="00DC327D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27D" w:rsidRPr="00183025" w:rsidRDefault="00DC327D" w:rsidP="00DC327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DC327D" w:rsidRPr="00183025" w:rsidTr="00DC327D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:rsidR="00DC327D" w:rsidRPr="00183025" w:rsidRDefault="00452C9F" w:rsidP="00DC327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225115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435" w:type="dxa"/>
            <w:shd w:val="clear" w:color="auto" w:fill="auto"/>
          </w:tcPr>
          <w:p w:rsidR="00DC327D" w:rsidRPr="00183025" w:rsidRDefault="00452C9F" w:rsidP="00DC327D">
            <w:pPr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245580</w:t>
            </w:r>
          </w:p>
        </w:tc>
      </w:tr>
    </w:tbl>
    <w:p w:rsidR="00DC327D" w:rsidRPr="00183025" w:rsidRDefault="00DC327D" w:rsidP="00DC327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452C9F">
        <w:rPr>
          <w:rFonts w:ascii="Sylfaen" w:eastAsia="Times New Roman" w:hAnsi="Sylfaen" w:cs="Times New Roman"/>
          <w:sz w:val="20"/>
          <w:szCs w:val="20"/>
          <w:lang w:val="af-ZA" w:eastAsia="ru-RU"/>
        </w:rPr>
        <w:t>16</w:t>
      </w:r>
    </w:p>
    <w:p w:rsidR="00DC327D" w:rsidRPr="00183025" w:rsidRDefault="00DC327D" w:rsidP="00DC327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52C9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452C9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452C9F" w:rsidRPr="00452C9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·³½³ñ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DC327D" w:rsidRPr="00183025" w:rsidTr="00DC327D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27D" w:rsidRPr="00183025" w:rsidRDefault="00DC327D" w:rsidP="00DC327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DC327D" w:rsidRPr="00183025" w:rsidTr="00DC327D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:rsidR="00DC327D" w:rsidRPr="00183025" w:rsidRDefault="00452C9F" w:rsidP="00DC327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51175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435" w:type="dxa"/>
            <w:shd w:val="clear" w:color="auto" w:fill="auto"/>
          </w:tcPr>
          <w:p w:rsidR="00DC327D" w:rsidRPr="00183025" w:rsidRDefault="00452C9F" w:rsidP="00DC327D">
            <w:pPr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53222</w:t>
            </w:r>
          </w:p>
        </w:tc>
      </w:tr>
    </w:tbl>
    <w:p w:rsidR="00DC327D" w:rsidRPr="00183025" w:rsidRDefault="00DC327D" w:rsidP="00DC327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452C9F">
        <w:rPr>
          <w:rFonts w:ascii="Sylfaen" w:eastAsia="Times New Roman" w:hAnsi="Sylfaen" w:cs="Times New Roman"/>
          <w:sz w:val="20"/>
          <w:szCs w:val="20"/>
          <w:lang w:val="af-ZA" w:eastAsia="ru-RU"/>
        </w:rPr>
        <w:t>17</w:t>
      </w:r>
    </w:p>
    <w:p w:rsidR="00DC327D" w:rsidRPr="00183025" w:rsidRDefault="00DC327D" w:rsidP="00DC327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52C9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452C9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452C9F" w:rsidRPr="00452C9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×³ÏÝ¹»Õ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DC327D" w:rsidRPr="00183025" w:rsidTr="00DC327D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C327D" w:rsidRPr="00183025" w:rsidTr="00DC327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27D" w:rsidRPr="00183025" w:rsidRDefault="00DC327D" w:rsidP="00DC327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DC327D" w:rsidRPr="00183025" w:rsidTr="00DC327D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18302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8302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18302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 w:rsidRPr="00183025">
              <w:rPr>
                <w:rFonts w:ascii="Sylfaen" w:hAnsi="Sylfaen" w:cs="Sylfaen"/>
                <w:sz w:val="14"/>
                <w:szCs w:val="14"/>
              </w:rPr>
              <w:t>Ա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183025">
              <w:rPr>
                <w:rFonts w:ascii="Sylfaen" w:hAnsi="Sylfaen" w:cs="Sylfaen"/>
                <w:sz w:val="14"/>
                <w:szCs w:val="14"/>
              </w:rPr>
              <w:t>Ձ</w:t>
            </w:r>
            <w:r w:rsidRPr="0018302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Աղավելյան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8302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:rsidR="00DC327D" w:rsidRPr="00183025" w:rsidRDefault="00452C9F" w:rsidP="00DC327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51175</w:t>
            </w:r>
          </w:p>
        </w:tc>
      </w:tr>
      <w:tr w:rsidR="00DC327D" w:rsidRPr="00183025" w:rsidTr="00DC327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:rsidR="00DC327D" w:rsidRPr="00183025" w:rsidRDefault="00DC327D" w:rsidP="00DC327D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Հրանիկ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Թումանյան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C327D" w:rsidRPr="00183025" w:rsidRDefault="00DC327D" w:rsidP="00DC32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435" w:type="dxa"/>
            <w:shd w:val="clear" w:color="auto" w:fill="auto"/>
          </w:tcPr>
          <w:p w:rsidR="00DC327D" w:rsidRPr="00183025" w:rsidRDefault="00452C9F" w:rsidP="00DC327D">
            <w:pPr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53222</w:t>
            </w:r>
          </w:p>
        </w:tc>
      </w:tr>
    </w:tbl>
    <w:p w:rsidR="00183025" w:rsidRPr="00183025" w:rsidRDefault="00183025" w:rsidP="00183025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183025" w:rsidRPr="00183025" w:rsidRDefault="00183025" w:rsidP="00183025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18302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18302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18302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18302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18302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18302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18302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18302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18302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18302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18302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18302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18302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183025" w:rsidRPr="00183025" w:rsidRDefault="00183025" w:rsidP="0018302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183025" w:rsidRPr="00183025" w:rsidRDefault="00183025" w:rsidP="00183025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183025">
        <w:rPr>
          <w:rFonts w:ascii="Arial Armenian" w:eastAsia="Times New Roman" w:hAnsi="Arial Armenian" w:cs="Times New Roman"/>
          <w:bCs/>
          <w:iCs/>
          <w:lang w:val="pt-BR" w:eastAsia="ru-RU"/>
        </w:rPr>
        <w:t>§</w:t>
      </w:r>
      <w:r w:rsidRPr="00183025">
        <w:rPr>
          <w:rFonts w:ascii="Sylfaen" w:eastAsia="Times New Roman" w:hAnsi="Sylfaen" w:cs="Times New Roman"/>
          <w:bCs/>
          <w:iCs/>
          <w:lang w:val="pt-BR" w:eastAsia="ru-RU"/>
        </w:rPr>
        <w:t>ՀՀ ՏՄԴ2 ՀԴ-</w:t>
      </w:r>
      <w:r>
        <w:rPr>
          <w:rFonts w:ascii="Sylfaen" w:eastAsia="Times New Roman" w:hAnsi="Sylfaen" w:cs="Times New Roman"/>
          <w:bCs/>
          <w:iCs/>
          <w:lang w:val="pt-BR" w:eastAsia="ru-RU"/>
        </w:rPr>
        <w:t>ՄԱ</w:t>
      </w:r>
      <w:r w:rsidRPr="00183025">
        <w:rPr>
          <w:rFonts w:ascii="Sylfaen" w:eastAsia="Times New Roman" w:hAnsi="Sylfaen" w:cs="Times New Roman"/>
          <w:bCs/>
          <w:iCs/>
          <w:lang w:val="pt-BR" w:eastAsia="ru-RU"/>
        </w:rPr>
        <w:t>-</w:t>
      </w:r>
      <w:r w:rsidRPr="00183025">
        <w:rPr>
          <w:rFonts w:ascii="Sylfaen" w:eastAsia="Times New Roman" w:hAnsi="Sylfaen" w:cs="Times New Roman"/>
          <w:bCs/>
          <w:iCs/>
          <w:lang w:eastAsia="ru-RU"/>
        </w:rPr>
        <w:t>Ա</w:t>
      </w:r>
      <w:r w:rsidRPr="00183025">
        <w:rPr>
          <w:rFonts w:ascii="Sylfaen" w:eastAsia="Times New Roman" w:hAnsi="Sylfaen" w:cs="Times New Roman"/>
          <w:bCs/>
          <w:iCs/>
          <w:lang w:val="pt-BR" w:eastAsia="ru-RU"/>
        </w:rPr>
        <w:t>ՊՁԲ-19/1</w:t>
      </w:r>
      <w:r w:rsidRPr="00183025">
        <w:rPr>
          <w:rFonts w:ascii="Arial Armenian" w:eastAsia="Times New Roman" w:hAnsi="Arial Armenian" w:cs="Times New Roman"/>
          <w:bCs/>
          <w:iCs/>
          <w:lang w:val="pt-BR" w:eastAsia="ru-RU"/>
        </w:rPr>
        <w:t>¦</w:t>
      </w:r>
      <w:r w:rsidRPr="00183025">
        <w:rPr>
          <w:rFonts w:ascii="Calibri" w:eastAsia="Times New Roman" w:hAnsi="Calibri" w:cs="Times New Roman"/>
          <w:bCs/>
          <w:iCs/>
          <w:lang w:val="af-ZA" w:eastAsia="ru-RU"/>
        </w:rPr>
        <w:t xml:space="preserve">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proofErr w:type="spellStart"/>
      <w:r w:rsidRPr="00183025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Սիրանուշ</w:t>
      </w:r>
      <w:proofErr w:type="spellEnd"/>
      <w:r w:rsidRPr="00183025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 w:rsidRPr="00183025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Բեջանյան</w:t>
      </w:r>
      <w:proofErr w:type="spellEnd"/>
      <w:r w:rsidRPr="00183025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-</w:t>
      </w:r>
      <w:proofErr w:type="spellStart"/>
      <w:r w:rsidRPr="00183025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ին</w:t>
      </w:r>
      <w:proofErr w:type="spellEnd"/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:rsidR="00183025" w:rsidRPr="00183025" w:rsidRDefault="00183025" w:rsidP="00183025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                         </w:t>
      </w: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094903323</w:t>
      </w:r>
    </w:p>
    <w:p w:rsidR="00183025" w:rsidRPr="00183025" w:rsidRDefault="00183025" w:rsidP="00183025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183025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dproc2.dilijan@ai.ru</w:t>
      </w:r>
      <w:bookmarkStart w:id="0" w:name="_GoBack"/>
      <w:bookmarkEnd w:id="0"/>
    </w:p>
    <w:p w:rsidR="00183025" w:rsidRPr="00183025" w:rsidRDefault="00183025" w:rsidP="00183025">
      <w:pPr>
        <w:spacing w:after="0" w:line="240" w:lineRule="auto"/>
        <w:ind w:firstLine="709"/>
        <w:rPr>
          <w:rFonts w:ascii="Sylfaen" w:eastAsia="Times New Roman" w:hAnsi="Sylfaen" w:cs="Times New Roman"/>
          <w:b/>
          <w:i/>
          <w:sz w:val="20"/>
          <w:szCs w:val="20"/>
          <w:u w:val="single"/>
          <w:lang w:val="af-ZA" w:eastAsia="ru-RU"/>
        </w:rPr>
      </w:pPr>
      <w:r w:rsidRPr="0018302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Պատվիրատու` </w:t>
      </w:r>
      <w:r w:rsidRPr="00183025">
        <w:rPr>
          <w:rFonts w:ascii="Arial Unicode" w:eastAsia="Times New Roman" w:hAnsi="Arial Unicode" w:cs="Sylfaen"/>
          <w:b/>
          <w:i/>
          <w:sz w:val="20"/>
          <w:szCs w:val="20"/>
          <w:u w:val="single"/>
          <w:lang w:val="af-ZA" w:eastAsia="ru-RU"/>
        </w:rPr>
        <w:t xml:space="preserve">&lt;&lt;ԴԻԼԻՋԱՆԻ  ԹԻՎ 2 ՀԻՄՆԱԿԱՆ   ԴՊՐՈՑ &gt;&gt; ՊՈԱԿ </w:t>
      </w:r>
      <w:r w:rsidRPr="00183025">
        <w:rPr>
          <w:rFonts w:ascii="Sylfaen" w:eastAsia="Times New Roman" w:hAnsi="Sylfaen" w:cs="Times New Roman"/>
          <w:b/>
          <w:i/>
          <w:sz w:val="20"/>
          <w:szCs w:val="20"/>
          <w:u w:val="single"/>
          <w:lang w:val="af-ZA" w:eastAsia="ru-RU"/>
        </w:rPr>
        <w:t xml:space="preserve"> </w:t>
      </w:r>
    </w:p>
    <w:p w:rsidR="00183025" w:rsidRPr="00183025" w:rsidRDefault="00183025" w:rsidP="00183025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183025" w:rsidRPr="00183025" w:rsidRDefault="00183025" w:rsidP="00183025">
      <w:pPr>
        <w:spacing w:after="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</w:p>
    <w:p w:rsidR="00183025" w:rsidRPr="00183025" w:rsidRDefault="00183025" w:rsidP="00183025">
      <w:pPr>
        <w:rPr>
          <w:lang w:val="af-ZA"/>
        </w:rPr>
      </w:pPr>
    </w:p>
    <w:p w:rsidR="005723BC" w:rsidRPr="00183025" w:rsidRDefault="005723BC">
      <w:pPr>
        <w:rPr>
          <w:lang w:val="af-ZA"/>
        </w:rPr>
      </w:pPr>
    </w:p>
    <w:sectPr w:rsidR="005723BC" w:rsidRPr="00183025" w:rsidSect="00DC327D">
      <w:footerReference w:type="even" r:id="rId4"/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27D" w:rsidRDefault="00DC327D" w:rsidP="00DC32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327D" w:rsidRDefault="00DC327D" w:rsidP="00DC327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27D" w:rsidRDefault="00DC327D" w:rsidP="00DC32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2C9F">
      <w:rPr>
        <w:rStyle w:val="a5"/>
        <w:noProof/>
      </w:rPr>
      <w:t>7</w:t>
    </w:r>
    <w:r>
      <w:rPr>
        <w:rStyle w:val="a5"/>
      </w:rPr>
      <w:fldChar w:fldCharType="end"/>
    </w:r>
  </w:p>
  <w:p w:rsidR="00DC327D" w:rsidRDefault="00DC327D" w:rsidP="00DC327D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nforcement="0"/>
  <w:autoFormatOverrid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25"/>
    <w:rsid w:val="00183025"/>
    <w:rsid w:val="003E1283"/>
    <w:rsid w:val="00452C9F"/>
    <w:rsid w:val="005723BC"/>
    <w:rsid w:val="007D2968"/>
    <w:rsid w:val="00B604C5"/>
    <w:rsid w:val="00DC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B02A04-4C1E-40FD-A89A-6C0B537F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83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83025"/>
  </w:style>
  <w:style w:type="character" w:styleId="a5">
    <w:name w:val="page number"/>
    <w:basedOn w:val="a0"/>
    <w:rsid w:val="00183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ABC</dc:creator>
  <cp:keywords>https://mul2-tavush.gov.am/tasks/1178/oneclick/SNUND.docx?token=b621cc2327c153aee89aca53176f926b</cp:keywords>
  <dc:description/>
  <cp:lastModifiedBy>ABC</cp:lastModifiedBy>
  <cp:revision>1</cp:revision>
  <dcterms:created xsi:type="dcterms:W3CDTF">2019-01-16T06:52:00Z</dcterms:created>
  <dcterms:modified xsi:type="dcterms:W3CDTF">2019-01-16T07:38:00Z</dcterms:modified>
</cp:coreProperties>
</file>