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9CD1200" w:rsidR="0022631D" w:rsidRPr="0022631D" w:rsidRDefault="008B724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8486CF5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415ABB">
        <w:rPr>
          <w:rFonts w:ascii="GHEA Grapalat" w:hAnsi="GHEA Grapalat"/>
          <w:bCs/>
          <w:iCs/>
          <w:sz w:val="20"/>
          <w:szCs w:val="20"/>
          <w:lang w:val="hy-AM"/>
        </w:rPr>
        <w:t>Սննդամթերքի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15ABB">
        <w:rPr>
          <w:rFonts w:ascii="GHEA Grapalat" w:hAnsi="GHEA Grapalat" w:cs="Sylfaen"/>
          <w:b/>
          <w:sz w:val="20"/>
          <w:szCs w:val="20"/>
          <w:lang w:val="hy-AM"/>
        </w:rPr>
        <w:t>ՍՄՏՀ-ՄԱԳԱՊՁԲ-21/19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8B72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14"/>
        <w:gridCol w:w="6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BF430F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BF430F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F430F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5ABB" w:rsidRPr="00415ABB" w14:paraId="6CB0AC86" w14:textId="0F502A98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55DD8DB" w:rsidR="00415ABB" w:rsidRPr="00AA1AF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Հոտազերծիչ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1188FC0" w:rsidR="00415ABB" w:rsidRPr="00AA1AF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A18EF48" w:rsidR="00415ABB" w:rsidRPr="00AA1AF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A4AF764" w:rsidR="00415ABB" w:rsidRPr="00AA1AF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8579E9B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0DA45F3" w:rsidR="00415ABB" w:rsidRPr="00AA1AF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67469D8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Հոտազերծիչ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7EB222" w14:textId="511CB91A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Հոտազերծիչ</w:t>
            </w:r>
          </w:p>
        </w:tc>
      </w:tr>
      <w:tr w:rsidR="00415ABB" w:rsidRPr="00415ABB" w14:paraId="57BDDF23" w14:textId="34EC83FD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6241BF" w14:textId="2A262A3E" w:rsidR="00415ABB" w:rsidRPr="00BF430F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0EF7E" w14:textId="38221E6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Հեղուկ օճառ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06F1A" w14:textId="12AF5F7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33518" w14:textId="2AD9D3A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88BB2" w14:textId="7E025B1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40B6D" w14:textId="52224901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70D51" w14:textId="50BA287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985" w14:textId="1B174062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Հեղուկ օճառ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03FD9" w14:textId="55F5F2C9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Հեղուկ օճառ</w:t>
            </w:r>
          </w:p>
        </w:tc>
      </w:tr>
      <w:tr w:rsidR="00415ABB" w:rsidRPr="00415ABB" w14:paraId="1D7AA2C4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1873409" w14:textId="29CBA12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3FE29" w14:textId="0FF51CA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Մաքրող հեղուկ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A29EA" w14:textId="6CED71F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6A045" w14:textId="0198A35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F3BA0" w14:textId="3B6D1CB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F4AAE" w14:textId="246C61B9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0E23C" w14:textId="10AEFEA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649" w14:textId="660DA36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Մաքրող հեղուկ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09B18" w14:textId="576FE8C7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Մաքրող հեղուկ</w:t>
            </w:r>
          </w:p>
        </w:tc>
      </w:tr>
      <w:tr w:rsidR="00415ABB" w:rsidRPr="00415ABB" w14:paraId="30AC4231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DE57308" w14:textId="03F264A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AA1D8" w14:textId="4959E8B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Ապակի մաքրելու հեղուկ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FAE31" w14:textId="6C3979CD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A55A9" w14:textId="57BF81B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4EF4A" w14:textId="63F30AC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CBAE2" w14:textId="6CEDBFA2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A3124" w14:textId="246C0C0F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F07" w14:textId="3441876C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Ապակի մաքրելու հեղուկ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139E49" w14:textId="7B41F96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Ապակի մաքրելու հեղուկ</w:t>
            </w:r>
          </w:p>
        </w:tc>
      </w:tr>
      <w:tr w:rsidR="00415ABB" w:rsidRPr="00415ABB" w14:paraId="3FDEEDBB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6B8AF9" w14:textId="050C54C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F3AB1" w14:textId="1941CCD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Ապակի մաքրելու լաթ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4FAD" w14:textId="7402977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5C3E" w14:textId="68DF66E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B7970" w14:textId="7DF0F83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E7908" w14:textId="27610873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5FC5A" w14:textId="6017688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D75E" w14:textId="50F50324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Ապակի մաքրելու լաթ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C926B7" w14:textId="2D08C4F9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Ապակի մաքրելու լաթ</w:t>
            </w:r>
          </w:p>
        </w:tc>
      </w:tr>
      <w:tr w:rsidR="00415ABB" w:rsidRPr="00415ABB" w14:paraId="3F6C2E86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F65CE07" w14:textId="451E192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DAFF2" w14:textId="0C5B059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Ավել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3A2BD" w14:textId="227ABDE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725F9" w14:textId="5D7A832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877EE" w14:textId="206E345D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C154" w14:textId="18842D58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E5B27" w14:textId="7D12BF8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462" w14:textId="62864BCD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Ավել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799594" w14:textId="447949EA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Ավել</w:t>
            </w:r>
          </w:p>
        </w:tc>
      </w:tr>
      <w:tr w:rsidR="00415ABB" w:rsidRPr="00415ABB" w14:paraId="7F3D9F54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1080657" w14:textId="2EB807D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7EE87" w14:textId="1AF2CE1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Դույլ պլաստմասե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6905B" w14:textId="59D3130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CA855" w14:textId="4007537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2A456" w14:textId="3EDB8F0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760D0" w14:textId="63398C76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A0925" w14:textId="534AF49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468" w14:textId="5516DB8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Դույլ պլաստմասե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0398" w14:textId="7C157E74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Դույլ պլաստմասե</w:t>
            </w:r>
          </w:p>
        </w:tc>
      </w:tr>
      <w:tr w:rsidR="00415ABB" w:rsidRPr="00415ABB" w14:paraId="74898D11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C328651" w14:textId="6510D98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79098" w14:textId="6FD85C4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Սրբիչներ, բամբակյա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2CF69" w14:textId="118D55BA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BF831" w14:textId="7419578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D2BD1" w14:textId="080BD99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6DDB9" w14:textId="712418C1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4D228" w14:textId="7D9513A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1B1A" w14:textId="68EFAA25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Սրբիչներ, բամբակյա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F94BA" w14:textId="5FA13049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Սրբիչներ, բամբակյա</w:t>
            </w:r>
          </w:p>
        </w:tc>
      </w:tr>
      <w:tr w:rsidR="00415ABB" w:rsidRPr="00415ABB" w14:paraId="6957DEE7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A08C83" w14:textId="527612D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B42E6" w14:textId="5A5A1F6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Զուգարանի թուղթ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24C11" w14:textId="761E68C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D1233" w14:textId="0B3F3CA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0945" w14:textId="49A63C1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04E44" w14:textId="3D63CAD8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77B5D" w14:textId="5B1FB14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7DE" w14:textId="4D5F35D1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Զուգարանի թուղթ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A30DDE" w14:textId="45C63C02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Զուգարանի թուղթ</w:t>
            </w:r>
          </w:p>
        </w:tc>
      </w:tr>
      <w:tr w:rsidR="00415ABB" w:rsidRPr="00415ABB" w14:paraId="3995F98C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10BAE6F" w14:textId="2C274B8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FA20D" w14:textId="4E72E6F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Բաժակ, օղու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8C2BC" w14:textId="07A7956F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3835B" w14:textId="140649C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32AD3" w14:textId="095CCD0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EC8BB" w14:textId="0CC4BB2A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76CDF" w14:textId="69DFDE7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708" w14:textId="58A06DBD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օղու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F6D6AA" w14:textId="60F8EA3F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օղու</w:t>
            </w:r>
          </w:p>
        </w:tc>
      </w:tr>
      <w:tr w:rsidR="00415ABB" w:rsidRPr="00415ABB" w14:paraId="57D19FDD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CEB9906" w14:textId="6A9E5D0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A3625" w14:textId="29136EF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Բաժակ, հյութի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C27C5" w14:textId="431C7AB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E93D9" w14:textId="5048335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AB928" w14:textId="48312FC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E1EC1" w14:textId="170A9803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EA92F" w14:textId="4C66122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61A" w14:textId="1D9ECB32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հյութի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DB6580" w14:textId="483F64B4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հյութի</w:t>
            </w:r>
          </w:p>
        </w:tc>
      </w:tr>
      <w:tr w:rsidR="00415ABB" w:rsidRPr="00415ABB" w14:paraId="02B45959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FBDF29" w14:textId="1F24D38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D28B2" w14:textId="6993EBE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Բաժակ, սուրճի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F17CB" w14:textId="369BE16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0AC80" w14:textId="7CE6CD0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6779A" w14:textId="2202904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72543" w14:textId="4B412486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D5EC5" w14:textId="02D378B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86E8" w14:textId="6FE60757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սուրճի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9935DF" w14:textId="430723DC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Բաժակ, սուրճի</w:t>
            </w:r>
          </w:p>
        </w:tc>
      </w:tr>
      <w:tr w:rsidR="00415ABB" w:rsidRPr="00415ABB" w14:paraId="008D9EE6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0A3E305" w14:textId="0A332F6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8F83B" w14:textId="6ACD699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Ափսե, միջին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7B8DC" w14:textId="1523AF2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BD06D" w14:textId="3D553EE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7ACDA" w14:textId="5766BDDA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F1D6F" w14:textId="78F1564C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8F6EE" w14:textId="05CA41A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C680" w14:textId="66B48E1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Ափսե, միջին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BD05A0" w14:textId="03F779E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Ափսե, միջին</w:t>
            </w:r>
          </w:p>
        </w:tc>
      </w:tr>
      <w:tr w:rsidR="00415ABB" w:rsidRPr="00415ABB" w14:paraId="467525F1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A1B5B98" w14:textId="5BB572B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5C94F" w14:textId="65587E9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Ափսե, փոքր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8B58A" w14:textId="1503002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940CF" w14:textId="0A5AA2A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7F83B" w14:textId="1B8E32E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A974C" w14:textId="0E23616B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B0A5E" w14:textId="3B452FE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6944" w14:textId="37BAE696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Ափսե, փոքր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681EDF" w14:textId="480D4C1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Ափսե, փոքր</w:t>
            </w:r>
          </w:p>
        </w:tc>
      </w:tr>
      <w:tr w:rsidR="00415ABB" w:rsidRPr="00415ABB" w14:paraId="7B24D256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DBA7EC" w14:textId="6817FFB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5BCBD" w14:textId="0EFCBA9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Չգազավորված հանքային ջուր, 0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/>
                <w:sz w:val="18"/>
                <w:szCs w:val="18"/>
              </w:rPr>
              <w:t xml:space="preserve">5 </w:t>
            </w:r>
            <w:r>
              <w:rPr>
                <w:rFonts w:ascii="GHEA Grapalat" w:hAnsi="GHEA Grapalat" w:cs="GHEA Grapalat"/>
                <w:sz w:val="18"/>
                <w:szCs w:val="18"/>
              </w:rPr>
              <w:t>լիտ</w:t>
            </w:r>
            <w:r>
              <w:rPr>
                <w:rFonts w:ascii="GHEA Grapalat" w:hAnsi="GHEA Grapalat"/>
                <w:sz w:val="18"/>
                <w:szCs w:val="18"/>
              </w:rPr>
              <w:t>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65463" w14:textId="2F29864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01681" w14:textId="521E6A6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C4A13" w14:textId="3943B88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29471" w14:textId="379BFD5F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58F37" w14:textId="684AD2DF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F47E" w14:textId="182CDC1D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Չգազավորված հանքային ջուր, 0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 լիտր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F75281" w14:textId="412DFEA1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Չգազավորված հանքային ջուր, 0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 լիտր</w:t>
            </w:r>
          </w:p>
        </w:tc>
      </w:tr>
      <w:tr w:rsidR="00415ABB" w:rsidRPr="00415ABB" w14:paraId="764B10CA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C035D5" w14:textId="4CF0028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DE685" w14:textId="108E65D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Գազավորված հանքային ջուր, 0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/>
                <w:sz w:val="18"/>
                <w:szCs w:val="18"/>
              </w:rPr>
              <w:t xml:space="preserve">5 </w:t>
            </w:r>
            <w:r>
              <w:rPr>
                <w:rFonts w:ascii="GHEA Grapalat" w:hAnsi="GHEA Grapalat" w:cs="GHEA Grapalat"/>
                <w:sz w:val="18"/>
                <w:szCs w:val="18"/>
              </w:rPr>
              <w:t>լիտ</w:t>
            </w:r>
            <w:r>
              <w:rPr>
                <w:rFonts w:ascii="GHEA Grapalat" w:hAnsi="GHEA Grapalat"/>
                <w:sz w:val="18"/>
                <w:szCs w:val="18"/>
              </w:rPr>
              <w:t>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17AB9" w14:textId="671013E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DDA8F" w14:textId="73E5092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66124" w14:textId="760B39D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9569B" w14:textId="6A9B779E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C3872" w14:textId="1988A78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59D6" w14:textId="0C05134A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Գազավորված հանքային ջուր, 0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 լիտր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3A36" w14:textId="1C8E3743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Գազավորված հանքային ջուր, 0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 լիտր</w:t>
            </w:r>
          </w:p>
        </w:tc>
      </w:tr>
      <w:tr w:rsidR="00415ABB" w:rsidRPr="00415ABB" w14:paraId="479C2FAB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B80E0A" w14:textId="118AD51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F996E" w14:textId="41E55A5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Սուրճ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DFE48" w14:textId="6ED93A4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0EA99" w14:textId="349CC9D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4AC46" w14:textId="27B686F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1D838" w14:textId="78D821EC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08735" w14:textId="2A8EC85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ABD6" w14:textId="39C1ADB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Սուրճ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900854" w14:textId="16EAD7D7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Սուրճ</w:t>
            </w:r>
          </w:p>
        </w:tc>
      </w:tr>
      <w:tr w:rsidR="00415ABB" w:rsidRPr="00415ABB" w14:paraId="4AF0A352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0A6671" w14:textId="7F7AF3B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8EECB" w14:textId="16C7C42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Սուրճ, լուծվող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DB140" w14:textId="1E9E4F3A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58D04" w14:textId="7DF7876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F7EBD" w14:textId="2064321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DD98C" w14:textId="083B6CD8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FB53C" w14:textId="42A7BE1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5C9" w14:textId="56310E6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Սուրճ, լուծվող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82A494" w14:textId="4A67060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Սուրճ, լուծվող</w:t>
            </w:r>
          </w:p>
        </w:tc>
      </w:tr>
      <w:tr w:rsidR="00415ABB" w:rsidRPr="00415ABB" w14:paraId="014A1753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479A356" w14:textId="361E33E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BECE3" w14:textId="08BBD78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Զովացուցիչ ըմպելիք, 1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/>
                <w:sz w:val="18"/>
                <w:szCs w:val="18"/>
              </w:rPr>
              <w:t>5լ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BA7B8" w14:textId="3A5220D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DFCDC" w14:textId="1C118B6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A548C" w14:textId="3EE30C2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A5A6D" w14:textId="5E2D2AA3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BB9B9" w14:textId="3833689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BE7" w14:textId="33037578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Զովացուցիչ ըմպելիք, 1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5լ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103C3" w14:textId="6D6034B4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Զովացուցիչ ըմպելիք, 1</w:t>
            </w:r>
            <w:r w:rsidRPr="00415ABB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415ABB">
              <w:rPr>
                <w:rFonts w:ascii="GHEA Grapalat" w:hAnsi="GHEA Grapalat"/>
                <w:sz w:val="16"/>
                <w:szCs w:val="16"/>
              </w:rPr>
              <w:t>5լ</w:t>
            </w:r>
          </w:p>
        </w:tc>
      </w:tr>
      <w:tr w:rsidR="00415ABB" w:rsidRPr="00415ABB" w14:paraId="5BC9EDF8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7800A1C" w14:textId="6261B0A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0BA72" w14:textId="2947BF4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DA54C" w14:textId="7BC2977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B0E15" w14:textId="681CB48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7FB52" w14:textId="27550B0F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13B68" w14:textId="03A40002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0A441" w14:textId="273F6D13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02E" w14:textId="26BE3877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Թեյ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AB9042" w14:textId="1ED2D3A1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Թեյ</w:t>
            </w:r>
          </w:p>
        </w:tc>
      </w:tr>
      <w:tr w:rsidR="00415ABB" w:rsidRPr="00415ABB" w14:paraId="2A879277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871ED03" w14:textId="222D8B5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E5992" w14:textId="4081652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Սպիտակ շաքար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EE279" w14:textId="733AB03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30AC8" w14:textId="3046399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177CB" w14:textId="0495F35A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D781F" w14:textId="27628BDA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5FAC6" w14:textId="4748490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8301" w14:textId="6A88E5B9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Սպիտակ շաքար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8879E" w14:textId="190D933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Սպիտակ շաքար</w:t>
            </w:r>
          </w:p>
        </w:tc>
      </w:tr>
      <w:tr w:rsidR="00415ABB" w:rsidRPr="00415ABB" w14:paraId="5996F2EC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387F257" w14:textId="06959D6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D430" w14:textId="3F124DA7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Թխվածքաբլիթներ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11472" w14:textId="2D87EA8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A3F8A" w14:textId="111B550F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48114" w14:textId="07A58051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89DFB" w14:textId="1640271D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16520" w14:textId="3B270E5A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4648" w14:textId="20E1E8C3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Թխվածքաբլիթներ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7200D6" w14:textId="38D67D8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Թխվածքաբլիթներ</w:t>
            </w:r>
          </w:p>
        </w:tc>
      </w:tr>
      <w:tr w:rsidR="00415ABB" w:rsidRPr="00415ABB" w14:paraId="444F428C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8F97C6" w14:textId="7E773A9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E5CB9" w14:textId="3C39DA4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Կոնֆետ, շոկոլադապատ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7FE38" w14:textId="523E0DB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0A275" w14:textId="609ACAB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51C92" w14:textId="733854E0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60479" w14:textId="649A769B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6847A" w14:textId="645E66FD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1316" w14:textId="15AB52AA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շոկոլադապատ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A19DE" w14:textId="17997863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շոկոլադապատ</w:t>
            </w:r>
          </w:p>
        </w:tc>
      </w:tr>
      <w:tr w:rsidR="00415ABB" w:rsidRPr="00415ABB" w14:paraId="212D7420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E91A853" w14:textId="739B3DF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35656" w14:textId="1276E09C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Կոնֆետ, շոկոլադապատ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40772" w14:textId="31A043C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E70F6" w14:textId="2D5F6CA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07152" w14:textId="531D111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83C9F" w14:textId="09D56227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A4D8A" w14:textId="14A1DF0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6AA" w14:textId="688F04B8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շոկոլադապատ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F813B" w14:textId="75AC1C1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շոկոլադապատ</w:t>
            </w:r>
          </w:p>
        </w:tc>
      </w:tr>
      <w:tr w:rsidR="00415ABB" w:rsidRPr="00415ABB" w14:paraId="0D8172CE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720D6F" w14:textId="69D16F8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A499E" w14:textId="759370D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Կոնֆետ, կարամել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71A9F" w14:textId="6C54E22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53913" w14:textId="40D90A6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B7CA5" w14:textId="1D252846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9B19D" w14:textId="17C7E3E6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FAE8C" w14:textId="20F54D8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1AE3" w14:textId="51B4F330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կարամել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7C2AC4" w14:textId="66BFA6E7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Կոնֆետ, կարամել</w:t>
            </w:r>
          </w:p>
        </w:tc>
      </w:tr>
      <w:tr w:rsidR="00415ABB" w:rsidRPr="00415ABB" w14:paraId="73DCC65A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E41AD9" w14:textId="186B656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EB0C" w14:textId="345D2D2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Կոնյակ, 5 տարի հնեցմամբ, 0,7 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3FAB6" w14:textId="0F7539EE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5D94E" w14:textId="6170FE49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E603A" w14:textId="3586D082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E5135" w14:textId="37B6B56E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E4AAD" w14:textId="7DAC3345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A252" w14:textId="25E26B4E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Կոնյակ, 5 տարի հնեցմամբ, 0,7 լ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E6E49A" w14:textId="6172DD6F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Կոնյակ, 5 տարի հնեցմամբ, 0,7 լ</w:t>
            </w:r>
          </w:p>
        </w:tc>
      </w:tr>
      <w:tr w:rsidR="00415ABB" w:rsidRPr="00415ABB" w14:paraId="32131D4C" w14:textId="77777777" w:rsidTr="00BF430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7EF5A6" w14:textId="0DF8EB9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2D6DE" w14:textId="759A99AB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Շամպայն,0,7լ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9DC56" w14:textId="1F3C1CD4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6B957" w14:textId="46D833CD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1203C" w14:textId="0FF9E538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E91A4" w14:textId="1E3B1C64" w:rsidR="00415ABB" w:rsidRP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5ED29" w14:textId="5237C83D" w:rsidR="00415ABB" w:rsidRDefault="00415ABB" w:rsidP="00415A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1AA7" w14:textId="7A3B5444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Շամպայն,0,7լ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D373EE" w14:textId="0EA5CC49" w:rsidR="00415ABB" w:rsidRPr="00415ABB" w:rsidRDefault="00415ABB" w:rsidP="00415ABB">
            <w:pPr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415ABB">
              <w:rPr>
                <w:rFonts w:ascii="GHEA Grapalat" w:hAnsi="GHEA Grapalat"/>
                <w:sz w:val="16"/>
                <w:szCs w:val="16"/>
              </w:rPr>
              <w:t>Շամպայն,0,7լ</w:t>
            </w:r>
          </w:p>
        </w:tc>
      </w:tr>
      <w:tr w:rsidR="00970934" w:rsidRPr="00415ABB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415ABB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415ABB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6887F15" w:rsidR="00970934" w:rsidRPr="00AA1AFB" w:rsidRDefault="00BF430F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.2021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9709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15ABB" w:rsidRPr="0022631D" w14:paraId="50825522" w14:textId="77777777" w:rsidTr="005312A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74C2ECE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F949E9E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AE2352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F59BBB2" w14:textId="6ACB8048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</w:tr>
      <w:tr w:rsidR="00415ABB" w:rsidRPr="0022631D" w14:paraId="18F9A137" w14:textId="77777777" w:rsidTr="005312A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C178C1" w14:textId="3BAA7281" w:rsidR="00415ABB" w:rsidRPr="00BF430F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D424A7A" w14:textId="2871C64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2FE3F0" w14:textId="791FE14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F48622D" w14:textId="4DD3FC6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6EB3914" w14:textId="0CC6F97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415ABB" w:rsidRPr="0022631D" w14:paraId="1DB5A25A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23CF73" w14:textId="5C221B0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1DA30CA" w14:textId="2FD0171D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A8E9033" w14:textId="571250E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A3EADB2" w14:textId="5F9C1C4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19A7636" w14:textId="485BF9E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</w:tr>
      <w:tr w:rsidR="00415ABB" w:rsidRPr="0022631D" w14:paraId="10EB55B7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D8D579" w14:textId="2373DA1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D824FAE" w14:textId="5D138967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37C66B" w14:textId="74B5E41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5C3A240" w14:textId="02F67FA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D3477F8" w14:textId="0B8FFAC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  <w:tr w:rsidR="00415ABB" w:rsidRPr="0022631D" w14:paraId="057129D2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21A6CF" w14:textId="2E81530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092758" w14:textId="518B1466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373422" w14:textId="00FD099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0D7DC09" w14:textId="458B0C2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4211D64" w14:textId="2D954E0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415ABB" w:rsidRPr="0022631D" w14:paraId="5ADA33CF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5C7F52" w14:textId="325A3A3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18D303A" w14:textId="5F9A810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7FE6D4" w14:textId="0665FD2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5C730FB" w14:textId="025EAEC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5AEB81E" w14:textId="53E0692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</w:tr>
      <w:tr w:rsidR="00415ABB" w:rsidRPr="0022631D" w14:paraId="005EEACB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6AB83D" w14:textId="4A78E6B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A2AB8C7" w14:textId="455563B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FF821D" w14:textId="11ACF74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C2F4184" w14:textId="0564F5D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BF13A85" w14:textId="632E862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  <w:tr w:rsidR="00415ABB" w:rsidRPr="0022631D" w14:paraId="0512F25B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6E9BA9" w14:textId="1B37C8E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356AA77" w14:textId="77DFC383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D66BAD" w14:textId="3397B37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ED9A87" w14:textId="0D39281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04DD5E1" w14:textId="0ADDA4F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</w:tr>
      <w:tr w:rsidR="00415ABB" w:rsidRPr="0022631D" w14:paraId="221FB051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FDCF79" w14:textId="4624331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0D3924" w14:textId="5E5C7CD6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55C7F0" w14:textId="5DCCFE8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2E3FBF4" w14:textId="64C4783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F45C191" w14:textId="740D876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</w:tr>
      <w:tr w:rsidR="00415ABB" w:rsidRPr="0022631D" w14:paraId="1D262B81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F6A2E9" w14:textId="5E6AD26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DD48F93" w14:textId="1D2E0E83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94C674" w14:textId="1C4C8D3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C8E37FE" w14:textId="60443CC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706DBAC" w14:textId="4610F3D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</w:tr>
      <w:tr w:rsidR="00415ABB" w:rsidRPr="0022631D" w14:paraId="0CD79A30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90CEF7" w14:textId="34FC032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60A9AE" w14:textId="0AEF793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5A4AC9" w14:textId="3FD1E4C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AF3BAF1" w14:textId="34DBB79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35772B0" w14:textId="1367E64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</w:tr>
      <w:tr w:rsidR="00415ABB" w:rsidRPr="0022631D" w14:paraId="37D3F8C5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A2F094" w14:textId="09BB39D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AF4313C" w14:textId="200A8468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11B1F9" w14:textId="7242547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2E57BF2" w14:textId="6C1E0E6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8D0A844" w14:textId="13F959A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</w:tr>
      <w:tr w:rsidR="00415ABB" w:rsidRPr="0022631D" w14:paraId="2A72F1C8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C1C9D64" w14:textId="72F6487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0CED25C" w14:textId="4E86578E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968BC68" w14:textId="75AE956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210C954" w14:textId="581AEE9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9089CC5" w14:textId="5FF22AA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415ABB" w:rsidRPr="0022631D" w14:paraId="373D5AAB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004E8B" w14:textId="3F84F0C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DD1F68B" w14:textId="12D9D142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EC40B5" w14:textId="45A71B6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47B56AA" w14:textId="1C3EFB3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AB89BCA" w14:textId="685BE6B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</w:tr>
      <w:tr w:rsidR="00415ABB" w:rsidRPr="0022631D" w14:paraId="4B139F94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C518F5" w14:textId="7BC9403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45B57FA" w14:textId="493D8F51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4AFE05" w14:textId="36D285F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AFFC462" w14:textId="3738D60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11DB0C7" w14:textId="28AFF43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415ABB" w:rsidRPr="0022631D" w14:paraId="455BF143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C6BAA8" w14:textId="30EC0BE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DF38578" w14:textId="59AFF50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53F62E" w14:textId="456B6A1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A181547" w14:textId="1A76E0D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8F54B71" w14:textId="0137EE9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1B96135A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D33591D" w14:textId="4AB0654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5EEA9B1" w14:textId="4E592A19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F0C465" w14:textId="44D1E81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2AB090A" w14:textId="5D9BA6D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686C73C" w14:textId="59C8FB2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3DADBE5E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C7F558" w14:textId="291DD09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B1BE832" w14:textId="4DB0DF44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A7749F" w14:textId="43C2B91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B31C2EA" w14:textId="375B613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F0F6BF6" w14:textId="0E591C3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</w:tr>
      <w:tr w:rsidR="00415ABB" w:rsidRPr="0022631D" w14:paraId="318E5BF8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B90152" w14:textId="3A35714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974558B" w14:textId="157219E9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029C86" w14:textId="20437A4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3B9128" w14:textId="47AC504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23C6228" w14:textId="0B9CE6C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415ABB" w:rsidRPr="0022631D" w14:paraId="66904E12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6EEB44" w14:textId="4EFE4AA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446D5E" w14:textId="5558A9D4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246492" w14:textId="57B7B8B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A33226E" w14:textId="38912FA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6BCDDA9" w14:textId="1D4EA7A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74F92B54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EC16457" w14:textId="6734562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C332921" w14:textId="45780DF8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BDDAC9" w14:textId="3E36D93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B7F3E56" w14:textId="34DCF9E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B8769F8" w14:textId="6D837EF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  <w:tr w:rsidR="00415ABB" w:rsidRPr="0022631D" w14:paraId="3DA02E1C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EBB8CCA" w14:textId="000C61D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C14F1DB" w14:textId="29BCC8C6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A8F3B8C" w14:textId="5936FEE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3EC2D4C" w14:textId="1C6CA2A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692825F" w14:textId="68AA07B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</w:tr>
      <w:tr w:rsidR="00415ABB" w:rsidRPr="0022631D" w14:paraId="7C21C19C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3746B70" w14:textId="28C1547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44A9802" w14:textId="4A6F1A10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B642EB" w14:textId="2DDE809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7320212" w14:textId="0EA9E62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4863812" w14:textId="5DF6F6C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</w:tr>
      <w:tr w:rsidR="00415ABB" w:rsidRPr="0022631D" w14:paraId="66D3EF7C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E872E2" w14:textId="0A6B95B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A8C2637" w14:textId="2347B241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DA2C4DA" w14:textId="4BF73CE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866B3DE" w14:textId="26EEF9B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70F08DE" w14:textId="666647C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</w:tr>
      <w:tr w:rsidR="00415ABB" w:rsidRPr="0022631D" w14:paraId="0CBA30A5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8F4FE8" w14:textId="3DED148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5F9286F" w14:textId="108E244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910A29" w14:textId="66E837E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13F8696" w14:textId="38EF17B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D1AEB1A" w14:textId="7CDD419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</w:tr>
      <w:tr w:rsidR="00415ABB" w:rsidRPr="0022631D" w14:paraId="0B7D13F9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7E63B50" w14:textId="06553E7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67E3EEE" w14:textId="3813A31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4412C9F" w14:textId="75B60F9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359826A" w14:textId="476D4B0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BECEE41" w14:textId="4F2A079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</w:tr>
      <w:tr w:rsidR="00415ABB" w:rsidRPr="0022631D" w14:paraId="6FB745D4" w14:textId="77777777" w:rsidTr="001C7C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A3B820A" w14:textId="33C7B5C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7F87C65" w14:textId="6465AD7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C90277" w14:textId="64809F7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470458E" w14:textId="46E32D7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633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2292683" w14:textId="1A71D52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970934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70934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70934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70934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970934" w:rsidRPr="00302F0A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970934" w:rsidRPr="00302F0A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6F4E69A5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970934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DE0867C" w:rsidR="00970934" w:rsidRPr="00F52691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70934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5F8F38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B696549" w:rsidR="00970934" w:rsidRPr="00F52691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6981CA" w:rsidR="00970934" w:rsidRPr="00F52691" w:rsidRDefault="00970934" w:rsidP="0097093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BF43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F43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733E4E" w:rsidR="00970934" w:rsidRPr="00F52691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A3DA6AC" w:rsidR="00970934" w:rsidRPr="0022631D" w:rsidRDefault="00BF430F" w:rsidP="0097093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970934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="00970934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970934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70934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70934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70934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15ABB" w:rsidRPr="0022631D" w14:paraId="1E28D31D" w14:textId="77777777" w:rsidTr="00BF430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D777055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59B338D" w:rsidR="00415ABB" w:rsidRPr="00F52691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EE9FB3C" w:rsidR="00415ABB" w:rsidRPr="0022631D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3DECD43" w:rsidR="00415ABB" w:rsidRPr="00F52691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19EDEEE" w:rsidR="00415ABB" w:rsidRPr="00F52691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FFB6940" w:rsidR="00415ABB" w:rsidRPr="00F52691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7BDF3B6A" w:rsidR="00415ABB" w:rsidRPr="00F52691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10000</w:t>
            </w:r>
          </w:p>
        </w:tc>
      </w:tr>
      <w:tr w:rsidR="00415ABB" w:rsidRPr="0022631D" w14:paraId="76F0BC0A" w14:textId="77777777" w:rsidTr="00BF430F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0850BC1" w14:textId="0C6AD0A2" w:rsidR="00415ABB" w:rsidRPr="00BF430F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B20E758" w14:textId="3FE2502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857FB19" w14:textId="38F2D2D9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248F002" w14:textId="78CF2A2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32C555E" w14:textId="43A4F14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D3CC6A" w14:textId="16062A6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55F379" w14:textId="649D5C6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1A6A3144" w14:textId="50BC4AD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415ABB" w:rsidRPr="0022631D" w14:paraId="1B4E2166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DEFBFA1" w14:textId="1F640BB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1975863" w14:textId="568F8E5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626881B" w14:textId="5C55AD8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F407237" w14:textId="07E82E4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66A6BF1" w14:textId="714549E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BBBCCB9" w14:textId="5D0970D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EA9BCAF" w14:textId="03EEFE3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B8597E" w14:textId="628FA08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</w:tr>
      <w:tr w:rsidR="00415ABB" w:rsidRPr="0022631D" w14:paraId="39BC6FA8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2677CFC" w14:textId="5C2328A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732AD95" w14:textId="5DEFC84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E3A0565" w14:textId="52E3EFC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2EDCC7C" w14:textId="0A317F3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7CA6DE3" w14:textId="27E9EEF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BE68A31" w14:textId="4E3B076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650336C" w14:textId="029C38B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DD183DD" w14:textId="3B0F0C8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  <w:tr w:rsidR="00415ABB" w:rsidRPr="0022631D" w14:paraId="35ECB061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8084741" w14:textId="4BDB641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0A24E00" w14:textId="0D72EC9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D97111E" w14:textId="0CEBB01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77891CE" w14:textId="54825ED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77E4083" w14:textId="287D2C6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17DAFAB" w14:textId="4997DAB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DC8F0F0" w14:textId="3E37793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0CFFB69" w14:textId="4B605F9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415ABB" w:rsidRPr="0022631D" w14:paraId="6C89FB2F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8866305" w14:textId="3A9B7C8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6918BC9" w14:textId="48CECAD4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8AC771D" w14:textId="4047FF82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B6245E3" w14:textId="651D648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41FF1B3" w14:textId="33A570B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388850DF" w14:textId="61ADEE8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093439E" w14:textId="71317B6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C95DE9E" w14:textId="4B3F5DA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26400</w:t>
            </w:r>
          </w:p>
        </w:tc>
      </w:tr>
      <w:tr w:rsidR="00415ABB" w:rsidRPr="0022631D" w14:paraId="1A78FE84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52BD3A4" w14:textId="7A052D6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D6320B5" w14:textId="2521E58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EEA94F2" w14:textId="207075C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860F5E9" w14:textId="6CE2241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AC6B7FF" w14:textId="3A8FCA7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148D8F00" w14:textId="68A4814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5B3B2EB" w14:textId="125757F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9E39287" w14:textId="58F87B9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  <w:tr w:rsidR="00415ABB" w:rsidRPr="0022631D" w14:paraId="24039123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A07AE35" w14:textId="33AB5A2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3B311CD" w14:textId="1563B43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7BECA8D" w14:textId="2D05F9D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D6D5E69" w14:textId="3956388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7CBBE28" w14:textId="3BC366F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3E4AE078" w14:textId="0A00E25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9923090" w14:textId="3BD7424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585DDD67" w14:textId="4FA9A12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3600</w:t>
            </w:r>
          </w:p>
        </w:tc>
      </w:tr>
      <w:tr w:rsidR="00415ABB" w:rsidRPr="0022631D" w14:paraId="69CBB68D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E2364E" w14:textId="4FAF4C2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C4A1D02" w14:textId="594EDF6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247CB4B" w14:textId="41DE8AD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74EAF7F" w14:textId="5251D5F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0AF7E44" w14:textId="288B36F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78BDC75" w14:textId="5EF7805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B95419B" w14:textId="4C166E9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802ADA1" w14:textId="39990EF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</w:tr>
      <w:tr w:rsidR="00415ABB" w:rsidRPr="0022631D" w14:paraId="0077643F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04D4D48" w14:textId="4D31FDB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09A944E" w14:textId="1181ABC2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538434F" w14:textId="36A6EDC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A7B18C5" w14:textId="7FC82BF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F722D10" w14:textId="3D4CAB0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A377D14" w14:textId="5802680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DC63FEF" w14:textId="139C832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98F7B3C" w14:textId="3FE00ED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2640</w:t>
            </w:r>
          </w:p>
        </w:tc>
      </w:tr>
      <w:tr w:rsidR="00415ABB" w:rsidRPr="0022631D" w14:paraId="4DE613BD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7321511" w14:textId="3F9F0F7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75F0703" w14:textId="3CFD670D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39CF620" w14:textId="6067438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79B0303" w14:textId="414B149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0CF7EAE" w14:textId="7862FE1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33BA4F8" w14:textId="6F5EEFF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23463B6" w14:textId="7661084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EE1F7A3" w14:textId="11A64AA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10200</w:t>
            </w:r>
          </w:p>
        </w:tc>
      </w:tr>
      <w:tr w:rsidR="00415ABB" w:rsidRPr="0022631D" w14:paraId="0FBB19F3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2C69F39" w14:textId="2B43CAF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8D7126B" w14:textId="74974C4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DEA5C02" w14:textId="6B56AB71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2D867A1" w14:textId="08BB7D0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30C8073" w14:textId="1BB8049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1A8AA72" w14:textId="28290C3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9FBC30" w14:textId="0388393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51038967" w14:textId="338A24B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3960</w:t>
            </w:r>
          </w:p>
        </w:tc>
      </w:tr>
      <w:tr w:rsidR="00415ABB" w:rsidRPr="0022631D" w14:paraId="699E2D3A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51A1D26" w14:textId="0600435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5DD11CC" w14:textId="76FBF1ED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D009487" w14:textId="3A7D163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A4EDB95" w14:textId="7D95755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E4AA31E" w14:textId="69C36BE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0609463" w14:textId="49C624B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4294F51" w14:textId="1C085C6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FD4967F" w14:textId="55AF174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415ABB" w:rsidRPr="0022631D" w14:paraId="4F396D94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50659B" w14:textId="46AB52A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256ADC6" w14:textId="6BCB402E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2553CD3" w14:textId="6F6A27F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B0B57D4" w14:textId="0910AE3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D351D14" w14:textId="5FF8D15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9A989E5" w14:textId="517A998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1BD2F5" w14:textId="07CCEE2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E78E6C3" w14:textId="391C213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8040</w:t>
            </w:r>
          </w:p>
        </w:tc>
      </w:tr>
      <w:tr w:rsidR="00415ABB" w:rsidRPr="0022631D" w14:paraId="7FDFD571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1822D46" w14:textId="6B591B3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A0FA149" w14:textId="568CD160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4AB329B" w14:textId="73494031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6C129EB" w14:textId="6782FFF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B71EC65" w14:textId="27A39ED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C86B83B" w14:textId="6760BA3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7568B98" w14:textId="5BD9EE4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E363017" w14:textId="0732CD1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415ABB" w:rsidRPr="0022631D" w14:paraId="1B4354B7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55D467C" w14:textId="6ECE11B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665CE94" w14:textId="5C307C5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AB2BAD7" w14:textId="4B1F7FE8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5B690FE" w14:textId="4B12A48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7E50D4E" w14:textId="253FC9B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393C498B" w14:textId="04D4B89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8DE3C07" w14:textId="5296903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B1ACE9" w14:textId="42F3A9B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7DBC39DB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0B354F3" w14:textId="402FB3E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ACEB4A3" w14:textId="127AC0C0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6F49A33" w14:textId="0A41349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0CC46DA" w14:textId="1B2AE53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7C71F77" w14:textId="57A890D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D0F0540" w14:textId="6FB9F57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4494D1B" w14:textId="7526EB2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B1FCB05" w14:textId="18C3166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7B871212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4599E9F" w14:textId="158BE29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D26F51B" w14:textId="028AFFC4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</w:t>
            </w: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A95E140" w14:textId="2982A832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2EF4949" w14:textId="78C8D5A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0DB6B3C" w14:textId="4BBA44AF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CAD9DFC" w14:textId="4C0B693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B92A76F" w14:textId="71178C2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42E33D5" w14:textId="0F3EE1A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23000</w:t>
            </w:r>
          </w:p>
        </w:tc>
      </w:tr>
      <w:tr w:rsidR="00415ABB" w:rsidRPr="0022631D" w14:paraId="4EAED7DF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6F340D1" w14:textId="1851670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D0A79FF" w14:textId="147B3D2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5F7374E" w14:textId="56E64B2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81174FE" w14:textId="43E9CAB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0C1FCF4" w14:textId="7B12797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D11FDD3" w14:textId="6CD054C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64351AF" w14:textId="2F68D0D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5FA16BBB" w14:textId="7A63B00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415ABB" w:rsidRPr="0022631D" w14:paraId="5A433D02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2809138" w14:textId="6B55D6D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94FF359" w14:textId="5BDECBC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B378DA7" w14:textId="0D3D31C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D41FDEE" w14:textId="0ECB944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7B7917E" w14:textId="3304B9A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78555654" w14:textId="0F51EC9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CDDC042" w14:textId="6320C11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225ABF8" w14:textId="5D6455F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  <w:tr w:rsidR="00415ABB" w:rsidRPr="0022631D" w14:paraId="69B78E7C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CE0B0D2" w14:textId="1B529E5C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2EC389D" w14:textId="7FAB122D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44AE15" w14:textId="60E550B7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D74DAC" w14:textId="5753A65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2CB84A5" w14:textId="3F2153E9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74AC7A84" w14:textId="54EDB4E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7E50C39" w14:textId="7A9D5CC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9129A55" w14:textId="6D425D0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  <w:tr w:rsidR="00415ABB" w:rsidRPr="0022631D" w14:paraId="0DD1829B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F720ADE" w14:textId="36B7835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517BB9E" w14:textId="58566CCC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A85757D" w14:textId="0698B2AB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CF91520" w14:textId="7C9CF89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AAC48DC" w14:textId="2CF9CF1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6E7410C3" w14:textId="3E427C5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5B3F7CE" w14:textId="01FD706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14369A7E" w14:textId="25F7211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7800</w:t>
            </w:r>
          </w:p>
        </w:tc>
      </w:tr>
      <w:tr w:rsidR="00415ABB" w:rsidRPr="0022631D" w14:paraId="696C3A42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B5CF643" w14:textId="119009E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6059A2" w14:textId="2B0AF475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35B67E7" w14:textId="5E50F808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ADF0C5" w14:textId="068A602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FFA85F6" w14:textId="0598686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8F22AC0" w14:textId="17A87E0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D5ECF4E" w14:textId="72CDC9C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943CF15" w14:textId="14BD69DE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</w:tr>
      <w:tr w:rsidR="00415ABB" w:rsidRPr="0022631D" w14:paraId="447F7DF7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B9151B4" w14:textId="4BF9A90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0F85954" w14:textId="63482857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287DDC9" w14:textId="62407ED9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1541BA5" w14:textId="42E9166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2B5688E" w14:textId="030D13A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0478D160" w14:textId="35F6BDE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A0515C9" w14:textId="5BC1BCA4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20219C8D" w14:textId="41931C7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</w:tr>
      <w:tr w:rsidR="00415ABB" w:rsidRPr="0022631D" w14:paraId="54F2B72F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B834AA3" w14:textId="0FDD175A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6D34A05" w14:textId="5F4F4497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2CB96EE" w14:textId="7F07350F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769FEB3" w14:textId="27B6F9C1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85D1BDA" w14:textId="31983B0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670259BA" w14:textId="55DF78E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039251C" w14:textId="326ED418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B519CA2" w14:textId="43B7477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5200</w:t>
            </w:r>
          </w:p>
        </w:tc>
      </w:tr>
      <w:tr w:rsidR="00415ABB" w:rsidRPr="0022631D" w14:paraId="315006A3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DEC6182" w14:textId="3198E28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0657DD5" w14:textId="528B8958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0994AC4" w14:textId="4E20C96A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3D61ABF" w14:textId="381D6B3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7CCC72F" w14:textId="5BA5DCA3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16023FF3" w14:textId="792EA5D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5C1A00" w14:textId="60CB6180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B5E7234" w14:textId="693D51FB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26000</w:t>
            </w:r>
          </w:p>
        </w:tc>
      </w:tr>
      <w:tr w:rsidR="00415ABB" w:rsidRPr="0022631D" w14:paraId="675F2D32" w14:textId="77777777" w:rsidTr="000039D2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BCD3CB1" w14:textId="2C47BF47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B9E2924" w14:textId="5ADBB62E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D9D37ED" w14:textId="39E8F846" w:rsidR="00415ABB" w:rsidRP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ՍՄՏՀ-ՄԱԳԱՊՁԲ-21/19/1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3773D83" w14:textId="050E4F02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07FB031" w14:textId="10F9A18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2021թ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6D972D53" w14:textId="0D9CF41D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779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BB2CE26" w14:textId="756861F5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759B7187" w14:textId="707EFB66" w:rsidR="00415ABB" w:rsidRDefault="00415ABB" w:rsidP="00415A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970934" w:rsidRPr="0022631D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970934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70934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03BEE6B" w:rsidR="00970934" w:rsidRPr="00F52691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5269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BF430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r w:rsidR="00415AB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3D8D169" w:rsidR="00970934" w:rsidRPr="00F52691" w:rsidRDefault="00415ABB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15A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D92F9" w14:textId="77777777" w:rsidR="00970934" w:rsidRDefault="00415ABB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ABB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</w:t>
            </w: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 w:rsidRPr="00415ABB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Շինուհայր</w:t>
            </w:r>
            <w:r w:rsidRPr="00415ABB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415ABB">
              <w:rPr>
                <w:rFonts w:ascii="GHEA Grapalat" w:hAnsi="GHEA Grapalat"/>
                <w:sz w:val="16"/>
                <w:szCs w:val="16"/>
                <w:lang w:val="hy-AM"/>
              </w:rPr>
              <w:t>Մայրուղի 17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14:paraId="4916BA54" w14:textId="6D5DD105" w:rsidR="00415ABB" w:rsidRPr="00504129" w:rsidRDefault="00415ABB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04129">
              <w:rPr>
                <w:rFonts w:ascii="GHEA Grapalat" w:hAnsi="GHEA Grapalat" w:cs="GHEA Grapalat"/>
                <w:sz w:val="16"/>
                <w:szCs w:val="16"/>
                <w:lang w:val="hy-AM"/>
              </w:rPr>
              <w:t>093-951-550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D4592A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A1E72D2" w:rsidR="00970934" w:rsidRPr="00F52691" w:rsidRDefault="00504129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163298005550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3814849" w:rsidR="00970934" w:rsidRPr="00F52691" w:rsidRDefault="00504129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779204745</w:t>
            </w:r>
          </w:p>
        </w:tc>
      </w:tr>
      <w:tr w:rsidR="00970934" w:rsidRPr="0022631D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70934" w:rsidRPr="0022631D" w:rsidRDefault="00970934" w:rsidP="0097093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70934" w:rsidRPr="0022631D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7690166" w:rsidR="00970934" w:rsidRPr="00E4188B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970934" w:rsidRPr="004D078F" w:rsidRDefault="00970934" w:rsidP="0097093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970934" w:rsidRPr="004D078F" w:rsidRDefault="00970934" w:rsidP="009709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70934" w:rsidRPr="004D078F" w:rsidRDefault="00970934" w:rsidP="0097093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70934" w:rsidRPr="004D078F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1311F42" w:rsidR="00970934" w:rsidRPr="004D078F" w:rsidRDefault="00970934" w:rsidP="0097093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70934" w:rsidRPr="00E56328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970934" w:rsidRPr="00F52691" w:rsidRDefault="00BF430F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970934" w:rsidRPr="00BF430F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970934" w:rsidRPr="00E56328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70934" w:rsidRPr="00E56328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970934" w:rsidRPr="00E56328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970934" w:rsidRPr="00E56328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970934" w:rsidRPr="00E56328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70934" w:rsidRPr="0022631D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0934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70934" w:rsidRPr="0022631D" w:rsidRDefault="00970934" w:rsidP="0097093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970934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970934" w:rsidRPr="00F52691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C42DEDA" w14:textId="48183352" w:rsidR="00970934" w:rsidRPr="00F52691" w:rsidRDefault="00504129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70934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70934" w:rsidRPr="0087136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70934" w:rsidRPr="002D0BF6" w:rsidRDefault="0097093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970934" w:rsidRPr="0078682E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70934" w:rsidRPr="0078682E" w:rsidRDefault="0097093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70934" w:rsidRPr="00005B9C" w:rsidRDefault="0097093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02F0A"/>
    <w:rsid w:val="00371B1D"/>
    <w:rsid w:val="003B2758"/>
    <w:rsid w:val="003E3D40"/>
    <w:rsid w:val="003E6978"/>
    <w:rsid w:val="00415ABB"/>
    <w:rsid w:val="00433E3C"/>
    <w:rsid w:val="00472069"/>
    <w:rsid w:val="00474C2F"/>
    <w:rsid w:val="004764CD"/>
    <w:rsid w:val="004875E0"/>
    <w:rsid w:val="004D078F"/>
    <w:rsid w:val="004E376E"/>
    <w:rsid w:val="00503BCC"/>
    <w:rsid w:val="00504129"/>
    <w:rsid w:val="00546023"/>
    <w:rsid w:val="005737F9"/>
    <w:rsid w:val="005A726C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81420B"/>
    <w:rsid w:val="008B7246"/>
    <w:rsid w:val="008C4E62"/>
    <w:rsid w:val="008E493A"/>
    <w:rsid w:val="00963E0E"/>
    <w:rsid w:val="00970934"/>
    <w:rsid w:val="009C5E0F"/>
    <w:rsid w:val="009E75FF"/>
    <w:rsid w:val="00A306F5"/>
    <w:rsid w:val="00A31820"/>
    <w:rsid w:val="00AA1AFB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E28D5"/>
    <w:rsid w:val="00BF1465"/>
    <w:rsid w:val="00BF430F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8EC2-C11E-4368-9D31-43B7B90F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20</cp:revision>
  <cp:lastPrinted>2021-04-06T07:47:00Z</cp:lastPrinted>
  <dcterms:created xsi:type="dcterms:W3CDTF">2021-06-28T12:08:00Z</dcterms:created>
  <dcterms:modified xsi:type="dcterms:W3CDTF">2021-09-22T08:16:00Z</dcterms:modified>
</cp:coreProperties>
</file>