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07FF" w14:textId="77777777" w:rsidR="00146EB7" w:rsidRPr="006660E7" w:rsidRDefault="00146EB7" w:rsidP="00146EB7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</w:pPr>
    </w:p>
    <w:p w14:paraId="7572B446" w14:textId="77777777" w:rsidR="00146EB7" w:rsidRPr="006660E7" w:rsidRDefault="00146EB7" w:rsidP="00146EB7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ՀԱՅՏԱՐԱՐՈՒԹՅՈՒՆ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(</w:t>
      </w: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ՀԱՇՎԵՏՎՈՒԹՅՈՒՆ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>)</w:t>
      </w:r>
    </w:p>
    <w:p w14:paraId="4C7ADE2F" w14:textId="77777777" w:rsidR="00146EB7" w:rsidRPr="006660E7" w:rsidRDefault="00146EB7" w:rsidP="00146EB7">
      <w:pPr>
        <w:spacing w:after="240" w:line="360" w:lineRule="auto"/>
        <w:jc w:val="center"/>
        <w:rPr>
          <w:rFonts w:ascii="Sylfaen" w:eastAsia="Times New Roman" w:hAnsi="Sylfaen" w:cs="Times New Roman"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ՄԵԿ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ԱՆՁԻՑ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ԳՆՈՒՄ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ԿԱՏԱՐԵԼՈՒ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ԸՆԹԱՑԱԿԱՐԳԻ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ՁևՈՎ</w:t>
      </w:r>
      <w:proofErr w:type="spellEnd"/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ԳՆՄԱՆ ԸՆԹԱՑԱԿԱՐԳԻ </w:t>
      </w: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ԿՆՔՎԱԾ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ՊԱՅՄԱՆԱԳՐԻ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ՄԱՍԻՆ</w:t>
      </w:r>
    </w:p>
    <w:p w14:paraId="20AA9B8D" w14:textId="77777777" w:rsidR="00146EB7" w:rsidRPr="006660E7" w:rsidRDefault="00146EB7" w:rsidP="00146EB7">
      <w:pPr>
        <w:tabs>
          <w:tab w:val="left" w:pos="8083"/>
        </w:tabs>
        <w:spacing w:after="240" w:line="360" w:lineRule="auto"/>
        <w:rPr>
          <w:rFonts w:ascii="Sylfaen" w:eastAsia="Times New Roman" w:hAnsi="Sylfaen" w:cs="Times New Roman"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ab/>
      </w:r>
    </w:p>
    <w:p w14:paraId="4C1E27F8" w14:textId="3236D36F" w:rsidR="00146EB7" w:rsidRPr="006660E7" w:rsidRDefault="00146EB7" w:rsidP="00146EB7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ՄԵԿ ԱՆՁԻՑ ԳՆՈՒՄ ԿԱՏԱՐԵԼՈՒ ԸՆԹԱՑԱԿԱՐԳԻ ԾԱԾԿԱԳԻՐԸ՝</w:t>
      </w:r>
      <w:r w:rsidR="00A820C1" w:rsidRPr="006660E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="003C15ED" w:rsidRPr="003C15ED">
        <w:rPr>
          <w:rFonts w:ascii="Sylfaen" w:eastAsiaTheme="minorEastAsia" w:hAnsi="Sylfaen"/>
          <w:b/>
          <w:sz w:val="16"/>
          <w:szCs w:val="16"/>
          <w:lang w:val="hy-AM"/>
        </w:rPr>
        <w:t>Բ2994042956</w:t>
      </w:r>
    </w:p>
    <w:p w14:paraId="3BF03454" w14:textId="296727D7" w:rsidR="00146EB7" w:rsidRPr="006660E7" w:rsidRDefault="00146EB7" w:rsidP="00146EB7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Պատվիրատուն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` </w:t>
      </w:r>
      <w:r w:rsidR="00F068BB" w:rsidRPr="006660E7">
        <w:rPr>
          <w:rFonts w:ascii="GHEA Grapalat" w:hAnsi="GHEA Grapalat" w:cs="Sylfaen"/>
          <w:sz w:val="16"/>
          <w:szCs w:val="16"/>
          <w:lang w:val="af-ZA"/>
        </w:rPr>
        <w:t>«ՀՊՏՀ</w:t>
      </w:r>
      <w:r w:rsidR="00F068BB" w:rsidRPr="006660E7">
        <w:rPr>
          <w:rFonts w:ascii="Sylfaen" w:hAnsi="Sylfaen" w:cs="Sylfaen"/>
          <w:sz w:val="16"/>
          <w:szCs w:val="16"/>
          <w:lang w:val="hy-AM"/>
        </w:rPr>
        <w:t xml:space="preserve"> ԳՄ</w:t>
      </w:r>
      <w:r w:rsidR="00F068BB" w:rsidRPr="006660E7">
        <w:rPr>
          <w:rFonts w:ascii="GHEA Grapalat" w:hAnsi="GHEA Grapalat" w:cs="Sylfaen"/>
          <w:sz w:val="16"/>
          <w:szCs w:val="16"/>
          <w:lang w:val="af-ZA"/>
        </w:rPr>
        <w:t>» ՊՈԱԿ-ը,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որը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գտնվում է </w:t>
      </w:r>
      <w:r w:rsidR="00F068BB"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Ք. Գյումրի, Վազգեն Սարգսյան 32,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ստորև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ներկայացնում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է</w:t>
      </w:r>
      <w:r w:rsidRPr="006660E7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</w:t>
      </w:r>
      <w:r w:rsidR="00A820C1" w:rsidRPr="006660E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՝«</w:t>
      </w:r>
      <w:r w:rsidR="00A820C1" w:rsidRPr="006660E7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</w:t>
      </w:r>
      <w:r w:rsidR="003C15ED" w:rsidRPr="003C15ED">
        <w:rPr>
          <w:rFonts w:ascii="Sylfaen" w:eastAsiaTheme="minorEastAsia" w:hAnsi="Sylfaen"/>
          <w:sz w:val="16"/>
          <w:szCs w:val="16"/>
          <w:lang w:val="hy-AM"/>
        </w:rPr>
        <w:t>Բ2994042956</w:t>
      </w:r>
      <w:r w:rsidR="00A820C1" w:rsidRPr="006660E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»</w:t>
      </w:r>
      <w:r w:rsidR="00A820C1" w:rsidRPr="006660E7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ծածկագրով հայտարարված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Մեկ անձից գնում կատարելու ընթացակարգի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արդյունքում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կնքված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պայմանագրի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մասին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տեղեկատվությունը</w:t>
      </w:r>
      <w:r w:rsidRPr="006660E7">
        <w:rPr>
          <w:rFonts w:ascii="Sylfaen" w:eastAsia="Times New Roman" w:hAnsi="Sylfaen" w:cs="Arial Armenian"/>
          <w:sz w:val="16"/>
          <w:szCs w:val="16"/>
          <w:lang w:val="af-ZA" w:eastAsia="ru-RU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1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381"/>
        <w:gridCol w:w="117"/>
        <w:gridCol w:w="350"/>
        <w:gridCol w:w="288"/>
        <w:gridCol w:w="882"/>
      </w:tblGrid>
      <w:tr w:rsidR="00146EB7" w:rsidRPr="006660E7" w14:paraId="6B2EA1A7" w14:textId="77777777" w:rsidTr="007D16A6">
        <w:trPr>
          <w:trHeight w:val="146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09144F30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Գ</w:t>
            </w: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146EB7" w:rsidRPr="006660E7" w14:paraId="7472B336" w14:textId="77777777" w:rsidTr="007D16A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76FC6CDD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14:paraId="4CE95B63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F63BD9B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Չափ-ման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206DB89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2C4ED45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11"/>
            <w:vMerge w:val="restart"/>
            <w:shd w:val="clear" w:color="auto" w:fill="auto"/>
            <w:vAlign w:val="center"/>
          </w:tcPr>
          <w:p w14:paraId="6735E261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37" w:type="dxa"/>
            <w:gridSpan w:val="4"/>
            <w:vMerge w:val="restart"/>
            <w:shd w:val="clear" w:color="auto" w:fill="auto"/>
            <w:vAlign w:val="center"/>
          </w:tcPr>
          <w:p w14:paraId="193A80F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146EB7" w:rsidRPr="006660E7" w14:paraId="06CFF550" w14:textId="77777777" w:rsidTr="007D16A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6F5207E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14:paraId="3905979C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2696172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6703516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05574154" w14:textId="77777777" w:rsidR="00146EB7" w:rsidRPr="006660E7" w:rsidRDefault="00146EB7" w:rsidP="00146E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7F71E39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/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980" w:type="dxa"/>
            <w:gridSpan w:val="11"/>
            <w:vMerge/>
            <w:shd w:val="clear" w:color="auto" w:fill="auto"/>
          </w:tcPr>
          <w:p w14:paraId="4F3615C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gridSpan w:val="4"/>
            <w:vMerge/>
            <w:shd w:val="clear" w:color="auto" w:fill="auto"/>
          </w:tcPr>
          <w:p w14:paraId="68EDD34C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7216411E" w14:textId="77777777" w:rsidTr="00A820C1">
        <w:trPr>
          <w:trHeight w:val="790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2A459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7E39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2079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B1F5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E895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80A60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2E60F" w14:textId="77777777" w:rsidR="00146EB7" w:rsidRPr="006660E7" w:rsidRDefault="00460B2F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նդհանուր</w:t>
            </w:r>
            <w:proofErr w:type="spellEnd"/>
          </w:p>
        </w:tc>
        <w:tc>
          <w:tcPr>
            <w:tcW w:w="198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7990977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B100ED8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554BBBF5" w14:textId="77777777" w:rsidTr="00A820C1">
        <w:trPr>
          <w:trHeight w:val="745"/>
        </w:trPr>
        <w:tc>
          <w:tcPr>
            <w:tcW w:w="1026" w:type="dxa"/>
            <w:gridSpan w:val="2"/>
            <w:shd w:val="clear" w:color="auto" w:fill="auto"/>
            <w:vAlign w:val="center"/>
          </w:tcPr>
          <w:p w14:paraId="5ACD152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08F4C" w14:textId="7D025E13" w:rsidR="00146EB7" w:rsidRPr="006660E7" w:rsidRDefault="000831EC" w:rsidP="00146EB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0831EC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աշխատակիցների վերապատրաստման ծախսեր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61732" w14:textId="77777777" w:rsidR="00146EB7" w:rsidRPr="006660E7" w:rsidRDefault="00CC41F4" w:rsidP="00146EB7">
            <w:pPr>
              <w:tabs>
                <w:tab w:val="left" w:pos="12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4C908" w14:textId="17FA7B4D" w:rsidR="00146EB7" w:rsidRPr="000831EC" w:rsidRDefault="000831EC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11916" w14:textId="24CAE3C9" w:rsidR="00146EB7" w:rsidRPr="000831EC" w:rsidRDefault="000831EC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C5164" w14:textId="451742D7" w:rsidR="00146EB7" w:rsidRPr="006660E7" w:rsidRDefault="000831EC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B0820" w14:textId="78516D13" w:rsidR="00146EB7" w:rsidRPr="006660E7" w:rsidRDefault="000831EC" w:rsidP="00D6249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38035" w14:textId="7D965197" w:rsidR="00146EB7" w:rsidRPr="006660E7" w:rsidRDefault="000831EC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Գնումների վերաբերյալ վերապատսրատման դասընթաց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A2DCC" w14:textId="68E3B679" w:rsidR="00146EB7" w:rsidRPr="006660E7" w:rsidRDefault="000831EC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Գնումների վերաբերյալ վերապատսրատման դասընթաց</w:t>
            </w:r>
          </w:p>
        </w:tc>
      </w:tr>
      <w:tr w:rsidR="00146EB7" w:rsidRPr="006660E7" w14:paraId="3E04F3CA" w14:textId="77777777" w:rsidTr="007D16A6">
        <w:trPr>
          <w:trHeight w:val="169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55767F78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195E6133" w14:textId="77777777" w:rsidTr="007D16A6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95403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8E9CF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70154390" w14:textId="77777777" w:rsidTr="007D16A6">
        <w:trPr>
          <w:trHeight w:val="196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4C3A17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9B6EE5B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DF181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>Գնման ֆինանսավորման աղբյուրը` ըստ բյուջետային ծախսերի գործառական դասակարգման</w:t>
            </w: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vertAlign w:val="superscript"/>
                <w:lang w:val="hy-AM" w:eastAsia="ru-RU"/>
              </w:rPr>
              <w:footnoteReference w:id="4"/>
            </w:r>
          </w:p>
        </w:tc>
      </w:tr>
      <w:tr w:rsidR="00146EB7" w:rsidRPr="006660E7" w14:paraId="28537F58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2E2B7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4F29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9B913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FE4C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Ծրագիր</w:t>
            </w:r>
            <w:proofErr w:type="spellEnd"/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16EC5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Բյուջե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34825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Արտաբյուջե</w:t>
            </w:r>
            <w:proofErr w:type="spellEnd"/>
          </w:p>
        </w:tc>
      </w:tr>
      <w:tr w:rsidR="00146EB7" w:rsidRPr="006660E7" w14:paraId="1400589E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92CE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B2BD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4F84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23D8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A0410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sz w:val="16"/>
                <w:szCs w:val="16"/>
                <w:lang w:val="pt-BR" w:eastAsia="ru-RU"/>
              </w:rPr>
              <w:t>X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AB78C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02A4A625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4684F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28067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4EA3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A81D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32B7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FD00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231AD690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1869550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38F0F089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61B23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A6BE9B1" w14:textId="2FC0069C" w:rsidR="00146EB7" w:rsidRPr="006660E7" w:rsidRDefault="000831EC" w:rsidP="00ED0B01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26</w:t>
            </w:r>
            <w:r w:rsidR="00A820C1"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3</w:t>
            </w:r>
            <w:r w:rsidR="00ED0B01"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.2019</w:t>
            </w:r>
            <w:r w:rsidR="00146EB7"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թ</w:t>
            </w:r>
          </w:p>
        </w:tc>
      </w:tr>
      <w:tr w:rsidR="00146EB7" w:rsidRPr="006660E7" w14:paraId="0DE3A29E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88B51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u w:val="single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56A3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84D8B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Հրավերում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չեն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կատարվել</w:t>
            </w:r>
            <w:proofErr w:type="spellEnd"/>
          </w:p>
        </w:tc>
      </w:tr>
      <w:tr w:rsidR="00146EB7" w:rsidRPr="006660E7" w14:paraId="13B44568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2480F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35E4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4F3A8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1BE64807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7644D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F965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6920B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D8A0F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Պարզա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բանման</w:t>
            </w:r>
            <w:proofErr w:type="spellEnd"/>
          </w:p>
        </w:tc>
      </w:tr>
      <w:tr w:rsidR="00146EB7" w:rsidRPr="006660E7" w14:paraId="5D86087F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60191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0D6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97697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60B6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4C127986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0DD01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B6CA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C46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210FC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7F7A88E3" w14:textId="77777777" w:rsidTr="007D16A6">
        <w:trPr>
          <w:trHeight w:val="54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7BCCEBA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1FA37A2E" w14:textId="77777777" w:rsidTr="007D16A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1AE2777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7D0D9B3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անվանումները</w:t>
            </w:r>
            <w:proofErr w:type="spellEnd"/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14:paraId="0E098E4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հ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այտով</w:t>
            </w:r>
            <w:proofErr w:type="spellEnd"/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ներկայացված</w:t>
            </w:r>
            <w:proofErr w:type="spellEnd"/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գները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EB7" w:rsidRPr="006660E7" w14:paraId="67B39040" w14:textId="77777777" w:rsidTr="007D16A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5D93086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6CB570FD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14:paraId="07BC8E8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 ՀՀ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146EB7" w:rsidRPr="006660E7" w14:paraId="744661E7" w14:textId="77777777" w:rsidTr="007D16A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EB1D99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37F556BD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D654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24B3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CB70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146EB7" w:rsidRPr="006660E7" w14:paraId="0F1655C8" w14:textId="77777777" w:rsidTr="007D16A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6DD5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7422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0C3CF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48B2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C3947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E434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765D0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9BBCC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146EB7" w:rsidRPr="006660E7" w14:paraId="64E3FE20" w14:textId="77777777" w:rsidTr="007D16A6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9944414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5776A82" w14:textId="32AB10C6" w:rsidR="00146EB7" w:rsidRPr="000831EC" w:rsidRDefault="000831EC" w:rsidP="000831EC">
            <w:pPr>
              <w:spacing w:after="200" w:line="276" w:lineRule="auto"/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</w:pPr>
            <w:r w:rsidRPr="000831EC">
              <w:rPr>
                <w:rFonts w:ascii="Sylfaen" w:eastAsia="Times New Roman" w:hAnsi="Sylfaen" w:cs="Arial"/>
                <w:bCs/>
                <w:sz w:val="16"/>
                <w:szCs w:val="16"/>
                <w:lang w:eastAsia="ru-RU"/>
              </w:rPr>
              <w:t>«ԱՈՒԹՍՈՐՍ»</w:t>
            </w:r>
            <w:r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14:paraId="313DE90D" w14:textId="6AD1AAEB" w:rsidR="00146EB7" w:rsidRPr="006660E7" w:rsidRDefault="000831EC" w:rsidP="006D0D35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40 000</w:t>
            </w: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14:paraId="2F2259D0" w14:textId="6BE90959" w:rsidR="00146EB7" w:rsidRPr="006660E7" w:rsidRDefault="000831EC" w:rsidP="006D0D35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40 000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53DC3BFB" w14:textId="77777777" w:rsidR="00146EB7" w:rsidRPr="006660E7" w:rsidRDefault="00146EB7" w:rsidP="00146EB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16"/>
                <w:szCs w:val="16"/>
                <w:lang w:val="ru-RU" w:eastAsia="ru-RU"/>
              </w:rPr>
            </w:pPr>
            <w:r w:rsidRPr="006660E7">
              <w:rPr>
                <w:rFonts w:ascii="Sylfaen" w:eastAsia="Times New Roman" w:hAnsi="Sylfaen" w:cs="Arial"/>
                <w:color w:val="FF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42F5E799" w14:textId="77777777" w:rsidR="00146EB7" w:rsidRPr="006660E7" w:rsidRDefault="00146EB7" w:rsidP="00146EB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16"/>
                <w:szCs w:val="16"/>
                <w:lang w:val="ru-RU" w:eastAsia="ru-RU"/>
              </w:rPr>
            </w:pPr>
            <w:r w:rsidRPr="006660E7">
              <w:rPr>
                <w:rFonts w:ascii="Sylfaen" w:eastAsia="Times New Roman" w:hAnsi="Sylfaen" w:cs="Arial"/>
                <w:color w:val="FF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14:paraId="6EC2A322" w14:textId="7A9D9A3B" w:rsidR="00146EB7" w:rsidRPr="006660E7" w:rsidRDefault="000831EC" w:rsidP="00CC41F4">
            <w:pPr>
              <w:widowControl w:val="0"/>
              <w:spacing w:after="0" w:line="240" w:lineRule="auto"/>
              <w:rPr>
                <w:rFonts w:ascii="Sylfaen" w:eastAsia="Times New Roman" w:hAnsi="Sylfaen" w:cs="Arial"/>
                <w:color w:val="FF0000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40 000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BF9454A" w14:textId="131BCEE5" w:rsidR="00146EB7" w:rsidRPr="006660E7" w:rsidRDefault="000831EC" w:rsidP="00CC41F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FF0000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40 000</w:t>
            </w:r>
          </w:p>
        </w:tc>
      </w:tr>
      <w:tr w:rsidR="00146EB7" w:rsidRPr="006660E7" w14:paraId="6925C27A" w14:textId="77777777" w:rsidTr="007D16A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8EE17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2A161" w14:textId="77777777" w:rsidR="00146EB7" w:rsidRPr="006660E7" w:rsidRDefault="00CC41F4" w:rsidP="006D0D35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Եթե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հրավիրվել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բանակցություններ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 գների նվազեցման նպատակով</w:t>
            </w:r>
          </w:p>
        </w:tc>
      </w:tr>
      <w:tr w:rsidR="00146EB7" w:rsidRPr="006660E7" w14:paraId="4746DDC4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8A2C405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67BBFC45" w14:textId="77777777" w:rsidTr="007D16A6"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67BE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Տ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146EB7" w:rsidRPr="006660E7" w14:paraId="3F8AFEDC" w14:textId="77777777" w:rsidTr="007D16A6">
        <w:tc>
          <w:tcPr>
            <w:tcW w:w="818" w:type="dxa"/>
            <w:vMerge w:val="restart"/>
            <w:shd w:val="clear" w:color="auto" w:fill="auto"/>
            <w:vAlign w:val="center"/>
          </w:tcPr>
          <w:p w14:paraId="31C9DB7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Չափա-բաժնի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27F5AD3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59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1EA6C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146EB7" w:rsidRPr="006660E7" w14:paraId="19F364C0" w14:textId="77777777" w:rsidTr="007D16A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01EA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4D99D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D39EC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Ծրարը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կազմելու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ներկա-յացնելու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համա-պատաս-խանութ-յունը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3DD10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Հրավեր-ով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պա-հանջվող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փաստա-թղթերի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առկա-յությունը</w:t>
            </w:r>
            <w:proofErr w:type="spellEnd"/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48FD9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Առաջարկած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առարկայի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տեխնիկա-կան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հատկանիշ-ների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համա-պատասխա-նությունը</w:t>
            </w:r>
            <w:proofErr w:type="spellEnd"/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F33FF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Մասնա-գիտա-կան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գոր-ծունեութ-յուն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AB85F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Մասնա-գիտա-կան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FDC38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Ֆինա-նսական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023A9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Տեխնի-կական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միջոց-ներ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50A00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Աշխա-տանքա-յին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ռեսուրս-ներ</w:t>
            </w:r>
            <w:proofErr w:type="spellEnd"/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D625D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Գնային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առաջարկ</w:t>
            </w:r>
            <w:proofErr w:type="spellEnd"/>
          </w:p>
        </w:tc>
      </w:tr>
      <w:tr w:rsidR="00146EB7" w:rsidRPr="006660E7" w14:paraId="25A00B6E" w14:textId="77777777" w:rsidTr="007D16A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96CE0DC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FB19DC" w14:textId="77777777" w:rsidR="00146EB7" w:rsidRPr="006660E7" w:rsidRDefault="00146EB7" w:rsidP="00146EB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1BE0C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48AA2DB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5969BB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E1052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C90DB60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3CE318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E0D4E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53885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14:paraId="01A15755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03318BB" w14:textId="77777777" w:rsidTr="007D16A6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3539B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4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B1BB7" w14:textId="77777777" w:rsidR="00146EB7" w:rsidRPr="006660E7" w:rsidRDefault="00146EB7" w:rsidP="00CC41F4">
            <w:pPr>
              <w:spacing w:after="0" w:line="240" w:lineRule="auto"/>
              <w:ind w:left="72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779E2C5F" w14:textId="77777777" w:rsidTr="007D16A6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8869E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4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11638" w14:textId="77777777" w:rsidR="00146EB7" w:rsidRPr="006660E7" w:rsidRDefault="00146EB7" w:rsidP="00146EB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04FAB24C" w14:textId="77777777" w:rsidTr="007D16A6">
        <w:trPr>
          <w:trHeight w:val="289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A193B0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s-ES" w:eastAsia="ru-RU"/>
              </w:rPr>
            </w:pPr>
          </w:p>
        </w:tc>
      </w:tr>
      <w:tr w:rsidR="00146EB7" w:rsidRPr="006660E7" w14:paraId="732FF1F1" w14:textId="77777777" w:rsidTr="007D16A6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6C1E9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 xml:space="preserve">Ընտրված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9D93E" w14:textId="2FE9A1D2" w:rsidR="00146EB7" w:rsidRPr="006660E7" w:rsidRDefault="000831EC" w:rsidP="00CE20DB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26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6D0D35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201</w:t>
            </w:r>
            <w:r w:rsidR="00CE20DB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146EB7" w:rsidRPr="006660E7" w14:paraId="68066EFB" w14:textId="77777777" w:rsidTr="007D16A6">
        <w:trPr>
          <w:trHeight w:val="358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1161A343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10CCA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49E37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146EB7" w:rsidRPr="006660E7" w14:paraId="5D19F23B" w14:textId="77777777" w:rsidTr="007D16A6">
        <w:trPr>
          <w:trHeight w:val="421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C8C91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97A67" w14:textId="77777777" w:rsidR="00146EB7" w:rsidRPr="006660E7" w:rsidRDefault="00CE20DB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9B88D" w14:textId="77777777" w:rsidR="00146EB7" w:rsidRPr="006660E7" w:rsidRDefault="00CE20DB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146EB7" w:rsidRPr="006660E7" w14:paraId="550B9927" w14:textId="77777777" w:rsidTr="007D16A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EA8C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D06D2" w14:textId="67A70A45" w:rsidR="00146EB7" w:rsidRPr="006660E7" w:rsidRDefault="000831EC" w:rsidP="0036606A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28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.201</w:t>
            </w:r>
            <w:r w:rsidR="0036606A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թ.</w:t>
            </w:r>
          </w:p>
        </w:tc>
      </w:tr>
      <w:tr w:rsidR="00146EB7" w:rsidRPr="006660E7" w14:paraId="5E8A91DC" w14:textId="77777777" w:rsidTr="007D16A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F588A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48B23" w14:textId="2165C8D2" w:rsidR="00146EB7" w:rsidRPr="006660E7" w:rsidRDefault="000831EC" w:rsidP="0036606A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28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.201</w:t>
            </w:r>
            <w:r w:rsidR="0036606A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146EB7" w:rsidRPr="006660E7" w14:paraId="0CAB51F7" w14:textId="77777777" w:rsidTr="007D16A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A7E17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3F1AC" w14:textId="0441FC3B" w:rsidR="00146EB7" w:rsidRPr="006660E7" w:rsidRDefault="000831EC" w:rsidP="00FF49AD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28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.201</w:t>
            </w:r>
            <w:r w:rsidR="00FF49AD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թ.</w:t>
            </w:r>
          </w:p>
        </w:tc>
      </w:tr>
      <w:tr w:rsidR="00146EB7" w:rsidRPr="006660E7" w14:paraId="3D1EAE94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23743B9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81FF0E1" w14:textId="77777777" w:rsidTr="007D16A6">
        <w:tc>
          <w:tcPr>
            <w:tcW w:w="818" w:type="dxa"/>
            <w:vMerge w:val="restart"/>
            <w:shd w:val="clear" w:color="auto" w:fill="auto"/>
            <w:vAlign w:val="center"/>
          </w:tcPr>
          <w:p w14:paraId="5D1C295F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1C6C17E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8578" w:type="dxa"/>
            <w:gridSpan w:val="38"/>
            <w:shd w:val="clear" w:color="auto" w:fill="auto"/>
            <w:vAlign w:val="center"/>
          </w:tcPr>
          <w:p w14:paraId="79DDAC1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Պայմանագրի</w:t>
            </w:r>
          </w:p>
        </w:tc>
      </w:tr>
      <w:tr w:rsidR="00146EB7" w:rsidRPr="006660E7" w14:paraId="057EA1F1" w14:textId="77777777" w:rsidTr="007D16A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0C68D1C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2C44008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47D4267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Պայմանագրի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14:paraId="30D44F4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14:paraId="5BF29C3A" w14:textId="77777777" w:rsidR="00146EB7" w:rsidRPr="006660E7" w:rsidRDefault="00CF2640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վերջնա</w:t>
            </w:r>
            <w:r w:rsidR="00146EB7"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ժամկետը</w:t>
            </w:r>
            <w:proofErr w:type="spellEnd"/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14:paraId="05604ED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14:paraId="5ABC510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146EB7" w:rsidRPr="006660E7" w14:paraId="55D34E40" w14:textId="77777777" w:rsidTr="007D16A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661746D5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260540A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328D45D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14:paraId="70BE2645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14:paraId="49CF0FFD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14:paraId="27A53E8B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14:paraId="095D27F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146EB7" w:rsidRPr="006660E7" w14:paraId="7588C5D6" w14:textId="77777777" w:rsidTr="007D16A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DE271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4BFD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FD30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F710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12B2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18E25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721D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B286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10"/>
            </w:r>
          </w:p>
        </w:tc>
      </w:tr>
      <w:tr w:rsidR="00146EB7" w:rsidRPr="006660E7" w14:paraId="67C0B215" w14:textId="77777777" w:rsidTr="007D16A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1B1A903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651B4FFE" w14:textId="1373E826" w:rsidR="00146EB7" w:rsidRPr="006660E7" w:rsidRDefault="000831EC" w:rsidP="00A820C1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0831EC">
              <w:rPr>
                <w:rFonts w:ascii="Sylfaen" w:eastAsia="Times New Roman" w:hAnsi="Sylfaen" w:cs="Arial"/>
                <w:bCs/>
                <w:sz w:val="16"/>
                <w:szCs w:val="16"/>
                <w:lang w:eastAsia="ru-RU"/>
              </w:rPr>
              <w:t>«ԱՈՒԹՍՈՐՍ»</w:t>
            </w:r>
            <w:r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63D89E16" w14:textId="112EBB15" w:rsidR="00146EB7" w:rsidRPr="006660E7" w:rsidRDefault="003C15ED" w:rsidP="0014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3C15ED">
              <w:rPr>
                <w:rFonts w:ascii="Sylfaen" w:eastAsiaTheme="minorEastAsia" w:hAnsi="Sylfaen"/>
                <w:sz w:val="16"/>
                <w:szCs w:val="16"/>
                <w:lang w:val="hy-AM"/>
              </w:rPr>
              <w:t>Բ2994042956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08359188" w14:textId="57F87F3C" w:rsidR="00146EB7" w:rsidRPr="006660E7" w:rsidRDefault="000831EC" w:rsidP="00CF26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28</w:t>
            </w:r>
            <w:r w:rsidR="006D0D35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.201</w:t>
            </w:r>
            <w:r w:rsidR="00CF2640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թ.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14:paraId="0A1CB23A" w14:textId="042010AE" w:rsidR="00146EB7" w:rsidRPr="006660E7" w:rsidRDefault="000831EC" w:rsidP="006D0D3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25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,1</w:t>
            </w:r>
            <w:r w:rsidR="006D0D35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2,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201</w:t>
            </w:r>
            <w:r w:rsidR="00CF2640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14:paraId="09EE07CE" w14:textId="77777777" w:rsidR="00146EB7" w:rsidRPr="006660E7" w:rsidRDefault="006D0D35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չկա</w:t>
            </w:r>
            <w:proofErr w:type="spellEnd"/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0BAE2E2D" w14:textId="1072E893" w:rsidR="00146EB7" w:rsidRPr="006660E7" w:rsidRDefault="000831EC" w:rsidP="006D0D3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40 000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342E1AA3" w14:textId="64D44526" w:rsidR="00146EB7" w:rsidRPr="006660E7" w:rsidRDefault="006660E7" w:rsidP="006D0D3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FF0000"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 xml:space="preserve"> </w:t>
            </w:r>
            <w:r w:rsidR="000831EC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40 000</w:t>
            </w:r>
          </w:p>
        </w:tc>
      </w:tr>
      <w:tr w:rsidR="00146EB7" w:rsidRPr="006660E7" w14:paraId="5CA2B708" w14:textId="77777777" w:rsidTr="007D16A6">
        <w:trPr>
          <w:trHeight w:val="150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667CCBC8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46EB7" w:rsidRPr="006660E7" w14:paraId="0BEF5244" w14:textId="77777777" w:rsidTr="007D16A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4A60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1C7C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B40A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CAC5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BBBA6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Բանկ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ային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AC4DD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ՀՎՀՀ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val="hy-AM" w:eastAsia="ru-RU"/>
              </w:rPr>
              <w:footnoteReference w:id="11"/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146EB7" w:rsidRPr="006660E7" w14:paraId="63A8EE98" w14:textId="77777777" w:rsidTr="007D16A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3B778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25C59" w14:textId="25F405C5" w:rsidR="00146EB7" w:rsidRPr="006660E7" w:rsidRDefault="000831EC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highlight w:val="yellow"/>
                <w:lang w:val="hy-AM" w:eastAsia="ru-RU"/>
              </w:rPr>
            </w:pPr>
            <w:r w:rsidRPr="000831EC">
              <w:rPr>
                <w:rFonts w:ascii="Sylfaen" w:eastAsia="Times New Roman" w:hAnsi="Sylfaen" w:cs="Arial"/>
                <w:bCs/>
                <w:sz w:val="16"/>
                <w:szCs w:val="16"/>
                <w:lang w:eastAsia="ru-RU"/>
              </w:rPr>
              <w:t>«ԱՈՒԹՍՈՐՍ»</w:t>
            </w:r>
            <w:r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D8F95" w14:textId="2D12333B" w:rsidR="00146EB7" w:rsidRPr="006660E7" w:rsidRDefault="003C15ED" w:rsidP="006D0D3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highlight w:val="yellow"/>
                <w:lang w:val="hy-AM" w:eastAsia="ru-RU"/>
              </w:rPr>
            </w:pPr>
            <w:r w:rsidRPr="003C15ED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ԵՐԵՎԱՆ ՆՈՐՔ-ՄԱՐԱՇ ՆՈՐՔ-ՄԱՐԱՇ ԹԱՂԱՄԱՍ ՍԱՐՄԵՆԻ Փ. 1 2/1տրծ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A2B62" w14:textId="342D596B" w:rsidR="00146EB7" w:rsidRPr="003C15ED" w:rsidRDefault="00146EB7" w:rsidP="006D0D35">
            <w:pPr>
              <w:widowControl w:val="0"/>
              <w:spacing w:after="0" w:line="480" w:lineRule="auto"/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30665" w14:textId="73A7932A" w:rsidR="00146EB7" w:rsidRPr="003C15ED" w:rsidRDefault="003C15ED" w:rsidP="00146EB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color w:val="FF0000"/>
                <w:sz w:val="16"/>
                <w:szCs w:val="16"/>
                <w:lang w:val="hy-AM" w:eastAsia="ru-RU"/>
              </w:rPr>
            </w:pPr>
            <w:r w:rsidRPr="003C15ED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&lt;&lt;</w:t>
            </w:r>
            <w:proofErr w:type="spellStart"/>
            <w:r w:rsidRPr="003C15ED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Հայէկոնոմբանկ</w:t>
            </w:r>
            <w:proofErr w:type="spellEnd"/>
            <w:r w:rsidRPr="003C15ED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&gt;&gt; ԲԲԸ</w:t>
            </w:r>
            <w:r>
              <w:rPr>
                <w:rFonts w:ascii="Sylfaen" w:hAnsi="Sylfaen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3C15ED">
              <w:rPr>
                <w:rFonts w:ascii="Sylfaen" w:hAnsi="Sylfaen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163007079839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92CA1" w14:textId="2A7A62CF" w:rsidR="00146EB7" w:rsidRPr="006660E7" w:rsidRDefault="003C15ED" w:rsidP="006D0D35">
            <w:pPr>
              <w:spacing w:after="0" w:line="276" w:lineRule="auto"/>
              <w:rPr>
                <w:rFonts w:ascii="Sylfaen" w:eastAsia="Times New Roman" w:hAnsi="Sylfaen" w:cs="Times Armenian"/>
                <w:sz w:val="16"/>
                <w:szCs w:val="16"/>
                <w:lang w:eastAsia="ru-RU"/>
              </w:rPr>
            </w:pPr>
            <w:r w:rsidRPr="003C15ED">
              <w:rPr>
                <w:rFonts w:ascii="Sylfaen" w:eastAsia="Times New Roman" w:hAnsi="Sylfaen" w:cs="Times Armenian"/>
                <w:sz w:val="16"/>
                <w:szCs w:val="16"/>
                <w:lang w:eastAsia="ru-RU"/>
              </w:rPr>
              <w:t>02639627</w:t>
            </w:r>
          </w:p>
          <w:p w14:paraId="7551F17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color w:val="FF0000"/>
                <w:sz w:val="16"/>
                <w:szCs w:val="16"/>
                <w:lang w:eastAsia="ru-RU"/>
              </w:rPr>
            </w:pPr>
          </w:p>
        </w:tc>
      </w:tr>
      <w:tr w:rsidR="00146EB7" w:rsidRPr="006660E7" w14:paraId="4A172DEE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2D6160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68F863ED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9F02E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25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0040F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Ծանոթություն` 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146EB7" w:rsidRPr="006660E7" w14:paraId="55ACCA54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1C1E68F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904D628" w14:textId="77777777" w:rsidTr="007D16A6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0DADE1E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14:paraId="47880A6D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F20BCEC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59989F3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0831EC" w14:paraId="1BEA90CD" w14:textId="77777777" w:rsidTr="007D16A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C8F90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գործողություններ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6660E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C5B6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lastRenderedPageBreak/>
              <w:t>Գնման գործընթացի շրջանակներում հակաօրինական գործողություններ չեն հայտնաբերվել</w:t>
            </w:r>
          </w:p>
        </w:tc>
      </w:tr>
      <w:tr w:rsidR="00146EB7" w:rsidRPr="000831EC" w14:paraId="74D279BF" w14:textId="77777777" w:rsidTr="007D16A6">
        <w:trPr>
          <w:trHeight w:val="288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0C1C5EB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0831EC" w14:paraId="729328E6" w14:textId="77777777" w:rsidTr="007D16A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58920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A6A78" w14:textId="77777777" w:rsidR="00146EB7" w:rsidRPr="006660E7" w:rsidRDefault="00146EB7" w:rsidP="00146EB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>Գնման գործնթացի վերաբերյալ բողոք չի ներկայացվել</w:t>
            </w:r>
          </w:p>
        </w:tc>
      </w:tr>
      <w:tr w:rsidR="00146EB7" w:rsidRPr="000831EC" w14:paraId="791347FF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1294FF4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23A76E25" w14:textId="77777777" w:rsidTr="007D16A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DFAB8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85310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46EB7" w:rsidRPr="006660E7" w14:paraId="5827CE0F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9395968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7D806EEF" w14:textId="77777777" w:rsidTr="007D16A6">
        <w:trPr>
          <w:trHeight w:val="227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0A190924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6EB7" w:rsidRPr="006660E7" w14:paraId="62D4D304" w14:textId="77777777" w:rsidTr="007D16A6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CC441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0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1CE27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6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E6E28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146EB7" w:rsidRPr="006660E7" w14:paraId="6D6D2C22" w14:textId="77777777" w:rsidTr="007D16A6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19B01C2B" w14:textId="77777777" w:rsidR="00146EB7" w:rsidRPr="006660E7" w:rsidRDefault="00041B16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Գրիգոր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Ավետիսյան</w:t>
            </w:r>
            <w:proofErr w:type="spellEnd"/>
          </w:p>
        </w:tc>
        <w:tc>
          <w:tcPr>
            <w:tcW w:w="4068" w:type="dxa"/>
            <w:gridSpan w:val="18"/>
            <w:shd w:val="clear" w:color="auto" w:fill="auto"/>
            <w:vAlign w:val="center"/>
          </w:tcPr>
          <w:p w14:paraId="14355DB0" w14:textId="77777777" w:rsidR="00146EB7" w:rsidRPr="006660E7" w:rsidRDefault="006D0D35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>055191166</w:t>
            </w:r>
          </w:p>
        </w:tc>
        <w:tc>
          <w:tcPr>
            <w:tcW w:w="3638" w:type="dxa"/>
            <w:gridSpan w:val="16"/>
            <w:shd w:val="clear" w:color="auto" w:fill="auto"/>
            <w:vAlign w:val="center"/>
          </w:tcPr>
          <w:p w14:paraId="5E57E807" w14:textId="77777777" w:rsidR="00146EB7" w:rsidRPr="006660E7" w:rsidRDefault="006D0D35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Grigor87avetisyan@gmail.com</w:t>
            </w:r>
          </w:p>
        </w:tc>
      </w:tr>
    </w:tbl>
    <w:p w14:paraId="1042FB28" w14:textId="77777777" w:rsidR="00146EB7" w:rsidRPr="006660E7" w:rsidRDefault="00146EB7" w:rsidP="00146EB7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14:paraId="74A9E919" w14:textId="77777777" w:rsidR="00146EB7" w:rsidRPr="006660E7" w:rsidRDefault="00146EB7" w:rsidP="00146EB7">
      <w:pPr>
        <w:spacing w:after="240" w:line="360" w:lineRule="auto"/>
        <w:ind w:firstLine="709"/>
        <w:rPr>
          <w:rFonts w:ascii="Sylfaen" w:eastAsia="Times New Roman" w:hAnsi="Sylfaen" w:cs="Sylfaen"/>
          <w:i/>
          <w:sz w:val="16"/>
          <w:szCs w:val="16"/>
          <w:lang w:val="es-ES" w:eastAsia="ru-RU"/>
        </w:rPr>
      </w:pP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Պատվիրատու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` </w:t>
      </w:r>
      <w:r w:rsidR="00C80199" w:rsidRPr="006660E7">
        <w:rPr>
          <w:rFonts w:ascii="Sylfaen" w:hAnsi="Sylfaen" w:cs="Sylfaen"/>
          <w:sz w:val="16"/>
          <w:szCs w:val="16"/>
        </w:rPr>
        <w:t>«ՀՊՏՀ ԳՄ» ՊՈԱԿ</w:t>
      </w:r>
    </w:p>
    <w:p w14:paraId="35604D6F" w14:textId="77777777" w:rsidR="009338FB" w:rsidRPr="006660E7" w:rsidRDefault="009338FB">
      <w:pPr>
        <w:rPr>
          <w:sz w:val="16"/>
          <w:szCs w:val="16"/>
        </w:rPr>
      </w:pPr>
    </w:p>
    <w:sectPr w:rsidR="009338FB" w:rsidRPr="006660E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2DD92" w14:textId="77777777" w:rsidR="001B40CA" w:rsidRDefault="001B40CA" w:rsidP="00146EB7">
      <w:pPr>
        <w:spacing w:after="0" w:line="240" w:lineRule="auto"/>
      </w:pPr>
      <w:r>
        <w:separator/>
      </w:r>
    </w:p>
  </w:endnote>
  <w:endnote w:type="continuationSeparator" w:id="0">
    <w:p w14:paraId="0521484E" w14:textId="77777777" w:rsidR="001B40CA" w:rsidRDefault="001B40CA" w:rsidP="0014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D2EB" w14:textId="77777777" w:rsidR="00227F34" w:rsidRDefault="007714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3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045DC" w14:textId="77777777" w:rsidR="00227F34" w:rsidRDefault="001B40C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256E" w14:textId="77777777" w:rsidR="00227F34" w:rsidRDefault="007714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3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B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3DE9DD" w14:textId="77777777" w:rsidR="00227F34" w:rsidRDefault="001B40C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9B558" w14:textId="77777777" w:rsidR="001B40CA" w:rsidRDefault="001B40CA" w:rsidP="00146EB7">
      <w:pPr>
        <w:spacing w:after="0" w:line="240" w:lineRule="auto"/>
      </w:pPr>
      <w:r>
        <w:separator/>
      </w:r>
    </w:p>
  </w:footnote>
  <w:footnote w:type="continuationSeparator" w:id="0">
    <w:p w14:paraId="7BEA2D8B" w14:textId="77777777" w:rsidR="001B40CA" w:rsidRDefault="001B40CA" w:rsidP="00146EB7">
      <w:pPr>
        <w:spacing w:after="0" w:line="240" w:lineRule="auto"/>
      </w:pPr>
      <w:r>
        <w:continuationSeparator/>
      </w:r>
    </w:p>
  </w:footnote>
  <w:footnote w:id="1">
    <w:p w14:paraId="3F31A43E" w14:textId="77777777" w:rsidR="00146EB7" w:rsidRPr="00F714C3" w:rsidRDefault="00146EB7" w:rsidP="00146EB7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14:paraId="6E76A3AE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58723D26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31A0CD39" w14:textId="77777777" w:rsidR="00146EB7" w:rsidRPr="00F714C3" w:rsidRDefault="00146EB7" w:rsidP="00146EB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14:paraId="00EDC533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14:paraId="3CB2DF90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հրավերով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սահմանած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փոխարժեքով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14:paraId="35376D55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14:paraId="2A6A28E7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14:paraId="45AFE349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14:paraId="07AF384C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14:paraId="680F67BD" w14:textId="77777777" w:rsidR="00146EB7" w:rsidRPr="00F714C3" w:rsidRDefault="00146EB7" w:rsidP="00146EB7">
      <w:pPr>
        <w:pStyle w:val="FootnoteText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անձը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67"/>
    <w:rsid w:val="00041B16"/>
    <w:rsid w:val="000831EC"/>
    <w:rsid w:val="00146EB7"/>
    <w:rsid w:val="001B40CA"/>
    <w:rsid w:val="00250C1B"/>
    <w:rsid w:val="002B209C"/>
    <w:rsid w:val="003272CA"/>
    <w:rsid w:val="0036606A"/>
    <w:rsid w:val="003972B2"/>
    <w:rsid w:val="003C15ED"/>
    <w:rsid w:val="003C1DFE"/>
    <w:rsid w:val="00460B2F"/>
    <w:rsid w:val="006660E7"/>
    <w:rsid w:val="00674849"/>
    <w:rsid w:val="006D0D35"/>
    <w:rsid w:val="007714EB"/>
    <w:rsid w:val="007D1E30"/>
    <w:rsid w:val="00842D67"/>
    <w:rsid w:val="008B27BA"/>
    <w:rsid w:val="008C5E42"/>
    <w:rsid w:val="008E7D9D"/>
    <w:rsid w:val="009338FB"/>
    <w:rsid w:val="00947105"/>
    <w:rsid w:val="00A820C1"/>
    <w:rsid w:val="00AB120F"/>
    <w:rsid w:val="00BD29BC"/>
    <w:rsid w:val="00C80199"/>
    <w:rsid w:val="00CB534A"/>
    <w:rsid w:val="00CC41F4"/>
    <w:rsid w:val="00CE20DB"/>
    <w:rsid w:val="00CF2640"/>
    <w:rsid w:val="00D6249E"/>
    <w:rsid w:val="00E16929"/>
    <w:rsid w:val="00E5294C"/>
    <w:rsid w:val="00ED0B01"/>
    <w:rsid w:val="00F068BB"/>
    <w:rsid w:val="00F156EF"/>
    <w:rsid w:val="00F5224B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E329"/>
  <w15:docId w15:val="{E0E26AE9-6ACC-4A33-BFB4-CE406D4C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4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EB7"/>
  </w:style>
  <w:style w:type="character" w:styleId="PageNumber">
    <w:name w:val="page number"/>
    <w:basedOn w:val="DefaultParagraphFont"/>
    <w:rsid w:val="00146EB7"/>
  </w:style>
  <w:style w:type="paragraph" w:styleId="FootnoteText">
    <w:name w:val="footnote text"/>
    <w:basedOn w:val="Normal"/>
    <w:link w:val="FootnoteTextChar"/>
    <w:semiHidden/>
    <w:rsid w:val="00146EB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46EB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46EB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D0D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Gagik</dc:creator>
  <cp:lastModifiedBy>Admin</cp:lastModifiedBy>
  <cp:revision>16</cp:revision>
  <cp:lastPrinted>2019-02-13T06:37:00Z</cp:lastPrinted>
  <dcterms:created xsi:type="dcterms:W3CDTF">2019-01-31T07:35:00Z</dcterms:created>
  <dcterms:modified xsi:type="dcterms:W3CDTF">2019-04-02T06:52:00Z</dcterms:modified>
</cp:coreProperties>
</file>