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Default="008E0F78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Բիզնես Արմենիա Հ</w:t>
      </w:r>
      <w:r w:rsidR="00FF0CBC" w:rsidRPr="00FF0CBC">
        <w:rPr>
          <w:rFonts w:ascii="GHEA Grapalat" w:hAnsi="GHEA Grapalat" w:cs="Sylfaen"/>
          <w:sz w:val="20"/>
          <w:lang w:val="hy-AM"/>
        </w:rPr>
        <w:t>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>
        <w:rPr>
          <w:rFonts w:ascii="SylfaenARM" w:eastAsiaTheme="minorHAnsi" w:hAnsi="SylfaenARM" w:cs="SylfaenARM"/>
          <w:sz w:val="16"/>
          <w:szCs w:val="16"/>
          <w:lang w:eastAsia="en-US"/>
        </w:rPr>
        <w:t>Շապիկ</w:t>
      </w:r>
      <w:proofErr w:type="spellEnd"/>
      <w:r>
        <w:rPr>
          <w:rFonts w:ascii="Sylfaen" w:eastAsiaTheme="minorHAnsi" w:hAnsi="Sylfaen" w:cs="SylfaenARM"/>
          <w:sz w:val="16"/>
          <w:szCs w:val="16"/>
          <w:lang w:val="hy-AM" w:eastAsia="en-US"/>
        </w:rPr>
        <w:t xml:space="preserve">ների </w:t>
      </w:r>
      <w:r w:rsidR="0040549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FF0CBC" w:rsidRPr="00FF0CBC"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ընթացակարգի արդյունքում </w:t>
      </w:r>
      <w:r w:rsidR="00FF0CBC">
        <w:rPr>
          <w:rFonts w:ascii="GHEA Grapalat" w:hAnsi="GHEA Grapalat" w:cs="Sylfaen"/>
          <w:sz w:val="20"/>
          <w:lang w:val="af-ZA"/>
        </w:rPr>
        <w:t>2018 թ.</w:t>
      </w:r>
      <w:r w:rsidR="00FF0CBC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Օգոստոսի </w:t>
      </w:r>
      <w:r w:rsidR="0040549D" w:rsidRPr="0040549D">
        <w:rPr>
          <w:rFonts w:ascii="GHEA Grapalat" w:hAnsi="GHEA Grapalat" w:cs="Sylfaen"/>
          <w:sz w:val="20"/>
          <w:lang w:val="af-ZA"/>
        </w:rPr>
        <w:t xml:space="preserve"> </w:t>
      </w:r>
      <w:r w:rsidR="00FB60CA" w:rsidRPr="00FB60CA">
        <w:rPr>
          <w:rFonts w:ascii="GHEA Grapalat" w:hAnsi="GHEA Grapalat" w:cs="Sylfaen"/>
          <w:sz w:val="20"/>
          <w:lang w:val="af-ZA"/>
        </w:rPr>
        <w:t>28</w:t>
      </w:r>
      <w:r w:rsidR="006F0933">
        <w:rPr>
          <w:rFonts w:ascii="GHEA Grapalat" w:hAnsi="GHEA Grapalat" w:cs="Sylfaen"/>
          <w:sz w:val="20"/>
          <w:lang w:val="af-ZA"/>
        </w:rPr>
        <w:t xml:space="preserve">-ին կնքված </w:t>
      </w:r>
      <w:r w:rsidR="00FB60CA">
        <w:rPr>
          <w:rFonts w:ascii="SylfaenARM" w:eastAsiaTheme="minorHAnsi" w:hAnsi="SylfaenARM" w:cs="SylfaenARM"/>
          <w:sz w:val="16"/>
          <w:szCs w:val="16"/>
          <w:lang w:eastAsia="en-US"/>
        </w:rPr>
        <w:t>Բ</w:t>
      </w:r>
      <w:r w:rsidR="00FB60CA" w:rsidRPr="00FB60CA">
        <w:rPr>
          <w:rFonts w:ascii="SylfaenARM" w:eastAsiaTheme="minorHAnsi" w:hAnsi="SylfaenARM" w:cs="SylfaenARM"/>
          <w:sz w:val="16"/>
          <w:szCs w:val="16"/>
          <w:lang w:val="af-ZA" w:eastAsia="en-US"/>
        </w:rPr>
        <w:t>5494698145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165"/>
        <w:gridCol w:w="55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2D5B5A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0F06D7" w:rsidTr="0018332D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40549D" w:rsidRDefault="008E0F78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Շապիկ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40549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FB60CA" w:rsidRDefault="00FB60C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FB60CA" w:rsidRDefault="00FB60C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8E0F78" w:rsidRDefault="00FB60C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210000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FB60C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40549D" w:rsidRDefault="008E0F78" w:rsidP="008E0F78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="00FB60CA">
              <w:rPr>
                <w:rFonts w:ascii="GHEA Grapalat" w:hAnsi="GHEA Grapalat"/>
                <w:b/>
                <w:sz w:val="20"/>
                <w:lang w:val="hy-AM"/>
              </w:rPr>
              <w:t xml:space="preserve">Կարմիր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պոլո-շապիկներ , </w:t>
            </w:r>
            <w:proofErr w:type="spellStart"/>
            <w:r>
              <w:rPr>
                <w:rFonts w:ascii="GHEA Grapalat" w:hAnsi="GHEA Grapalat"/>
                <w:b/>
                <w:sz w:val="20"/>
                <w:lang w:val="hy-AM"/>
              </w:rPr>
              <w:t>կրձքավանդակի</w:t>
            </w:r>
            <w:proofErr w:type="spellEnd"/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ձախ մասում Բիզնես Արմենիայի </w:t>
            </w:r>
            <w:proofErr w:type="spellStart"/>
            <w:r>
              <w:rPr>
                <w:rFonts w:ascii="GHEA Grapalat" w:hAnsi="GHEA Grapalat"/>
                <w:b/>
                <w:sz w:val="20"/>
                <w:lang w:val="hy-AM"/>
              </w:rPr>
              <w:t>լոգոյի</w:t>
            </w:r>
            <w:proofErr w:type="spellEnd"/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տպագրությամբ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40549D" w:rsidRDefault="00FB60C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Կարմիր</w:t>
            </w:r>
            <w:r w:rsidR="008E0F78">
              <w:rPr>
                <w:rFonts w:ascii="GHEA Grapalat" w:hAnsi="GHEA Grapalat"/>
                <w:b/>
                <w:sz w:val="20"/>
                <w:lang w:val="hy-AM"/>
              </w:rPr>
              <w:t xml:space="preserve"> պոլո-շապիկներ , </w:t>
            </w:r>
            <w:proofErr w:type="spellStart"/>
            <w:r w:rsidR="008E0F78">
              <w:rPr>
                <w:rFonts w:ascii="GHEA Grapalat" w:hAnsi="GHEA Grapalat"/>
                <w:b/>
                <w:sz w:val="20"/>
                <w:lang w:val="hy-AM"/>
              </w:rPr>
              <w:t>կրձքավանդակի</w:t>
            </w:r>
            <w:proofErr w:type="spellEnd"/>
            <w:r w:rsidR="008E0F78">
              <w:rPr>
                <w:rFonts w:ascii="GHEA Grapalat" w:hAnsi="GHEA Grapalat"/>
                <w:b/>
                <w:sz w:val="20"/>
                <w:lang w:val="hy-AM"/>
              </w:rPr>
              <w:t xml:space="preserve"> ձախ մասում Բիզնես Արմենիայի </w:t>
            </w:r>
            <w:proofErr w:type="spellStart"/>
            <w:r w:rsidR="008E0F78">
              <w:rPr>
                <w:rFonts w:ascii="GHEA Grapalat" w:hAnsi="GHEA Grapalat"/>
                <w:b/>
                <w:sz w:val="20"/>
                <w:lang w:val="hy-AM"/>
              </w:rPr>
              <w:t>լոգոյի</w:t>
            </w:r>
            <w:proofErr w:type="spellEnd"/>
            <w:r w:rsidR="008E0F78">
              <w:rPr>
                <w:rFonts w:ascii="GHEA Grapalat" w:hAnsi="GHEA Grapalat"/>
                <w:b/>
                <w:sz w:val="20"/>
                <w:lang w:val="hy-AM"/>
              </w:rPr>
              <w:t xml:space="preserve"> տպագրությամբ</w:t>
            </w:r>
          </w:p>
        </w:tc>
      </w:tr>
      <w:tr w:rsidR="006F0933" w:rsidRPr="000F06D7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2D5B5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8E0F78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հոդվածի 4-րդ կետ </w:t>
            </w:r>
          </w:p>
        </w:tc>
      </w:tr>
      <w:tr w:rsidR="006F0933" w:rsidRPr="00BF7713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933" w:rsidRPr="00BF7713" w:rsidRDefault="006F0933" w:rsidP="002D5B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933" w:rsidRPr="00E333DE" w:rsidRDefault="006F0933" w:rsidP="004054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0933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F0933" w:rsidRPr="00BF7713" w:rsidTr="00FB60CA">
        <w:trPr>
          <w:trHeight w:val="682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6F0933" w:rsidRPr="00604A2D" w:rsidRDefault="006F0933" w:rsidP="008F53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E0F78" w:rsidRPr="00BF7713" w:rsidTr="003A6DD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E0F78" w:rsidRPr="00BF7713" w:rsidRDefault="008E0F78" w:rsidP="008E0F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E0F78" w:rsidRPr="00B812FA" w:rsidRDefault="00FB60CA" w:rsidP="008E0F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ՏԻԳՐԱՆ ՎԱՐԴԱՆՅԱՆ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Անհատ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ձեռնարկատեր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(ԱՁ)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E0F78" w:rsidRDefault="00FB60CA" w:rsidP="008E0F78">
            <w:pPr>
              <w:jc w:val="center"/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160000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8E0F78" w:rsidRDefault="00FB60CA" w:rsidP="008E0F78">
            <w:pPr>
              <w:jc w:val="center"/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160000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E0F78" w:rsidRDefault="008E0F78" w:rsidP="008E0F78"/>
        </w:tc>
        <w:tc>
          <w:tcPr>
            <w:tcW w:w="1076" w:type="dxa"/>
            <w:gridSpan w:val="6"/>
            <w:shd w:val="clear" w:color="auto" w:fill="auto"/>
          </w:tcPr>
          <w:p w:rsidR="008E0F78" w:rsidRDefault="008E0F78" w:rsidP="008E0F78"/>
        </w:tc>
        <w:tc>
          <w:tcPr>
            <w:tcW w:w="1191" w:type="dxa"/>
            <w:gridSpan w:val="6"/>
            <w:shd w:val="clear" w:color="auto" w:fill="auto"/>
          </w:tcPr>
          <w:p w:rsidR="008E0F78" w:rsidRDefault="00FB60CA" w:rsidP="008E0F78"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160000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E0F78" w:rsidRDefault="00FB60CA" w:rsidP="008E0F78"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160000</w:t>
            </w:r>
          </w:p>
        </w:tc>
      </w:tr>
      <w:tr w:rsidR="006F0933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F0933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F0933" w:rsidRPr="00BF7713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40549D">
        <w:trPr>
          <w:trHeight w:val="35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F0933" w:rsidRPr="00BF7713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F0933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FB60CA" w:rsidP="000F06D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0F06D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.08.2018</w:t>
            </w:r>
          </w:p>
        </w:tc>
      </w:tr>
      <w:tr w:rsidR="006F0933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0F06D7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</w:t>
            </w:r>
            <w:r w:rsidR="00FB60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.08.2018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F0933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F0933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40549D">
        <w:trPr>
          <w:trHeight w:val="970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B60CA" w:rsidRPr="00BF7713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FB60CA" w:rsidRPr="00BF7713" w:rsidRDefault="00FB60CA" w:rsidP="00FB60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B60CA" w:rsidRPr="00B812FA" w:rsidRDefault="00FB60CA" w:rsidP="00FB60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ՏԻԳՐԱՆ ՎԱՐԴԱՆՅԱՆ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Անհատ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ձեռնարկատեր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(ԱՁ))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FB60CA" w:rsidRPr="00A25113" w:rsidRDefault="00FB60CA" w:rsidP="00FB60CA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Ա6905769664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FB60CA" w:rsidRDefault="000F06D7" w:rsidP="00FB60CA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</w:t>
            </w:r>
            <w:r w:rsidR="00FB60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.08.2018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FB60CA" w:rsidRDefault="000F06D7" w:rsidP="00FB60CA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</w:t>
            </w:r>
            <w:r w:rsidR="00FB60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.08.2018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B60CA" w:rsidRPr="00A25113" w:rsidRDefault="00FB60CA" w:rsidP="00FB60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FB60CA" w:rsidRDefault="00FB60CA" w:rsidP="00FB60CA">
            <w:r w:rsidRPr="00622664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160000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FB60CA" w:rsidRDefault="00FB60CA" w:rsidP="00FB60CA">
            <w:r w:rsidRPr="00622664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160000</w:t>
            </w:r>
          </w:p>
        </w:tc>
      </w:tr>
      <w:tr w:rsidR="006F0933" w:rsidRPr="00BF7713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F0933" w:rsidRPr="00A251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F0933" w:rsidRPr="00BF7713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25113" w:rsidRPr="0018332D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FB60CA" w:rsidRDefault="00FB60CA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B60CA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ՏԻԳՐԱՆ ՎԱՐԴԱՆՅԱՆ Անհատ ձեռնարկատեր (ԱՁ)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60CA" w:rsidRPr="00FB60CA" w:rsidRDefault="00FB60CA" w:rsidP="00FB60CA">
            <w:pPr>
              <w:autoSpaceDE w:val="0"/>
              <w:autoSpaceDN w:val="0"/>
              <w:adjustRightInd w:val="0"/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</w:pPr>
            <w:r w:rsidRPr="00FB60CA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 xml:space="preserve">ԵՐԵՎԱՆ ՄԱԼԱԹԻԱ-ՍԵԲԱՍՏԻԱ </w:t>
            </w:r>
            <w:proofErr w:type="spellStart"/>
            <w:r w:rsidRPr="00FB60CA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ՄԱԼԱԹԻԱ-ՍԵԲԱՍՏԻԱ</w:t>
            </w:r>
            <w:proofErr w:type="spellEnd"/>
            <w:r w:rsidRPr="00FB60CA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 xml:space="preserve"> ԹԱՂԱՄԱՍԱՆԴՐԱՆԻԿԻ Փ. 100</w:t>
            </w:r>
          </w:p>
          <w:p w:rsidR="00A25113" w:rsidRPr="008E0F78" w:rsidRDefault="00FB60CA" w:rsidP="00FB60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8E0F78" w:rsidRDefault="00FB60CA" w:rsidP="008E0F7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corp@youandme.am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40549D" w:rsidRDefault="00FB60CA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2050932220521001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40549D" w:rsidRDefault="00FB60CA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8 5 8 8 6 1 4 1</w:t>
            </w:r>
          </w:p>
        </w:tc>
      </w:tr>
      <w:tr w:rsidR="00FF7F45" w:rsidRPr="0018332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FF7F45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0F06D7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FF7F45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F7F45" w:rsidRPr="000F06D7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0F06D7" w:rsidTr="008F539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0F06D7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0F06D7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0F06D7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0F06D7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0F06D7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BF771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7F45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25266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25266" w:rsidRPr="00CE5780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25266" w:rsidRPr="00CE5780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F25266" w:rsidRPr="00B4627C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18332D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8E0F78">
        <w:rPr>
          <w:rFonts w:ascii="GHEA Grapalat" w:hAnsi="GHEA Grapalat" w:cs="Sylfaen"/>
          <w:sz w:val="20"/>
          <w:lang w:val="hy-AM"/>
        </w:rPr>
        <w:t>Բիզնես Արմենիա Հ</w:t>
      </w:r>
      <w:r w:rsidR="008E0F78" w:rsidRPr="00FF0CBC">
        <w:rPr>
          <w:rFonts w:ascii="GHEA Grapalat" w:hAnsi="GHEA Grapalat" w:cs="Sylfaen"/>
          <w:sz w:val="20"/>
          <w:lang w:val="hy-AM"/>
        </w:rPr>
        <w:t>իմնադրամ</w:t>
      </w:r>
    </w:p>
    <w:sectPr w:rsidR="004C1E61" w:rsidRPr="0018332D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6F9" w:rsidRDefault="000036F9" w:rsidP="006F0933">
      <w:r>
        <w:separator/>
      </w:r>
    </w:p>
  </w:endnote>
  <w:endnote w:type="continuationSeparator" w:id="0">
    <w:p w:rsidR="000036F9" w:rsidRDefault="000036F9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0036F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0036F9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0036F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6F9" w:rsidRDefault="000036F9" w:rsidP="006F0933">
      <w:r>
        <w:separator/>
      </w:r>
    </w:p>
  </w:footnote>
  <w:footnote w:type="continuationSeparator" w:id="0">
    <w:p w:rsidR="000036F9" w:rsidRDefault="000036F9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36F9"/>
    <w:rsid w:val="00047AFB"/>
    <w:rsid w:val="000F06D7"/>
    <w:rsid w:val="00125322"/>
    <w:rsid w:val="0018332D"/>
    <w:rsid w:val="00242E19"/>
    <w:rsid w:val="002640D4"/>
    <w:rsid w:val="002B7A32"/>
    <w:rsid w:val="002D5B5A"/>
    <w:rsid w:val="003B4C57"/>
    <w:rsid w:val="0040549D"/>
    <w:rsid w:val="00461A9D"/>
    <w:rsid w:val="004C1E61"/>
    <w:rsid w:val="004F7CBF"/>
    <w:rsid w:val="00525047"/>
    <w:rsid w:val="006C78E6"/>
    <w:rsid w:val="006E5718"/>
    <w:rsid w:val="006F0933"/>
    <w:rsid w:val="008E0F78"/>
    <w:rsid w:val="0097286E"/>
    <w:rsid w:val="009F48A8"/>
    <w:rsid w:val="00A25113"/>
    <w:rsid w:val="00B51872"/>
    <w:rsid w:val="00B812FA"/>
    <w:rsid w:val="00C00B54"/>
    <w:rsid w:val="00D058A3"/>
    <w:rsid w:val="00D70170"/>
    <w:rsid w:val="00E02A21"/>
    <w:rsid w:val="00E333DE"/>
    <w:rsid w:val="00E60C73"/>
    <w:rsid w:val="00F25266"/>
    <w:rsid w:val="00FB60CA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BBD7B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19</cp:revision>
  <dcterms:created xsi:type="dcterms:W3CDTF">2018-03-01T06:56:00Z</dcterms:created>
  <dcterms:modified xsi:type="dcterms:W3CDTF">2018-08-30T11:07:00Z</dcterms:modified>
</cp:coreProperties>
</file>