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6C3" w:rsidRPr="000D0C32" w:rsidRDefault="005C16C3" w:rsidP="005C16C3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5C16C3" w:rsidRPr="000D0C32" w:rsidRDefault="005C16C3" w:rsidP="005C16C3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1B4AD4">
        <w:rPr>
          <w:rFonts w:ascii="GHEA Grapalat" w:hAnsi="GHEA Grapalat"/>
          <w:b/>
          <w:i/>
          <w:szCs w:val="24"/>
          <w:lang w:val="hy-AM"/>
        </w:rPr>
        <w:t>ԳՀ</w:t>
      </w:r>
      <w:r w:rsidR="00803BC1">
        <w:rPr>
          <w:rFonts w:ascii="GHEA Grapalat" w:hAnsi="GHEA Grapalat"/>
          <w:b/>
          <w:i/>
          <w:szCs w:val="24"/>
          <w:lang w:val="hy-AM"/>
        </w:rPr>
        <w:t xml:space="preserve"> ՄՐՑՈՒՅԹԻ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C16C3" w:rsidRPr="000D0C32" w:rsidRDefault="005C16C3" w:rsidP="005C16C3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5C16C3" w:rsidRPr="000D0C32" w:rsidRDefault="005C16C3" w:rsidP="005C16C3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 w:rsidR="00803BC1">
        <w:rPr>
          <w:rFonts w:ascii="GHEA Grapalat" w:hAnsi="GHEA Grapalat"/>
          <w:b w:val="0"/>
          <w:sz w:val="20"/>
          <w:lang w:val="af-ZA"/>
        </w:rPr>
        <w:t>2</w:t>
      </w:r>
      <w:r w:rsidR="00FF12F6">
        <w:rPr>
          <w:rFonts w:ascii="GHEA Grapalat" w:hAnsi="GHEA Grapalat"/>
          <w:b w:val="0"/>
          <w:sz w:val="20"/>
          <w:lang w:val="hy-AM"/>
        </w:rPr>
        <w:t>5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254FA7">
        <w:rPr>
          <w:rFonts w:ascii="GHEA Grapalat" w:hAnsi="GHEA Grapalat"/>
          <w:b w:val="0"/>
          <w:sz w:val="20"/>
        </w:rPr>
        <w:t>սեպտեմբերի</w:t>
      </w:r>
      <w:r w:rsidR="00254FA7" w:rsidRPr="00254FA7">
        <w:rPr>
          <w:rFonts w:ascii="GHEA Grapalat" w:hAnsi="GHEA Grapalat"/>
          <w:b w:val="0"/>
          <w:sz w:val="20"/>
          <w:lang w:val="af-ZA"/>
        </w:rPr>
        <w:t xml:space="preserve"> 25</w:t>
      </w:r>
      <w:r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0</w:t>
      </w:r>
      <w:r w:rsidR="00515C3F">
        <w:rPr>
          <w:rFonts w:ascii="GHEA Grapalat" w:hAnsi="GHEA Grapalat"/>
          <w:b w:val="0"/>
          <w:sz w:val="20"/>
          <w:lang w:val="hy-AM"/>
        </w:rPr>
        <w:t>2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5C16C3" w:rsidRPr="000D0C32" w:rsidRDefault="005C16C3" w:rsidP="005C16C3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37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5C16C3" w:rsidRDefault="001B4AD4" w:rsidP="005C16C3">
      <w:pPr>
        <w:pStyle w:val="3"/>
        <w:spacing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>ԳՀ</w:t>
      </w:r>
      <w:r w:rsidR="00803BC1" w:rsidRPr="00803BC1">
        <w:rPr>
          <w:rFonts w:ascii="GHEA Grapalat" w:hAnsi="GHEA Grapalat"/>
          <w:sz w:val="24"/>
          <w:szCs w:val="24"/>
          <w:lang w:val="af-ZA"/>
        </w:rPr>
        <w:t xml:space="preserve"> ՄՐՑՈՒՅԹԻ</w:t>
      </w:r>
      <w:r w:rsidR="005C16C3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5C16C3"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5C16C3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254FA7" w:rsidRPr="00254FA7" w:rsidRDefault="00254FA7" w:rsidP="00254FA7">
      <w:pPr>
        <w:spacing w:after="0" w:line="240" w:lineRule="auto"/>
        <w:ind w:firstLine="709"/>
        <w:jc w:val="center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254FA7">
        <w:rPr>
          <w:rFonts w:ascii="GHEA Grapalat" w:eastAsia="Times New Roman" w:hAnsi="GHEA Grapalat" w:cs="Sylfaen"/>
          <w:b/>
          <w:szCs w:val="20"/>
          <w:lang w:val="hy-AM" w:eastAsia="ru-RU"/>
        </w:rPr>
        <w:t>«ՀՀՇՄԳՀՀԿՀ-ԳՀԾՁԲ-59/25»</w:t>
      </w:r>
    </w:p>
    <w:p w:rsidR="005C16C3" w:rsidRPr="00515CDC" w:rsidRDefault="005C16C3" w:rsidP="00254FA7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Հայաստանի Հանրապետության Շիրակի մարզի &lt;&lt;Գյումրու համայնքապետարանի աշխատակազմ&gt;&gt; ՀԿՀ-ն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ՀՀ, ք. Գյումրի, Վարդանանց հրապարակ 1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254FA7" w:rsidRPr="00254FA7">
        <w:rPr>
          <w:rFonts w:ascii="GHEA Grapalat" w:hAnsi="GHEA Grapalat"/>
          <w:sz w:val="20"/>
          <w:lang w:val="af-ZA"/>
        </w:rPr>
        <w:t xml:space="preserve">«ՀՀՇՄԳՀՀԿՀ-ԳՀԾՁԲ-59/25» </w:t>
      </w:r>
      <w:r w:rsidRPr="009472C6">
        <w:rPr>
          <w:rFonts w:ascii="GHEA Grapalat" w:hAnsi="GHEA Grapalat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1B4AD4">
        <w:rPr>
          <w:rFonts w:ascii="GHEA Grapalat" w:hAnsi="GHEA Grapalat"/>
          <w:sz w:val="20"/>
          <w:lang w:val="hy-AM"/>
        </w:rPr>
        <w:t>ԳՀ</w:t>
      </w:r>
      <w:r w:rsidR="00803BC1">
        <w:rPr>
          <w:rFonts w:ascii="GHEA Grapalat" w:hAnsi="GHEA Grapalat"/>
          <w:sz w:val="20"/>
          <w:lang w:val="hy-AM"/>
        </w:rPr>
        <w:t xml:space="preserve"> մրցույթի</w:t>
      </w:r>
      <w:r w:rsidRPr="00515CDC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326" w:type="dxa"/>
        <w:jc w:val="center"/>
        <w:tblInd w:w="-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247"/>
        <w:gridCol w:w="2836"/>
        <w:gridCol w:w="2286"/>
        <w:gridCol w:w="2366"/>
        <w:gridCol w:w="2591"/>
      </w:tblGrid>
      <w:tr w:rsidR="005C16C3" w:rsidRPr="00254FA7" w:rsidTr="00254FA7">
        <w:trPr>
          <w:trHeight w:val="1399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5C16C3" w:rsidRPr="00254FA7" w:rsidRDefault="005C16C3" w:rsidP="00373720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54F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Չափաբաժին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5C16C3" w:rsidRPr="00254FA7" w:rsidRDefault="005C16C3" w:rsidP="00373720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54F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254F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54F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254F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54F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54F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54F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5C16C3" w:rsidRPr="00254FA7" w:rsidRDefault="005C16C3" w:rsidP="00373720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54F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254F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54F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254F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54F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254F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54F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254FA7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254F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254F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54F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254F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54F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5C16C3" w:rsidRPr="00254FA7" w:rsidRDefault="005C16C3" w:rsidP="00373720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54F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254F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54F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254F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54F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254F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54F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254F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54F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254F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54F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254FA7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254F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254F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54F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254F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254F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254F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54F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254F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37-</w:t>
            </w:r>
            <w:r w:rsidRPr="00254F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254F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54F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254F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="0039157F" w:rsidRPr="00254FA7">
              <w:rPr>
                <w:rFonts w:ascii="GHEA Grapalat" w:hAnsi="GHEA Grapalat"/>
                <w:b/>
                <w:sz w:val="16"/>
                <w:szCs w:val="16"/>
                <w:lang w:val="af-ZA"/>
              </w:rPr>
              <w:t>4</w:t>
            </w:r>
            <w:r w:rsidRPr="00254FA7">
              <w:rPr>
                <w:rFonts w:ascii="GHEA Grapalat" w:hAnsi="GHEA Grapalat"/>
                <w:b/>
                <w:sz w:val="16"/>
                <w:szCs w:val="16"/>
                <w:lang w:val="af-ZA"/>
              </w:rPr>
              <w:t>-</w:t>
            </w:r>
            <w:r w:rsidR="0039157F" w:rsidRPr="00254F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254F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54F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:rsidR="005C16C3" w:rsidRPr="00254FA7" w:rsidRDefault="005C16C3" w:rsidP="00373720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54FA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54FA7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254F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54FA7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254F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54FA7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254FA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5C16C3" w:rsidRPr="00254FA7" w:rsidRDefault="005C16C3" w:rsidP="00373720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54F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254F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54F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254F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54F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254F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54F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254F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54F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254F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54F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254F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54F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54F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54F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254FA7" w:rsidRPr="00254FA7" w:rsidTr="00254FA7">
        <w:trPr>
          <w:trHeight w:val="1058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254FA7" w:rsidRPr="00254FA7" w:rsidRDefault="00254FA7" w:rsidP="001B4A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4FA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254FA7" w:rsidRPr="00254FA7" w:rsidRDefault="00254FA7" w:rsidP="00855B0A">
            <w:pPr>
              <w:pStyle w:val="2"/>
              <w:spacing w:line="276" w:lineRule="auto"/>
              <w:ind w:firstLine="0"/>
              <w:jc w:val="left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54FA7">
              <w:rPr>
                <w:rFonts w:ascii="GHEA Grapalat" w:hAnsi="GHEA Grapalat"/>
                <w:sz w:val="16"/>
                <w:szCs w:val="16"/>
                <w:lang w:val="hy-AM"/>
              </w:rPr>
              <w:t xml:space="preserve">Շենք-շինությունների չափագրում  մինչև </w:t>
            </w:r>
            <w:r w:rsidRPr="00254FA7">
              <w:rPr>
                <w:rFonts w:ascii="GHEA Grapalat" w:hAnsi="GHEA Grapalat"/>
                <w:b/>
                <w:sz w:val="16"/>
                <w:szCs w:val="16"/>
              </w:rPr>
              <w:t>300</w:t>
            </w:r>
            <w:r w:rsidRPr="00254FA7">
              <w:rPr>
                <w:rFonts w:ascii="GHEA Grapalat" w:hAnsi="GHEA Grapalat"/>
                <w:b/>
                <w:sz w:val="16"/>
                <w:szCs w:val="16"/>
                <w:lang w:val="hy-AM"/>
              </w:rPr>
              <w:t>քմ</w:t>
            </w:r>
          </w:p>
          <w:p w:rsidR="00254FA7" w:rsidRPr="00254FA7" w:rsidRDefault="00254FA7" w:rsidP="00855B0A">
            <w:pPr>
              <w:pStyle w:val="2"/>
              <w:spacing w:line="276" w:lineRule="auto"/>
              <w:ind w:firstLine="0"/>
              <w:jc w:val="left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54FA7">
              <w:rPr>
                <w:rFonts w:ascii="GHEA Grapalat" w:hAnsi="GHEA Grapalat" w:cs="Sylfaen"/>
                <w:sz w:val="16"/>
                <w:szCs w:val="16"/>
                <w:lang w:val="hy-AM"/>
              </w:rPr>
              <w:t>/շենքի  պահպանման  և  սպասարկման համար զբաղեցրած  հողամասը  ներառյալ/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254FA7" w:rsidRPr="00254FA7" w:rsidRDefault="00254FA7" w:rsidP="001B4AD4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54FA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254FA7" w:rsidRPr="00254FA7" w:rsidRDefault="00254FA7" w:rsidP="001B4AD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54FA7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254FA7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254F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54FA7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254F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254FA7" w:rsidRPr="00254FA7" w:rsidRDefault="00254FA7" w:rsidP="001B4AD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54FA7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254FA7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254F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54FA7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254FA7" w:rsidRPr="00254FA7" w:rsidRDefault="00254FA7" w:rsidP="001B4AD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254FA7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254FA7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254FA7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254FA7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254FA7" w:rsidRPr="00254FA7" w:rsidRDefault="00254FA7" w:rsidP="001B4AD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54FA7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254FA7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254F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54FA7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254FA7" w:rsidRPr="00254FA7" w:rsidRDefault="00254FA7" w:rsidP="001B4AD4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54FA7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ոչ</w:t>
            </w:r>
            <w:r w:rsidRPr="00254FA7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254FA7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մի</w:t>
            </w:r>
            <w:r w:rsidRPr="00254FA7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254FA7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հայտ</w:t>
            </w:r>
            <w:r w:rsidRPr="00254FA7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254FA7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չի</w:t>
            </w:r>
            <w:r w:rsidRPr="00254FA7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254FA7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ներկայացվել</w:t>
            </w:r>
          </w:p>
        </w:tc>
      </w:tr>
      <w:tr w:rsidR="00254FA7" w:rsidRPr="00254FA7" w:rsidTr="00254FA7">
        <w:trPr>
          <w:trHeight w:val="1058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254FA7" w:rsidRPr="00254FA7" w:rsidRDefault="00254FA7" w:rsidP="001B4A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54FA7"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254FA7" w:rsidRPr="00254FA7" w:rsidRDefault="00254FA7" w:rsidP="00855B0A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54FA7">
              <w:rPr>
                <w:rFonts w:ascii="GHEA Grapalat" w:hAnsi="GHEA Grapalat"/>
                <w:sz w:val="16"/>
                <w:szCs w:val="16"/>
                <w:lang w:val="hy-AM"/>
              </w:rPr>
              <w:t xml:space="preserve">Շենք-շինությունների չափագրում  </w:t>
            </w:r>
            <w:r w:rsidRPr="00254FA7">
              <w:rPr>
                <w:rFonts w:ascii="GHEA Grapalat" w:hAnsi="GHEA Grapalat"/>
                <w:b/>
                <w:sz w:val="16"/>
                <w:szCs w:val="16"/>
                <w:lang w:val="hy-AM"/>
              </w:rPr>
              <w:t>300-ից 1000քմ</w:t>
            </w:r>
          </w:p>
          <w:p w:rsidR="00254FA7" w:rsidRPr="00254FA7" w:rsidRDefault="00254FA7" w:rsidP="00855B0A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54FA7">
              <w:rPr>
                <w:rFonts w:ascii="GHEA Grapalat" w:hAnsi="GHEA Grapalat" w:cs="Sylfaen"/>
                <w:sz w:val="16"/>
                <w:szCs w:val="16"/>
                <w:lang w:val="hy-AM"/>
              </w:rPr>
              <w:t>/շենքի  պահպանման  և  սպասարկման  համար զբաղեցրած  հողամասը  ներառյալ/</w:t>
            </w:r>
          </w:p>
          <w:p w:rsidR="00254FA7" w:rsidRPr="00254FA7" w:rsidRDefault="00254FA7" w:rsidP="00855B0A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286" w:type="dxa"/>
            <w:shd w:val="clear" w:color="auto" w:fill="auto"/>
            <w:vAlign w:val="center"/>
          </w:tcPr>
          <w:p w:rsidR="00254FA7" w:rsidRPr="00254FA7" w:rsidRDefault="00254FA7" w:rsidP="00557C1A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54FA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254FA7" w:rsidRPr="00254FA7" w:rsidRDefault="00254FA7" w:rsidP="0042488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54FA7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254FA7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254F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54FA7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254F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254FA7" w:rsidRPr="00254FA7" w:rsidRDefault="00254FA7" w:rsidP="0042488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54FA7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254FA7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254F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54FA7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254FA7" w:rsidRPr="00254FA7" w:rsidRDefault="00254FA7" w:rsidP="0042488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254FA7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254FA7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254FA7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254FA7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254FA7" w:rsidRPr="00254FA7" w:rsidRDefault="00254FA7" w:rsidP="0042488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54FA7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254FA7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254F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54FA7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254FA7" w:rsidRPr="00254FA7" w:rsidRDefault="00254FA7" w:rsidP="00557C1A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54FA7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ոչ</w:t>
            </w:r>
            <w:r w:rsidRPr="00254FA7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254FA7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մի</w:t>
            </w:r>
            <w:r w:rsidRPr="00254FA7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254FA7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հայտ</w:t>
            </w:r>
            <w:r w:rsidRPr="00254FA7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254FA7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չի</w:t>
            </w:r>
            <w:r w:rsidRPr="00254FA7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254FA7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ներկայացվել</w:t>
            </w:r>
          </w:p>
        </w:tc>
      </w:tr>
      <w:tr w:rsidR="00254FA7" w:rsidRPr="00254FA7" w:rsidTr="00254FA7">
        <w:trPr>
          <w:trHeight w:val="1058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254FA7" w:rsidRPr="00254FA7" w:rsidRDefault="00254FA7" w:rsidP="001B4A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54FA7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254FA7" w:rsidRPr="00254FA7" w:rsidRDefault="00254FA7" w:rsidP="00855B0A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54FA7">
              <w:rPr>
                <w:rFonts w:ascii="GHEA Grapalat" w:hAnsi="GHEA Grapalat"/>
                <w:sz w:val="16"/>
                <w:szCs w:val="16"/>
                <w:lang w:val="hy-AM"/>
              </w:rPr>
              <w:t xml:space="preserve">Շենք-շինությունների չափագրում  </w:t>
            </w:r>
            <w:r w:rsidRPr="00254FA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1000-ից - 3000քմ   և  ավել</w:t>
            </w:r>
          </w:p>
          <w:p w:rsidR="00254FA7" w:rsidRPr="00254FA7" w:rsidRDefault="00254FA7" w:rsidP="00855B0A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54FA7">
              <w:rPr>
                <w:rFonts w:ascii="GHEA Grapalat" w:hAnsi="GHEA Grapalat" w:cs="Sylfaen"/>
                <w:sz w:val="16"/>
                <w:szCs w:val="16"/>
                <w:lang w:val="hy-AM"/>
              </w:rPr>
              <w:t>/շենքի  պահպանման  և  սպասարկման  համար զբաղեցրած  հողամասը  ներառյալ/</w:t>
            </w:r>
          </w:p>
          <w:p w:rsidR="00254FA7" w:rsidRPr="00254FA7" w:rsidRDefault="00254FA7" w:rsidP="00855B0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286" w:type="dxa"/>
            <w:shd w:val="clear" w:color="auto" w:fill="auto"/>
            <w:vAlign w:val="center"/>
          </w:tcPr>
          <w:p w:rsidR="00254FA7" w:rsidRPr="00254FA7" w:rsidRDefault="00254FA7" w:rsidP="00557C1A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54FA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254FA7" w:rsidRPr="00254FA7" w:rsidRDefault="00254FA7" w:rsidP="00FF12F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54FA7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254FA7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254F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54FA7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254F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254FA7" w:rsidRPr="00254FA7" w:rsidRDefault="00254FA7" w:rsidP="00FF12F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54FA7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254FA7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254F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54FA7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254FA7" w:rsidRPr="00254FA7" w:rsidRDefault="00254FA7" w:rsidP="00FF12F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254FA7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254FA7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254FA7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254FA7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254FA7" w:rsidRPr="00254FA7" w:rsidRDefault="00254FA7" w:rsidP="00FF12F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54FA7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254FA7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254F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54FA7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254FA7" w:rsidRPr="00254FA7" w:rsidRDefault="00254FA7" w:rsidP="00557C1A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54FA7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ոչ</w:t>
            </w:r>
            <w:r w:rsidRPr="00254FA7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254FA7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մի</w:t>
            </w:r>
            <w:r w:rsidRPr="00254FA7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254FA7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հայտ</w:t>
            </w:r>
            <w:r w:rsidRPr="00254FA7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254FA7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չի</w:t>
            </w:r>
            <w:r w:rsidRPr="00254FA7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254FA7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ներկայացվել</w:t>
            </w:r>
          </w:p>
        </w:tc>
      </w:tr>
    </w:tbl>
    <w:p w:rsidR="005C16C3" w:rsidRPr="000D0C32" w:rsidRDefault="005C16C3" w:rsidP="005C16C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C16C3" w:rsidRPr="000D0C32" w:rsidRDefault="005C16C3" w:rsidP="005C16C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</w:t>
      </w:r>
      <w:r w:rsidRPr="00515CDC"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/>
          <w:sz w:val="20"/>
          <w:lang w:val="ru-RU"/>
        </w:rPr>
        <w:t>Սարգսյանին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5C16C3" w:rsidRPr="00960651" w:rsidRDefault="005C16C3" w:rsidP="005C16C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/0312/ 2-22-11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C16C3" w:rsidRPr="00960651" w:rsidRDefault="005C16C3" w:rsidP="005C16C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u w:val="single"/>
          <w:lang w:val="hy-AM"/>
        </w:rPr>
        <w:t>arm.sargsyan1992</w:t>
      </w:r>
      <w:r w:rsidRPr="00C611C7">
        <w:rPr>
          <w:rFonts w:ascii="GHEA Grapalat" w:hAnsi="GHEA Grapalat"/>
          <w:sz w:val="20"/>
          <w:szCs w:val="20"/>
          <w:u w:val="single"/>
          <w:lang w:val="af-ZA"/>
        </w:rPr>
        <w:t>@gmail.com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C16C3" w:rsidRPr="000078FF" w:rsidRDefault="005C16C3" w:rsidP="001B4AD4">
      <w:pPr>
        <w:pStyle w:val="31"/>
        <w:spacing w:line="360" w:lineRule="auto"/>
        <w:ind w:firstLine="709"/>
        <w:rPr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sz w:val="20"/>
        </w:rPr>
        <w:t>Հայաստանի</w:t>
      </w:r>
      <w:r w:rsidRPr="0007571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Հանրապետության</w:t>
      </w:r>
      <w:r w:rsidRPr="0007571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Շիրակի</w:t>
      </w:r>
      <w:r w:rsidRPr="0007571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մարզի</w:t>
      </w:r>
      <w:r w:rsidRPr="0007571B">
        <w:rPr>
          <w:rFonts w:ascii="GHEA Grapalat" w:hAnsi="GHEA Grapalat"/>
          <w:sz w:val="20"/>
          <w:lang w:val="af-ZA"/>
        </w:rPr>
        <w:t xml:space="preserve"> &lt;&lt;</w:t>
      </w:r>
      <w:r>
        <w:rPr>
          <w:rFonts w:ascii="GHEA Grapalat" w:hAnsi="GHEA Grapalat"/>
          <w:sz w:val="20"/>
        </w:rPr>
        <w:t>Գյումրու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համայնքապետարանի</w:t>
      </w:r>
      <w:r w:rsidRPr="0007571B">
        <w:rPr>
          <w:rFonts w:ascii="GHEA Grapalat" w:hAnsi="GHEA Grapalat"/>
          <w:sz w:val="20"/>
          <w:lang w:val="af-ZA"/>
        </w:rPr>
        <w:t xml:space="preserve"> </w:t>
      </w:r>
      <w:r w:rsidRPr="006F294C">
        <w:rPr>
          <w:rFonts w:ascii="GHEA Grapalat" w:hAnsi="GHEA Grapalat"/>
          <w:sz w:val="20"/>
          <w:u w:val="none"/>
          <w:lang w:val="af-ZA"/>
        </w:rPr>
        <w:t xml:space="preserve">   </w:t>
      </w:r>
      <w:r>
        <w:rPr>
          <w:rFonts w:ascii="GHEA Grapalat" w:hAnsi="GHEA Grapalat"/>
          <w:sz w:val="20"/>
        </w:rPr>
        <w:t>աշխատակազմ</w:t>
      </w:r>
      <w:r w:rsidRPr="0007571B">
        <w:rPr>
          <w:rFonts w:ascii="GHEA Grapalat" w:hAnsi="GHEA Grapalat"/>
          <w:sz w:val="20"/>
          <w:lang w:val="af-ZA"/>
        </w:rPr>
        <w:t xml:space="preserve">&gt;&gt; </w:t>
      </w:r>
      <w:r>
        <w:rPr>
          <w:rFonts w:ascii="GHEA Grapalat" w:hAnsi="GHEA Grapalat"/>
          <w:sz w:val="20"/>
        </w:rPr>
        <w:t>ՀԿՀ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D15B4" w:rsidRPr="005C16C3" w:rsidRDefault="006D15B4">
      <w:pPr>
        <w:rPr>
          <w:lang w:val="af-ZA"/>
        </w:rPr>
      </w:pPr>
    </w:p>
    <w:sectPr w:rsidR="006D15B4" w:rsidRPr="005C16C3" w:rsidSect="00760860">
      <w:footerReference w:type="even" r:id="rId6"/>
      <w:footerReference w:type="default" r:id="rId7"/>
      <w:pgSz w:w="11906" w:h="16838"/>
      <w:pgMar w:top="284" w:right="850" w:bottom="284" w:left="900" w:header="27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302A" w:rsidRDefault="005B302A" w:rsidP="00BF78B3">
      <w:pPr>
        <w:spacing w:after="0" w:line="240" w:lineRule="auto"/>
      </w:pPr>
      <w:r>
        <w:separator/>
      </w:r>
    </w:p>
  </w:endnote>
  <w:endnote w:type="continuationSeparator" w:id="1">
    <w:p w:rsidR="005B302A" w:rsidRDefault="005B302A" w:rsidP="00BF7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B6B3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6D15B4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72947" w:rsidRDefault="005B302A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B6B3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6D15B4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254FA7">
      <w:rPr>
        <w:rStyle w:val="a3"/>
        <w:noProof/>
      </w:rPr>
      <w:t>1</w:t>
    </w:r>
    <w:r>
      <w:rPr>
        <w:rStyle w:val="a3"/>
      </w:rPr>
      <w:fldChar w:fldCharType="end"/>
    </w:r>
  </w:p>
  <w:p w:rsidR="00E72947" w:rsidRDefault="005B302A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302A" w:rsidRDefault="005B302A" w:rsidP="00BF78B3">
      <w:pPr>
        <w:spacing w:after="0" w:line="240" w:lineRule="auto"/>
      </w:pPr>
      <w:r>
        <w:separator/>
      </w:r>
    </w:p>
  </w:footnote>
  <w:footnote w:type="continuationSeparator" w:id="1">
    <w:p w:rsidR="005B302A" w:rsidRDefault="005B302A" w:rsidP="00BF78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16C3"/>
    <w:rsid w:val="000B6B30"/>
    <w:rsid w:val="000D1E45"/>
    <w:rsid w:val="000E2FF8"/>
    <w:rsid w:val="00186C76"/>
    <w:rsid w:val="001B4AD4"/>
    <w:rsid w:val="001C3128"/>
    <w:rsid w:val="00241A04"/>
    <w:rsid w:val="002424C7"/>
    <w:rsid w:val="00251306"/>
    <w:rsid w:val="00254FA7"/>
    <w:rsid w:val="002E0DBE"/>
    <w:rsid w:val="002F0A9A"/>
    <w:rsid w:val="0039157F"/>
    <w:rsid w:val="003B1372"/>
    <w:rsid w:val="00411D8A"/>
    <w:rsid w:val="004549C2"/>
    <w:rsid w:val="004A622C"/>
    <w:rsid w:val="00515C3F"/>
    <w:rsid w:val="00536B4C"/>
    <w:rsid w:val="005B302A"/>
    <w:rsid w:val="005C16C3"/>
    <w:rsid w:val="00603F91"/>
    <w:rsid w:val="006D15B4"/>
    <w:rsid w:val="00721D87"/>
    <w:rsid w:val="00803BC1"/>
    <w:rsid w:val="009450AE"/>
    <w:rsid w:val="00A962DF"/>
    <w:rsid w:val="00AB1430"/>
    <w:rsid w:val="00BF78B3"/>
    <w:rsid w:val="00C54414"/>
    <w:rsid w:val="00EA79FD"/>
    <w:rsid w:val="00FD0180"/>
    <w:rsid w:val="00FD3003"/>
    <w:rsid w:val="00FF1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B3"/>
  </w:style>
  <w:style w:type="paragraph" w:styleId="3">
    <w:name w:val="heading 3"/>
    <w:basedOn w:val="a"/>
    <w:next w:val="a"/>
    <w:link w:val="30"/>
    <w:qFormat/>
    <w:rsid w:val="005C16C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6C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rsid w:val="005C16C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5C16C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5C16C3"/>
  </w:style>
  <w:style w:type="paragraph" w:styleId="a4">
    <w:name w:val="footer"/>
    <w:basedOn w:val="a"/>
    <w:link w:val="a5"/>
    <w:rsid w:val="005C16C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5C16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5C16C3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C16C3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0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15</cp:revision>
  <dcterms:created xsi:type="dcterms:W3CDTF">2023-05-24T13:10:00Z</dcterms:created>
  <dcterms:modified xsi:type="dcterms:W3CDTF">2025-10-17T13:08:00Z</dcterms:modified>
</cp:coreProperties>
</file>