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E23" w:rsidRDefault="006F75BA" w:rsidP="000C6CB6">
      <w:pPr>
        <w:spacing w:after="0"/>
        <w:ind w:left="-284" w:right="424"/>
        <w:jc w:val="center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ՀԱՅՏԱՐԱՐՈՒԹՅՈՒՆ </w:t>
      </w:r>
    </w:p>
    <w:p w:rsidR="006F75BA" w:rsidRPr="00250B45" w:rsidRDefault="00B52E23" w:rsidP="000C6CB6">
      <w:pPr>
        <w:spacing w:after="0"/>
        <w:ind w:left="-284" w:right="42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 w:rsidRPr="005E281E">
        <w:rPr>
          <w:rFonts w:ascii="GHEA Grapalat" w:hAnsi="GHEA Grapalat"/>
          <w:b/>
          <w:sz w:val="24"/>
          <w:szCs w:val="24"/>
          <w:lang w:val="en-US"/>
        </w:rPr>
        <w:t xml:space="preserve">ԳՆՈՒՄՆԵՐԻ ԳՈՐԾԸՆԹԱՑԻՆ ՄԱՍՆԱԿՑԵԼՈՒ ԻՐԱՎՈՒՆՔ ՉՈՒՆԵՑՈՂ ՄԱՍՆԱԿԻՑՆԵՐԻ ՑՈՒՑԱԿՈՒՄ ՆԵՐԱՌԵԼՈՒ ՆՊԱՏԱԿՈՎ </w:t>
      </w:r>
      <w:r w:rsidR="00CA2D52" w:rsidRPr="005E281E">
        <w:rPr>
          <w:rFonts w:ascii="GHEA Grapalat" w:hAnsi="GHEA Grapalat" w:cs="Sylfaen"/>
          <w:b/>
          <w:sz w:val="24"/>
          <w:szCs w:val="24"/>
          <w:lang w:val="en-US"/>
        </w:rPr>
        <w:t xml:space="preserve">ԸՆԹԱՑԱԿԱՐԳ </w:t>
      </w:r>
      <w:r w:rsidR="00CA2D52" w:rsidRPr="00250B45">
        <w:rPr>
          <w:rFonts w:ascii="GHEA Grapalat" w:hAnsi="GHEA Grapalat" w:cs="Sylfaen"/>
          <w:b/>
          <w:sz w:val="24"/>
          <w:szCs w:val="24"/>
          <w:lang w:val="en-US"/>
        </w:rPr>
        <w:t xml:space="preserve">ՆԱԽԱՁԵՌՆԵԼՈՒ </w:t>
      </w:r>
      <w:r w:rsidRPr="00250B45">
        <w:rPr>
          <w:rFonts w:ascii="GHEA Grapalat" w:hAnsi="GHEA Grapalat" w:cs="Sylfaen"/>
          <w:b/>
          <w:sz w:val="24"/>
          <w:szCs w:val="24"/>
          <w:lang w:val="en-US"/>
        </w:rPr>
        <w:t>ՄԱՍԻՆ</w:t>
      </w:r>
    </w:p>
    <w:p w:rsidR="006F75BA" w:rsidRPr="00250B45" w:rsidRDefault="006F75BA" w:rsidP="000C6CB6">
      <w:pPr>
        <w:spacing w:after="0"/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0C5C0F" w:rsidRDefault="00013399" w:rsidP="000C5C0F">
      <w:pPr>
        <w:spacing w:after="0" w:line="360" w:lineRule="auto"/>
        <w:ind w:left="-288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 w:rsidRPr="00250B45">
        <w:rPr>
          <w:rFonts w:ascii="GHEA Grapalat" w:hAnsi="GHEA Grapalat" w:cs="Sylfaen"/>
          <w:b/>
          <w:sz w:val="24"/>
          <w:szCs w:val="24"/>
          <w:lang w:val="en-US"/>
        </w:rPr>
        <w:t>Ը</w:t>
      </w:r>
      <w:r w:rsidR="00CA2D52" w:rsidRPr="00250B45">
        <w:rPr>
          <w:rFonts w:ascii="GHEA Grapalat" w:hAnsi="GHEA Grapalat" w:cs="Sylfaen"/>
          <w:b/>
          <w:sz w:val="24"/>
          <w:szCs w:val="24"/>
          <w:lang w:val="en-US"/>
        </w:rPr>
        <w:t>նթացակարգի</w:t>
      </w:r>
      <w:proofErr w:type="spellEnd"/>
      <w:r w:rsidR="009B1998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="00CA2D52" w:rsidRPr="00250B45">
        <w:rPr>
          <w:rFonts w:ascii="GHEA Grapalat" w:hAnsi="GHEA Grapalat" w:cs="Sylfaen"/>
          <w:b/>
          <w:sz w:val="24"/>
          <w:szCs w:val="24"/>
          <w:lang w:val="en-US"/>
        </w:rPr>
        <w:t>ծածկագիր</w:t>
      </w:r>
      <w:proofErr w:type="spellEnd"/>
      <w:r w:rsidR="006F75BA" w:rsidRPr="00250B45">
        <w:rPr>
          <w:rFonts w:ascii="GHEA Grapalat" w:hAnsi="GHEA Grapalat" w:cs="Sylfaen"/>
          <w:b/>
          <w:sz w:val="24"/>
          <w:szCs w:val="24"/>
          <w:lang w:val="en-US"/>
        </w:rPr>
        <w:t xml:space="preserve">՝ </w:t>
      </w:r>
      <w:r w:rsidR="00CA2D52" w:rsidRPr="00250B45">
        <w:rPr>
          <w:rFonts w:ascii="GHEA Grapalat" w:hAnsi="GHEA Grapalat" w:cs="Sylfaen"/>
          <w:sz w:val="24"/>
          <w:szCs w:val="24"/>
          <w:lang w:val="en-US"/>
        </w:rPr>
        <w:t>ՍՑ-</w:t>
      </w:r>
      <w:r w:rsidR="00F93791">
        <w:rPr>
          <w:rFonts w:ascii="GHEA Grapalat" w:hAnsi="GHEA Grapalat" w:cs="Sylfaen"/>
          <w:sz w:val="24"/>
          <w:szCs w:val="24"/>
        </w:rPr>
        <w:t>ՆԳ</w:t>
      </w:r>
      <w:r w:rsidR="00864CAC">
        <w:rPr>
          <w:rFonts w:ascii="GHEA Grapalat" w:hAnsi="GHEA Grapalat" w:cs="Sylfaen"/>
          <w:sz w:val="24"/>
          <w:szCs w:val="24"/>
          <w:lang w:val="en-US"/>
        </w:rPr>
        <w:t>-2021</w:t>
      </w:r>
      <w:r w:rsidR="0050459E" w:rsidRPr="00250B45">
        <w:rPr>
          <w:rFonts w:ascii="GHEA Grapalat" w:hAnsi="GHEA Grapalat" w:cs="Sylfaen"/>
          <w:sz w:val="24"/>
          <w:szCs w:val="24"/>
          <w:lang w:val="en-US"/>
        </w:rPr>
        <w:t>/</w:t>
      </w:r>
      <w:r w:rsidR="0093658A">
        <w:rPr>
          <w:rFonts w:ascii="GHEA Grapalat" w:hAnsi="GHEA Grapalat" w:cs="Sylfaen"/>
          <w:sz w:val="24"/>
          <w:szCs w:val="24"/>
          <w:lang w:val="en-US"/>
        </w:rPr>
        <w:t>185</w:t>
      </w:r>
    </w:p>
    <w:p w:rsidR="00432D14" w:rsidRDefault="00432D14" w:rsidP="000C5C0F">
      <w:pPr>
        <w:spacing w:after="0" w:line="360" w:lineRule="auto"/>
        <w:ind w:left="-288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Pr="00250B45" w:rsidRDefault="00013399" w:rsidP="000C5C0F">
      <w:pPr>
        <w:spacing w:after="0" w:line="360" w:lineRule="auto"/>
        <w:ind w:left="-288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  <w:proofErr w:type="spellStart"/>
      <w:r w:rsidRPr="00250B45">
        <w:rPr>
          <w:rFonts w:ascii="GHEA Grapalat" w:hAnsi="GHEA Grapalat" w:cs="Sylfaen"/>
          <w:b/>
          <w:sz w:val="24"/>
          <w:szCs w:val="24"/>
          <w:lang w:val="en-US"/>
        </w:rPr>
        <w:t>Ը</w:t>
      </w:r>
      <w:r w:rsidR="00CA2D52" w:rsidRPr="00250B45">
        <w:rPr>
          <w:rFonts w:ascii="GHEA Grapalat" w:hAnsi="GHEA Grapalat" w:cs="Sylfaen"/>
          <w:b/>
          <w:sz w:val="24"/>
          <w:szCs w:val="24"/>
          <w:lang w:val="en-US"/>
        </w:rPr>
        <w:t>նթացակարգը</w:t>
      </w:r>
      <w:proofErr w:type="spellEnd"/>
      <w:r w:rsidR="007D358A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="00CA2D52" w:rsidRPr="00250B45">
        <w:rPr>
          <w:rFonts w:ascii="GHEA Grapalat" w:hAnsi="GHEA Grapalat" w:cs="Sylfaen"/>
          <w:b/>
          <w:sz w:val="24"/>
          <w:szCs w:val="24"/>
          <w:lang w:val="en-US"/>
        </w:rPr>
        <w:t>նախաձեռնող</w:t>
      </w:r>
      <w:proofErr w:type="spellEnd"/>
      <w:r w:rsidR="007D358A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="00CA2D52" w:rsidRPr="00250B45">
        <w:rPr>
          <w:rFonts w:ascii="GHEA Grapalat" w:hAnsi="GHEA Grapalat" w:cs="Sylfaen"/>
          <w:b/>
          <w:sz w:val="24"/>
          <w:szCs w:val="24"/>
          <w:lang w:val="en-US"/>
        </w:rPr>
        <w:t>մարմին</w:t>
      </w:r>
      <w:proofErr w:type="spellEnd"/>
      <w:r w:rsidR="006F75BA" w:rsidRPr="00250B45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7D358A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7C2816" w:rsidRPr="00250B45">
        <w:rPr>
          <w:rFonts w:ascii="GHEA Grapalat" w:hAnsi="GHEA Grapalat" w:cs="Sylfaen"/>
          <w:sz w:val="24"/>
          <w:szCs w:val="24"/>
          <w:lang w:val="en-US"/>
        </w:rPr>
        <w:t xml:space="preserve">ՀՀ </w:t>
      </w:r>
      <w:proofErr w:type="spellStart"/>
      <w:r w:rsidR="007C2816" w:rsidRPr="00250B45">
        <w:rPr>
          <w:rFonts w:ascii="GHEA Grapalat" w:hAnsi="GHEA Grapalat" w:cs="Sylfaen"/>
          <w:sz w:val="24"/>
          <w:szCs w:val="24"/>
          <w:lang w:val="en-US"/>
        </w:rPr>
        <w:t>ֆինանսների</w:t>
      </w:r>
      <w:proofErr w:type="spellEnd"/>
      <w:r w:rsidR="007D358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7C2816" w:rsidRPr="00250B45">
        <w:rPr>
          <w:rFonts w:ascii="GHEA Grapalat" w:hAnsi="GHEA Grapalat" w:cs="Sylfaen"/>
          <w:sz w:val="24"/>
          <w:szCs w:val="24"/>
          <w:lang w:val="en-US"/>
        </w:rPr>
        <w:t>նախարարություն</w:t>
      </w:r>
      <w:proofErr w:type="spellEnd"/>
    </w:p>
    <w:p w:rsidR="000C5C0F" w:rsidRDefault="000C5C0F" w:rsidP="000C5C0F">
      <w:pPr>
        <w:spacing w:after="0" w:line="360" w:lineRule="auto"/>
        <w:ind w:left="-288" w:right="23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4A19F8" w:rsidRDefault="00CA2D52" w:rsidP="000C5C0F">
      <w:pPr>
        <w:spacing w:after="0" w:line="360" w:lineRule="auto"/>
        <w:ind w:left="-288" w:right="23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 w:rsidRPr="00250B45">
        <w:rPr>
          <w:rFonts w:ascii="GHEA Grapalat" w:hAnsi="GHEA Grapalat" w:cs="Sylfaen"/>
          <w:b/>
          <w:sz w:val="24"/>
          <w:szCs w:val="24"/>
          <w:lang w:val="en-US"/>
        </w:rPr>
        <w:t>Մասնակից</w:t>
      </w:r>
      <w:proofErr w:type="spellEnd"/>
      <w:r w:rsidR="006F75BA" w:rsidRPr="00250B45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7D358A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F06A56">
        <w:rPr>
          <w:rFonts w:ascii="GHEA Grapalat" w:hAnsi="GHEA Grapalat" w:cs="Sylfaen"/>
          <w:sz w:val="24"/>
          <w:szCs w:val="24"/>
          <w:lang w:val="en-US"/>
        </w:rPr>
        <w:t>«</w:t>
      </w:r>
      <w:proofErr w:type="spellStart"/>
      <w:r w:rsidR="00823330">
        <w:rPr>
          <w:rFonts w:ascii="GHEA Grapalat" w:hAnsi="GHEA Grapalat" w:cs="Sylfaen"/>
          <w:sz w:val="24"/>
          <w:szCs w:val="24"/>
          <w:lang w:val="en-US"/>
        </w:rPr>
        <w:t>Ազուռ</w:t>
      </w:r>
      <w:proofErr w:type="spellEnd"/>
      <w:r w:rsidR="00F06A56">
        <w:rPr>
          <w:rFonts w:ascii="GHEA Grapalat" w:hAnsi="GHEA Grapalat" w:cs="Sylfaen"/>
          <w:sz w:val="24"/>
          <w:szCs w:val="24"/>
          <w:lang w:val="en-US"/>
        </w:rPr>
        <w:t>» ՍՊԸ</w:t>
      </w:r>
    </w:p>
    <w:p w:rsidR="008F55CA" w:rsidRDefault="008F55CA" w:rsidP="000C5C0F">
      <w:pPr>
        <w:spacing w:after="0" w:line="360" w:lineRule="auto"/>
        <w:ind w:left="-288" w:right="23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5B46F8" w:rsidRDefault="00054E06" w:rsidP="000F7040">
      <w:pPr>
        <w:spacing w:after="0" w:line="360" w:lineRule="auto"/>
        <w:ind w:left="-288" w:right="23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  <w:proofErr w:type="spellStart"/>
      <w:r w:rsidRPr="000A6223">
        <w:rPr>
          <w:rFonts w:ascii="GHEA Grapalat" w:hAnsi="GHEA Grapalat" w:cs="Sylfaen"/>
          <w:b/>
          <w:sz w:val="24"/>
          <w:szCs w:val="24"/>
          <w:lang w:val="en-US"/>
        </w:rPr>
        <w:t>Պատվիրատու</w:t>
      </w:r>
      <w:proofErr w:type="spellEnd"/>
      <w:r w:rsidRPr="000A6223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1F19BB" w:rsidRPr="000A6223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93658A" w:rsidRPr="0093658A">
        <w:rPr>
          <w:rFonts w:ascii="GHEA Grapalat" w:hAnsi="GHEA Grapalat" w:cs="Sylfaen"/>
          <w:sz w:val="24"/>
          <w:szCs w:val="24"/>
          <w:lang w:val="en-US"/>
        </w:rPr>
        <w:t xml:space="preserve">ՀՀ </w:t>
      </w:r>
      <w:proofErr w:type="spellStart"/>
      <w:r w:rsidR="0093658A" w:rsidRPr="0093658A">
        <w:rPr>
          <w:rFonts w:ascii="GHEA Grapalat" w:hAnsi="GHEA Grapalat" w:cs="Sylfaen"/>
          <w:sz w:val="24"/>
          <w:szCs w:val="24"/>
          <w:lang w:val="en-US"/>
        </w:rPr>
        <w:t>առողջապահության</w:t>
      </w:r>
      <w:proofErr w:type="spellEnd"/>
      <w:r w:rsidR="0093658A" w:rsidRPr="0093658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93658A" w:rsidRPr="0093658A">
        <w:rPr>
          <w:rFonts w:ascii="GHEA Grapalat" w:hAnsi="GHEA Grapalat" w:cs="Sylfaen"/>
          <w:sz w:val="24"/>
          <w:szCs w:val="24"/>
          <w:lang w:val="en-US"/>
        </w:rPr>
        <w:t>նախարարության</w:t>
      </w:r>
      <w:proofErr w:type="spellEnd"/>
      <w:r w:rsidR="0093658A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823330">
        <w:rPr>
          <w:rFonts w:ascii="GHEA Grapalat" w:hAnsi="GHEA Grapalat" w:cs="Sylfaen"/>
          <w:sz w:val="24"/>
          <w:szCs w:val="24"/>
          <w:lang w:val="en-US"/>
        </w:rPr>
        <w:t>«</w:t>
      </w:r>
      <w:proofErr w:type="spellStart"/>
      <w:r w:rsidR="0093658A">
        <w:rPr>
          <w:rFonts w:ascii="GHEA Grapalat" w:hAnsi="GHEA Grapalat" w:cs="Sylfaen"/>
          <w:sz w:val="24"/>
          <w:szCs w:val="24"/>
          <w:lang w:val="en-US"/>
        </w:rPr>
        <w:t>Սևանի</w:t>
      </w:r>
      <w:proofErr w:type="spellEnd"/>
      <w:r w:rsidR="0093658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93658A">
        <w:rPr>
          <w:rFonts w:ascii="GHEA Grapalat" w:hAnsi="GHEA Grapalat" w:cs="Sylfaen"/>
          <w:sz w:val="24"/>
          <w:szCs w:val="24"/>
          <w:lang w:val="en-US"/>
        </w:rPr>
        <w:t>հոգեկան</w:t>
      </w:r>
      <w:proofErr w:type="spellEnd"/>
      <w:r w:rsidR="0093658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93658A">
        <w:rPr>
          <w:rFonts w:ascii="GHEA Grapalat" w:hAnsi="GHEA Grapalat" w:cs="Sylfaen"/>
          <w:sz w:val="24"/>
          <w:szCs w:val="24"/>
          <w:lang w:val="en-US"/>
        </w:rPr>
        <w:t>առողջության</w:t>
      </w:r>
      <w:proofErr w:type="spellEnd"/>
      <w:r w:rsidR="0093658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93658A">
        <w:rPr>
          <w:rFonts w:ascii="GHEA Grapalat" w:hAnsi="GHEA Grapalat" w:cs="Sylfaen"/>
          <w:sz w:val="24"/>
          <w:szCs w:val="24"/>
          <w:lang w:val="en-US"/>
        </w:rPr>
        <w:t>կենտրոն</w:t>
      </w:r>
      <w:r w:rsidR="005B59C2">
        <w:rPr>
          <w:rFonts w:ascii="GHEA Grapalat" w:hAnsi="GHEA Grapalat" w:cs="Sylfaen"/>
          <w:sz w:val="24"/>
          <w:szCs w:val="24"/>
          <w:lang w:val="en-US"/>
        </w:rPr>
        <w:t>»</w:t>
      </w:r>
      <w:proofErr w:type="spellEnd"/>
      <w:r w:rsidR="0093658A">
        <w:rPr>
          <w:rFonts w:ascii="GHEA Grapalat" w:hAnsi="GHEA Grapalat" w:cs="Sylfaen"/>
          <w:sz w:val="24"/>
          <w:szCs w:val="24"/>
          <w:lang w:val="en-US"/>
        </w:rPr>
        <w:t xml:space="preserve"> ՓԲԸ</w:t>
      </w:r>
    </w:p>
    <w:p w:rsidR="005D09CE" w:rsidRDefault="005D09CE" w:rsidP="000F7040">
      <w:pPr>
        <w:spacing w:after="0" w:line="360" w:lineRule="auto"/>
        <w:ind w:left="-288" w:right="23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0F7040" w:rsidRDefault="00750862" w:rsidP="000F7040">
      <w:pPr>
        <w:spacing w:after="0" w:line="360" w:lineRule="auto"/>
        <w:ind w:left="-288" w:right="23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Գն</w:t>
      </w:r>
      <w:r w:rsidR="00CD233B">
        <w:rPr>
          <w:rFonts w:ascii="GHEA Grapalat" w:hAnsi="GHEA Grapalat" w:cs="Sylfaen"/>
          <w:b/>
          <w:sz w:val="24"/>
          <w:szCs w:val="24"/>
          <w:lang w:val="en-US"/>
        </w:rPr>
        <w:t>ման</w:t>
      </w:r>
      <w:proofErr w:type="spellEnd"/>
      <w:r w:rsidR="00CD233B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="0093658A">
        <w:rPr>
          <w:rFonts w:ascii="GHEA Grapalat" w:hAnsi="GHEA Grapalat" w:cs="Sylfaen"/>
          <w:b/>
          <w:sz w:val="24"/>
          <w:szCs w:val="24"/>
          <w:lang w:val="en-US"/>
        </w:rPr>
        <w:t>պայմանագրերի</w:t>
      </w:r>
      <w:proofErr w:type="spellEnd"/>
      <w:r w:rsidR="004B17CA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="00CD233B">
        <w:rPr>
          <w:rFonts w:ascii="GHEA Grapalat" w:hAnsi="GHEA Grapalat" w:cs="Sylfaen"/>
          <w:b/>
          <w:sz w:val="24"/>
          <w:szCs w:val="24"/>
          <w:lang w:val="en-US"/>
        </w:rPr>
        <w:t>ծածկագ</w:t>
      </w:r>
      <w:r w:rsidR="0093658A">
        <w:rPr>
          <w:rFonts w:ascii="GHEA Grapalat" w:hAnsi="GHEA Grapalat" w:cs="Sylfaen"/>
          <w:b/>
          <w:sz w:val="24"/>
          <w:szCs w:val="24"/>
          <w:lang w:val="en-US"/>
        </w:rPr>
        <w:t>րեր</w:t>
      </w:r>
      <w:proofErr w:type="spellEnd"/>
      <w:r w:rsidR="00913270" w:rsidRPr="000A6223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1B1CC4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966754" w:rsidRPr="00966754">
        <w:rPr>
          <w:rFonts w:ascii="GHEA Grapalat" w:hAnsi="GHEA Grapalat" w:cs="Sylfaen"/>
          <w:sz w:val="24"/>
          <w:szCs w:val="24"/>
          <w:lang w:val="en-US"/>
        </w:rPr>
        <w:t>«</w:t>
      </w:r>
      <w:r w:rsidR="0093658A">
        <w:rPr>
          <w:rFonts w:ascii="GHEA Grapalat" w:hAnsi="GHEA Grapalat" w:cs="Sylfaen"/>
          <w:sz w:val="24"/>
          <w:szCs w:val="24"/>
          <w:lang w:val="en-US"/>
        </w:rPr>
        <w:t>ՍՀԱԿ-ԳՀԱՊՁԲ-21/13-1</w:t>
      </w:r>
      <w:r w:rsidR="00966754" w:rsidRPr="00966754">
        <w:rPr>
          <w:rFonts w:ascii="GHEA Grapalat" w:hAnsi="GHEA Grapalat" w:cs="Sylfaen"/>
          <w:sz w:val="24"/>
          <w:szCs w:val="24"/>
          <w:lang w:val="en-US"/>
        </w:rPr>
        <w:t>»</w:t>
      </w:r>
      <w:r w:rsidR="0093658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gramStart"/>
      <w:r w:rsidR="0093658A">
        <w:rPr>
          <w:rFonts w:ascii="GHEA Grapalat" w:hAnsi="GHEA Grapalat" w:cs="Sylfaen"/>
          <w:sz w:val="24"/>
          <w:szCs w:val="24"/>
          <w:lang w:val="en-US"/>
        </w:rPr>
        <w:t xml:space="preserve">և </w:t>
      </w:r>
      <w:r w:rsidR="000F7040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93658A" w:rsidRPr="00966754">
        <w:rPr>
          <w:rFonts w:ascii="GHEA Grapalat" w:hAnsi="GHEA Grapalat" w:cs="Sylfaen"/>
          <w:sz w:val="24"/>
          <w:szCs w:val="24"/>
          <w:lang w:val="en-US"/>
        </w:rPr>
        <w:t>«</w:t>
      </w:r>
      <w:proofErr w:type="gramEnd"/>
      <w:r w:rsidR="0093658A">
        <w:rPr>
          <w:rFonts w:ascii="GHEA Grapalat" w:hAnsi="GHEA Grapalat" w:cs="Sylfaen"/>
          <w:sz w:val="24"/>
          <w:szCs w:val="24"/>
          <w:lang w:val="en-US"/>
        </w:rPr>
        <w:t>ՍՀԱԿ-ԳՀԱՊՁԲ-21/1</w:t>
      </w:r>
      <w:r w:rsidR="0093658A">
        <w:rPr>
          <w:rFonts w:ascii="GHEA Grapalat" w:hAnsi="GHEA Grapalat" w:cs="Sylfaen"/>
          <w:sz w:val="24"/>
          <w:szCs w:val="24"/>
          <w:lang w:val="en-US"/>
        </w:rPr>
        <w:t>6</w:t>
      </w:r>
      <w:bookmarkStart w:id="0" w:name="_GoBack"/>
      <w:bookmarkEnd w:id="0"/>
      <w:r w:rsidR="0093658A">
        <w:rPr>
          <w:rFonts w:ascii="GHEA Grapalat" w:hAnsi="GHEA Grapalat" w:cs="Sylfaen"/>
          <w:sz w:val="24"/>
          <w:szCs w:val="24"/>
          <w:lang w:val="en-US"/>
        </w:rPr>
        <w:t>-1</w:t>
      </w:r>
      <w:r w:rsidR="0093658A" w:rsidRPr="00966754">
        <w:rPr>
          <w:rFonts w:ascii="GHEA Grapalat" w:hAnsi="GHEA Grapalat" w:cs="Sylfaen"/>
          <w:sz w:val="24"/>
          <w:szCs w:val="24"/>
          <w:lang w:val="en-US"/>
        </w:rPr>
        <w:t>»</w:t>
      </w:r>
    </w:p>
    <w:p w:rsidR="000F7040" w:rsidRDefault="000F7040" w:rsidP="000F7040">
      <w:pPr>
        <w:tabs>
          <w:tab w:val="left" w:pos="4050"/>
        </w:tabs>
        <w:spacing w:after="0" w:line="360" w:lineRule="auto"/>
        <w:ind w:left="-288" w:right="23"/>
        <w:jc w:val="both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sz w:val="24"/>
          <w:szCs w:val="24"/>
          <w:lang w:val="en-US"/>
        </w:rPr>
        <w:tab/>
      </w:r>
      <w:r>
        <w:rPr>
          <w:rFonts w:ascii="GHEA Grapalat" w:hAnsi="GHEA Grapalat" w:cs="Sylfaen"/>
          <w:sz w:val="24"/>
          <w:szCs w:val="24"/>
          <w:lang w:val="en-US"/>
        </w:rPr>
        <w:tab/>
      </w:r>
    </w:p>
    <w:p w:rsidR="00D7618B" w:rsidRDefault="00D7618B" w:rsidP="000C5C0F">
      <w:pPr>
        <w:spacing w:after="0" w:line="360" w:lineRule="auto"/>
        <w:ind w:left="-288" w:right="23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013399" w:rsidRPr="00EC3743" w:rsidRDefault="00013399" w:rsidP="00013399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>ԳՆՈՒՄՆԵՐԻ</w:t>
      </w:r>
      <w:r w:rsidRPr="00EC3743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/>
          <w:sz w:val="24"/>
          <w:szCs w:val="24"/>
          <w:lang w:val="en-US"/>
        </w:rPr>
        <w:t>ՀԵՏ</w:t>
      </w:r>
      <w:r w:rsidRPr="00EC3743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/>
          <w:sz w:val="24"/>
          <w:szCs w:val="24"/>
          <w:lang w:val="en-US"/>
        </w:rPr>
        <w:t>ԿԱՊՎԱԾ</w:t>
      </w:r>
      <w:r w:rsidRPr="00EC3743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/>
          <w:sz w:val="24"/>
          <w:szCs w:val="24"/>
          <w:lang w:val="en-US"/>
        </w:rPr>
        <w:t>ԲՈՂՈՔՆԵՐ</w:t>
      </w:r>
      <w:r w:rsidRPr="00EC3743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/>
          <w:sz w:val="24"/>
          <w:szCs w:val="24"/>
          <w:lang w:val="en-US"/>
        </w:rPr>
        <w:t>ՔՆՆՈՂ</w:t>
      </w:r>
      <w:r w:rsidRPr="00EC3743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/>
          <w:sz w:val="24"/>
          <w:szCs w:val="24"/>
          <w:lang w:val="en-US"/>
        </w:rPr>
        <w:t>ԱՆՁ՝</w:t>
      </w:r>
      <w:r w:rsidRPr="00EC3743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F93791">
        <w:rPr>
          <w:rFonts w:ascii="GHEA Grapalat" w:hAnsi="GHEA Grapalat"/>
          <w:b/>
          <w:sz w:val="24"/>
          <w:szCs w:val="24"/>
        </w:rPr>
        <w:t>Գ</w:t>
      </w:r>
      <w:r w:rsidR="00807776" w:rsidRPr="00EC3743">
        <w:rPr>
          <w:rFonts w:ascii="GHEA Grapalat" w:hAnsi="GHEA Grapalat"/>
          <w:b/>
          <w:sz w:val="24"/>
          <w:szCs w:val="24"/>
          <w:lang w:val="en-US"/>
        </w:rPr>
        <w:t xml:space="preserve">. </w:t>
      </w:r>
      <w:r w:rsidR="00F93791">
        <w:rPr>
          <w:rFonts w:ascii="GHEA Grapalat" w:hAnsi="GHEA Grapalat"/>
          <w:b/>
          <w:sz w:val="24"/>
          <w:szCs w:val="24"/>
        </w:rPr>
        <w:t>ՆԵՐՍԻՍՅԱՆ</w:t>
      </w:r>
      <w:r w:rsidRPr="00EC3743">
        <w:rPr>
          <w:rFonts w:ascii="GHEA Grapalat" w:hAnsi="GHEA Grapalat"/>
          <w:b/>
          <w:sz w:val="24"/>
          <w:szCs w:val="24"/>
          <w:lang w:val="en-US"/>
        </w:rPr>
        <w:t xml:space="preserve">, </w:t>
      </w:r>
      <w:r w:rsidRPr="00B06B88">
        <w:rPr>
          <w:rFonts w:ascii="GHEA Grapalat" w:hAnsi="GHEA Grapalat"/>
          <w:b/>
          <w:sz w:val="24"/>
          <w:szCs w:val="24"/>
          <w:lang w:val="en-US"/>
        </w:rPr>
        <w:t>ՔԱՐՏՈՒՂԱՐ՝</w:t>
      </w:r>
      <w:r w:rsidRPr="00EC3743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0810E7">
        <w:rPr>
          <w:rFonts w:ascii="GHEA Grapalat" w:hAnsi="GHEA Grapalat"/>
          <w:b/>
          <w:sz w:val="24"/>
          <w:szCs w:val="24"/>
          <w:lang w:val="en-US"/>
        </w:rPr>
        <w:t>Օ.ԿԻՐԱԿՈՍՅԱՆ</w:t>
      </w:r>
    </w:p>
    <w:p w:rsidR="00B52E23" w:rsidRPr="00EC3743" w:rsidRDefault="00B52E23" w:rsidP="000C6CB6">
      <w:pPr>
        <w:spacing w:after="0" w:line="360" w:lineRule="auto"/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41100B" w:rsidRPr="00EC3743" w:rsidRDefault="0041100B" w:rsidP="000C6CB6">
      <w:pPr>
        <w:spacing w:after="0" w:line="360" w:lineRule="auto"/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41100B" w:rsidRPr="00A13380" w:rsidRDefault="0041100B" w:rsidP="0041100B">
      <w:pPr>
        <w:spacing w:after="0" w:line="360" w:lineRule="auto"/>
        <w:ind w:left="-284" w:firstLine="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  <w:proofErr w:type="spellStart"/>
      <w:r w:rsidRPr="0041100B">
        <w:rPr>
          <w:rFonts w:ascii="GHEA Grapalat" w:hAnsi="GHEA Grapalat" w:cs="Sylfaen"/>
          <w:b/>
          <w:sz w:val="24"/>
          <w:szCs w:val="24"/>
        </w:rPr>
        <w:t>Նիստերին</w:t>
      </w:r>
      <w:proofErr w:type="spellEnd"/>
      <w:r w:rsidRPr="0041100B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41100B">
        <w:rPr>
          <w:rFonts w:ascii="GHEA Grapalat" w:hAnsi="GHEA Grapalat" w:cs="Sylfaen"/>
          <w:b/>
          <w:sz w:val="24"/>
          <w:szCs w:val="24"/>
        </w:rPr>
        <w:t>կարելի</w:t>
      </w:r>
      <w:proofErr w:type="spellEnd"/>
      <w:r w:rsidRPr="0041100B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41100B">
        <w:rPr>
          <w:rFonts w:ascii="GHEA Grapalat" w:hAnsi="GHEA Grapalat" w:cs="Sylfaen"/>
          <w:b/>
          <w:sz w:val="24"/>
          <w:szCs w:val="24"/>
        </w:rPr>
        <w:t>է</w:t>
      </w:r>
      <w:r w:rsidRPr="0041100B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41100B">
        <w:rPr>
          <w:rFonts w:ascii="GHEA Grapalat" w:hAnsi="GHEA Grapalat" w:cs="Sylfaen"/>
          <w:b/>
          <w:sz w:val="24"/>
          <w:szCs w:val="24"/>
        </w:rPr>
        <w:t>առցանց</w:t>
      </w:r>
      <w:proofErr w:type="spellEnd"/>
      <w:r w:rsidRPr="0041100B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41100B">
        <w:rPr>
          <w:rFonts w:ascii="GHEA Grapalat" w:hAnsi="GHEA Grapalat" w:cs="Sylfaen"/>
          <w:b/>
          <w:sz w:val="24"/>
          <w:szCs w:val="24"/>
        </w:rPr>
        <w:t>հետևել</w:t>
      </w:r>
      <w:proofErr w:type="spellEnd"/>
      <w:r w:rsidRPr="0041100B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hyperlink r:id="rId5" w:history="1">
        <w:r w:rsidRPr="004D6251">
          <w:rPr>
            <w:rStyle w:val="Hyperlink"/>
            <w:rFonts w:ascii="GHEA Grapalat" w:hAnsi="GHEA Grapalat" w:cs="Sylfaen"/>
            <w:b/>
            <w:sz w:val="24"/>
            <w:szCs w:val="24"/>
            <w:lang w:val="en-US"/>
          </w:rPr>
          <w:t>https</w:t>
        </w:r>
        <w:r w:rsidRPr="0041100B">
          <w:rPr>
            <w:rStyle w:val="Hyperlink"/>
            <w:rFonts w:ascii="GHEA Grapalat" w:hAnsi="GHEA Grapalat" w:cs="Sylfaen"/>
            <w:b/>
            <w:sz w:val="24"/>
            <w:szCs w:val="24"/>
            <w:lang w:val="en-US"/>
          </w:rPr>
          <w:t>://</w:t>
        </w:r>
        <w:r w:rsidRPr="004D6251">
          <w:rPr>
            <w:rStyle w:val="Hyperlink"/>
            <w:rFonts w:ascii="GHEA Grapalat" w:hAnsi="GHEA Grapalat" w:cs="Sylfaen"/>
            <w:b/>
            <w:sz w:val="24"/>
            <w:szCs w:val="24"/>
            <w:lang w:val="en-US"/>
          </w:rPr>
          <w:t>www</w:t>
        </w:r>
        <w:r w:rsidRPr="0041100B">
          <w:rPr>
            <w:rStyle w:val="Hyperlink"/>
            <w:rFonts w:ascii="GHEA Grapalat" w:hAnsi="GHEA Grapalat" w:cs="Sylfaen"/>
            <w:b/>
            <w:sz w:val="24"/>
            <w:szCs w:val="24"/>
            <w:lang w:val="en-US"/>
          </w:rPr>
          <w:t>.</w:t>
        </w:r>
        <w:r w:rsidRPr="004D6251">
          <w:rPr>
            <w:rStyle w:val="Hyperlink"/>
            <w:rFonts w:ascii="GHEA Grapalat" w:hAnsi="GHEA Grapalat" w:cs="Sylfaen"/>
            <w:b/>
            <w:sz w:val="24"/>
            <w:szCs w:val="24"/>
            <w:lang w:val="en-US"/>
          </w:rPr>
          <w:t>e</w:t>
        </w:r>
        <w:r w:rsidRPr="0041100B">
          <w:rPr>
            <w:rStyle w:val="Hyperlink"/>
            <w:rFonts w:ascii="GHEA Grapalat" w:hAnsi="GHEA Grapalat" w:cs="Sylfaen"/>
            <w:b/>
            <w:sz w:val="24"/>
            <w:szCs w:val="24"/>
            <w:lang w:val="en-US"/>
          </w:rPr>
          <w:t>-</w:t>
        </w:r>
        <w:r w:rsidRPr="004D6251">
          <w:rPr>
            <w:rStyle w:val="Hyperlink"/>
            <w:rFonts w:ascii="GHEA Grapalat" w:hAnsi="GHEA Grapalat" w:cs="Sylfaen"/>
            <w:b/>
            <w:sz w:val="24"/>
            <w:szCs w:val="24"/>
            <w:lang w:val="en-US"/>
          </w:rPr>
          <w:t>gov</w:t>
        </w:r>
        <w:r w:rsidRPr="0041100B">
          <w:rPr>
            <w:rStyle w:val="Hyperlink"/>
            <w:rFonts w:ascii="GHEA Grapalat" w:hAnsi="GHEA Grapalat" w:cs="Sylfaen"/>
            <w:b/>
            <w:sz w:val="24"/>
            <w:szCs w:val="24"/>
            <w:lang w:val="en-US"/>
          </w:rPr>
          <w:t>.</w:t>
        </w:r>
        <w:r w:rsidRPr="004D6251">
          <w:rPr>
            <w:rStyle w:val="Hyperlink"/>
            <w:rFonts w:ascii="GHEA Grapalat" w:hAnsi="GHEA Grapalat" w:cs="Sylfaen"/>
            <w:b/>
            <w:sz w:val="24"/>
            <w:szCs w:val="24"/>
            <w:lang w:val="en-US"/>
          </w:rPr>
          <w:t>am</w:t>
        </w:r>
        <w:r w:rsidRPr="0041100B">
          <w:rPr>
            <w:rStyle w:val="Hyperlink"/>
            <w:rFonts w:ascii="GHEA Grapalat" w:hAnsi="GHEA Grapalat" w:cs="Sylfaen"/>
            <w:b/>
            <w:sz w:val="24"/>
            <w:szCs w:val="24"/>
            <w:lang w:val="en-US"/>
          </w:rPr>
          <w:t>/</w:t>
        </w:r>
        <w:r w:rsidRPr="004D6251">
          <w:rPr>
            <w:rStyle w:val="Hyperlink"/>
            <w:rFonts w:ascii="GHEA Grapalat" w:hAnsi="GHEA Grapalat" w:cs="Sylfaen"/>
            <w:b/>
            <w:sz w:val="24"/>
            <w:szCs w:val="24"/>
            <w:lang w:val="en-US"/>
          </w:rPr>
          <w:t>gnumner</w:t>
        </w:r>
        <w:r w:rsidRPr="0041100B">
          <w:rPr>
            <w:rStyle w:val="Hyperlink"/>
            <w:rFonts w:ascii="GHEA Grapalat" w:hAnsi="GHEA Grapalat" w:cs="Sylfaen"/>
            <w:b/>
            <w:sz w:val="24"/>
            <w:szCs w:val="24"/>
            <w:lang w:val="en-US"/>
          </w:rPr>
          <w:t>/</w:t>
        </w:r>
      </w:hyperlink>
      <w:r w:rsidRPr="0041100B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41100B">
        <w:rPr>
          <w:rFonts w:ascii="GHEA Grapalat" w:hAnsi="GHEA Grapalat" w:cs="Sylfaen"/>
          <w:b/>
          <w:sz w:val="24"/>
          <w:szCs w:val="24"/>
          <w:lang w:val="en-US"/>
        </w:rPr>
        <w:t>հղումով</w:t>
      </w:r>
      <w:proofErr w:type="spellEnd"/>
      <w:r w:rsidRPr="0041100B">
        <w:rPr>
          <w:rFonts w:ascii="GHEA Grapalat" w:hAnsi="GHEA Grapalat" w:cs="Sylfaen"/>
          <w:b/>
          <w:i/>
          <w:sz w:val="24"/>
          <w:szCs w:val="24"/>
          <w:lang w:val="en-US"/>
        </w:rPr>
        <w:t>.</w:t>
      </w:r>
      <w:r w:rsidRPr="0041100B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</w:p>
    <w:p w:rsidR="00D3446E" w:rsidRPr="00A13380" w:rsidRDefault="00D3446E" w:rsidP="0041100B">
      <w:pPr>
        <w:spacing w:after="0" w:line="360" w:lineRule="auto"/>
        <w:ind w:left="-284" w:firstLine="284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D3446E" w:rsidRPr="00A13380" w:rsidRDefault="00D3446E" w:rsidP="0041100B">
      <w:pPr>
        <w:spacing w:after="0" w:line="360" w:lineRule="auto"/>
        <w:ind w:left="-284" w:firstLine="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sectPr w:rsidR="00D3446E" w:rsidRPr="00A13380" w:rsidSect="00CA2D52">
      <w:pgSz w:w="12240" w:h="15840"/>
      <w:pgMar w:top="1440" w:right="99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62FF2"/>
    <w:multiLevelType w:val="hybridMultilevel"/>
    <w:tmpl w:val="10A87C94"/>
    <w:lvl w:ilvl="0" w:tplc="040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" w15:restartNumberingAfterBreak="0">
    <w:nsid w:val="106053B2"/>
    <w:multiLevelType w:val="hybridMultilevel"/>
    <w:tmpl w:val="D08643C8"/>
    <w:lvl w:ilvl="0" w:tplc="5044B540">
      <w:start w:val="1"/>
      <w:numFmt w:val="decimal"/>
      <w:lvlText w:val="%1."/>
      <w:lvlJc w:val="left"/>
      <w:pPr>
        <w:ind w:left="7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2AA409BC"/>
    <w:multiLevelType w:val="hybridMultilevel"/>
    <w:tmpl w:val="2B08205C"/>
    <w:lvl w:ilvl="0" w:tplc="13C25772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30178"/>
    <w:rsid w:val="00001502"/>
    <w:rsid w:val="00007734"/>
    <w:rsid w:val="00007AEA"/>
    <w:rsid w:val="000116EB"/>
    <w:rsid w:val="00013399"/>
    <w:rsid w:val="000154E2"/>
    <w:rsid w:val="00015C48"/>
    <w:rsid w:val="00016E11"/>
    <w:rsid w:val="0001767C"/>
    <w:rsid w:val="000223D3"/>
    <w:rsid w:val="00022910"/>
    <w:rsid w:val="00027E1B"/>
    <w:rsid w:val="0003021D"/>
    <w:rsid w:val="0003098B"/>
    <w:rsid w:val="00040E19"/>
    <w:rsid w:val="00041A38"/>
    <w:rsid w:val="0004729C"/>
    <w:rsid w:val="00054C4F"/>
    <w:rsid w:val="00054E06"/>
    <w:rsid w:val="00057DB1"/>
    <w:rsid w:val="0006373D"/>
    <w:rsid w:val="00072274"/>
    <w:rsid w:val="0008059E"/>
    <w:rsid w:val="000810E7"/>
    <w:rsid w:val="00085B79"/>
    <w:rsid w:val="000923A1"/>
    <w:rsid w:val="000A0773"/>
    <w:rsid w:val="000A6223"/>
    <w:rsid w:val="000B42DE"/>
    <w:rsid w:val="000C075E"/>
    <w:rsid w:val="000C2F3C"/>
    <w:rsid w:val="000C3E99"/>
    <w:rsid w:val="000C5C0F"/>
    <w:rsid w:val="000C6CB6"/>
    <w:rsid w:val="000C70BA"/>
    <w:rsid w:val="000D14A5"/>
    <w:rsid w:val="000E0918"/>
    <w:rsid w:val="000E1694"/>
    <w:rsid w:val="000E18AD"/>
    <w:rsid w:val="000E7457"/>
    <w:rsid w:val="000F58F8"/>
    <w:rsid w:val="000F5E45"/>
    <w:rsid w:val="000F7040"/>
    <w:rsid w:val="00106A22"/>
    <w:rsid w:val="001101B4"/>
    <w:rsid w:val="0011143D"/>
    <w:rsid w:val="001208CA"/>
    <w:rsid w:val="001244F6"/>
    <w:rsid w:val="0014310F"/>
    <w:rsid w:val="001557E9"/>
    <w:rsid w:val="0016638A"/>
    <w:rsid w:val="001700F6"/>
    <w:rsid w:val="0017248E"/>
    <w:rsid w:val="0018040D"/>
    <w:rsid w:val="00180764"/>
    <w:rsid w:val="00182B47"/>
    <w:rsid w:val="00187ED6"/>
    <w:rsid w:val="001A177E"/>
    <w:rsid w:val="001A6DAF"/>
    <w:rsid w:val="001B1CC4"/>
    <w:rsid w:val="001B73C9"/>
    <w:rsid w:val="001C160E"/>
    <w:rsid w:val="001C47B3"/>
    <w:rsid w:val="001D06A5"/>
    <w:rsid w:val="001D10DF"/>
    <w:rsid w:val="001D44C9"/>
    <w:rsid w:val="001D5680"/>
    <w:rsid w:val="001E7865"/>
    <w:rsid w:val="001F19BB"/>
    <w:rsid w:val="001F5D1D"/>
    <w:rsid w:val="001F68AA"/>
    <w:rsid w:val="00202B3B"/>
    <w:rsid w:val="00205528"/>
    <w:rsid w:val="002074E2"/>
    <w:rsid w:val="0022362B"/>
    <w:rsid w:val="0024177F"/>
    <w:rsid w:val="0024316B"/>
    <w:rsid w:val="00250B45"/>
    <w:rsid w:val="00254E7A"/>
    <w:rsid w:val="002628FA"/>
    <w:rsid w:val="002739F9"/>
    <w:rsid w:val="00273D84"/>
    <w:rsid w:val="00273FD9"/>
    <w:rsid w:val="002813E7"/>
    <w:rsid w:val="0028500E"/>
    <w:rsid w:val="00287E1D"/>
    <w:rsid w:val="002916B4"/>
    <w:rsid w:val="00293881"/>
    <w:rsid w:val="00295553"/>
    <w:rsid w:val="002955BE"/>
    <w:rsid w:val="002975B0"/>
    <w:rsid w:val="002A472A"/>
    <w:rsid w:val="002B31AE"/>
    <w:rsid w:val="002B3608"/>
    <w:rsid w:val="002B3E85"/>
    <w:rsid w:val="002B55B8"/>
    <w:rsid w:val="002B6FFF"/>
    <w:rsid w:val="002B72BC"/>
    <w:rsid w:val="002C1EFF"/>
    <w:rsid w:val="002D1282"/>
    <w:rsid w:val="002D1322"/>
    <w:rsid w:val="002E1455"/>
    <w:rsid w:val="002E64BE"/>
    <w:rsid w:val="002F2929"/>
    <w:rsid w:val="003014DC"/>
    <w:rsid w:val="00304E40"/>
    <w:rsid w:val="003079A2"/>
    <w:rsid w:val="00310313"/>
    <w:rsid w:val="00311E01"/>
    <w:rsid w:val="003221BC"/>
    <w:rsid w:val="00322849"/>
    <w:rsid w:val="003358C9"/>
    <w:rsid w:val="00335F07"/>
    <w:rsid w:val="00336530"/>
    <w:rsid w:val="00341230"/>
    <w:rsid w:val="00345386"/>
    <w:rsid w:val="003506E0"/>
    <w:rsid w:val="00355CEB"/>
    <w:rsid w:val="00361346"/>
    <w:rsid w:val="00367B74"/>
    <w:rsid w:val="00370406"/>
    <w:rsid w:val="00372234"/>
    <w:rsid w:val="00385106"/>
    <w:rsid w:val="00390EAE"/>
    <w:rsid w:val="00393B41"/>
    <w:rsid w:val="00396E45"/>
    <w:rsid w:val="0039718D"/>
    <w:rsid w:val="003A6C24"/>
    <w:rsid w:val="003B70F8"/>
    <w:rsid w:val="003D0951"/>
    <w:rsid w:val="003D12F2"/>
    <w:rsid w:val="003D1976"/>
    <w:rsid w:val="003D6D98"/>
    <w:rsid w:val="003E02D7"/>
    <w:rsid w:val="003F0AB6"/>
    <w:rsid w:val="003F6D5F"/>
    <w:rsid w:val="00400537"/>
    <w:rsid w:val="004010B3"/>
    <w:rsid w:val="00402C82"/>
    <w:rsid w:val="00404C1B"/>
    <w:rsid w:val="00406301"/>
    <w:rsid w:val="0041100B"/>
    <w:rsid w:val="004137E1"/>
    <w:rsid w:val="00415A91"/>
    <w:rsid w:val="004171A6"/>
    <w:rsid w:val="004225F1"/>
    <w:rsid w:val="00427461"/>
    <w:rsid w:val="00432D14"/>
    <w:rsid w:val="00440C8F"/>
    <w:rsid w:val="00441ADD"/>
    <w:rsid w:val="00443C6B"/>
    <w:rsid w:val="00445F38"/>
    <w:rsid w:val="00450BB6"/>
    <w:rsid w:val="00454FBB"/>
    <w:rsid w:val="00461F3A"/>
    <w:rsid w:val="00473D4D"/>
    <w:rsid w:val="004768BA"/>
    <w:rsid w:val="0049502A"/>
    <w:rsid w:val="00496721"/>
    <w:rsid w:val="004A19F8"/>
    <w:rsid w:val="004A2FD6"/>
    <w:rsid w:val="004A38DD"/>
    <w:rsid w:val="004A5162"/>
    <w:rsid w:val="004A6EE7"/>
    <w:rsid w:val="004A7E0B"/>
    <w:rsid w:val="004B17CA"/>
    <w:rsid w:val="004B6290"/>
    <w:rsid w:val="004D04CC"/>
    <w:rsid w:val="00502341"/>
    <w:rsid w:val="0050459E"/>
    <w:rsid w:val="00507DF7"/>
    <w:rsid w:val="00525A24"/>
    <w:rsid w:val="00533016"/>
    <w:rsid w:val="00545ADA"/>
    <w:rsid w:val="00551327"/>
    <w:rsid w:val="00553601"/>
    <w:rsid w:val="005608C2"/>
    <w:rsid w:val="005618F9"/>
    <w:rsid w:val="00561D34"/>
    <w:rsid w:val="00565965"/>
    <w:rsid w:val="005708C1"/>
    <w:rsid w:val="005753AD"/>
    <w:rsid w:val="00575C5E"/>
    <w:rsid w:val="00577F4F"/>
    <w:rsid w:val="0058140F"/>
    <w:rsid w:val="0058436D"/>
    <w:rsid w:val="00586327"/>
    <w:rsid w:val="00595B65"/>
    <w:rsid w:val="00596F6B"/>
    <w:rsid w:val="0059780F"/>
    <w:rsid w:val="005A145D"/>
    <w:rsid w:val="005A1A94"/>
    <w:rsid w:val="005B46F8"/>
    <w:rsid w:val="005B59C2"/>
    <w:rsid w:val="005B787F"/>
    <w:rsid w:val="005C2B05"/>
    <w:rsid w:val="005D09CE"/>
    <w:rsid w:val="005D1836"/>
    <w:rsid w:val="005E281E"/>
    <w:rsid w:val="005E68E0"/>
    <w:rsid w:val="005E7C75"/>
    <w:rsid w:val="005F58F9"/>
    <w:rsid w:val="006112F8"/>
    <w:rsid w:val="006144D3"/>
    <w:rsid w:val="0061468F"/>
    <w:rsid w:val="00623931"/>
    <w:rsid w:val="00645B44"/>
    <w:rsid w:val="00655B20"/>
    <w:rsid w:val="006623A8"/>
    <w:rsid w:val="0066611B"/>
    <w:rsid w:val="00667C17"/>
    <w:rsid w:val="00671E77"/>
    <w:rsid w:val="0067311D"/>
    <w:rsid w:val="0067372E"/>
    <w:rsid w:val="00674B94"/>
    <w:rsid w:val="00675DC3"/>
    <w:rsid w:val="00681CC6"/>
    <w:rsid w:val="006914A4"/>
    <w:rsid w:val="0069787C"/>
    <w:rsid w:val="006A06F8"/>
    <w:rsid w:val="006A1C33"/>
    <w:rsid w:val="006A213C"/>
    <w:rsid w:val="006A23C3"/>
    <w:rsid w:val="006A35A6"/>
    <w:rsid w:val="006A774B"/>
    <w:rsid w:val="006B52B0"/>
    <w:rsid w:val="006C0657"/>
    <w:rsid w:val="006C650B"/>
    <w:rsid w:val="006E196C"/>
    <w:rsid w:val="006E4CB0"/>
    <w:rsid w:val="006F0D96"/>
    <w:rsid w:val="006F15AA"/>
    <w:rsid w:val="006F7133"/>
    <w:rsid w:val="006F75BA"/>
    <w:rsid w:val="00702AAE"/>
    <w:rsid w:val="00711DC3"/>
    <w:rsid w:val="00713614"/>
    <w:rsid w:val="00714833"/>
    <w:rsid w:val="007151E3"/>
    <w:rsid w:val="00717488"/>
    <w:rsid w:val="0072221C"/>
    <w:rsid w:val="00724287"/>
    <w:rsid w:val="00750862"/>
    <w:rsid w:val="007706CD"/>
    <w:rsid w:val="00787171"/>
    <w:rsid w:val="00790AB9"/>
    <w:rsid w:val="00790FA5"/>
    <w:rsid w:val="00795D96"/>
    <w:rsid w:val="007965D9"/>
    <w:rsid w:val="007A006E"/>
    <w:rsid w:val="007A1D44"/>
    <w:rsid w:val="007A7327"/>
    <w:rsid w:val="007A7971"/>
    <w:rsid w:val="007B7FC8"/>
    <w:rsid w:val="007C2816"/>
    <w:rsid w:val="007C5DCF"/>
    <w:rsid w:val="007D26E3"/>
    <w:rsid w:val="007D31BF"/>
    <w:rsid w:val="007D358A"/>
    <w:rsid w:val="007E62C8"/>
    <w:rsid w:val="007E7822"/>
    <w:rsid w:val="007F0661"/>
    <w:rsid w:val="007F7601"/>
    <w:rsid w:val="007F77D2"/>
    <w:rsid w:val="00804232"/>
    <w:rsid w:val="008066C7"/>
    <w:rsid w:val="00807022"/>
    <w:rsid w:val="00807434"/>
    <w:rsid w:val="00807776"/>
    <w:rsid w:val="0081093B"/>
    <w:rsid w:val="008111C8"/>
    <w:rsid w:val="008114F9"/>
    <w:rsid w:val="00811B25"/>
    <w:rsid w:val="00814704"/>
    <w:rsid w:val="00815A50"/>
    <w:rsid w:val="00823330"/>
    <w:rsid w:val="008301C1"/>
    <w:rsid w:val="0083228A"/>
    <w:rsid w:val="00836F2F"/>
    <w:rsid w:val="0085309B"/>
    <w:rsid w:val="00864CAC"/>
    <w:rsid w:val="008679C0"/>
    <w:rsid w:val="00870D01"/>
    <w:rsid w:val="00877EC4"/>
    <w:rsid w:val="008812C4"/>
    <w:rsid w:val="00881E6F"/>
    <w:rsid w:val="00882458"/>
    <w:rsid w:val="00894BD7"/>
    <w:rsid w:val="008A1890"/>
    <w:rsid w:val="008A1F12"/>
    <w:rsid w:val="008A275C"/>
    <w:rsid w:val="008A4371"/>
    <w:rsid w:val="008B380B"/>
    <w:rsid w:val="008B3D14"/>
    <w:rsid w:val="008B6362"/>
    <w:rsid w:val="008C4900"/>
    <w:rsid w:val="008C599C"/>
    <w:rsid w:val="008D5E32"/>
    <w:rsid w:val="008D713F"/>
    <w:rsid w:val="008D75C1"/>
    <w:rsid w:val="008E35EF"/>
    <w:rsid w:val="008E4781"/>
    <w:rsid w:val="008E5EB3"/>
    <w:rsid w:val="008F2D83"/>
    <w:rsid w:val="008F3236"/>
    <w:rsid w:val="008F55CA"/>
    <w:rsid w:val="008F66E2"/>
    <w:rsid w:val="0090241D"/>
    <w:rsid w:val="00902603"/>
    <w:rsid w:val="009033EB"/>
    <w:rsid w:val="00913270"/>
    <w:rsid w:val="009133F2"/>
    <w:rsid w:val="00917230"/>
    <w:rsid w:val="009172CF"/>
    <w:rsid w:val="0092096A"/>
    <w:rsid w:val="00921FF9"/>
    <w:rsid w:val="00922B5F"/>
    <w:rsid w:val="00927536"/>
    <w:rsid w:val="0092792B"/>
    <w:rsid w:val="009307FD"/>
    <w:rsid w:val="00934A03"/>
    <w:rsid w:val="00934E69"/>
    <w:rsid w:val="0093658A"/>
    <w:rsid w:val="00937E06"/>
    <w:rsid w:val="00940FED"/>
    <w:rsid w:val="00950B2B"/>
    <w:rsid w:val="00953604"/>
    <w:rsid w:val="00953A13"/>
    <w:rsid w:val="009557A4"/>
    <w:rsid w:val="00955DD9"/>
    <w:rsid w:val="00962210"/>
    <w:rsid w:val="00966754"/>
    <w:rsid w:val="0098634B"/>
    <w:rsid w:val="009867C2"/>
    <w:rsid w:val="009968B3"/>
    <w:rsid w:val="009A09D6"/>
    <w:rsid w:val="009A2E3B"/>
    <w:rsid w:val="009A6731"/>
    <w:rsid w:val="009B1998"/>
    <w:rsid w:val="009C274A"/>
    <w:rsid w:val="009C2938"/>
    <w:rsid w:val="009C2FE2"/>
    <w:rsid w:val="009D06F1"/>
    <w:rsid w:val="009D2945"/>
    <w:rsid w:val="009E568B"/>
    <w:rsid w:val="009E6327"/>
    <w:rsid w:val="009E6A3A"/>
    <w:rsid w:val="009F776A"/>
    <w:rsid w:val="00A07B10"/>
    <w:rsid w:val="00A13380"/>
    <w:rsid w:val="00A16DE6"/>
    <w:rsid w:val="00A175EB"/>
    <w:rsid w:val="00A26842"/>
    <w:rsid w:val="00A336AE"/>
    <w:rsid w:val="00A34B3B"/>
    <w:rsid w:val="00A361A9"/>
    <w:rsid w:val="00A36772"/>
    <w:rsid w:val="00A43FB2"/>
    <w:rsid w:val="00A46C65"/>
    <w:rsid w:val="00A52CFE"/>
    <w:rsid w:val="00A571C0"/>
    <w:rsid w:val="00A64088"/>
    <w:rsid w:val="00A64984"/>
    <w:rsid w:val="00A67D99"/>
    <w:rsid w:val="00A75F3C"/>
    <w:rsid w:val="00A77898"/>
    <w:rsid w:val="00A85756"/>
    <w:rsid w:val="00A93196"/>
    <w:rsid w:val="00A95B77"/>
    <w:rsid w:val="00AA571A"/>
    <w:rsid w:val="00AB4158"/>
    <w:rsid w:val="00AC51FB"/>
    <w:rsid w:val="00AC683D"/>
    <w:rsid w:val="00AD21E5"/>
    <w:rsid w:val="00AE4685"/>
    <w:rsid w:val="00AF213B"/>
    <w:rsid w:val="00AF76A9"/>
    <w:rsid w:val="00B163A1"/>
    <w:rsid w:val="00B21468"/>
    <w:rsid w:val="00B325E9"/>
    <w:rsid w:val="00B3603A"/>
    <w:rsid w:val="00B44CFA"/>
    <w:rsid w:val="00B46F48"/>
    <w:rsid w:val="00B47935"/>
    <w:rsid w:val="00B52390"/>
    <w:rsid w:val="00B523FF"/>
    <w:rsid w:val="00B52E23"/>
    <w:rsid w:val="00B5495F"/>
    <w:rsid w:val="00B61B4B"/>
    <w:rsid w:val="00B64EF1"/>
    <w:rsid w:val="00B656C1"/>
    <w:rsid w:val="00B70E98"/>
    <w:rsid w:val="00B71F0C"/>
    <w:rsid w:val="00B7575F"/>
    <w:rsid w:val="00B76E37"/>
    <w:rsid w:val="00B817EB"/>
    <w:rsid w:val="00B850BB"/>
    <w:rsid w:val="00B85EEE"/>
    <w:rsid w:val="00B909FC"/>
    <w:rsid w:val="00B927B2"/>
    <w:rsid w:val="00B9472F"/>
    <w:rsid w:val="00BA2F13"/>
    <w:rsid w:val="00BB41F3"/>
    <w:rsid w:val="00BC0CD2"/>
    <w:rsid w:val="00BC340D"/>
    <w:rsid w:val="00BC4397"/>
    <w:rsid w:val="00BD0408"/>
    <w:rsid w:val="00BE3AB8"/>
    <w:rsid w:val="00BE722A"/>
    <w:rsid w:val="00BE7B30"/>
    <w:rsid w:val="00BF1A51"/>
    <w:rsid w:val="00BF2DB8"/>
    <w:rsid w:val="00C013FB"/>
    <w:rsid w:val="00C157DC"/>
    <w:rsid w:val="00C170C3"/>
    <w:rsid w:val="00C23BF3"/>
    <w:rsid w:val="00C25695"/>
    <w:rsid w:val="00C25ED1"/>
    <w:rsid w:val="00C64310"/>
    <w:rsid w:val="00C66660"/>
    <w:rsid w:val="00C830D2"/>
    <w:rsid w:val="00C83B56"/>
    <w:rsid w:val="00C86181"/>
    <w:rsid w:val="00C94D94"/>
    <w:rsid w:val="00C94DA6"/>
    <w:rsid w:val="00C95D47"/>
    <w:rsid w:val="00CA0966"/>
    <w:rsid w:val="00CA2D52"/>
    <w:rsid w:val="00CA7852"/>
    <w:rsid w:val="00CB134B"/>
    <w:rsid w:val="00CB53ED"/>
    <w:rsid w:val="00CD233B"/>
    <w:rsid w:val="00CE0498"/>
    <w:rsid w:val="00CE09FA"/>
    <w:rsid w:val="00CE75DB"/>
    <w:rsid w:val="00CF1655"/>
    <w:rsid w:val="00CF6361"/>
    <w:rsid w:val="00CF7BD6"/>
    <w:rsid w:val="00D0199A"/>
    <w:rsid w:val="00D05E74"/>
    <w:rsid w:val="00D117AA"/>
    <w:rsid w:val="00D1406E"/>
    <w:rsid w:val="00D32CF2"/>
    <w:rsid w:val="00D3446E"/>
    <w:rsid w:val="00D36024"/>
    <w:rsid w:val="00D44D08"/>
    <w:rsid w:val="00D46E36"/>
    <w:rsid w:val="00D60AD8"/>
    <w:rsid w:val="00D73690"/>
    <w:rsid w:val="00D7618B"/>
    <w:rsid w:val="00D82C10"/>
    <w:rsid w:val="00D830FA"/>
    <w:rsid w:val="00D86998"/>
    <w:rsid w:val="00D87D53"/>
    <w:rsid w:val="00D87E90"/>
    <w:rsid w:val="00D92F35"/>
    <w:rsid w:val="00D95B4F"/>
    <w:rsid w:val="00DA4765"/>
    <w:rsid w:val="00DA7AEB"/>
    <w:rsid w:val="00DB1FAF"/>
    <w:rsid w:val="00DB4A16"/>
    <w:rsid w:val="00DD5B1F"/>
    <w:rsid w:val="00DD6681"/>
    <w:rsid w:val="00DE7C35"/>
    <w:rsid w:val="00DF1217"/>
    <w:rsid w:val="00DF7232"/>
    <w:rsid w:val="00E07210"/>
    <w:rsid w:val="00E27826"/>
    <w:rsid w:val="00E34A42"/>
    <w:rsid w:val="00E35B08"/>
    <w:rsid w:val="00E36D6D"/>
    <w:rsid w:val="00E47782"/>
    <w:rsid w:val="00E5398C"/>
    <w:rsid w:val="00E55321"/>
    <w:rsid w:val="00E611D2"/>
    <w:rsid w:val="00E80C30"/>
    <w:rsid w:val="00E93D2B"/>
    <w:rsid w:val="00E9797C"/>
    <w:rsid w:val="00E979C1"/>
    <w:rsid w:val="00EA31B5"/>
    <w:rsid w:val="00EA31D8"/>
    <w:rsid w:val="00EB1ED9"/>
    <w:rsid w:val="00EB261E"/>
    <w:rsid w:val="00EB2655"/>
    <w:rsid w:val="00EB5F75"/>
    <w:rsid w:val="00EC211E"/>
    <w:rsid w:val="00EC3743"/>
    <w:rsid w:val="00EC788B"/>
    <w:rsid w:val="00ED5A59"/>
    <w:rsid w:val="00EE0DFD"/>
    <w:rsid w:val="00EF6CFD"/>
    <w:rsid w:val="00EF7BC3"/>
    <w:rsid w:val="00F04D43"/>
    <w:rsid w:val="00F06A56"/>
    <w:rsid w:val="00F14611"/>
    <w:rsid w:val="00F17E53"/>
    <w:rsid w:val="00F228F2"/>
    <w:rsid w:val="00F30178"/>
    <w:rsid w:val="00F31319"/>
    <w:rsid w:val="00F3552D"/>
    <w:rsid w:val="00F40E6E"/>
    <w:rsid w:val="00F42F59"/>
    <w:rsid w:val="00F54A89"/>
    <w:rsid w:val="00F54FC8"/>
    <w:rsid w:val="00F55890"/>
    <w:rsid w:val="00F63E5B"/>
    <w:rsid w:val="00F664B5"/>
    <w:rsid w:val="00F67DBB"/>
    <w:rsid w:val="00F736B7"/>
    <w:rsid w:val="00F75F54"/>
    <w:rsid w:val="00F83EA8"/>
    <w:rsid w:val="00F8508B"/>
    <w:rsid w:val="00F90449"/>
    <w:rsid w:val="00F93791"/>
    <w:rsid w:val="00FA01C3"/>
    <w:rsid w:val="00FB1C63"/>
    <w:rsid w:val="00FB6433"/>
    <w:rsid w:val="00FE521F"/>
    <w:rsid w:val="00FF6D53"/>
    <w:rsid w:val="00FF75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718200"/>
  <w15:docId w15:val="{3285266C-16A5-4342-9F62-83FC8C8E6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0178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0178"/>
  </w:style>
  <w:style w:type="paragraph" w:styleId="ListParagraph">
    <w:name w:val="List Paragraph"/>
    <w:basedOn w:val="Normal"/>
    <w:uiPriority w:val="34"/>
    <w:qFormat/>
    <w:rsid w:val="00F3017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1100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26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261E"/>
    <w:rPr>
      <w:rFonts w:ascii="Tahoma" w:eastAsia="Calibri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02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e-gov.am/gnumne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1410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Ofelia Kirakosyan</cp:lastModifiedBy>
  <cp:revision>508</cp:revision>
  <cp:lastPrinted>2021-07-07T11:20:00Z</cp:lastPrinted>
  <dcterms:created xsi:type="dcterms:W3CDTF">2016-04-19T09:12:00Z</dcterms:created>
  <dcterms:modified xsi:type="dcterms:W3CDTF">2021-07-19T13:04:00Z</dcterms:modified>
</cp:coreProperties>
</file>