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DE6B9D" w:rsidRDefault="00A82AF8" w:rsidP="00DE6B9D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5E84C68" w:rsidR="00A82AF8" w:rsidRPr="00DE6B9D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DE6B9D">
        <w:rPr>
          <w:rFonts w:ascii="GHEA Grapalat" w:hAnsi="GHEA Grapalat" w:cs="Sylfaen"/>
          <w:b w:val="0"/>
          <w:sz w:val="20"/>
          <w:lang w:val="af-ZA"/>
        </w:rPr>
        <w:t xml:space="preserve">Ընթացակարգի ծածկագիրը </w:t>
      </w:r>
      <w:r w:rsidR="00E3754E"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ՀՀ-ԱՄՎՀ-ԲՄԽԾՁԲ-25/04  </w:t>
      </w:r>
    </w:p>
    <w:p w14:paraId="4B1B096A" w14:textId="77777777" w:rsidR="00A82AF8" w:rsidRPr="00E3754E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5B934219" w14:textId="34ECE4BE" w:rsidR="00A82AF8" w:rsidRPr="00E3754E" w:rsidRDefault="00DE6B9D" w:rsidP="00DE6B9D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ՀՀ Արարատի մարզի Վեդու համայնքապետարանը </w:t>
      </w:r>
      <w:r w:rsidR="001A7F19"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 ստորև ներկայացնում է</w:t>
      </w:r>
      <w:r w:rsidR="00E3754E"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1A7F19"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E3754E"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ՀՀ Արարատի մարզի Վեդի քաղաքային բնակավայրի բազմաբնակարան շենքերի տանիքների նորոգում եվ էներգախնայող միջոցառումների կիրառում ծրագրի շինարարական աշխատանքների ընթացքում որակի տեխնիկական հսկողության խորհրդատվական ծառայության </w:t>
      </w:r>
      <w:r w:rsidR="00A82AF8" w:rsidRPr="00E3754E">
        <w:rPr>
          <w:rFonts w:ascii="GHEA Grapalat" w:hAnsi="GHEA Grapalat" w:cs="Sylfaen"/>
          <w:b w:val="0"/>
          <w:sz w:val="24"/>
          <w:szCs w:val="24"/>
          <w:lang w:val="af-ZA"/>
        </w:rPr>
        <w:t>ձ</w:t>
      </w:r>
      <w:r w:rsidR="00E3754E"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եռքբերման նպատակով կազմակերպված ՀՀ-ԱՄՎՀ-ԲՄԽԾՁԲ-25/04  </w:t>
      </w:r>
      <w:r w:rsidR="00A82AF8"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ծածկագրով գնման ընթացակարգը </w:t>
      </w:r>
      <w:r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A82AF8" w:rsidRPr="00E3754E">
        <w:rPr>
          <w:rFonts w:ascii="GHEA Grapalat" w:hAnsi="GHEA Grapalat" w:cs="Sylfaen"/>
          <w:b w:val="0"/>
          <w:sz w:val="24"/>
          <w:szCs w:val="24"/>
          <w:lang w:val="af-ZA"/>
        </w:rPr>
        <w:t>չկայացած հայտարարելու մասին տեղեկատվությունը`</w:t>
      </w:r>
    </w:p>
    <w:tbl>
      <w:tblPr>
        <w:tblW w:w="10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55"/>
        <w:gridCol w:w="1707"/>
        <w:gridCol w:w="3440"/>
        <w:gridCol w:w="2012"/>
      </w:tblGrid>
      <w:tr w:rsidR="00A82AF8" w:rsidRPr="00A65A8F" w14:paraId="490F87FD" w14:textId="77777777" w:rsidTr="00E3754E">
        <w:trPr>
          <w:trHeight w:val="913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440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65A8F" w14:paraId="0260467A" w14:textId="77777777" w:rsidTr="00E3754E">
        <w:trPr>
          <w:trHeight w:val="1741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5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44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A65A8F" w14:paraId="44947C86" w14:textId="77777777" w:rsidTr="00E3754E">
        <w:trPr>
          <w:trHeight w:val="65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BF331C4" w14:textId="2F34C38A" w:rsidR="00A82AF8" w:rsidRPr="001A7F19" w:rsidRDefault="00E3754E" w:rsidP="00E375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3754E">
              <w:rPr>
                <w:rFonts w:ascii="GHEA Grapalat" w:hAnsi="GHEA Grapalat" w:cs="Sylfaen"/>
                <w:sz w:val="20"/>
                <w:lang w:val="af-ZA"/>
              </w:rPr>
              <w:t xml:space="preserve">ՀՀ Արարատի մարզի Վեդի քաղաքային բնակավայրի բազմաբնակարան շենքերի տանիքների նորոգում եվ էներգախնայող միջոցառումների կիրառում ծրագրի շինարարական աշխատանքների ընթացքում որակի տեխնիկական հսկողության խորհրդատվական </w:t>
            </w:r>
            <w:r w:rsidR="001A7F19" w:rsidRPr="001A7F19">
              <w:rPr>
                <w:rFonts w:ascii="GHEA Grapalat" w:hAnsi="GHEA Grapalat" w:cs="Sylfaen"/>
                <w:sz w:val="20"/>
                <w:lang w:val="af-ZA"/>
              </w:rPr>
              <w:t xml:space="preserve">ծառայության </w:t>
            </w:r>
            <w:r w:rsidR="00DE6B9D" w:rsidRPr="001A7F19">
              <w:rPr>
                <w:rFonts w:ascii="GHEA Grapalat" w:hAnsi="GHEA Grapalat" w:cs="Sylfaen"/>
                <w:sz w:val="20"/>
                <w:lang w:val="af-ZA"/>
              </w:rPr>
              <w:t>ձեռքբեր</w:t>
            </w:r>
            <w:r w:rsidR="00DE6B9D" w:rsidRPr="00E3754E">
              <w:rPr>
                <w:rFonts w:ascii="GHEA Grapalat" w:hAnsi="GHEA Grapalat" w:cs="Sylfaen"/>
                <w:sz w:val="20"/>
                <w:lang w:val="af-ZA"/>
              </w:rPr>
              <w:t>ու</w:t>
            </w:r>
            <w:r w:rsidR="00DE6B9D" w:rsidRPr="001A7F19">
              <w:rPr>
                <w:rFonts w:ascii="GHEA Grapalat" w:hAnsi="GHEA Grapalat" w:cs="Sylfaen"/>
                <w:sz w:val="20"/>
                <w:lang w:val="af-ZA"/>
              </w:rPr>
              <w:t>մ</w:t>
            </w:r>
          </w:p>
        </w:tc>
        <w:tc>
          <w:tcPr>
            <w:tcW w:w="1707" w:type="dxa"/>
            <w:shd w:val="clear" w:color="auto" w:fill="auto"/>
          </w:tcPr>
          <w:p w14:paraId="7BC8F195" w14:textId="77777777" w:rsidR="00A82AF8" w:rsidRPr="001A7F19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DE6B9D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E6B9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E6B9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E6B9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E6B9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000150D" w:rsidR="00A82AF8" w:rsidRPr="00DE6B9D" w:rsidRDefault="00DE6B9D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2F1946C" w:rsidR="00A82AF8" w:rsidRPr="00C24604" w:rsidRDefault="00E3754E" w:rsidP="00C24604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E3754E">
        <w:rPr>
          <w:rFonts w:ascii="GHEA Grapalat" w:hAnsi="GHEA Grapalat" w:cs="Sylfaen"/>
          <w:b w:val="0"/>
          <w:sz w:val="24"/>
          <w:szCs w:val="24"/>
          <w:lang w:val="af-ZA"/>
        </w:rPr>
        <w:t xml:space="preserve">ՀՀ-ԱՄՎՀ-ԲՄԽԾՁԲ-25/04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C24604" w:rsidRPr="00C24604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C24604">
        <w:rPr>
          <w:rFonts w:ascii="GHEA Grapalat" w:hAnsi="GHEA Grapalat" w:cs="Sylfaen"/>
          <w:b w:val="0"/>
          <w:sz w:val="20"/>
          <w:lang w:val="hy-AM"/>
        </w:rPr>
        <w:t xml:space="preserve">՝ </w:t>
      </w:r>
      <w:r w:rsidR="00C24604" w:rsidRPr="00C24604">
        <w:rPr>
          <w:rFonts w:ascii="GHEA Grapalat" w:hAnsi="GHEA Grapalat" w:cs="Sylfaen"/>
          <w:b w:val="0"/>
          <w:sz w:val="20"/>
          <w:lang w:val="hy-AM"/>
        </w:rPr>
        <w:t>Ա.Հակոբյան</w:t>
      </w:r>
      <w:r w:rsidR="00A82AF8" w:rsidRPr="00C24604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7B980E4D" w14:textId="3890F206" w:rsidR="00A82AF8" w:rsidRPr="00C24604" w:rsidRDefault="00A82AF8" w:rsidP="00C2460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69FDA21A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C24604">
        <w:rPr>
          <w:rFonts w:ascii="GHEA Grapalat" w:hAnsi="GHEA Grapalat"/>
          <w:sz w:val="20"/>
          <w:lang w:val="af-ZA"/>
        </w:rPr>
        <w:t xml:space="preserve"> </w:t>
      </w:r>
      <w:r w:rsidR="00C24604"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060881111 </w:t>
      </w:r>
      <w:r w:rsidR="00C24604"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ներքին</w:t>
      </w:r>
      <w:r w:rsidR="00C24604"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 015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18D7DFE2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C24604">
        <w:rPr>
          <w:rFonts w:ascii="GHEA Grapalat" w:hAnsi="GHEA Grapalat"/>
          <w:sz w:val="20"/>
          <w:lang w:val="af-ZA"/>
        </w:rPr>
        <w:t xml:space="preserve"> </w:t>
      </w:r>
      <w:r w:rsidR="00C24604" w:rsidRPr="00F53E65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  <w:r w:rsidR="00C24604" w:rsidRPr="00EA309E">
        <w:rPr>
          <w:rFonts w:ascii="GHEA Grapalat" w:hAnsi="GHEA Grapalat" w:cs="Arial Armenian"/>
          <w:sz w:val="20"/>
          <w:lang w:val="af-ZA"/>
        </w:rPr>
        <w:t xml:space="preserve"> </w:t>
      </w:r>
    </w:p>
    <w:p w14:paraId="0491FC12" w14:textId="172E371E" w:rsidR="00C24604" w:rsidRPr="00C24604" w:rsidRDefault="00A82AF8" w:rsidP="00C2460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C24604"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Պատվիրատու՝Վեդու համայնքապետարան</w:t>
      </w:r>
    </w:p>
    <w:p w14:paraId="76E0FAA5" w14:textId="77777777" w:rsidR="00C24604" w:rsidRDefault="00C24604">
      <w:pPr>
        <w:rPr>
          <w:rFonts w:asciiTheme="minorHAnsi" w:hAnsiTheme="minorHAnsi"/>
          <w:lang w:val="hy-AM"/>
        </w:rPr>
      </w:pPr>
    </w:p>
    <w:p w14:paraId="1F8B70D5" w14:textId="77777777" w:rsidR="00A65A8F" w:rsidRDefault="00A65A8F">
      <w:pPr>
        <w:rPr>
          <w:rFonts w:asciiTheme="minorHAnsi" w:hAnsiTheme="minorHAnsi"/>
          <w:lang w:val="hy-AM"/>
        </w:rPr>
      </w:pPr>
    </w:p>
    <w:p w14:paraId="43745E5D" w14:textId="77777777" w:rsidR="00A65A8F" w:rsidRDefault="00A65A8F">
      <w:pPr>
        <w:rPr>
          <w:rFonts w:asciiTheme="minorHAnsi" w:hAnsiTheme="minorHAnsi"/>
          <w:lang w:val="hy-AM"/>
        </w:rPr>
      </w:pPr>
    </w:p>
    <w:p w14:paraId="6254FE75" w14:textId="77777777" w:rsidR="00A65A8F" w:rsidRDefault="00A65A8F">
      <w:pPr>
        <w:rPr>
          <w:rFonts w:asciiTheme="minorHAnsi" w:hAnsiTheme="minorHAnsi"/>
          <w:lang w:val="hy-AM"/>
        </w:rPr>
      </w:pPr>
    </w:p>
    <w:p w14:paraId="71B2C530" w14:textId="77777777" w:rsidR="00A65A8F" w:rsidRDefault="00A65A8F">
      <w:pPr>
        <w:rPr>
          <w:rFonts w:asciiTheme="minorHAnsi" w:hAnsiTheme="minorHAnsi"/>
          <w:lang w:val="hy-AM"/>
        </w:rPr>
      </w:pPr>
    </w:p>
    <w:p w14:paraId="7243B7D9" w14:textId="77777777" w:rsidR="00A65A8F" w:rsidRDefault="00A65A8F">
      <w:pPr>
        <w:rPr>
          <w:rFonts w:asciiTheme="minorHAnsi" w:hAnsiTheme="minorHAnsi"/>
          <w:lang w:val="hy-AM"/>
        </w:rPr>
      </w:pPr>
    </w:p>
    <w:p w14:paraId="2AF0F1F3" w14:textId="77777777" w:rsidR="00A65A8F" w:rsidRDefault="00A65A8F">
      <w:pPr>
        <w:rPr>
          <w:rFonts w:asciiTheme="minorHAnsi" w:hAnsiTheme="minorHAnsi"/>
          <w:lang w:val="hy-AM"/>
        </w:rPr>
      </w:pPr>
    </w:p>
    <w:p w14:paraId="787EC354" w14:textId="77777777" w:rsidR="00A65A8F" w:rsidRDefault="00A65A8F">
      <w:pPr>
        <w:rPr>
          <w:rFonts w:asciiTheme="minorHAnsi" w:hAnsiTheme="minorHAnsi"/>
          <w:lang w:val="hy-AM"/>
        </w:rPr>
      </w:pPr>
    </w:p>
    <w:p w14:paraId="3218555E" w14:textId="77777777" w:rsidR="00A65A8F" w:rsidRDefault="00A65A8F">
      <w:pPr>
        <w:rPr>
          <w:rFonts w:asciiTheme="minorHAnsi" w:hAnsiTheme="minorHAnsi"/>
          <w:lang w:val="hy-AM"/>
        </w:rPr>
      </w:pPr>
    </w:p>
    <w:p w14:paraId="6A8FC7B2" w14:textId="77777777" w:rsidR="00A65A8F" w:rsidRDefault="00A65A8F">
      <w:pPr>
        <w:rPr>
          <w:rFonts w:asciiTheme="minorHAnsi" w:hAnsiTheme="minorHAnsi"/>
          <w:lang w:val="hy-AM"/>
        </w:rPr>
      </w:pPr>
    </w:p>
    <w:p w14:paraId="28ECDB9F" w14:textId="77777777" w:rsidR="00A65A8F" w:rsidRDefault="00A65A8F">
      <w:pPr>
        <w:rPr>
          <w:rFonts w:asciiTheme="minorHAnsi" w:hAnsiTheme="minorHAnsi"/>
          <w:lang w:val="hy-AM"/>
        </w:rPr>
      </w:pPr>
    </w:p>
    <w:p w14:paraId="21B22214" w14:textId="77777777" w:rsidR="00A65A8F" w:rsidRDefault="00A65A8F">
      <w:pPr>
        <w:rPr>
          <w:rFonts w:asciiTheme="minorHAnsi" w:hAnsiTheme="minorHAnsi"/>
          <w:lang w:val="hy-AM"/>
        </w:rPr>
      </w:pPr>
    </w:p>
    <w:p w14:paraId="49D21F66" w14:textId="77777777" w:rsidR="00A65A8F" w:rsidRDefault="00A65A8F">
      <w:pPr>
        <w:rPr>
          <w:rFonts w:asciiTheme="minorHAnsi" w:hAnsiTheme="minorHAnsi"/>
          <w:lang w:val="hy-AM"/>
        </w:rPr>
      </w:pPr>
    </w:p>
    <w:p w14:paraId="50B1850E" w14:textId="77777777" w:rsidR="00A65A8F" w:rsidRDefault="00A65A8F" w:rsidP="00A65A8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454A5934" w14:textId="77777777" w:rsidR="00A65A8F" w:rsidRDefault="00A65A8F" w:rsidP="00A65A8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504D080A" w14:textId="77777777" w:rsidR="00A65A8F" w:rsidRDefault="00A65A8F" w:rsidP="00A65A8F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363A53E8" w14:textId="77777777" w:rsidR="00A65A8F" w:rsidRDefault="00A65A8F" w:rsidP="00A65A8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Код процедуры</w:t>
      </w:r>
      <w:r>
        <w:rPr>
          <w:rFonts w:ascii="GHEA Grapalat" w:hAnsi="GHEA Grapalat" w:cs="Sylfaen"/>
          <w:b w:val="0"/>
          <w:sz w:val="24"/>
          <w:szCs w:val="24"/>
          <w:lang w:val="af-ZA"/>
        </w:rPr>
        <w:t xml:space="preserve">РА-АМВХ-БМКХСДБ-25/04  </w:t>
      </w:r>
    </w:p>
    <w:p w14:paraId="76B1B0D0" w14:textId="77777777" w:rsidR="00A65A8F" w:rsidRDefault="00A65A8F" w:rsidP="00A65A8F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19D90AFC" w14:textId="77777777" w:rsidR="00A65A8F" w:rsidRDefault="00A65A8F" w:rsidP="00A65A8F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Муниципалитет Веди Араратской области Республики Армения представляет нижеследующую информацию о признании процедуры закупки с кодом RA-AMVH-BMKHSDB-25/04, организованной с целью получения консультационных услуг по техническому контролю качества при выполнении строительных работ по проекту ремонта крыш многоквартирных домов в городском поселении Веди Араратской области Республики Армения, незавершенной: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56"/>
        <w:gridCol w:w="1708"/>
        <w:gridCol w:w="3441"/>
        <w:gridCol w:w="2013"/>
      </w:tblGrid>
      <w:tr w:rsidR="00A65A8F" w14:paraId="0EFAB212" w14:textId="77777777" w:rsidTr="00A65A8F">
        <w:trPr>
          <w:trHeight w:val="91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1CEB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Для размера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4620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Покупка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предмет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описание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22E7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Покупка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процедура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участники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имена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такой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быть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 случае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B357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Покупка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процедура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неуспешный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является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будет объявлено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 соответствии 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`"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Покупки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"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Армения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закон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37-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статья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часть</w:t>
            </w:r>
          </w:p>
          <w:p w14:paraId="0C1FC5A8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подчеркнуть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соответствующий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линия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E8896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Покупка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процедура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неуспешный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объявить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оправдание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касательно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информация</w:t>
            </w:r>
          </w:p>
        </w:tc>
      </w:tr>
      <w:tr w:rsidR="00A65A8F" w14:paraId="11686721" w14:textId="77777777" w:rsidTr="00A65A8F">
        <w:trPr>
          <w:trHeight w:val="174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0C45" w14:textId="77777777" w:rsidR="00A65A8F" w:rsidRDefault="00A65A8F">
            <w:pPr>
              <w:spacing w:line="256" w:lineRule="auto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8197" w14:textId="77777777" w:rsidR="00A65A8F" w:rsidRDefault="00A65A8F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657A" w14:textId="77777777" w:rsidR="00A65A8F" w:rsidRDefault="00A65A8F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3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018A" w14:textId="77777777" w:rsidR="00A65A8F" w:rsidRDefault="00A65A8F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6EDAA" w14:textId="77777777" w:rsidR="00A65A8F" w:rsidRDefault="00A65A8F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</w:tr>
      <w:tr w:rsidR="00A65A8F" w14:paraId="3080734A" w14:textId="77777777" w:rsidTr="00A65A8F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24B1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193FC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Закупка консультационных услуг по техническому контролю качества при выполнении строительных работ по проекту ремонта крыш многоквартирных домов в городском поселении Веди Араратской области Республики Армения и реализации энергосберегающих мероприятий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03C8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91CAC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2E9DC6A1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точка</w:t>
            </w:r>
          </w:p>
          <w:p w14:paraId="75D9E7A6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й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точка</w:t>
            </w:r>
          </w:p>
          <w:p w14:paraId="4398D15A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точка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441E2" w14:textId="77777777" w:rsidR="00A65A8F" w:rsidRDefault="00A65A8F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Заявок не подано.</w:t>
            </w:r>
          </w:p>
        </w:tc>
      </w:tr>
    </w:tbl>
    <w:p w14:paraId="4AD39ED8" w14:textId="77777777" w:rsidR="00A65A8F" w:rsidRDefault="00A65A8F" w:rsidP="00A65A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81B0D1" w14:textId="77777777" w:rsidR="00A65A8F" w:rsidRDefault="00A65A8F" w:rsidP="00A65A8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1690E6E" w14:textId="77777777" w:rsidR="00A65A8F" w:rsidRDefault="00A65A8F" w:rsidP="00A65A8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65B56E6" w14:textId="77777777" w:rsidR="00A65A8F" w:rsidRDefault="00A65A8F" w:rsidP="00A65A8F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 xml:space="preserve">РА-АМВХ-БМКХСДБ-25/04  </w:t>
      </w:r>
      <w:r>
        <w:rPr>
          <w:rFonts w:ascii="GHEA Grapalat" w:hAnsi="GHEA Grapalat" w:cs="Sylfaen"/>
          <w:sz w:val="20"/>
          <w:lang w:val="af-ZA"/>
        </w:rPr>
        <w:t>Координатор по закупкам с кодом А. Акопян.</w:t>
      </w:r>
    </w:p>
    <w:p w14:paraId="79216D39" w14:textId="77777777" w:rsidR="00A65A8F" w:rsidRDefault="00A65A8F" w:rsidP="00A65A8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2682257" w14:textId="77777777" w:rsidR="00A65A8F" w:rsidRDefault="00A65A8F" w:rsidP="00A65A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eastAsia="GHEA Grapalat" w:hAnsi="GHEA Grapalat" w:cs="GHEA Grapalat"/>
          <w:sz w:val="20"/>
          <w:szCs w:val="22"/>
          <w:lang w:val="af-ZA"/>
        </w:rPr>
        <w:t>060881111 внутренний 015</w:t>
      </w:r>
      <w:r>
        <w:rPr>
          <w:rFonts w:ascii="GHEA Grapalat" w:hAnsi="GHEA Grapalat" w:cs="Arial Armenian"/>
          <w:sz w:val="20"/>
          <w:lang w:val="af-ZA"/>
        </w:rPr>
        <w:t>.</w:t>
      </w:r>
    </w:p>
    <w:p w14:paraId="3FFA162F" w14:textId="77777777" w:rsidR="00A65A8F" w:rsidRDefault="00A65A8F" w:rsidP="00A65A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  <w:r>
        <w:rPr>
          <w:rFonts w:ascii="GHEA Grapalat" w:hAnsi="GHEA Grapalat" w:cs="Arial Armenian"/>
          <w:sz w:val="20"/>
          <w:lang w:val="af-ZA"/>
        </w:rPr>
        <w:t xml:space="preserve"> </w:t>
      </w:r>
    </w:p>
    <w:p w14:paraId="7831D3D9" w14:textId="77777777" w:rsidR="00A65A8F" w:rsidRDefault="00A65A8F" w:rsidP="00A65A8F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eastAsia="GHEA Grapalat" w:hAnsi="GHEA Grapalat" w:cs="GHEA Grapalat"/>
          <w:sz w:val="20"/>
          <w:szCs w:val="22"/>
          <w:lang w:val="hy-AM"/>
        </w:rPr>
        <w:t>Клиент: Муниципалитет Веду</w:t>
      </w:r>
    </w:p>
    <w:p w14:paraId="2A9936AD" w14:textId="77777777" w:rsidR="00A65A8F" w:rsidRDefault="00A65A8F" w:rsidP="00A65A8F">
      <w:pPr>
        <w:rPr>
          <w:rFonts w:asciiTheme="minorHAnsi" w:hAnsiTheme="minorHAnsi"/>
          <w:lang w:val="hy-AM"/>
        </w:rPr>
      </w:pPr>
    </w:p>
    <w:p w14:paraId="1D0B667F" w14:textId="77777777" w:rsidR="00A65A8F" w:rsidRDefault="00A65A8F">
      <w:pPr>
        <w:rPr>
          <w:rFonts w:asciiTheme="minorHAnsi" w:hAnsiTheme="minorHAnsi"/>
          <w:lang w:val="hy-AM"/>
        </w:rPr>
      </w:pPr>
      <w:bookmarkStart w:id="0" w:name="_GoBack"/>
      <w:bookmarkEnd w:id="0"/>
    </w:p>
    <w:p w14:paraId="5967D2D4" w14:textId="77777777" w:rsidR="00A65A8F" w:rsidRDefault="00A65A8F">
      <w:pPr>
        <w:rPr>
          <w:rFonts w:asciiTheme="minorHAnsi" w:hAnsiTheme="minorHAnsi"/>
          <w:lang w:val="hy-AM"/>
        </w:rPr>
      </w:pPr>
    </w:p>
    <w:p w14:paraId="7F0FEDCC" w14:textId="77777777" w:rsidR="00A65A8F" w:rsidRDefault="00A65A8F">
      <w:pPr>
        <w:rPr>
          <w:rFonts w:asciiTheme="minorHAnsi" w:hAnsiTheme="minorHAnsi"/>
          <w:lang w:val="hy-AM"/>
        </w:rPr>
      </w:pPr>
    </w:p>
    <w:p w14:paraId="2122A2B2" w14:textId="77777777" w:rsidR="00A65A8F" w:rsidRDefault="00A65A8F">
      <w:pPr>
        <w:rPr>
          <w:rFonts w:asciiTheme="minorHAnsi" w:hAnsiTheme="minorHAnsi"/>
          <w:lang w:val="hy-AM"/>
        </w:rPr>
      </w:pPr>
    </w:p>
    <w:p w14:paraId="48C85C9B" w14:textId="77777777" w:rsidR="00A65A8F" w:rsidRDefault="00A65A8F">
      <w:pPr>
        <w:rPr>
          <w:rFonts w:asciiTheme="minorHAnsi" w:hAnsiTheme="minorHAnsi"/>
          <w:lang w:val="hy-AM"/>
        </w:rPr>
      </w:pPr>
    </w:p>
    <w:p w14:paraId="49958D43" w14:textId="77777777" w:rsidR="00A65A8F" w:rsidRPr="00C24604" w:rsidRDefault="00A65A8F">
      <w:pPr>
        <w:rPr>
          <w:rFonts w:asciiTheme="minorHAnsi" w:hAnsiTheme="minorHAnsi"/>
          <w:lang w:val="hy-AM"/>
        </w:rPr>
      </w:pPr>
    </w:p>
    <w:sectPr w:rsidR="00A65A8F" w:rsidRPr="00C2460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E3FB5" w14:textId="77777777" w:rsidR="00F76324" w:rsidRDefault="00F76324">
      <w:r>
        <w:separator/>
      </w:r>
    </w:p>
  </w:endnote>
  <w:endnote w:type="continuationSeparator" w:id="0">
    <w:p w14:paraId="1D327780" w14:textId="77777777" w:rsidR="00F76324" w:rsidRDefault="00F7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7632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F7632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E3C61" w14:textId="77777777" w:rsidR="00F76324" w:rsidRDefault="00F76324">
      <w:r>
        <w:separator/>
      </w:r>
    </w:p>
  </w:footnote>
  <w:footnote w:type="continuationSeparator" w:id="0">
    <w:p w14:paraId="55797E60" w14:textId="77777777" w:rsidR="00F76324" w:rsidRDefault="00F7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865BE"/>
    <w:rsid w:val="000875B4"/>
    <w:rsid w:val="00133C6B"/>
    <w:rsid w:val="00145A12"/>
    <w:rsid w:val="001A7F19"/>
    <w:rsid w:val="001E18D3"/>
    <w:rsid w:val="003F17D6"/>
    <w:rsid w:val="0058767D"/>
    <w:rsid w:val="005D561F"/>
    <w:rsid w:val="0064248B"/>
    <w:rsid w:val="00923DAF"/>
    <w:rsid w:val="00A65A8F"/>
    <w:rsid w:val="00A82AF8"/>
    <w:rsid w:val="00C24604"/>
    <w:rsid w:val="00CA4292"/>
    <w:rsid w:val="00CD5426"/>
    <w:rsid w:val="00DE6B9D"/>
    <w:rsid w:val="00E3754E"/>
    <w:rsid w:val="00E93975"/>
    <w:rsid w:val="00EB7F83"/>
    <w:rsid w:val="00EC4BBC"/>
    <w:rsid w:val="00F10AE5"/>
    <w:rsid w:val="00F7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11</cp:revision>
  <dcterms:created xsi:type="dcterms:W3CDTF">2022-05-30T17:04:00Z</dcterms:created>
  <dcterms:modified xsi:type="dcterms:W3CDTF">2025-08-25T13:14:00Z</dcterms:modified>
</cp:coreProperties>
</file>