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05E1E" w14:textId="77777777" w:rsidR="00FB3AED" w:rsidRPr="00FB3AED" w:rsidRDefault="00FB3AED" w:rsidP="00FB3AED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FB3AED">
        <w:rPr>
          <w:rFonts w:ascii="Calibri" w:eastAsia="Times New Roman" w:hAnsi="Calibri" w:cs="Calibri"/>
          <w:color w:val="000000"/>
          <w:kern w:val="0"/>
          <w:sz w:val="21"/>
          <w:szCs w:val="21"/>
          <w:lang w:val="en-US"/>
          <w14:ligatures w14:val="none"/>
        </w:rPr>
        <w:t> </w:t>
      </w:r>
    </w:p>
    <w:p w14:paraId="16E3FF3D" w14:textId="43C39203" w:rsidR="00574ED0" w:rsidRDefault="00574ED0" w:rsidP="00DE1CDB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</w:p>
    <w:p w14:paraId="40C5688A" w14:textId="77777777" w:rsidR="00574ED0" w:rsidRPr="00640F44" w:rsidRDefault="00574ED0" w:rsidP="00DE1CDB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</w:pPr>
    </w:p>
    <w:p w14:paraId="285CE9F2" w14:textId="1A618BD8" w:rsidR="00DE1CDB" w:rsidRPr="00640F44" w:rsidRDefault="00DD1FF1" w:rsidP="00892A85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Calibri"/>
          <w:b/>
          <w:bCs/>
          <w:color w:val="000000"/>
          <w:kern w:val="0"/>
          <w:sz w:val="20"/>
          <w:szCs w:val="20"/>
          <w:lang w:val="hy-AM"/>
          <w14:ligatures w14:val="none"/>
        </w:rPr>
      </w:pPr>
      <w:r w:rsidRPr="00640F4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ՀԱՅԱՍՏԱՆԻ ԱԶԳԱՅԻՆ ՊՈԼԻՏԵԽՆԻԿԱԿԱՆ ՀԱՄԱԼՍԱՐԱՆ ՀԻՄՆԱԴՐԱՄԻ ՌԵԿՏՈՐ</w:t>
      </w:r>
    </w:p>
    <w:tbl>
      <w:tblPr>
        <w:tblW w:w="6046" w:type="pct"/>
        <w:tblCellSpacing w:w="7" w:type="dxa"/>
        <w:tblInd w:w="10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3"/>
        <w:gridCol w:w="13878"/>
        <w:gridCol w:w="40"/>
      </w:tblGrid>
      <w:tr w:rsidR="00DE1CDB" w:rsidRPr="00640F44" w14:paraId="21BD25F7" w14:textId="77777777" w:rsidTr="00B91DC4">
        <w:trPr>
          <w:tblCellSpacing w:w="7" w:type="dxa"/>
        </w:trPr>
        <w:tc>
          <w:tcPr>
            <w:tcW w:w="1399" w:type="pct"/>
            <w:shd w:val="clear" w:color="auto" w:fill="FFFFFF"/>
            <w:vAlign w:val="center"/>
            <w:hideMark/>
          </w:tcPr>
          <w:p w14:paraId="0F87C42E" w14:textId="24D161E2" w:rsidR="00DE1CDB" w:rsidRPr="00640F44" w:rsidRDefault="00DE1CDB" w:rsidP="00B91DC4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640F44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N </w:t>
            </w:r>
            <w:r w:rsidR="00862417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  <w:r w:rsidRPr="00640F44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-Ա</w:t>
            </w:r>
          </w:p>
        </w:tc>
        <w:tc>
          <w:tcPr>
            <w:tcW w:w="3571" w:type="pct"/>
            <w:shd w:val="clear" w:color="auto" w:fill="FFFFFF"/>
            <w:hideMark/>
          </w:tcPr>
          <w:p w14:paraId="667DD553" w14:textId="10CB5880" w:rsidR="00DE1CDB" w:rsidRPr="00640F44" w:rsidRDefault="00DE1CDB" w:rsidP="005E7FCC">
            <w:pPr>
              <w:pStyle w:val="BodyTextIndent"/>
              <w:spacing w:line="240" w:lineRule="auto"/>
              <w:ind w:firstLine="0"/>
              <w:jc w:val="left"/>
              <w:rPr>
                <w:rFonts w:ascii="GHEA Grapalat" w:hAnsi="GHEA Grapalat"/>
                <w:b/>
                <w:bCs/>
                <w:i w:val="0"/>
                <w:lang w:val="af-ZA"/>
              </w:rPr>
            </w:pPr>
          </w:p>
          <w:p w14:paraId="03B7C53A" w14:textId="0E4EA891" w:rsidR="00DE1CDB" w:rsidRPr="00640F44" w:rsidRDefault="000233C0" w:rsidP="00B91DC4">
            <w:pPr>
              <w:pStyle w:val="BodyTextIndent"/>
              <w:spacing w:line="240" w:lineRule="auto"/>
              <w:ind w:firstLine="708"/>
              <w:jc w:val="left"/>
              <w:rPr>
                <w:rFonts w:ascii="GHEA Grapalat" w:hAnsi="GHEA Grapalat"/>
                <w:b/>
                <w:bCs/>
                <w:i w:val="0"/>
                <w:lang w:val="af-ZA"/>
              </w:rPr>
            </w:pPr>
            <w:r>
              <w:rPr>
                <w:rFonts w:ascii="GHEA Grapalat" w:hAnsi="GHEA Grapalat"/>
                <w:b/>
                <w:bCs/>
                <w:i w:val="0"/>
                <w:lang w:val="af-ZA"/>
              </w:rPr>
              <w:t xml:space="preserve"> </w:t>
            </w:r>
          </w:p>
          <w:p w14:paraId="1B212008" w14:textId="07819354" w:rsidR="00DE1CDB" w:rsidRPr="00640F44" w:rsidRDefault="00DE1CDB" w:rsidP="00487012">
            <w:pPr>
              <w:pStyle w:val="BodyTextIndent"/>
              <w:spacing w:line="240" w:lineRule="auto"/>
              <w:ind w:firstLine="708"/>
              <w:jc w:val="left"/>
              <w:rPr>
                <w:rFonts w:ascii="GHEA Grapalat" w:hAnsi="GHEA Grapalat"/>
                <w:b/>
                <w:bCs/>
                <w:i w:val="0"/>
                <w:lang w:val="af-ZA"/>
              </w:rPr>
            </w:pPr>
            <w:r w:rsidRPr="00640F44">
              <w:rPr>
                <w:rFonts w:ascii="GHEA Grapalat" w:hAnsi="GHEA Grapalat"/>
                <w:b/>
                <w:bCs/>
                <w:i w:val="0"/>
                <w:lang w:val="af-ZA"/>
              </w:rPr>
              <w:t xml:space="preserve">              </w:t>
            </w:r>
            <w:r w:rsidR="005E7FCC">
              <w:rPr>
                <w:rFonts w:ascii="GHEA Grapalat" w:hAnsi="GHEA Grapalat"/>
                <w:b/>
                <w:bCs/>
                <w:i w:val="0"/>
                <w:lang w:val="af-ZA"/>
              </w:rPr>
              <w:t xml:space="preserve">   </w:t>
            </w:r>
            <w:r w:rsidRPr="00640F44">
              <w:rPr>
                <w:rFonts w:ascii="GHEA Grapalat" w:hAnsi="GHEA Grapalat"/>
                <w:b/>
                <w:bCs/>
                <w:i w:val="0"/>
                <w:lang w:val="af-ZA"/>
              </w:rPr>
              <w:t xml:space="preserve">                                </w:t>
            </w:r>
            <w:r w:rsidR="000233C0">
              <w:rPr>
                <w:rFonts w:ascii="GHEA Grapalat" w:hAnsi="GHEA Grapalat"/>
                <w:b/>
                <w:bCs/>
                <w:i w:val="0"/>
                <w:lang w:val="af-ZA"/>
              </w:rPr>
              <w:t xml:space="preserve">                                                             </w:t>
            </w:r>
            <w:r w:rsidR="00862417">
              <w:rPr>
                <w:rFonts w:ascii="GHEA Grapalat" w:hAnsi="GHEA Grapalat"/>
                <w:b/>
                <w:bCs/>
                <w:i w:val="0"/>
                <w:lang w:val="af-ZA"/>
              </w:rPr>
              <w:t>26</w:t>
            </w:r>
            <w:r w:rsidR="000233C0">
              <w:rPr>
                <w:rFonts w:ascii="GHEA Grapalat" w:hAnsi="GHEA Grapalat"/>
                <w:b/>
                <w:bCs/>
                <w:i w:val="0"/>
                <w:lang w:val="af-ZA"/>
              </w:rPr>
              <w:t xml:space="preserve"> </w:t>
            </w:r>
            <w:r w:rsidR="00862417">
              <w:rPr>
                <w:rFonts w:ascii="GHEA Grapalat" w:hAnsi="GHEA Grapalat"/>
                <w:b/>
                <w:bCs/>
                <w:i w:val="0"/>
                <w:lang w:val="hy-AM"/>
              </w:rPr>
              <w:t xml:space="preserve">հունվար </w:t>
            </w:r>
            <w:r w:rsidRPr="00640F44">
              <w:rPr>
                <w:rFonts w:ascii="GHEA Grapalat" w:hAnsi="GHEA Grapalat"/>
                <w:b/>
                <w:bCs/>
                <w:i w:val="0"/>
                <w:lang w:val="af-ZA"/>
              </w:rPr>
              <w:t>202</w:t>
            </w:r>
            <w:r w:rsidR="00862417">
              <w:rPr>
                <w:rFonts w:ascii="GHEA Grapalat" w:hAnsi="GHEA Grapalat"/>
                <w:b/>
                <w:bCs/>
                <w:i w:val="0"/>
                <w:lang w:val="af-ZA"/>
              </w:rPr>
              <w:t>6</w:t>
            </w:r>
            <w:r w:rsidRPr="00640F44">
              <w:rPr>
                <w:rFonts w:ascii="GHEA Grapalat" w:hAnsi="GHEA Grapalat"/>
                <w:b/>
                <w:bCs/>
                <w:i w:val="0"/>
                <w:lang w:val="af-ZA"/>
              </w:rPr>
              <w:t>թ.</w:t>
            </w:r>
          </w:p>
        </w:tc>
        <w:tc>
          <w:tcPr>
            <w:tcW w:w="5" w:type="pct"/>
            <w:shd w:val="clear" w:color="auto" w:fill="FFFFFF"/>
          </w:tcPr>
          <w:p w14:paraId="60D68BC6" w14:textId="77777777" w:rsidR="00DE1CDB" w:rsidRPr="00640F44" w:rsidRDefault="00DE1CDB" w:rsidP="00B91DC4">
            <w:pPr>
              <w:pStyle w:val="BodyTextIndent"/>
              <w:spacing w:line="240" w:lineRule="auto"/>
              <w:ind w:firstLine="708"/>
              <w:jc w:val="left"/>
              <w:rPr>
                <w:rFonts w:ascii="GHEA Grapalat" w:hAnsi="GHEA Grapalat"/>
                <w:b/>
                <w:bCs/>
                <w:i w:val="0"/>
                <w:lang w:val="af-ZA"/>
              </w:rPr>
            </w:pPr>
          </w:p>
        </w:tc>
      </w:tr>
    </w:tbl>
    <w:p w14:paraId="25DABD33" w14:textId="2D93D15C" w:rsidR="00FF7647" w:rsidRPr="006F76BA" w:rsidRDefault="00D8451C" w:rsidP="006F76BA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Calibri"/>
          <w:b/>
          <w:bCs/>
          <w:color w:val="000000"/>
          <w:kern w:val="0"/>
          <w:sz w:val="20"/>
          <w:szCs w:val="20"/>
          <w:lang w:val="hy-AM"/>
          <w14:ligatures w14:val="none"/>
        </w:rPr>
      </w:pPr>
      <w:r w:rsidRPr="00640F44">
        <w:rPr>
          <w:rFonts w:ascii="GHEA Grapalat" w:eastAsia="Times New Roman" w:hAnsi="GHEA Grapalat" w:cs="Calibri"/>
          <w:b/>
          <w:bCs/>
          <w:color w:val="000000"/>
          <w:kern w:val="0"/>
          <w:sz w:val="20"/>
          <w:szCs w:val="20"/>
          <w:lang w:val="en-US"/>
          <w14:ligatures w14:val="none"/>
        </w:rPr>
        <w:t>ՈՐՈՇՈՒՄ</w:t>
      </w:r>
    </w:p>
    <w:p w14:paraId="74B5D2EF" w14:textId="2DD5946E" w:rsidR="00DE1CDB" w:rsidRPr="00640F44" w:rsidRDefault="00DE1CDB" w:rsidP="00DE1CDB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color w:val="000000"/>
          <w:kern w:val="0"/>
          <w:sz w:val="20"/>
          <w:szCs w:val="20"/>
          <w:lang w:val="af-ZA"/>
          <w14:ligatures w14:val="none"/>
        </w:rPr>
      </w:pPr>
      <w:r w:rsidRPr="00D663B9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ԳՆՈՒՄՆԵՐԻ</w:t>
      </w:r>
      <w:r w:rsidRPr="00640F4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af-ZA"/>
          <w14:ligatures w14:val="none"/>
        </w:rPr>
        <w:t xml:space="preserve"> </w:t>
      </w:r>
      <w:r w:rsidRPr="00D663B9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ԳՈՐԾԸՆԹԱՑԻՆ</w:t>
      </w:r>
      <w:r w:rsidRPr="00640F4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af-ZA"/>
          <w14:ligatures w14:val="none"/>
        </w:rPr>
        <w:t xml:space="preserve"> </w:t>
      </w:r>
      <w:r w:rsidRPr="00D663B9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ՄԱՍՆԱԿՑԵԼՈՒ</w:t>
      </w:r>
      <w:r w:rsidRPr="00640F4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af-ZA"/>
          <w14:ligatures w14:val="none"/>
        </w:rPr>
        <w:t xml:space="preserve"> </w:t>
      </w:r>
      <w:r w:rsidRPr="00D663B9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ԻՐԱՎՈՒՆՔ</w:t>
      </w:r>
      <w:r w:rsidRPr="00640F4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af-ZA"/>
          <w14:ligatures w14:val="none"/>
        </w:rPr>
        <w:t xml:space="preserve"> </w:t>
      </w:r>
      <w:r w:rsidRPr="00D663B9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ՉՈՒՆԵՑՈՂ</w:t>
      </w:r>
      <w:r w:rsidRPr="00640F4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af-ZA"/>
          <w14:ligatures w14:val="none"/>
        </w:rPr>
        <w:t xml:space="preserve"> </w:t>
      </w:r>
      <w:r w:rsidRPr="00D663B9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ՄԱՍՆԱԿԻՑՆԵՐԻ</w:t>
      </w:r>
      <w:r w:rsidRPr="00640F4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af-ZA"/>
          <w14:ligatures w14:val="none"/>
        </w:rPr>
        <w:t xml:space="preserve"> </w:t>
      </w:r>
      <w:r w:rsidRPr="00D663B9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ՑՈՒՑԱԿՈՒՄ</w:t>
      </w:r>
      <w:r w:rsidRPr="00640F4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af-ZA"/>
          <w14:ligatures w14:val="none"/>
        </w:rPr>
        <w:t xml:space="preserve"> </w:t>
      </w:r>
      <w:r w:rsidRPr="00D663B9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ՆԵՐԱՌԵԼՈՒ</w:t>
      </w:r>
      <w:r w:rsidRPr="00640F4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af-ZA"/>
          <w14:ligatures w14:val="none"/>
        </w:rPr>
        <w:t xml:space="preserve"> </w:t>
      </w:r>
      <w:r w:rsidRPr="00D663B9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ՄԱՍԻՆ</w:t>
      </w:r>
    </w:p>
    <w:p w14:paraId="468A9980" w14:textId="77777777" w:rsidR="00DE1CDB" w:rsidRPr="00640F44" w:rsidRDefault="00DE1CDB" w:rsidP="00DE1CDB">
      <w:pPr>
        <w:shd w:val="clear" w:color="auto" w:fill="FFFFFF"/>
        <w:spacing w:after="0"/>
        <w:ind w:firstLine="375"/>
        <w:rPr>
          <w:rFonts w:ascii="GHEA Grapalat" w:eastAsia="Times New Roman" w:hAnsi="GHEA Grapalat" w:cs="Calibri"/>
          <w:color w:val="000000"/>
          <w:kern w:val="0"/>
          <w:sz w:val="20"/>
          <w:szCs w:val="20"/>
          <w:lang w:val="af-ZA"/>
          <w14:ligatures w14:val="none"/>
        </w:rPr>
      </w:pPr>
      <w:r w:rsidRPr="00640F44">
        <w:rPr>
          <w:rFonts w:ascii="Calibri" w:eastAsia="Times New Roman" w:hAnsi="Calibri" w:cs="Calibri"/>
          <w:color w:val="000000"/>
          <w:kern w:val="0"/>
          <w:sz w:val="20"/>
          <w:szCs w:val="20"/>
          <w:lang w:val="af-ZA"/>
          <w14:ligatures w14:val="none"/>
        </w:rPr>
        <w:t> </w:t>
      </w:r>
    </w:p>
    <w:p w14:paraId="0710A532" w14:textId="15B3017B" w:rsidR="00DE1CDB" w:rsidRPr="00156FDB" w:rsidRDefault="00DE1CDB" w:rsidP="00640F4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156FDB">
        <w:rPr>
          <w:rFonts w:ascii="GHEA Grapalat" w:hAnsi="GHEA Grapalat"/>
          <w:sz w:val="20"/>
          <w:szCs w:val="20"/>
          <w:lang w:val="hy-AM"/>
        </w:rPr>
        <w:t>Ղ</w:t>
      </w:r>
      <w:r w:rsidRPr="00640F44">
        <w:rPr>
          <w:rFonts w:ascii="GHEA Grapalat" w:hAnsi="GHEA Grapalat"/>
          <w:sz w:val="20"/>
          <w:szCs w:val="20"/>
          <w:lang w:val="hy-AM"/>
        </w:rPr>
        <w:t>եկավարվելով «Գնումների մասին» օրենքի 6-րդ հոդվածի 1-ին մասի 6-րդ կետի «ա» ենթակետի և նույն հոդվածի 2-րդ մասի պահանջներով՝</w:t>
      </w:r>
      <w:r w:rsidRPr="00156FDB">
        <w:rPr>
          <w:rFonts w:ascii="GHEA Grapalat" w:hAnsi="GHEA Grapalat"/>
          <w:sz w:val="20"/>
          <w:szCs w:val="20"/>
          <w:lang w:val="hy-AM"/>
        </w:rPr>
        <w:t xml:space="preserve"> և հիմք ընդունելով ներքոնշյալ աղյուսակում նշված հանգամանքի առկայությունը</w:t>
      </w:r>
      <w:r w:rsidR="00F27617" w:rsidRPr="00156FDB">
        <w:rPr>
          <w:rFonts w:ascii="GHEA Grapalat" w:hAnsi="GHEA Grapalat"/>
          <w:sz w:val="20"/>
          <w:szCs w:val="20"/>
          <w:lang w:val="hy-AM"/>
        </w:rPr>
        <w:t>՝</w:t>
      </w:r>
      <w:r w:rsidRPr="00156FDB">
        <w:rPr>
          <w:rFonts w:ascii="GHEA Grapalat" w:hAnsi="GHEA Grapalat"/>
          <w:sz w:val="20"/>
          <w:szCs w:val="20"/>
          <w:lang w:val="hy-AM"/>
        </w:rPr>
        <w:t xml:space="preserve"> </w:t>
      </w:r>
      <w:r w:rsidR="00C3536E" w:rsidRPr="00156FDB">
        <w:rPr>
          <w:rFonts w:ascii="GHEA Grapalat" w:hAnsi="GHEA Grapalat"/>
          <w:sz w:val="20"/>
          <w:szCs w:val="20"/>
          <w:lang w:val="hy-AM"/>
        </w:rPr>
        <w:t>որոշում</w:t>
      </w:r>
      <w:r w:rsidRPr="00156FDB">
        <w:rPr>
          <w:rFonts w:ascii="GHEA Grapalat" w:hAnsi="GHEA Grapalat"/>
          <w:sz w:val="20"/>
          <w:szCs w:val="20"/>
          <w:lang w:val="hy-AM"/>
        </w:rPr>
        <w:t xml:space="preserve"> եմ ստորև բերված աղյուսակում նշված մասնակցին </w:t>
      </w:r>
      <w:r w:rsidRPr="00640F44">
        <w:rPr>
          <w:rFonts w:ascii="GHEA Grapalat" w:hAnsi="GHEA Grapalat"/>
          <w:sz w:val="20"/>
          <w:szCs w:val="20"/>
          <w:lang w:val="hy-AM"/>
        </w:rPr>
        <w:t>ներառել գնումների գործընթացին մասնակցելու իրավունք չունեցող մասնակիցների ցուցակում:</w:t>
      </w:r>
    </w:p>
    <w:tbl>
      <w:tblPr>
        <w:tblStyle w:val="TableGrid"/>
        <w:tblW w:w="1629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630"/>
        <w:gridCol w:w="671"/>
        <w:gridCol w:w="1579"/>
        <w:gridCol w:w="1080"/>
        <w:gridCol w:w="1170"/>
        <w:gridCol w:w="1710"/>
        <w:gridCol w:w="1800"/>
        <w:gridCol w:w="1710"/>
        <w:gridCol w:w="1710"/>
        <w:gridCol w:w="1800"/>
        <w:gridCol w:w="2430"/>
      </w:tblGrid>
      <w:tr w:rsidR="00C47CE7" w:rsidRPr="00445627" w14:paraId="435F2F83" w14:textId="77777777" w:rsidTr="001C3CEA">
        <w:trPr>
          <w:trHeight w:val="249"/>
        </w:trPr>
        <w:tc>
          <w:tcPr>
            <w:tcW w:w="3960" w:type="dxa"/>
            <w:gridSpan w:val="4"/>
            <w:vAlign w:val="center"/>
          </w:tcPr>
          <w:p w14:paraId="249E2530" w14:textId="77777777" w:rsidR="00C47CE7" w:rsidRPr="00445627" w:rsidRDefault="00C47CE7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445627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Գնման ընթացակարգի</w:t>
            </w:r>
          </w:p>
        </w:tc>
        <w:tc>
          <w:tcPr>
            <w:tcW w:w="6390" w:type="dxa"/>
            <w:gridSpan w:val="4"/>
            <w:vAlign w:val="center"/>
          </w:tcPr>
          <w:p w14:paraId="62057ADA" w14:textId="77777777" w:rsidR="00C47CE7" w:rsidRPr="00445627" w:rsidRDefault="00C47CE7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445627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Մասնակցի</w:t>
            </w:r>
          </w:p>
        </w:tc>
        <w:tc>
          <w:tcPr>
            <w:tcW w:w="1710" w:type="dxa"/>
            <w:vMerge w:val="restart"/>
            <w:vAlign w:val="center"/>
          </w:tcPr>
          <w:p w14:paraId="0746E3ED" w14:textId="77777777" w:rsidR="00C47CE7" w:rsidRPr="00445627" w:rsidRDefault="00C47CE7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445627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Պատվիրատուի անվանումը</w:t>
            </w:r>
          </w:p>
        </w:tc>
        <w:tc>
          <w:tcPr>
            <w:tcW w:w="1800" w:type="dxa"/>
            <w:vMerge w:val="restart"/>
            <w:vAlign w:val="center"/>
          </w:tcPr>
          <w:p w14:paraId="45A2AFB3" w14:textId="77777777" w:rsidR="00C47CE7" w:rsidRPr="00445627" w:rsidRDefault="00C47CE7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445627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Իրավական հիմք</w:t>
            </w:r>
          </w:p>
        </w:tc>
        <w:tc>
          <w:tcPr>
            <w:tcW w:w="2430" w:type="dxa"/>
            <w:vMerge w:val="restart"/>
            <w:vAlign w:val="center"/>
          </w:tcPr>
          <w:p w14:paraId="323F59A7" w14:textId="69988AB0" w:rsidR="00C47CE7" w:rsidRPr="00445627" w:rsidRDefault="00C47CE7" w:rsidP="001213BD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445627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Այլ անհրաժեշտ տեղեկատվություն՝</w:t>
            </w:r>
          </w:p>
        </w:tc>
      </w:tr>
      <w:tr w:rsidR="00C47CE7" w:rsidRPr="001C3CEA" w14:paraId="5EE08167" w14:textId="77777777" w:rsidTr="001C3CEA">
        <w:trPr>
          <w:trHeight w:val="318"/>
        </w:trPr>
        <w:tc>
          <w:tcPr>
            <w:tcW w:w="630" w:type="dxa"/>
            <w:vMerge w:val="restart"/>
            <w:textDirection w:val="btLr"/>
            <w:vAlign w:val="center"/>
          </w:tcPr>
          <w:p w14:paraId="35AE983F" w14:textId="77777777" w:rsidR="00C47CE7" w:rsidRPr="00445627" w:rsidRDefault="00C47CE7" w:rsidP="00146221">
            <w:pPr>
              <w:shd w:val="clear" w:color="auto" w:fill="FFFFFF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445627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ծածկագիրը</w:t>
            </w:r>
          </w:p>
        </w:tc>
        <w:tc>
          <w:tcPr>
            <w:tcW w:w="3330" w:type="dxa"/>
            <w:gridSpan w:val="3"/>
            <w:vAlign w:val="center"/>
          </w:tcPr>
          <w:p w14:paraId="061372B2" w14:textId="77777777" w:rsidR="00C47CE7" w:rsidRPr="00445627" w:rsidRDefault="00C47CE7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445627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չափաբաժնի</w:t>
            </w:r>
          </w:p>
        </w:tc>
        <w:tc>
          <w:tcPr>
            <w:tcW w:w="1170" w:type="dxa"/>
            <w:vMerge w:val="restart"/>
            <w:vAlign w:val="center"/>
          </w:tcPr>
          <w:p w14:paraId="3323C6EB" w14:textId="77777777" w:rsidR="00C47CE7" w:rsidRPr="00445627" w:rsidRDefault="00C47CE7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445627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Անվանումը</w:t>
            </w:r>
          </w:p>
        </w:tc>
        <w:tc>
          <w:tcPr>
            <w:tcW w:w="1710" w:type="dxa"/>
            <w:vMerge w:val="restart"/>
            <w:vAlign w:val="center"/>
          </w:tcPr>
          <w:p w14:paraId="7E92FE4F" w14:textId="77777777" w:rsidR="00C47CE7" w:rsidRPr="00445627" w:rsidRDefault="00C47CE7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445627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ՀՎՀՀ</w:t>
            </w:r>
          </w:p>
        </w:tc>
        <w:tc>
          <w:tcPr>
            <w:tcW w:w="1800" w:type="dxa"/>
            <w:vMerge w:val="restart"/>
            <w:vAlign w:val="center"/>
          </w:tcPr>
          <w:p w14:paraId="68330DD7" w14:textId="77777777" w:rsidR="00C47CE7" w:rsidRPr="00445627" w:rsidRDefault="00C47CE7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445627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գործունեության հասցեն</w:t>
            </w:r>
          </w:p>
        </w:tc>
        <w:tc>
          <w:tcPr>
            <w:tcW w:w="1710" w:type="dxa"/>
            <w:vMerge w:val="restart"/>
            <w:vAlign w:val="center"/>
          </w:tcPr>
          <w:p w14:paraId="09A6D5BD" w14:textId="77777777" w:rsidR="00C47CE7" w:rsidRPr="00445627" w:rsidRDefault="00C47CE7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445627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գնումների</w:t>
            </w:r>
            <w:r w:rsidRPr="00445627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 xml:space="preserve"> </w:t>
            </w:r>
            <w:r w:rsidRPr="00445627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գործընթացին</w:t>
            </w:r>
            <w:r w:rsidRPr="00445627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 xml:space="preserve"> </w:t>
            </w:r>
            <w:r w:rsidRPr="00445627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մասնակցելու</w:t>
            </w:r>
            <w:r w:rsidRPr="00445627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 xml:space="preserve"> </w:t>
            </w:r>
            <w:r w:rsidRPr="00445627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պայմաններին</w:t>
            </w:r>
            <w:r w:rsidRPr="00445627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 xml:space="preserve"> </w:t>
            </w:r>
            <w:r w:rsidRPr="00445627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չբավարարելու</w:t>
            </w:r>
            <w:r w:rsidRPr="00445627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 xml:space="preserve"> </w:t>
            </w:r>
            <w:r w:rsidRPr="00445627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հանգամանքների</w:t>
            </w:r>
            <w:r w:rsidRPr="00445627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445627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առաջացման</w:t>
            </w:r>
            <w:r w:rsidRPr="00445627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445627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ամսաթիվը</w:t>
            </w:r>
          </w:p>
        </w:tc>
        <w:tc>
          <w:tcPr>
            <w:tcW w:w="1710" w:type="dxa"/>
            <w:vMerge/>
            <w:vAlign w:val="center"/>
          </w:tcPr>
          <w:p w14:paraId="606264F6" w14:textId="77777777" w:rsidR="00C47CE7" w:rsidRPr="00445627" w:rsidRDefault="00C47CE7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800" w:type="dxa"/>
            <w:vMerge/>
            <w:vAlign w:val="center"/>
          </w:tcPr>
          <w:p w14:paraId="39C81F23" w14:textId="77777777" w:rsidR="00C47CE7" w:rsidRPr="00445627" w:rsidRDefault="00C47CE7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2430" w:type="dxa"/>
            <w:vMerge/>
            <w:vAlign w:val="center"/>
          </w:tcPr>
          <w:p w14:paraId="4D5F5F86" w14:textId="77777777" w:rsidR="00C47CE7" w:rsidRPr="00445627" w:rsidRDefault="00C47CE7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</w:tr>
      <w:tr w:rsidR="00C47CE7" w:rsidRPr="00445627" w14:paraId="56BCD7CC" w14:textId="77777777" w:rsidTr="001C3CEA">
        <w:trPr>
          <w:cantSplit/>
          <w:trHeight w:val="1154"/>
        </w:trPr>
        <w:tc>
          <w:tcPr>
            <w:tcW w:w="630" w:type="dxa"/>
            <w:vMerge/>
            <w:vAlign w:val="center"/>
          </w:tcPr>
          <w:p w14:paraId="65D13192" w14:textId="77777777" w:rsidR="00C47CE7" w:rsidRPr="00445627" w:rsidRDefault="00C47CE7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671" w:type="dxa"/>
            <w:textDirection w:val="btLr"/>
            <w:vAlign w:val="center"/>
          </w:tcPr>
          <w:p w14:paraId="2567901F" w14:textId="77777777" w:rsidR="00C47CE7" w:rsidRPr="00445627" w:rsidRDefault="00C47CE7" w:rsidP="00146221">
            <w:pPr>
              <w:shd w:val="clear" w:color="auto" w:fill="FFFFFF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445627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համարը</w:t>
            </w:r>
          </w:p>
        </w:tc>
        <w:tc>
          <w:tcPr>
            <w:tcW w:w="1579" w:type="dxa"/>
            <w:vAlign w:val="center"/>
          </w:tcPr>
          <w:p w14:paraId="1110C630" w14:textId="77777777" w:rsidR="00C47CE7" w:rsidRPr="00445627" w:rsidRDefault="00C47CE7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445627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անվանումը</w:t>
            </w:r>
          </w:p>
        </w:tc>
        <w:tc>
          <w:tcPr>
            <w:tcW w:w="1080" w:type="dxa"/>
            <w:vAlign w:val="center"/>
          </w:tcPr>
          <w:p w14:paraId="6B9D45F4" w14:textId="77777777" w:rsidR="00C47CE7" w:rsidRPr="00445627" w:rsidRDefault="00C47CE7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445627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գնման գինը</w:t>
            </w:r>
          </w:p>
          <w:p w14:paraId="4B8FD982" w14:textId="05923BB2" w:rsidR="00C47CE7" w:rsidRPr="00445627" w:rsidRDefault="00C47CE7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445627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(ՀՀ դրամ)</w:t>
            </w:r>
          </w:p>
        </w:tc>
        <w:tc>
          <w:tcPr>
            <w:tcW w:w="1170" w:type="dxa"/>
            <w:vMerge/>
            <w:vAlign w:val="center"/>
          </w:tcPr>
          <w:p w14:paraId="6898214C" w14:textId="77777777" w:rsidR="00C47CE7" w:rsidRPr="00445627" w:rsidRDefault="00C47CE7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710" w:type="dxa"/>
            <w:vMerge/>
            <w:vAlign w:val="center"/>
          </w:tcPr>
          <w:p w14:paraId="2F424EFB" w14:textId="77777777" w:rsidR="00C47CE7" w:rsidRPr="00445627" w:rsidRDefault="00C47CE7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800" w:type="dxa"/>
            <w:vMerge/>
            <w:vAlign w:val="center"/>
          </w:tcPr>
          <w:p w14:paraId="1DDCBC04" w14:textId="77777777" w:rsidR="00C47CE7" w:rsidRPr="00445627" w:rsidRDefault="00C47CE7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710" w:type="dxa"/>
            <w:vMerge/>
            <w:vAlign w:val="center"/>
          </w:tcPr>
          <w:p w14:paraId="3825AE36" w14:textId="77777777" w:rsidR="00C47CE7" w:rsidRPr="00445627" w:rsidRDefault="00C47CE7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710" w:type="dxa"/>
            <w:vMerge/>
            <w:vAlign w:val="center"/>
          </w:tcPr>
          <w:p w14:paraId="18990F68" w14:textId="77777777" w:rsidR="00C47CE7" w:rsidRPr="00445627" w:rsidRDefault="00C47CE7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800" w:type="dxa"/>
            <w:vMerge/>
            <w:vAlign w:val="center"/>
          </w:tcPr>
          <w:p w14:paraId="42F0CEB1" w14:textId="77777777" w:rsidR="00C47CE7" w:rsidRPr="00445627" w:rsidRDefault="00C47CE7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2430" w:type="dxa"/>
            <w:vMerge/>
            <w:vAlign w:val="center"/>
          </w:tcPr>
          <w:p w14:paraId="2B3621D6" w14:textId="77777777" w:rsidR="00C47CE7" w:rsidRPr="00445627" w:rsidRDefault="00C47CE7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</w:tr>
      <w:tr w:rsidR="00640F44" w:rsidRPr="00445627" w14:paraId="5EB3D2E4" w14:textId="77777777" w:rsidTr="001C3CEA">
        <w:trPr>
          <w:trHeight w:val="193"/>
        </w:trPr>
        <w:tc>
          <w:tcPr>
            <w:tcW w:w="630" w:type="dxa"/>
            <w:vAlign w:val="center"/>
          </w:tcPr>
          <w:p w14:paraId="25AF8AC6" w14:textId="77777777" w:rsidR="00DE1CDB" w:rsidRPr="00445627" w:rsidRDefault="00DE1CD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445627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1</w:t>
            </w:r>
          </w:p>
        </w:tc>
        <w:tc>
          <w:tcPr>
            <w:tcW w:w="671" w:type="dxa"/>
            <w:vAlign w:val="center"/>
          </w:tcPr>
          <w:p w14:paraId="5A6B835A" w14:textId="77777777" w:rsidR="00DE1CDB" w:rsidRPr="00445627" w:rsidRDefault="00DE1CD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445627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2</w:t>
            </w:r>
          </w:p>
        </w:tc>
        <w:tc>
          <w:tcPr>
            <w:tcW w:w="1579" w:type="dxa"/>
            <w:vAlign w:val="center"/>
          </w:tcPr>
          <w:p w14:paraId="699B0117" w14:textId="77777777" w:rsidR="00DE1CDB" w:rsidRPr="00445627" w:rsidRDefault="00DE1CD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445627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3</w:t>
            </w:r>
          </w:p>
        </w:tc>
        <w:tc>
          <w:tcPr>
            <w:tcW w:w="1080" w:type="dxa"/>
            <w:vAlign w:val="center"/>
          </w:tcPr>
          <w:p w14:paraId="7A85B0AF" w14:textId="77777777" w:rsidR="00DE1CDB" w:rsidRPr="00445627" w:rsidRDefault="00DE1CD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445627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4</w:t>
            </w:r>
          </w:p>
        </w:tc>
        <w:tc>
          <w:tcPr>
            <w:tcW w:w="1170" w:type="dxa"/>
            <w:vAlign w:val="center"/>
          </w:tcPr>
          <w:p w14:paraId="75D827E6" w14:textId="77777777" w:rsidR="00DE1CDB" w:rsidRPr="00445627" w:rsidRDefault="00DE1CD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445627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5</w:t>
            </w:r>
          </w:p>
        </w:tc>
        <w:tc>
          <w:tcPr>
            <w:tcW w:w="1710" w:type="dxa"/>
            <w:vAlign w:val="center"/>
          </w:tcPr>
          <w:p w14:paraId="007FAC5A" w14:textId="77777777" w:rsidR="00DE1CDB" w:rsidRPr="00445627" w:rsidRDefault="00DE1CD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445627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6</w:t>
            </w:r>
          </w:p>
        </w:tc>
        <w:tc>
          <w:tcPr>
            <w:tcW w:w="1800" w:type="dxa"/>
            <w:vAlign w:val="center"/>
          </w:tcPr>
          <w:p w14:paraId="3D03ADAC" w14:textId="77777777" w:rsidR="00DE1CDB" w:rsidRPr="00445627" w:rsidRDefault="00DE1CD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445627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7</w:t>
            </w:r>
          </w:p>
        </w:tc>
        <w:tc>
          <w:tcPr>
            <w:tcW w:w="1710" w:type="dxa"/>
            <w:vAlign w:val="center"/>
          </w:tcPr>
          <w:p w14:paraId="512A6312" w14:textId="77777777" w:rsidR="00DE1CDB" w:rsidRPr="00445627" w:rsidRDefault="00DE1CD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445627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8</w:t>
            </w:r>
          </w:p>
        </w:tc>
        <w:tc>
          <w:tcPr>
            <w:tcW w:w="1710" w:type="dxa"/>
            <w:vAlign w:val="center"/>
          </w:tcPr>
          <w:p w14:paraId="622788B2" w14:textId="77777777" w:rsidR="00DE1CDB" w:rsidRPr="00445627" w:rsidRDefault="00DE1CD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445627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9</w:t>
            </w:r>
          </w:p>
        </w:tc>
        <w:tc>
          <w:tcPr>
            <w:tcW w:w="1800" w:type="dxa"/>
            <w:vAlign w:val="center"/>
          </w:tcPr>
          <w:p w14:paraId="21B408BB" w14:textId="77777777" w:rsidR="00DE1CDB" w:rsidRPr="00445627" w:rsidRDefault="00DE1CD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445627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10</w:t>
            </w:r>
          </w:p>
        </w:tc>
        <w:tc>
          <w:tcPr>
            <w:tcW w:w="2430" w:type="dxa"/>
            <w:vAlign w:val="center"/>
          </w:tcPr>
          <w:p w14:paraId="12BFAF46" w14:textId="77777777" w:rsidR="00DE1CDB" w:rsidRPr="00445627" w:rsidRDefault="00DE1CD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445627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11</w:t>
            </w:r>
          </w:p>
        </w:tc>
      </w:tr>
      <w:tr w:rsidR="00FB0BAC" w:rsidRPr="001C3CEA" w14:paraId="3E8EB0C9" w14:textId="77777777" w:rsidTr="001C3CEA">
        <w:trPr>
          <w:trHeight w:val="654"/>
        </w:trPr>
        <w:tc>
          <w:tcPr>
            <w:tcW w:w="630" w:type="dxa"/>
            <w:vMerge w:val="restart"/>
            <w:textDirection w:val="btLr"/>
            <w:vAlign w:val="center"/>
          </w:tcPr>
          <w:p w14:paraId="33AE5317" w14:textId="181EF594" w:rsidR="00FB0BAC" w:rsidRPr="00445627" w:rsidRDefault="00FB0BAC" w:rsidP="00862417">
            <w:pPr>
              <w:shd w:val="clear" w:color="auto" w:fill="FFFFFF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</w:pPr>
            <w:r w:rsidRPr="00445627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ՀԱՊՀ-ԳՀԱՊՁԲ-25/8</w:t>
            </w:r>
          </w:p>
        </w:tc>
        <w:tc>
          <w:tcPr>
            <w:tcW w:w="671" w:type="dxa"/>
            <w:vAlign w:val="center"/>
          </w:tcPr>
          <w:p w14:paraId="41B6602A" w14:textId="2CA4430B" w:rsidR="00FB0BAC" w:rsidRPr="00445627" w:rsidRDefault="00FB0BAC" w:rsidP="00862417">
            <w:pPr>
              <w:shd w:val="clear" w:color="auto" w:fill="FFFFFF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</w:pPr>
            <w:r w:rsidRPr="00445627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1579" w:type="dxa"/>
            <w:vAlign w:val="center"/>
          </w:tcPr>
          <w:p w14:paraId="0C93F7B0" w14:textId="102BD094" w:rsidR="00FB0BAC" w:rsidRPr="00445627" w:rsidRDefault="00FB0BAC" w:rsidP="00862417">
            <w:pPr>
              <w:shd w:val="clear" w:color="auto" w:fill="FFFFFF"/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</w:pPr>
            <w:r w:rsidRPr="00445627">
              <w:rPr>
                <w:rFonts w:ascii="GHEA Grapalat" w:hAnsi="GHEA Grapalat"/>
                <w:color w:val="000000"/>
                <w:sz w:val="16"/>
                <w:szCs w:val="16"/>
              </w:rPr>
              <w:t>փորագրության սարքեր</w:t>
            </w:r>
          </w:p>
        </w:tc>
        <w:tc>
          <w:tcPr>
            <w:tcW w:w="1080" w:type="dxa"/>
            <w:vAlign w:val="center"/>
          </w:tcPr>
          <w:p w14:paraId="2391D8E8" w14:textId="7D382C4C" w:rsidR="00FB0BAC" w:rsidRPr="00445627" w:rsidRDefault="00FB0BAC" w:rsidP="00862417">
            <w:pPr>
              <w:shd w:val="clear" w:color="auto" w:fill="FFFFFF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</w:pPr>
            <w:r w:rsidRPr="00445627">
              <w:rPr>
                <w:rFonts w:ascii="GHEA Grapalat" w:hAnsi="GHEA Grapalat"/>
                <w:color w:val="000000"/>
                <w:sz w:val="16"/>
                <w:szCs w:val="16"/>
              </w:rPr>
              <w:t>2,220,000</w:t>
            </w:r>
          </w:p>
        </w:tc>
        <w:tc>
          <w:tcPr>
            <w:tcW w:w="1170" w:type="dxa"/>
            <w:vMerge w:val="restart"/>
            <w:vAlign w:val="center"/>
          </w:tcPr>
          <w:p w14:paraId="2D3AF813" w14:textId="0F63FBF8" w:rsidR="00FB0BAC" w:rsidRPr="00445627" w:rsidRDefault="00FB0BAC" w:rsidP="00C47CE7">
            <w:pPr>
              <w:shd w:val="clear" w:color="auto" w:fill="FFFFFF"/>
              <w:tabs>
                <w:tab w:val="left" w:pos="976"/>
              </w:tabs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</w:pPr>
            <w:r w:rsidRPr="00445627">
              <w:rPr>
                <w:rFonts w:ascii="GHEA Grapalat" w:hAnsi="GHEA Grapalat"/>
                <w:color w:val="403931"/>
                <w:sz w:val="16"/>
                <w:szCs w:val="16"/>
              </w:rPr>
              <w:t>ՀԻՊՈԿՐԱՏ ԴԵՆՏ ՍՊԸ</w:t>
            </w:r>
          </w:p>
        </w:tc>
        <w:tc>
          <w:tcPr>
            <w:tcW w:w="1710" w:type="dxa"/>
            <w:vMerge w:val="restart"/>
            <w:vAlign w:val="center"/>
          </w:tcPr>
          <w:p w14:paraId="4A4BC8CB" w14:textId="6FFF6DAB" w:rsidR="00FB0BAC" w:rsidRPr="00445627" w:rsidRDefault="00563471" w:rsidP="00862417">
            <w:pPr>
              <w:shd w:val="clear" w:color="auto" w:fill="FFFFFF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445627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Դիմում</w:t>
            </w:r>
            <w:r w:rsidR="00C47CE7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-</w:t>
            </w:r>
            <w:r w:rsidRPr="00445627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 xml:space="preserve"> հայտարարությունը armeps.am </w:t>
            </w:r>
            <w:r w:rsidRPr="00445627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կայքում կցված չէ</w:t>
            </w:r>
          </w:p>
        </w:tc>
        <w:tc>
          <w:tcPr>
            <w:tcW w:w="1800" w:type="dxa"/>
            <w:vMerge w:val="restart"/>
            <w:vAlign w:val="center"/>
          </w:tcPr>
          <w:p w14:paraId="5862F00E" w14:textId="1F5DE3F8" w:rsidR="00FB0BAC" w:rsidRPr="00445627" w:rsidRDefault="00563471" w:rsidP="00862417">
            <w:pPr>
              <w:shd w:val="clear" w:color="auto" w:fill="FFFFFF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</w:pPr>
            <w:r w:rsidRPr="00445627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Դիմում</w:t>
            </w:r>
            <w:r w:rsidR="00C47CE7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-</w:t>
            </w:r>
            <w:r w:rsidRPr="00445627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 xml:space="preserve"> հայտարարությունը armeps.am </w:t>
            </w:r>
            <w:r w:rsidRPr="00445627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կայքում կցված չէ</w:t>
            </w:r>
          </w:p>
        </w:tc>
        <w:tc>
          <w:tcPr>
            <w:tcW w:w="1710" w:type="dxa"/>
            <w:vMerge w:val="restart"/>
            <w:vAlign w:val="center"/>
          </w:tcPr>
          <w:p w14:paraId="66A040E5" w14:textId="18E42A0D" w:rsidR="00FB0BAC" w:rsidRPr="00445627" w:rsidRDefault="00FB0BAC" w:rsidP="00862417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</w:pPr>
            <w:r w:rsidRPr="00445627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15/01/2026թ</w:t>
            </w:r>
          </w:p>
        </w:tc>
        <w:tc>
          <w:tcPr>
            <w:tcW w:w="1710" w:type="dxa"/>
            <w:vMerge w:val="restart"/>
            <w:vAlign w:val="center"/>
          </w:tcPr>
          <w:p w14:paraId="2CE67C0A" w14:textId="008A80E5" w:rsidR="00FB0BAC" w:rsidRPr="00445627" w:rsidRDefault="00FB0BAC" w:rsidP="00862417">
            <w:pPr>
              <w:shd w:val="clear" w:color="auto" w:fill="FFFFFF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</w:pPr>
            <w:r w:rsidRPr="00445627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Հայաստանի ազգային պոլիտեխնիկական համալսարան հիմնադրամ</w:t>
            </w:r>
          </w:p>
        </w:tc>
        <w:tc>
          <w:tcPr>
            <w:tcW w:w="1800" w:type="dxa"/>
            <w:vMerge w:val="restart"/>
            <w:vAlign w:val="center"/>
          </w:tcPr>
          <w:p w14:paraId="21316639" w14:textId="32BBD930" w:rsidR="00FB0BAC" w:rsidRPr="00445627" w:rsidRDefault="00FB0BAC" w:rsidP="00862417">
            <w:pPr>
              <w:shd w:val="clear" w:color="auto" w:fill="FFFFFF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</w:pPr>
            <w:r w:rsidRPr="00445627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 xml:space="preserve"> </w:t>
            </w:r>
            <w:r w:rsidR="001C3CEA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Ը</w:t>
            </w:r>
            <w:r w:rsidRPr="00445627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նթացակարգի հրավերի 1-ին մասի 8.</w:t>
            </w:r>
            <w:r w:rsidR="00563471" w:rsidRPr="00445627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10</w:t>
            </w:r>
            <w:r w:rsidRPr="00445627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 xml:space="preserve"> կետ (հրավերով սահմանված ժամկետում չի շտկել արձանագրված անհամապատասխանությունները)</w:t>
            </w:r>
          </w:p>
        </w:tc>
        <w:tc>
          <w:tcPr>
            <w:tcW w:w="2430" w:type="dxa"/>
            <w:vMerge w:val="restart"/>
            <w:vAlign w:val="center"/>
          </w:tcPr>
          <w:p w14:paraId="7F2B6355" w14:textId="0E899CDE" w:rsidR="00FB0BAC" w:rsidRPr="00445627" w:rsidRDefault="00445627" w:rsidP="00862417">
            <w:pPr>
              <w:shd w:val="clear" w:color="auto" w:fill="FFFFFF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</w:pPr>
            <w:r w:rsidRPr="00445627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 xml:space="preserve">Մասնակցի </w:t>
            </w:r>
            <w:r w:rsidR="00563471" w:rsidRPr="00445627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հատում բացակայում է հավելված 1-ը՝ դիմում հայտարարությունը, հավելված 1.1-ը՝ առաջարկվող ապրանքի ամբողջական նկարագիրը և հավելված 2-ը թվային էլեկտրոնային  ստորագրությամբ հաստատող անձին տրվող լիազորագիրը:</w:t>
            </w:r>
          </w:p>
        </w:tc>
      </w:tr>
      <w:tr w:rsidR="00FB0BAC" w:rsidRPr="00445627" w14:paraId="67E5497D" w14:textId="77777777" w:rsidTr="001C3CEA">
        <w:trPr>
          <w:trHeight w:val="1347"/>
        </w:trPr>
        <w:tc>
          <w:tcPr>
            <w:tcW w:w="630" w:type="dxa"/>
            <w:vMerge/>
            <w:textDirection w:val="btLr"/>
            <w:vAlign w:val="center"/>
          </w:tcPr>
          <w:p w14:paraId="7D08023D" w14:textId="77777777" w:rsidR="00FB0BAC" w:rsidRPr="00445627" w:rsidRDefault="00FB0BAC" w:rsidP="00862417">
            <w:pPr>
              <w:shd w:val="clear" w:color="auto" w:fill="FFFFFF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671" w:type="dxa"/>
            <w:vAlign w:val="center"/>
          </w:tcPr>
          <w:p w14:paraId="374ACC28" w14:textId="5DA59A23" w:rsidR="00FB0BAC" w:rsidRPr="00445627" w:rsidRDefault="00FB0BAC" w:rsidP="00862417">
            <w:pPr>
              <w:shd w:val="clear" w:color="auto" w:fill="FFFFFF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</w:pPr>
            <w:r w:rsidRPr="00445627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2</w:t>
            </w:r>
          </w:p>
        </w:tc>
        <w:tc>
          <w:tcPr>
            <w:tcW w:w="1579" w:type="dxa"/>
            <w:vAlign w:val="center"/>
          </w:tcPr>
          <w:p w14:paraId="4B86E6E2" w14:textId="7BED676C" w:rsidR="00FB0BAC" w:rsidRPr="00445627" w:rsidRDefault="00FB0BAC" w:rsidP="00862417">
            <w:pPr>
              <w:shd w:val="clear" w:color="auto" w:fill="FFFFFF"/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</w:pPr>
            <w:r w:rsidRPr="00445627">
              <w:rPr>
                <w:rFonts w:ascii="GHEA Grapalat" w:hAnsi="GHEA Grapalat"/>
                <w:color w:val="000000"/>
                <w:sz w:val="16"/>
                <w:szCs w:val="16"/>
              </w:rPr>
              <w:t>մետաղների</w:t>
            </w:r>
            <w:r w:rsidRPr="00445627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445627">
              <w:rPr>
                <w:rFonts w:ascii="GHEA Grapalat" w:hAnsi="GHEA Grapalat"/>
                <w:color w:val="000000"/>
                <w:sz w:val="16"/>
                <w:szCs w:val="16"/>
              </w:rPr>
              <w:t>մշակման</w:t>
            </w:r>
            <w:r w:rsidRPr="00445627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` </w:t>
            </w:r>
            <w:r w:rsidRPr="00445627">
              <w:rPr>
                <w:rFonts w:ascii="GHEA Grapalat" w:hAnsi="GHEA Grapalat"/>
                <w:color w:val="000000"/>
                <w:sz w:val="16"/>
                <w:szCs w:val="16"/>
              </w:rPr>
              <w:t>թվային</w:t>
            </w:r>
            <w:r w:rsidRPr="00445627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445627">
              <w:rPr>
                <w:rFonts w:ascii="GHEA Grapalat" w:hAnsi="GHEA Grapalat"/>
                <w:color w:val="000000"/>
                <w:sz w:val="16"/>
                <w:szCs w:val="16"/>
              </w:rPr>
              <w:t>ծրագրավորմամբ</w:t>
            </w:r>
            <w:r w:rsidRPr="00445627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445627">
              <w:rPr>
                <w:rFonts w:ascii="GHEA Grapalat" w:hAnsi="GHEA Grapalat"/>
                <w:color w:val="000000"/>
                <w:sz w:val="16"/>
                <w:szCs w:val="16"/>
              </w:rPr>
              <w:t>աշխատող</w:t>
            </w:r>
            <w:r w:rsidRPr="00445627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445627">
              <w:rPr>
                <w:rFonts w:ascii="GHEA Grapalat" w:hAnsi="GHEA Grapalat"/>
                <w:color w:val="000000"/>
                <w:sz w:val="16"/>
                <w:szCs w:val="16"/>
              </w:rPr>
              <w:t>հաստոցներ</w:t>
            </w:r>
          </w:p>
        </w:tc>
        <w:tc>
          <w:tcPr>
            <w:tcW w:w="1080" w:type="dxa"/>
            <w:vAlign w:val="center"/>
          </w:tcPr>
          <w:p w14:paraId="11544977" w14:textId="6F08686D" w:rsidR="00FB0BAC" w:rsidRPr="00445627" w:rsidRDefault="00FB0BAC" w:rsidP="00862417">
            <w:pPr>
              <w:shd w:val="clear" w:color="auto" w:fill="FFFFFF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</w:pPr>
            <w:r w:rsidRPr="00445627">
              <w:rPr>
                <w:rFonts w:ascii="GHEA Grapalat" w:hAnsi="GHEA Grapalat"/>
                <w:color w:val="000000"/>
                <w:sz w:val="16"/>
                <w:szCs w:val="16"/>
              </w:rPr>
              <w:t>4,740,000</w:t>
            </w:r>
          </w:p>
        </w:tc>
        <w:tc>
          <w:tcPr>
            <w:tcW w:w="1170" w:type="dxa"/>
            <w:vMerge/>
            <w:vAlign w:val="center"/>
          </w:tcPr>
          <w:p w14:paraId="69931A24" w14:textId="77777777" w:rsidR="00FB0BAC" w:rsidRPr="00445627" w:rsidRDefault="00FB0BAC" w:rsidP="00862417">
            <w:pPr>
              <w:shd w:val="clear" w:color="auto" w:fill="FFFFFF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1710" w:type="dxa"/>
            <w:vMerge/>
            <w:vAlign w:val="center"/>
          </w:tcPr>
          <w:p w14:paraId="4B5ED4F5" w14:textId="77777777" w:rsidR="00FB0BAC" w:rsidRPr="00445627" w:rsidRDefault="00FB0BAC" w:rsidP="00862417">
            <w:pPr>
              <w:shd w:val="clear" w:color="auto" w:fill="FFFFFF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1800" w:type="dxa"/>
            <w:vMerge/>
            <w:vAlign w:val="center"/>
          </w:tcPr>
          <w:p w14:paraId="101C9AD7" w14:textId="77777777" w:rsidR="00FB0BAC" w:rsidRPr="00445627" w:rsidRDefault="00FB0BAC" w:rsidP="00862417">
            <w:pPr>
              <w:shd w:val="clear" w:color="auto" w:fill="FFFFFF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1710" w:type="dxa"/>
            <w:vMerge/>
            <w:vAlign w:val="center"/>
          </w:tcPr>
          <w:p w14:paraId="346CE9CC" w14:textId="77777777" w:rsidR="00FB0BAC" w:rsidRPr="00445627" w:rsidRDefault="00FB0BAC" w:rsidP="00862417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1710" w:type="dxa"/>
            <w:vMerge/>
            <w:vAlign w:val="center"/>
          </w:tcPr>
          <w:p w14:paraId="5151F9B8" w14:textId="77777777" w:rsidR="00FB0BAC" w:rsidRPr="00445627" w:rsidRDefault="00FB0BAC" w:rsidP="00862417">
            <w:pPr>
              <w:shd w:val="clear" w:color="auto" w:fill="FFFFFF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1800" w:type="dxa"/>
            <w:vMerge/>
            <w:vAlign w:val="center"/>
          </w:tcPr>
          <w:p w14:paraId="50E5F40A" w14:textId="77777777" w:rsidR="00FB0BAC" w:rsidRPr="00445627" w:rsidRDefault="00FB0BAC" w:rsidP="00862417">
            <w:pPr>
              <w:shd w:val="clear" w:color="auto" w:fill="FFFFFF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2430" w:type="dxa"/>
            <w:vMerge/>
            <w:vAlign w:val="center"/>
          </w:tcPr>
          <w:p w14:paraId="20D00890" w14:textId="77777777" w:rsidR="00FB0BAC" w:rsidRPr="00445627" w:rsidRDefault="00FB0BAC" w:rsidP="00862417">
            <w:pPr>
              <w:shd w:val="clear" w:color="auto" w:fill="FFFFFF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</w:pPr>
          </w:p>
        </w:tc>
      </w:tr>
    </w:tbl>
    <w:p w14:paraId="4E6469B2" w14:textId="77777777" w:rsidR="00156FDB" w:rsidRPr="00A46FDF" w:rsidRDefault="00156FDB" w:rsidP="00563471">
      <w:pPr>
        <w:shd w:val="clear" w:color="auto" w:fill="FFFFFF"/>
        <w:spacing w:after="0"/>
        <w:rPr>
          <w:rFonts w:ascii="GHEA Grapalat" w:eastAsia="Times New Roman" w:hAnsi="GHEA Grapalat" w:cs="Calibri"/>
          <w:color w:val="000000"/>
          <w:kern w:val="0"/>
          <w:sz w:val="21"/>
          <w:szCs w:val="21"/>
          <w:lang w:val="af-ZA"/>
          <w14:ligatures w14:val="none"/>
        </w:rPr>
      </w:pPr>
    </w:p>
    <w:tbl>
      <w:tblPr>
        <w:tblW w:w="10530" w:type="dxa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460"/>
        <w:gridCol w:w="4198"/>
        <w:gridCol w:w="2872"/>
      </w:tblGrid>
      <w:tr w:rsidR="00640F44" w:rsidRPr="003C4ACD" w14:paraId="56D1F863" w14:textId="77777777" w:rsidTr="002C5E92">
        <w:trPr>
          <w:jc w:val="center"/>
        </w:trPr>
        <w:tc>
          <w:tcPr>
            <w:tcW w:w="3460" w:type="dxa"/>
          </w:tcPr>
          <w:p w14:paraId="1190EA9B" w14:textId="77777777" w:rsidR="00640F44" w:rsidRDefault="00640F44" w:rsidP="002C5E92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after="0"/>
              <w:ind w:right="-1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3C4AC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    </w:t>
            </w:r>
          </w:p>
          <w:p w14:paraId="7467FFFE" w14:textId="77777777" w:rsidR="00020153" w:rsidRPr="003C4ACD" w:rsidRDefault="00020153" w:rsidP="002C5E92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after="0"/>
              <w:ind w:right="-1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14:paraId="7F84F21B" w14:textId="77777777" w:rsidR="00640F44" w:rsidRPr="003C4ACD" w:rsidRDefault="00640F44" w:rsidP="002C5E92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after="0"/>
              <w:ind w:right="-1"/>
              <w:jc w:val="right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3C4AC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  </w:t>
            </w:r>
            <w:r w:rsidRPr="003C4ACD">
              <w:rPr>
                <w:rFonts w:ascii="GHEA Grapalat" w:hAnsi="GHEA Grapalat" w:cs="Sylfaen"/>
                <w:sz w:val="24"/>
                <w:szCs w:val="24"/>
                <w:lang w:val="hy-AM"/>
              </w:rPr>
              <w:t>Ռ</w:t>
            </w:r>
            <w:r w:rsidRPr="003C4AC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ԵԿՏՈՐ            </w:t>
            </w:r>
            <w:r w:rsidRPr="003C4AC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        </w:t>
            </w:r>
            <w:r w:rsidRPr="003C4AC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                      </w:t>
            </w:r>
          </w:p>
        </w:tc>
        <w:tc>
          <w:tcPr>
            <w:tcW w:w="4198" w:type="dxa"/>
          </w:tcPr>
          <w:p w14:paraId="2A48DFAF" w14:textId="6318D8B0" w:rsidR="00640F44" w:rsidRPr="003C4ACD" w:rsidRDefault="00640F44" w:rsidP="002C5E92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after="0"/>
              <w:ind w:right="-1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C4AC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</w:t>
            </w:r>
            <w:r w:rsidR="00703327">
              <w:rPr>
                <w:rFonts w:ascii="GHEA Grapalat" w:hAnsi="GHEA Grapalat" w:cs="Sylfaen"/>
                <w:sz w:val="24"/>
                <w:szCs w:val="24"/>
                <w:lang w:val="hy-AM"/>
              </w:rPr>
              <w:pict w14:anchorId="4B3DCF1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Signature Line, Unsigned" style="width:192pt;height:96pt">
                  <v:imagedata r:id="rId5" o:title=""/>
                  <o:lock v:ext="edit" ungrouping="t" rotation="t" cropping="t" verticies="t" text="t" grouping="t"/>
                  <o:signatureline v:ext="edit" id="{1D229CBF-D78C-45E7-90A3-725F671A7661}" provid="{00000000-0000-0000-0000-000000000000}" issignatureline="t"/>
                </v:shape>
              </w:pict>
            </w:r>
          </w:p>
        </w:tc>
        <w:tc>
          <w:tcPr>
            <w:tcW w:w="2872" w:type="dxa"/>
          </w:tcPr>
          <w:p w14:paraId="48BA0960" w14:textId="77777777" w:rsidR="00640F44" w:rsidRPr="003C4ACD" w:rsidRDefault="00640F44" w:rsidP="002C5E92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after="0"/>
              <w:ind w:right="-1" w:firstLine="142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14:paraId="7C4CDFCA" w14:textId="77777777" w:rsidR="00020153" w:rsidRDefault="00020153" w:rsidP="002C5E92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after="0"/>
              <w:ind w:right="-1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240688AF" w14:textId="54D4A1B8" w:rsidR="00640F44" w:rsidRPr="003C4ACD" w:rsidRDefault="00640F44" w:rsidP="002C5E92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after="0"/>
              <w:ind w:right="-1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C4ACD">
              <w:rPr>
                <w:rFonts w:ascii="GHEA Grapalat" w:hAnsi="GHEA Grapalat" w:cs="Sylfaen"/>
                <w:sz w:val="24"/>
                <w:szCs w:val="24"/>
                <w:lang w:val="hy-AM"/>
              </w:rPr>
              <w:t>Գ.Պ.ՎԱՐԴԱՆՅԱՆ</w:t>
            </w:r>
          </w:p>
          <w:p w14:paraId="29B66F20" w14:textId="77777777" w:rsidR="00640F44" w:rsidRPr="003C4ACD" w:rsidRDefault="00640F44" w:rsidP="002C5E92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after="0"/>
              <w:ind w:right="-1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</w:tr>
    </w:tbl>
    <w:p w14:paraId="533AFF58" w14:textId="77777777" w:rsidR="00A06F0D" w:rsidRPr="0082134B" w:rsidRDefault="00A06F0D" w:rsidP="00445627">
      <w:pPr>
        <w:shd w:val="clear" w:color="auto" w:fill="FFFFFF"/>
        <w:spacing w:after="0"/>
        <w:rPr>
          <w:rFonts w:ascii="GHEA Grapalat" w:hAnsi="GHEA Grapalat"/>
          <w:lang w:val="hy-AM"/>
        </w:rPr>
      </w:pPr>
    </w:p>
    <w:sectPr w:rsidR="00A06F0D" w:rsidRPr="0082134B" w:rsidSect="00401F85">
      <w:pgSz w:w="16838" w:h="11906" w:orient="landscape" w:code="9"/>
      <w:pgMar w:top="245" w:right="458" w:bottom="245" w:left="360" w:header="706" w:footer="706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FC7FBA"/>
    <w:multiLevelType w:val="hybridMultilevel"/>
    <w:tmpl w:val="F1C00A62"/>
    <w:lvl w:ilvl="0" w:tplc="58B6BF9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6CEA2469"/>
    <w:multiLevelType w:val="hybridMultilevel"/>
    <w:tmpl w:val="F1C00A62"/>
    <w:lvl w:ilvl="0" w:tplc="58B6BF9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383717120">
    <w:abstractNumId w:val="0"/>
  </w:num>
  <w:num w:numId="2" w16cid:durableId="651721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FE7"/>
    <w:rsid w:val="00002E9A"/>
    <w:rsid w:val="00007788"/>
    <w:rsid w:val="00020153"/>
    <w:rsid w:val="000233C0"/>
    <w:rsid w:val="0002344C"/>
    <w:rsid w:val="00026C65"/>
    <w:rsid w:val="00033628"/>
    <w:rsid w:val="000E4446"/>
    <w:rsid w:val="000F5272"/>
    <w:rsid w:val="0010207B"/>
    <w:rsid w:val="001055F0"/>
    <w:rsid w:val="001213BD"/>
    <w:rsid w:val="00146221"/>
    <w:rsid w:val="00147926"/>
    <w:rsid w:val="00156FDB"/>
    <w:rsid w:val="00160EDA"/>
    <w:rsid w:val="00166066"/>
    <w:rsid w:val="0017734A"/>
    <w:rsid w:val="0019460A"/>
    <w:rsid w:val="001B0DC4"/>
    <w:rsid w:val="001C3CEA"/>
    <w:rsid w:val="001E66A0"/>
    <w:rsid w:val="00210D3C"/>
    <w:rsid w:val="0023064F"/>
    <w:rsid w:val="00256354"/>
    <w:rsid w:val="00265499"/>
    <w:rsid w:val="002921CF"/>
    <w:rsid w:val="00294939"/>
    <w:rsid w:val="002C0443"/>
    <w:rsid w:val="002D1C2C"/>
    <w:rsid w:val="002F07A9"/>
    <w:rsid w:val="003001B6"/>
    <w:rsid w:val="00337E19"/>
    <w:rsid w:val="003616B1"/>
    <w:rsid w:val="003C2EB2"/>
    <w:rsid w:val="003E679A"/>
    <w:rsid w:val="003F5AE2"/>
    <w:rsid w:val="00401F85"/>
    <w:rsid w:val="004024D2"/>
    <w:rsid w:val="00420DEE"/>
    <w:rsid w:val="004366D2"/>
    <w:rsid w:val="00445627"/>
    <w:rsid w:val="00470D9B"/>
    <w:rsid w:val="00487012"/>
    <w:rsid w:val="00493327"/>
    <w:rsid w:val="00531DD6"/>
    <w:rsid w:val="00532A25"/>
    <w:rsid w:val="00563471"/>
    <w:rsid w:val="00574ED0"/>
    <w:rsid w:val="005E7FCC"/>
    <w:rsid w:val="005F23FE"/>
    <w:rsid w:val="00601EE9"/>
    <w:rsid w:val="00617EEB"/>
    <w:rsid w:val="0063678D"/>
    <w:rsid w:val="00640F44"/>
    <w:rsid w:val="006511A2"/>
    <w:rsid w:val="00653733"/>
    <w:rsid w:val="006736D2"/>
    <w:rsid w:val="006854FF"/>
    <w:rsid w:val="006C003E"/>
    <w:rsid w:val="006C0B77"/>
    <w:rsid w:val="006F76BA"/>
    <w:rsid w:val="00703327"/>
    <w:rsid w:val="007332A5"/>
    <w:rsid w:val="007B38B0"/>
    <w:rsid w:val="007E3BAF"/>
    <w:rsid w:val="0080148B"/>
    <w:rsid w:val="00801CFC"/>
    <w:rsid w:val="0082134B"/>
    <w:rsid w:val="008242FF"/>
    <w:rsid w:val="00852EC4"/>
    <w:rsid w:val="00862417"/>
    <w:rsid w:val="00870751"/>
    <w:rsid w:val="0087477C"/>
    <w:rsid w:val="00892A85"/>
    <w:rsid w:val="008B7FE7"/>
    <w:rsid w:val="008C7C74"/>
    <w:rsid w:val="0091330D"/>
    <w:rsid w:val="00913711"/>
    <w:rsid w:val="009174AF"/>
    <w:rsid w:val="00922C48"/>
    <w:rsid w:val="00935B59"/>
    <w:rsid w:val="009570DC"/>
    <w:rsid w:val="00985B19"/>
    <w:rsid w:val="009875F5"/>
    <w:rsid w:val="009B5CB9"/>
    <w:rsid w:val="009B76A2"/>
    <w:rsid w:val="009F05E5"/>
    <w:rsid w:val="00A06F0D"/>
    <w:rsid w:val="00A46FDF"/>
    <w:rsid w:val="00A52244"/>
    <w:rsid w:val="00A547E6"/>
    <w:rsid w:val="00A5533A"/>
    <w:rsid w:val="00A77786"/>
    <w:rsid w:val="00AC78C4"/>
    <w:rsid w:val="00AE51D8"/>
    <w:rsid w:val="00AE7076"/>
    <w:rsid w:val="00AF2548"/>
    <w:rsid w:val="00B07C9E"/>
    <w:rsid w:val="00B12860"/>
    <w:rsid w:val="00B37949"/>
    <w:rsid w:val="00B63375"/>
    <w:rsid w:val="00B915B7"/>
    <w:rsid w:val="00BB753F"/>
    <w:rsid w:val="00C04626"/>
    <w:rsid w:val="00C27E0E"/>
    <w:rsid w:val="00C3536E"/>
    <w:rsid w:val="00C47CE7"/>
    <w:rsid w:val="00C519DA"/>
    <w:rsid w:val="00C71361"/>
    <w:rsid w:val="00C85B1B"/>
    <w:rsid w:val="00C96651"/>
    <w:rsid w:val="00CB0EE9"/>
    <w:rsid w:val="00CB52C3"/>
    <w:rsid w:val="00CC1ED2"/>
    <w:rsid w:val="00CC36F0"/>
    <w:rsid w:val="00CD0292"/>
    <w:rsid w:val="00CE4FFD"/>
    <w:rsid w:val="00CF3DB3"/>
    <w:rsid w:val="00CF7222"/>
    <w:rsid w:val="00D12209"/>
    <w:rsid w:val="00D12913"/>
    <w:rsid w:val="00D23D7B"/>
    <w:rsid w:val="00D3678E"/>
    <w:rsid w:val="00D471A5"/>
    <w:rsid w:val="00D47E18"/>
    <w:rsid w:val="00D55D5E"/>
    <w:rsid w:val="00D65F17"/>
    <w:rsid w:val="00D663B9"/>
    <w:rsid w:val="00D8451C"/>
    <w:rsid w:val="00DC531E"/>
    <w:rsid w:val="00DD1FF1"/>
    <w:rsid w:val="00DE1CDB"/>
    <w:rsid w:val="00DE449D"/>
    <w:rsid w:val="00E402CB"/>
    <w:rsid w:val="00E406AD"/>
    <w:rsid w:val="00E81E80"/>
    <w:rsid w:val="00E93C82"/>
    <w:rsid w:val="00EA59DF"/>
    <w:rsid w:val="00EE274B"/>
    <w:rsid w:val="00EE4070"/>
    <w:rsid w:val="00EE78DF"/>
    <w:rsid w:val="00F069B7"/>
    <w:rsid w:val="00F125F6"/>
    <w:rsid w:val="00F12C76"/>
    <w:rsid w:val="00F26F67"/>
    <w:rsid w:val="00F27617"/>
    <w:rsid w:val="00F36260"/>
    <w:rsid w:val="00F538CA"/>
    <w:rsid w:val="00F7045A"/>
    <w:rsid w:val="00FA3815"/>
    <w:rsid w:val="00FB0BAC"/>
    <w:rsid w:val="00FB3AED"/>
    <w:rsid w:val="00FD1E53"/>
    <w:rsid w:val="00FE0ED0"/>
    <w:rsid w:val="00FF7647"/>
    <w:rsid w:val="00FF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7F739"/>
  <w15:chartTrackingRefBased/>
  <w15:docId w15:val="{55435B1E-AD21-49A3-8EE1-0FAD1164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B3AED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FB3AED"/>
    <w:rPr>
      <w:b/>
      <w:bCs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2F07A9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kern w:val="0"/>
      <w:sz w:val="20"/>
      <w:szCs w:val="20"/>
      <w:lang w:val="en-AU"/>
      <w14:ligatures w14:val="none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2F07A9"/>
    <w:rPr>
      <w:rFonts w:ascii="Arial LatArm" w:eastAsia="Times New Roman" w:hAnsi="Arial LatArm" w:cs="Times New Roman"/>
      <w:i/>
      <w:kern w:val="0"/>
      <w:sz w:val="20"/>
      <w:szCs w:val="20"/>
      <w:lang w:val="en-AU"/>
      <w14:ligatures w14:val="none"/>
    </w:rPr>
  </w:style>
  <w:style w:type="paragraph" w:styleId="ListParagraph">
    <w:name w:val="List Paragraph"/>
    <w:basedOn w:val="Normal"/>
    <w:uiPriority w:val="34"/>
    <w:qFormat/>
    <w:rsid w:val="00FE0ED0"/>
    <w:pPr>
      <w:ind w:left="720"/>
      <w:contextualSpacing/>
    </w:pPr>
  </w:style>
  <w:style w:type="table" w:styleId="TableGrid">
    <w:name w:val="Table Grid"/>
    <w:basedOn w:val="TableNormal"/>
    <w:uiPriority w:val="39"/>
    <w:rsid w:val="00A52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29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1Jv4aMpqGBBHSf0/sxy+HfGuy/Q5a90+sbA6f6x/CHE=</DigestValue>
    </Reference>
    <Reference Type="http://www.w3.org/2000/09/xmldsig#Object" URI="#idOfficeObject">
      <DigestMethod Algorithm="http://www.w3.org/2001/04/xmlenc#sha256"/>
      <DigestValue>UHKgP2y/SR24o5oinHMqxLS1LS4VWJp1TGEvvWVAGFc=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NR9v9LU3tYKtkZPc/FD9sFdNlUUhFowElOFgH6bTAH8=</DigestValue>
    </Reference>
    <Reference Type="http://www.w3.org/2000/09/xmldsig#Object" URI="#idValidSigLnImg">
      <DigestMethod Algorithm="http://www.w3.org/2001/04/xmlenc#sha256"/>
      <DigestValue>50nslCQosB+4qUV6zXZq8YscrgiFiYOdQNXcwJz+iwM=</DigestValue>
    </Reference>
    <Reference Type="http://www.w3.org/2000/09/xmldsig#Object" URI="#idInvalidSigLnImg">
      <DigestMethod Algorithm="http://www.w3.org/2001/04/xmlenc#sha256"/>
      <DigestValue>xnfaW6s08wxoLTyusNAN6ve8q0ySzJdEMcRwv17kOqs=</DigestValue>
    </Reference>
  </SignedInfo>
  <SignatureValue>UXp3FfVBbMCUAxuIsuV++5Ksm4Q7rPrNa7ySN6fko0M5LjKjlrm9wh9XN8oxfkq1WH39tGUobsph
2nhiz+ECuK8faVFYZoykQI6rgG3HI/CZ7WP2IV9YmDEz5BPWhW90rh2f8FsajmpsOIHC2PpoXK/8
U1pZOymARYv50W1wsTrksAohiAhDHacb8hjNAozkQj/rr2n+bgQbjQgFtVhMqLD99WSHlx1YLCgj
dOesCiUT7JwB5gOVib3cea06K3JqxGQVw2ynPwFtOltIaEyQDhVTzhXiBKgJXID4eS9juN6ctXCo
FEs20BZJ0CQXYHkB/YpLCwfj5hGYczR11qBEmA==</SignatureValue>
  <KeyInfo>
    <X509Data>
      <X509Certificate>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mi2O6a43ZEnvmbbsrUUIZfr1tPHR4ThsNsRDRpYN164=</DigestValue>
      </Reference>
      <Reference URI="/word/document.xml?ContentType=application/vnd.openxmlformats-officedocument.wordprocessingml.document.main+xml">
        <DigestMethod Algorithm="http://www.w3.org/2001/04/xmlenc#sha256"/>
        <DigestValue>V4kGlKsSL0ZL4WvLplofTUQcw5Cuof3/vah0GkShvOY=</DigestValue>
      </Reference>
      <Reference URI="/word/fontTable.xml?ContentType=application/vnd.openxmlformats-officedocument.wordprocessingml.fontTable+xml">
        <DigestMethod Algorithm="http://www.w3.org/2001/04/xmlenc#sha256"/>
        <DigestValue>OhsebhZFEu9WnQqVVrR3mLc4kT9q2kWsLYeIa7/RgYI=</DigestValue>
      </Reference>
      <Reference URI="/word/media/image1.emf?ContentType=image/x-emf">
        <DigestMethod Algorithm="http://www.w3.org/2001/04/xmlenc#sha256"/>
        <DigestValue>Gx7QBOdJd+Ekxema03TPTYC/wEF74XIoQ+tWag0xexA=</DigestValue>
      </Reference>
      <Reference URI="/word/numbering.xml?ContentType=application/vnd.openxmlformats-officedocument.wordprocessingml.numbering+xml">
        <DigestMethod Algorithm="http://www.w3.org/2001/04/xmlenc#sha256"/>
        <DigestValue>3dq8yQ1T2fjUzLCXv0DRjcGZ2m4htLhUwvIL10UTpY0=</DigestValue>
      </Reference>
      <Reference URI="/word/settings.xml?ContentType=application/vnd.openxmlformats-officedocument.wordprocessingml.settings+xml">
        <DigestMethod Algorithm="http://www.w3.org/2001/04/xmlenc#sha256"/>
        <DigestValue>q3CVcrTKGHvWT0J4coGoPa8TnS5UT7WsOijnbBVzpn0=</DigestValue>
      </Reference>
      <Reference URI="/word/styles.xml?ContentType=application/vnd.openxmlformats-officedocument.wordprocessingml.styles+xml">
        <DigestMethod Algorithm="http://www.w3.org/2001/04/xmlenc#sha256"/>
        <DigestValue>edMkWkvZHW5B+RYriAFLrBf53/0W70QMFZcP7k7i4W0=</DigestValue>
      </Reference>
      <Reference URI="/word/theme/theme1.xml?ContentType=application/vnd.openxmlformats-officedocument.theme+xml">
        <DigestMethod Algorithm="http://www.w3.org/2001/04/xmlenc#sha256"/>
        <DigestValue>H/6AxbngiISBZbqnwmDda5bYO/zi4KDWIKSZO/8YnN0=</DigestValue>
      </Reference>
      <Reference URI="/word/webSettings.xml?ContentType=application/vnd.openxmlformats-officedocument.wordprocessingml.webSettings+xml">
        <DigestMethod Algorithm="http://www.w3.org/2001/04/xmlenc#sha256"/>
        <DigestValue>O0t/Y1uS2LYa4YVlGREHifOeKWHERRW7IYnx+QAE8Uw=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2026-01-26T20:08:02Z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{1D229CBF-D78C-45E7-90A3-725F671A7661}</SetupID>
          <SignatureText/>
          <SignatureImage>AQAAAGwAAAAAAAAAAAAAAHoAAAAXAAAAAAAAAAAAAAD2DgAA6gIAACBFTUYAAAEAuEMAAAwAAAABAAAAAAAAAAAAAAAAAAAAgAcAADgEAABWAgAAUAEAAAAAAAAAAAAAAAAAAPAfCQCAIAUARgAAACwAAAAgAAAARU1GKwFAAQAcAAAAEAAAAAIQwNsBAAAAYAAAAGAAAABGAAAA6AoAANwKAABFTUYrIkAEAAwAAAAAAAAAHkAJAAwAAAAAAAAAJEABAAwAAAAAAAAAMEACABAAAAAEAAAAAACAPyFABwAMAAAAAAAAAAhAAAU0CgAAKAo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UtImo30AgxIGBQkN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EBAQEBAQEBAQECAQEBAQEBAQEBAQEBAQEBAgICAgICAgICAgICAgICAgEBAQEBAQEBAQEBAQEBAQEBAQEBAQEBAQEBAQEBAQEBAQEBAQEBAQEBAQEBAQEBAQEBAQEBAQEBAQEBAQEBAQEBAQEBAQEBAQEBAQEBAQEBAQEBAQEBAQEBAQEBAQEBAQEBAQEBAQEBAQEBAQEBAQEBAQEBAQEBAQEBAQEBAQEBAQEBAQEBAQEBAQEBAQEBAQEBAQEBAQEBAQEBAQEBAQEBAQEBAQEBAQEBAQEBAQEBAQEBAQEBAQEBAQEBAQEBAQEBAQEBAQEBAgICAgICAgIBAQEBAQEBAQEBAQEBAQEBAQEBAQEBAQEBAQEBAQEBAQICAgICAgICAgICAgIC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CAgICAgICAQEBAQEBAQECAgICAgIC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EBAgIC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wAAABkAAAAAAAAAAAAAAB6AAAAFwAAAAAAAAAAAAAAewAAABg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16.0.19530/27</OfficeVersion>
          <ApplicationVersion>16.0.19530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ԳՈՌ ՎԱՐԴԱՆՅԱՆ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2026-01-26T20:08:02Z</xd:SigningTime>
          <xd:SigningCertificate>
            <xd:Cert>
              <xd:CertDigest>
                <DigestMethod Algorithm="http://www.w3.org/2001/04/xmlenc#sha256"/>
                <DigestValue>HOSEIZGy7JSbDHkolknxEe6XK+zL97pJ1ZDU6C40V2M=</DigestValue>
              </xd:CertDigest>
              <xd:IssuerSerial>
                <X509IssuerName>CN=CA of RoA, SERIALNUMBER=1, O=EKENG CJSC, C=AM</X509IssuerName>
                <X509SerialNumber>294222953453402738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AmHwAAjw8AACBFTUYAAAEAwFIAAMM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MMAAAAEAAAA9wAAABEAAAAlAAAADAAAAAEAAABUAAAAhAAAAMQAAAAEAAAA9QAAABAAAAABAAAAqyr5QY7j+EHEAAAABAAAAAkAAABMAAAAAAAAAAAAAAAAAAAA//////////9gAAAAMQAvADIANwAvADIAMAAyADYAAAAGAAAABAAAAAYAAAAGAAAABAAAAAYAAAAGAAAABg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CrKvlBjuP4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smLVPwAAAAAAAAAAlC/QPwAAJEIAAABCJAAAACQAAACyYtU/AAAAAAAAAACUL9A/AAAkQgAAAEIEAAAAcwAAAAwAAAAAAAAADQAAABAAAAApAAAAIA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UtImo30AgxIGBQkN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EBAQEBAQEBAQECAQEBAQEBAQEBAQEBAQEBAgICAgICAgICAgICAgICAgEBAQEBAQEBAQEBAQEBAQEBAQEBAQEBAQEBAQEBAQEBAQEBAQEBAQEBAQEBAQEBAQEBAQEBAQEBAQEBAQEBAQEBAQEBAQEBAQEBAQEBAQEBAQEBAQEBAQEBAQEBAQEBAQEBAQEBAQEBAQEBAQEBAQEBAQEBAQEBAQEBAQEBAQEBAQEBAQEBAQEBAQEBAQEBAQEBAQEBAQEBAQEBAQEBAQEBAQEBAQEBAQEBAQEBAQEBAQEBAQEBAQEBAQEBAQEBAQEBAQEBAQEBAgICAgICAgIBAQEBAQEBAQEBAQEBAQEBAQEBAQEBAQEBAQEBAQEBAQICAgICAgICAgICAgIC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CAgICAgICAQEBAQEBAQECAgICAgIC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EBAgIC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nAAAAAoAAABQAAAAbQAAAFwAAAABAAAAqyr5QY7j+EEKAAAAUAAAAA0AAABMAAAAAAAAAAAAAAAAAAAA//////////9oAAAAMwVIBUwFIABOBTEFUAU0BTEFRgVFBTEFRgUAAAgAAAAIAAAACAAAAAMAAAAIAAAACQAAAAgAAAAIAAAACQAAAAgAAAAGAAAACQAAAAg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</Object>
  <Object Id="idInvalidSigLnImg">AQAAAGwAAAAAAAAAAAAAAP8AAAB/AAAAAAAAAAAAAAAmHwAAjw8AACBFTUYAAAEATFcAAMo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qyr5QY7j+E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CrKvlBjuP4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smLVPwAAAAAAAAAAlC/QPwAAJEIAAABCJAAAACQAAACyYtU/AAAAAAAAAACUL9A/AAAkQgAAAEIEAAAAcwAAAAwAAAAAAAAADQAAABAAAAApAAAAIA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UtImo30AgxIGBQkN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EBAQEBAQEBAQECAQEBAQEBAQEBAQEBAQEBAgICAgICAgICAgICAgICAgEBAQEBAQEBAQEBAQEBAQEBAQEBAQEBAQEBAQEBAQEBAQEBAQEBAQEBAQEBAQEBAQEBAQEBAQEBAQEBAQEBAQEBAQEBAQEBAQEBAQEBAQEBAQEBAQEBAQEBAQEBAQEBAQEBAQEBAQEBAQEBAQEBAQEBAQEBAQEBAQEBAQEBAQEBAQEBAQEBAQEBAQEBAQEBAQEBAQEBAQEBAQEBAQEBAQEBAQEBAQEBAQEBAQEBAQEBAQEBAQEBAQEBAQEBAQEBAQEBAQEBAQEBAgICAgICAgIBAQEBAQEBAQEBAQEBAQEBAQEBAQEBAQEBAQEBAQEBAQICAgICAgICAgICAgIC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CAgICAgICAQEBAQEBAQECAgICAgIC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EBAgIC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nAAAAAoAAABQAAAAbQAAAFwAAAABAAAAqyr5QY7j+EEKAAAAUAAAAA0AAABMAAAAAAAAAAAAAAAAAAAA//////////9oAAAAMwVIBUwFIABOBTEFUAU0BTEFRgVFBTEFRgUAAAgAAAAIAAAACAAAAAMAAAAIAAAACQAAAAgAAAAIAAAACQAAAAgAAAAGAAAACQAAAAg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https://mul2-minfin.gov.am/tasks/1130742/oneclick?token=1dd7ae6a24a8ca13b7ab6e2def9b5a69</cp:keywords>
  <dc:description/>
  <cp:lastModifiedBy>Gor Vardanyan</cp:lastModifiedBy>
  <cp:revision>60</cp:revision>
  <cp:lastPrinted>2025-07-02T07:58:00Z</cp:lastPrinted>
  <dcterms:created xsi:type="dcterms:W3CDTF">2025-07-02T06:34:00Z</dcterms:created>
  <dcterms:modified xsi:type="dcterms:W3CDTF">2026-01-26T20:08:00Z</dcterms:modified>
</cp:coreProperties>
</file>