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7B76F" w14:textId="77777777" w:rsidR="00753EAC" w:rsidRDefault="00753EAC" w:rsidP="0021104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29D2FD09" w14:textId="1C7C65BD" w:rsidR="0022631D" w:rsidRPr="00D442EA" w:rsidRDefault="0022631D" w:rsidP="0021104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42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E421B96" w14:textId="77777777" w:rsidR="0022631D" w:rsidRPr="00D442EA" w:rsidRDefault="0022631D" w:rsidP="0021104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442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D40164" w:rsidRPr="00D442EA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14:paraId="6774659F" w14:textId="60D1A850" w:rsidR="00DA3B08" w:rsidRPr="001200A6" w:rsidRDefault="00B30B4B" w:rsidP="0021104E">
      <w:pPr>
        <w:spacing w:before="0" w:after="0"/>
        <w:ind w:left="0"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D442EA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D442EA">
        <w:rPr>
          <w:rFonts w:ascii="GHEA Grapalat" w:hAnsi="GHEA Grapalat" w:cs="Arial"/>
          <w:b/>
          <w:sz w:val="20"/>
          <w:szCs w:val="20"/>
          <w:lang w:val="hy-AM"/>
        </w:rPr>
        <w:t>ՏԱՇԻՐԻ ԿՈՄՈՒՆԱԼ ՏՆՏԵՍՈՒԹՅՈՒՆ ԵՎ ԲԱՐԵԿԱՐԳՈՒՄ</w:t>
      </w:r>
      <w:r w:rsidRPr="00D442EA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D442EA">
        <w:rPr>
          <w:rFonts w:ascii="GHEA Grapalat" w:hAnsi="GHEA Grapalat" w:cs="Arial"/>
          <w:b/>
          <w:sz w:val="20"/>
          <w:szCs w:val="20"/>
          <w:lang w:val="hy-AM"/>
        </w:rPr>
        <w:t xml:space="preserve">  ՀՈԱԿ</w:t>
      </w:r>
      <w:r w:rsidRPr="00D442EA">
        <w:rPr>
          <w:rFonts w:ascii="GHEA Grapalat" w:hAnsi="GHEA Grapalat"/>
          <w:color w:val="000000"/>
          <w:sz w:val="20"/>
          <w:szCs w:val="20"/>
          <w:lang w:val="af-ZA"/>
        </w:rPr>
        <w:t>-</w:t>
      </w:r>
      <w:r w:rsidR="00AB67A8" w:rsidRPr="00D442EA">
        <w:rPr>
          <w:rFonts w:ascii="GHEA Grapalat" w:hAnsi="GHEA Grapalat"/>
          <w:color w:val="000000"/>
          <w:sz w:val="20"/>
          <w:szCs w:val="20"/>
          <w:lang w:val="ru-RU"/>
        </w:rPr>
        <w:t>ը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ru-RU" w:eastAsia="ru-RU"/>
        </w:rPr>
        <w:t>ք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="00AB67A8" w:rsidRPr="00D442EA">
        <w:rPr>
          <w:rFonts w:ascii="GHEA Grapalat" w:eastAsia="Times New Roman" w:hAnsi="GHEA Grapalat" w:cs="Sylfaen"/>
          <w:sz w:val="20"/>
          <w:szCs w:val="20"/>
          <w:lang w:val="ru-RU" w:eastAsia="ru-RU"/>
        </w:rPr>
        <w:t>Տաշիր</w:t>
      </w:r>
      <w:proofErr w:type="spellEnd"/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ru-RU" w:eastAsia="ru-RU"/>
        </w:rPr>
        <w:t>Վ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. </w:t>
      </w:r>
      <w:proofErr w:type="spellStart"/>
      <w:r w:rsidR="00AB67A8" w:rsidRPr="00D442EA">
        <w:rPr>
          <w:rFonts w:ascii="GHEA Grapalat" w:eastAsia="Times New Roman" w:hAnsi="GHEA Grapalat" w:cs="Sylfaen"/>
          <w:sz w:val="20"/>
          <w:szCs w:val="20"/>
          <w:lang w:val="ru-RU" w:eastAsia="ru-RU"/>
        </w:rPr>
        <w:t>Սարգսյան</w:t>
      </w:r>
      <w:proofErr w:type="spellEnd"/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94</w:t>
      </w:r>
      <w:r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B67A8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855D33" w:rsidRPr="00D442E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proofErr w:type="spellStart"/>
      <w:r w:rsidRPr="00D442EA">
        <w:rPr>
          <w:rFonts w:ascii="GHEA Grapalat" w:hAnsi="GHEA Grapalat" w:cs="Arial"/>
          <w:b/>
          <w:sz w:val="20"/>
          <w:szCs w:val="20"/>
          <w:lang w:val="ru-RU"/>
        </w:rPr>
        <w:t>դիզելային</w:t>
      </w:r>
      <w:proofErr w:type="spellEnd"/>
      <w:r w:rsidRPr="00D442EA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proofErr w:type="spellStart"/>
      <w:r w:rsidRPr="00D442EA">
        <w:rPr>
          <w:rFonts w:ascii="GHEA Grapalat" w:hAnsi="GHEA Grapalat" w:cs="Arial"/>
          <w:b/>
          <w:sz w:val="20"/>
          <w:szCs w:val="20"/>
          <w:lang w:val="ru-RU"/>
        </w:rPr>
        <w:t>վառելիքի</w:t>
      </w:r>
      <w:proofErr w:type="spellEnd"/>
      <w:r w:rsidR="00C67B97" w:rsidRPr="00D442EA">
        <w:rPr>
          <w:rFonts w:ascii="GHEA Grapalat" w:hAnsi="GHEA Grapalat" w:cs="Arial"/>
          <w:sz w:val="20"/>
          <w:szCs w:val="20"/>
          <w:lang w:val="af-ZA"/>
        </w:rPr>
        <w:t xml:space="preserve"> </w:t>
      </w:r>
      <w:proofErr w:type="spellStart"/>
      <w:proofErr w:type="gramStart"/>
      <w:r w:rsidRPr="00D442EA">
        <w:rPr>
          <w:rFonts w:ascii="GHEA Grapalat" w:hAnsi="GHEA Grapalat" w:cs="Arial"/>
          <w:sz w:val="20"/>
          <w:szCs w:val="20"/>
        </w:rPr>
        <w:t>ձեռքբերման</w:t>
      </w:r>
      <w:proofErr w:type="spellEnd"/>
      <w:r w:rsidRPr="00D442EA">
        <w:rPr>
          <w:rFonts w:ascii="GHEA Grapalat" w:hAnsi="GHEA Grapalat" w:cs="Arial"/>
          <w:sz w:val="20"/>
          <w:szCs w:val="20"/>
          <w:lang w:val="af-ZA"/>
        </w:rPr>
        <w:t xml:space="preserve"> </w:t>
      </w:r>
      <w:r w:rsidRPr="00D442E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442EA">
        <w:rPr>
          <w:rFonts w:ascii="GHEA Grapalat" w:hAnsi="GHEA Grapalat" w:cs="Arial"/>
          <w:sz w:val="20"/>
          <w:szCs w:val="20"/>
          <w:lang w:val="af-ZA"/>
        </w:rPr>
        <w:t>«</w:t>
      </w:r>
      <w:proofErr w:type="gramEnd"/>
      <w:r w:rsidR="00ED6933">
        <w:rPr>
          <w:rFonts w:ascii="GHEA Grapalat" w:hAnsi="GHEA Grapalat" w:cs="Arial"/>
          <w:b/>
          <w:sz w:val="20"/>
          <w:szCs w:val="20"/>
          <w:lang w:val="af-ZA"/>
        </w:rPr>
        <w:t>ՀՀ ԼՄՏՀ-ՏԿՏԲ ՀՈԱԿ-ԳՀԱՊՁԲ-26/07</w:t>
      </w:r>
      <w:r w:rsidRPr="00D442EA">
        <w:rPr>
          <w:rFonts w:ascii="GHEA Grapalat" w:hAnsi="GHEA Grapalat" w:cs="Arial"/>
          <w:sz w:val="20"/>
          <w:szCs w:val="20"/>
          <w:lang w:val="af-ZA"/>
        </w:rPr>
        <w:t>»</w:t>
      </w:r>
      <w:r w:rsidRPr="00D442E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D442EA">
        <w:rPr>
          <w:rFonts w:ascii="GHEA Grapalat" w:hAnsi="GHEA Grapalat" w:cs="Arial"/>
          <w:sz w:val="20"/>
          <w:szCs w:val="20"/>
        </w:rPr>
        <w:t>ծ</w:t>
      </w:r>
      <w:r w:rsidRPr="00D442EA">
        <w:rPr>
          <w:rFonts w:ascii="GHEA Grapalat" w:hAnsi="GHEA Grapalat" w:cs="Arial"/>
          <w:sz w:val="20"/>
          <w:szCs w:val="20"/>
          <w:lang w:val="hy-AM"/>
        </w:rPr>
        <w:t>ածկագրով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GoBack"/>
      <w:r w:rsidR="005B22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03.06.2026</w:t>
      </w:r>
      <w:bookmarkEnd w:id="0"/>
      <w:r w:rsidR="0089023E" w:rsidRPr="00D442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թ</w:t>
      </w:r>
      <w:r w:rsidR="00711FB1" w:rsidRPr="00D442E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.</w:t>
      </w:r>
      <w:r w:rsidR="00711FB1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122A6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պայմանագրերի</w:t>
      </w:r>
      <w:r w:rsidR="0022631D" w:rsidRPr="00D442E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  <w:r w:rsidR="0059530A" w:rsidRPr="00D442E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tbl>
      <w:tblPr>
        <w:tblW w:w="1120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86"/>
        <w:gridCol w:w="567"/>
        <w:gridCol w:w="851"/>
        <w:gridCol w:w="27"/>
        <w:gridCol w:w="29"/>
        <w:gridCol w:w="290"/>
        <w:gridCol w:w="788"/>
        <w:gridCol w:w="190"/>
        <w:gridCol w:w="379"/>
        <w:gridCol w:w="257"/>
        <w:gridCol w:w="156"/>
        <w:gridCol w:w="52"/>
        <w:gridCol w:w="608"/>
        <w:gridCol w:w="50"/>
        <w:gridCol w:w="708"/>
        <w:gridCol w:w="151"/>
        <w:gridCol w:w="286"/>
        <w:gridCol w:w="603"/>
        <w:gridCol w:w="245"/>
        <w:gridCol w:w="1032"/>
        <w:gridCol w:w="29"/>
        <w:gridCol w:w="636"/>
        <w:gridCol w:w="211"/>
        <w:gridCol w:w="33"/>
        <w:gridCol w:w="185"/>
        <w:gridCol w:w="36"/>
        <w:gridCol w:w="2028"/>
        <w:gridCol w:w="7"/>
      </w:tblGrid>
      <w:tr w:rsidR="0022631D" w:rsidRPr="001200A6" w14:paraId="2970B695" w14:textId="77777777" w:rsidTr="00F3428C">
        <w:trPr>
          <w:trHeight w:val="146"/>
        </w:trPr>
        <w:tc>
          <w:tcPr>
            <w:tcW w:w="486" w:type="dxa"/>
            <w:shd w:val="clear" w:color="auto" w:fill="auto"/>
            <w:vAlign w:val="center"/>
          </w:tcPr>
          <w:p w14:paraId="776B76B9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20" w:type="dxa"/>
            <w:gridSpan w:val="28"/>
            <w:shd w:val="clear" w:color="auto" w:fill="auto"/>
            <w:vAlign w:val="center"/>
          </w:tcPr>
          <w:p w14:paraId="70B6A1F9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1200A6" w14:paraId="1D8EE6E7" w14:textId="77777777" w:rsidTr="00C67B97">
        <w:trPr>
          <w:gridAfter w:val="1"/>
          <w:wAfter w:w="7" w:type="dxa"/>
          <w:trHeight w:val="11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14:paraId="641945F9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04" w:type="dxa"/>
            <w:gridSpan w:val="3"/>
            <w:vMerge w:val="restart"/>
            <w:shd w:val="clear" w:color="auto" w:fill="auto"/>
            <w:vAlign w:val="center"/>
          </w:tcPr>
          <w:p w14:paraId="389E451D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2ACE3357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2" w:type="dxa"/>
            <w:gridSpan w:val="6"/>
            <w:shd w:val="clear" w:color="auto" w:fill="auto"/>
            <w:vAlign w:val="center"/>
          </w:tcPr>
          <w:p w14:paraId="43946739" w14:textId="50D1A391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2F48CEA6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72C8116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64" w:type="dxa"/>
            <w:gridSpan w:val="2"/>
            <w:vMerge w:val="restart"/>
            <w:shd w:val="clear" w:color="auto" w:fill="auto"/>
            <w:vAlign w:val="center"/>
          </w:tcPr>
          <w:p w14:paraId="2160E71C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1200A6" w14:paraId="6C5EFEED" w14:textId="77777777" w:rsidTr="00C67B97">
        <w:trPr>
          <w:gridAfter w:val="1"/>
          <w:wAfter w:w="7" w:type="dxa"/>
          <w:trHeight w:val="175"/>
        </w:trPr>
        <w:tc>
          <w:tcPr>
            <w:tcW w:w="486" w:type="dxa"/>
            <w:vMerge/>
            <w:shd w:val="clear" w:color="auto" w:fill="auto"/>
            <w:vAlign w:val="center"/>
          </w:tcPr>
          <w:p w14:paraId="0E3CFB92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shd w:val="clear" w:color="auto" w:fill="auto"/>
            <w:vAlign w:val="center"/>
          </w:tcPr>
          <w:p w14:paraId="548BC6BC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11540B11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0394CD0" w14:textId="5A001926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6" w:type="dxa"/>
            <w:gridSpan w:val="3"/>
            <w:vMerge w:val="restart"/>
            <w:shd w:val="clear" w:color="auto" w:fill="auto"/>
            <w:vAlign w:val="center"/>
          </w:tcPr>
          <w:p w14:paraId="1144A5E7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14:paraId="119D3655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573A232F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vMerge/>
            <w:shd w:val="clear" w:color="auto" w:fill="auto"/>
          </w:tcPr>
          <w:p w14:paraId="6C64A6C7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200A6" w14:paraId="52451B73" w14:textId="77777777" w:rsidTr="00C67B97">
        <w:trPr>
          <w:gridAfter w:val="1"/>
          <w:wAfter w:w="7" w:type="dxa"/>
          <w:trHeight w:val="275"/>
        </w:trPr>
        <w:tc>
          <w:tcPr>
            <w:tcW w:w="4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6B3D3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6484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60501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AC42A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46011" w14:textId="77777777" w:rsidR="0022631D" w:rsidRPr="001200A6" w:rsidRDefault="0022631D" w:rsidP="002110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3639BB" w14:textId="522113C4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16E56" w14:textId="77777777" w:rsidR="0022631D" w:rsidRPr="001200A6" w:rsidRDefault="0022631D" w:rsidP="0021104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A02A3F3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4258586D" w14:textId="77777777" w:rsidR="0022631D" w:rsidRPr="001200A6" w:rsidRDefault="0022631D" w:rsidP="0021104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ED6933" w14:paraId="39D826CB" w14:textId="77777777" w:rsidTr="00C67B97">
        <w:trPr>
          <w:gridAfter w:val="1"/>
          <w:wAfter w:w="7" w:type="dxa"/>
          <w:cantSplit/>
          <w:trHeight w:val="435"/>
        </w:trPr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0696D" w14:textId="77777777" w:rsidR="00ED6933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  <w:p w14:paraId="175DA96F" w14:textId="77777777" w:rsidR="00ED6933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03ADA0D" w14:textId="7F39B4CD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C054F" w14:textId="65CBC077" w:rsidR="00ED6933" w:rsidRPr="009A5BB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Բենզին ռեգուլյար</w:t>
            </w:r>
            <w:r w:rsidRPr="009A5BB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D0744" w14:textId="2436C260" w:rsidR="00ED6933" w:rsidRPr="009A5BB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  <w:t>լիտր</w:t>
            </w:r>
            <w:proofErr w:type="spellEnd"/>
          </w:p>
          <w:p w14:paraId="29F46059" w14:textId="5272E241" w:rsidR="00ED6933" w:rsidRPr="009A5BB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0E337" w14:textId="111E7C9A" w:rsidR="00ED6933" w:rsidRPr="009A5BB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  <w:p w14:paraId="2213B3B5" w14:textId="1880BC3D" w:rsidR="00ED6933" w:rsidRPr="009A5BB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2000</w:t>
            </w:r>
          </w:p>
          <w:p w14:paraId="1F20F619" w14:textId="529F32C2" w:rsidR="00ED6933" w:rsidRPr="009A5BB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3A81D" w14:textId="77777777" w:rsidR="00ED6933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  <w:p w14:paraId="08B9B794" w14:textId="2BC620C3" w:rsidR="00ED6933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2000</w:t>
            </w:r>
          </w:p>
          <w:p w14:paraId="4E8DE6A9" w14:textId="475E5398" w:rsidR="00ED6933" w:rsidRPr="009A5BB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</w:p>
        </w:tc>
        <w:tc>
          <w:tcPr>
            <w:tcW w:w="9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4D6C979" w14:textId="196DE10B" w:rsidR="00ED6933" w:rsidRPr="00ED6933" w:rsidRDefault="00ED6933" w:rsidP="00ED693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D6933">
              <w:rPr>
                <w:rFonts w:ascii="GHEA Grapalat" w:hAnsi="GHEA Grapalat" w:cs="Arial"/>
                <w:sz w:val="16"/>
                <w:szCs w:val="16"/>
                <w:lang w:val="hy-AM"/>
              </w:rPr>
              <w:t>1020000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FBE5E6" w14:textId="692512EA" w:rsidR="00ED6933" w:rsidRPr="00ED6933" w:rsidRDefault="00ED6933" w:rsidP="00ED6933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D6933">
              <w:rPr>
                <w:rFonts w:ascii="GHEA Grapalat" w:hAnsi="GHEA Grapalat" w:cs="Arial"/>
                <w:sz w:val="16"/>
                <w:szCs w:val="16"/>
                <w:lang w:val="hy-AM"/>
              </w:rPr>
              <w:t>1020000</w:t>
            </w:r>
          </w:p>
        </w:tc>
        <w:tc>
          <w:tcPr>
            <w:tcW w:w="212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41B1D" w14:textId="77777777" w:rsidR="00ED6933" w:rsidRPr="00ED6933" w:rsidRDefault="00ED6933" w:rsidP="00ED6933">
            <w:pPr>
              <w:spacing w:before="0" w:after="0"/>
              <w:ind w:left="31" w:hanging="31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</w:rPr>
              <w:t>՝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91,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</w:rPr>
              <w:t>՝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81,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` 45-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100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կՊա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 5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դմ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3-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1 %-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15 °C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ջերմաստիճանում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</w:rPr>
              <w:t>՝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720-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775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ED6933">
              <w:rPr>
                <w:rFonts w:ascii="GHEA Grapalat" w:hAnsi="GHEA Grapalat"/>
                <w:sz w:val="14"/>
                <w:szCs w:val="14"/>
              </w:rPr>
              <w:t>մ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3,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10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` 2,7 %-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մեթանոլ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-3 %,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էթանոլ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-5 %,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-10%,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-10 %,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եռաբութիլ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-7 %,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եթերներ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(C5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)-15 %,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օքսիդիչներ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-10 %,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ՀՀ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2005</w:t>
            </w:r>
            <w:r w:rsidRPr="00ED6933">
              <w:rPr>
                <w:rFonts w:ascii="GHEA Grapalat" w:hAnsi="GHEA Grapalat"/>
                <w:sz w:val="14"/>
                <w:szCs w:val="14"/>
              </w:rPr>
              <w:t>թ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հունիսի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16-</w:t>
            </w:r>
            <w:r w:rsidRPr="00ED6933">
              <w:rPr>
                <w:rFonts w:ascii="GHEA Grapalat" w:hAnsi="GHEA Grapalat"/>
                <w:sz w:val="14"/>
                <w:szCs w:val="14"/>
              </w:rPr>
              <w:t>ի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N 894-</w:t>
            </w:r>
            <w:r w:rsidRPr="00ED6933">
              <w:rPr>
                <w:rFonts w:ascii="GHEA Grapalat" w:hAnsi="GHEA Grapalat"/>
                <w:sz w:val="14"/>
                <w:szCs w:val="14"/>
              </w:rPr>
              <w:t>Ն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«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»: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</w:rPr>
              <w:t>՝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Կտրոնների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առաքումը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մատակարարի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մատակարարի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հաշվին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ամսվա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3-</w:t>
            </w:r>
            <w:r w:rsidRPr="00ED6933">
              <w:rPr>
                <w:rFonts w:ascii="GHEA Grapalat" w:hAnsi="GHEA Grapalat"/>
                <w:sz w:val="14"/>
                <w:szCs w:val="14"/>
              </w:rPr>
              <w:t>ը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D6933">
              <w:rPr>
                <w:rFonts w:ascii="GHEA Grapalat" w:hAnsi="GHEA Grapalat"/>
                <w:sz w:val="14"/>
                <w:szCs w:val="14"/>
              </w:rPr>
              <w:t>ք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Տաշիր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D6933">
              <w:rPr>
                <w:rFonts w:ascii="GHEA Grapalat" w:hAnsi="GHEA Grapalat"/>
                <w:sz w:val="14"/>
                <w:szCs w:val="14"/>
              </w:rPr>
              <w:t>Վ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Սարգսյան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94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հասցեով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</w:p>
          <w:p w14:paraId="10AF7236" w14:textId="138107E5" w:rsidR="00ED6933" w:rsidRPr="00ED6933" w:rsidRDefault="00ED6933" w:rsidP="00ED6933">
            <w:pPr>
              <w:tabs>
                <w:tab w:val="left" w:pos="1248"/>
              </w:tabs>
              <w:spacing w:before="0" w:after="0"/>
              <w:ind w:left="31" w:hanging="31"/>
              <w:jc w:val="center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նշված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քանակները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առավելագույնն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է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Գնորդի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է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պակասեցվել</w:t>
            </w:r>
            <w:proofErr w:type="spellEnd"/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55273" w14:textId="7A16CFC7" w:rsidR="00ED6933" w:rsidRPr="00ED6933" w:rsidRDefault="00ED6933" w:rsidP="00ED6933">
            <w:pPr>
              <w:spacing w:before="0" w:after="0"/>
              <w:ind w:left="31" w:hanging="31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տեսքը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մաքուր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պարզ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օկտանային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թիվը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որոշված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հետազոտական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</w:rPr>
              <w:t>՝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91,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մեթոդով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</w:rPr>
              <w:t>՝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պակաս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81,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հագեցած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գոլորշիների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ճնշումը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` 45-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100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կՊա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կապարի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 5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դմ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3-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բենզոլի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1 %-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խտությունը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15 °C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ջերմաստիճանում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</w:rPr>
              <w:t>՝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720-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775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ED6933">
              <w:rPr>
                <w:rFonts w:ascii="GHEA Grapalat" w:hAnsi="GHEA Grapalat"/>
                <w:sz w:val="14"/>
                <w:szCs w:val="14"/>
              </w:rPr>
              <w:t>մ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3,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ծծմբի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պարունակությունը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10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մգ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կգ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թթվածնի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զանգվածային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` 2,7 %-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օքսիդիչների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ծավալային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մասը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ոչ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մեթանոլ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-3 %,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էթանոլ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-5 %,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իզոպրոպիլ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-10%,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իզոբուտիլ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-10 %,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եռաբութիլ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սպիրտ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-7 %,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եթերներ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(C5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ավելի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)-15 %,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օքսիդիչներ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-10 %,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անվտանգությունը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մակնշումը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փաթեթավորումը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`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ըստ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ՀՀ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2005</w:t>
            </w:r>
            <w:r w:rsidRPr="00ED6933">
              <w:rPr>
                <w:rFonts w:ascii="GHEA Grapalat" w:hAnsi="GHEA Grapalat"/>
                <w:sz w:val="14"/>
                <w:szCs w:val="14"/>
              </w:rPr>
              <w:t>թ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հունիսի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16-</w:t>
            </w:r>
            <w:r w:rsidRPr="00ED6933">
              <w:rPr>
                <w:rFonts w:ascii="GHEA Grapalat" w:hAnsi="GHEA Grapalat"/>
                <w:sz w:val="14"/>
                <w:szCs w:val="14"/>
              </w:rPr>
              <w:t>ի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N 894-</w:t>
            </w:r>
            <w:r w:rsidRPr="00ED6933">
              <w:rPr>
                <w:rFonts w:ascii="GHEA Grapalat" w:hAnsi="GHEA Grapalat"/>
                <w:sz w:val="14"/>
                <w:szCs w:val="14"/>
              </w:rPr>
              <w:t>Ն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որոշմամբ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հաստատված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«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այրման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շարժիչային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վառելիքների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տեխնիկական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կանոնակարգի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»: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Մատակարարումը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</w:rPr>
              <w:t>՝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Կտրոնային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Կտրոնների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առաքումը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մատակարարի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մատակարարի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միջոցների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հաշվին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մինչև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յուրաքանչյուր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ամսվա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3-</w:t>
            </w:r>
            <w:r w:rsidRPr="00ED6933">
              <w:rPr>
                <w:rFonts w:ascii="GHEA Grapalat" w:hAnsi="GHEA Grapalat"/>
                <w:sz w:val="14"/>
                <w:szCs w:val="14"/>
              </w:rPr>
              <w:t>ը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D6933">
              <w:rPr>
                <w:rFonts w:ascii="GHEA Grapalat" w:hAnsi="GHEA Grapalat"/>
                <w:sz w:val="14"/>
                <w:szCs w:val="14"/>
              </w:rPr>
              <w:t>ք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Տաշիր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, </w:t>
            </w:r>
            <w:r w:rsidRPr="00ED6933">
              <w:rPr>
                <w:rFonts w:ascii="GHEA Grapalat" w:hAnsi="GHEA Grapalat"/>
                <w:sz w:val="14"/>
                <w:szCs w:val="14"/>
              </w:rPr>
              <w:t>Վ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.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Սարգսյան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94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հասցեով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  <w:p w14:paraId="35BD4A4C" w14:textId="5E18D7AC" w:rsidR="00ED6933" w:rsidRPr="00753EAC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6"/>
                <w:lang w:val="af-ZA" w:eastAsia="ru-RU"/>
              </w:rPr>
            </w:pP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Բենզինի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նշված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քանակները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առավելագույնն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է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և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Գնորդի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կողմից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կարող</w:t>
            </w:r>
            <w:proofErr w:type="spellEnd"/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ED6933">
              <w:rPr>
                <w:rFonts w:ascii="GHEA Grapalat" w:hAnsi="GHEA Grapalat"/>
                <w:sz w:val="14"/>
                <w:szCs w:val="14"/>
              </w:rPr>
              <w:t>է</w:t>
            </w:r>
            <w:r w:rsidRPr="00ED693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ED6933">
              <w:rPr>
                <w:rFonts w:ascii="GHEA Grapalat" w:hAnsi="GHEA Grapalat"/>
                <w:sz w:val="14"/>
                <w:szCs w:val="14"/>
              </w:rPr>
              <w:t>պակասեցվել</w:t>
            </w:r>
            <w:proofErr w:type="spellEnd"/>
          </w:p>
        </w:tc>
      </w:tr>
      <w:tr w:rsidR="00ED6933" w:rsidRPr="001200A6" w14:paraId="225EBCD0" w14:textId="77777777" w:rsidTr="00C67B97">
        <w:trPr>
          <w:gridAfter w:val="1"/>
          <w:wAfter w:w="7" w:type="dxa"/>
          <w:trHeight w:val="182"/>
        </w:trPr>
        <w:tc>
          <w:tcPr>
            <w:tcW w:w="4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5503C7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EAE74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764B7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FB2BF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9234C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2C199E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F7161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D6BCE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DA84E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2F14E6FF" w14:textId="77777777" w:rsidTr="00665F05">
        <w:trPr>
          <w:trHeight w:val="169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277E306F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55230A6E" w14:textId="77777777" w:rsidTr="00F3428C">
        <w:trPr>
          <w:trHeight w:val="137"/>
        </w:trPr>
        <w:tc>
          <w:tcPr>
            <w:tcW w:w="43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E81DA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87166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մասին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ՀՀ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օրենք</w:t>
            </w:r>
            <w:proofErr w:type="spellEnd"/>
          </w:p>
        </w:tc>
      </w:tr>
      <w:tr w:rsidR="00ED6933" w:rsidRPr="001200A6" w14:paraId="7C256757" w14:textId="77777777" w:rsidTr="00665F05">
        <w:trPr>
          <w:trHeight w:val="196"/>
        </w:trPr>
        <w:tc>
          <w:tcPr>
            <w:tcW w:w="1120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53F687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5106CACA" w14:textId="77777777" w:rsidTr="00A85D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A6DB1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9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F4EE728" w14:textId="7A8DA3AD" w:rsidR="00ED6933" w:rsidRPr="009C41AA" w:rsidRDefault="000B7DBC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  <w:t>18.06</w:t>
            </w:r>
            <w:r w:rsidR="00ED6933"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  <w:t>.2026</w:t>
            </w:r>
            <w:r>
              <w:rPr>
                <w:rFonts w:ascii="GHEA Grapalat" w:eastAsia="Times New Roman" w:hAnsi="GHEA Grapalat"/>
                <w:bCs/>
                <w:sz w:val="20"/>
                <w:szCs w:val="14"/>
                <w:lang w:eastAsia="ru-RU"/>
              </w:rPr>
              <w:t xml:space="preserve"> </w:t>
            </w:r>
          </w:p>
        </w:tc>
      </w:tr>
      <w:tr w:rsidR="00ED6933" w:rsidRPr="001200A6" w14:paraId="130851CA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E7862" w14:textId="157CC693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D08A4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4887" w14:textId="6B587B52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77B0498F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677D7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05B8E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1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5385E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3F123377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2E3DE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C8B4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8BFAB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DF3E3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ED6933" w:rsidRPr="001200A6" w14:paraId="31112B89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D3A91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C9A75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E1C73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6261D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30E40324" w14:textId="77777777" w:rsidTr="005843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FEA20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85D925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81C4F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2E18F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1B0E57E2" w14:textId="77777777" w:rsidTr="00665F05">
        <w:trPr>
          <w:trHeight w:val="54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36594DE7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17251C94" w14:textId="77777777" w:rsidTr="00F3428C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104E3F1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75" w:type="dxa"/>
            <w:gridSpan w:val="6"/>
            <w:vMerge w:val="restart"/>
            <w:shd w:val="clear" w:color="auto" w:fill="auto"/>
            <w:vAlign w:val="center"/>
          </w:tcPr>
          <w:p w14:paraId="24D6FB7F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0"/>
            <w:shd w:val="clear" w:color="auto" w:fill="auto"/>
            <w:vAlign w:val="center"/>
          </w:tcPr>
          <w:p w14:paraId="667AFC12" w14:textId="6EDAA128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6933" w:rsidRPr="001200A6" w14:paraId="7530425D" w14:textId="77777777" w:rsidTr="00F3428C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05C60BAC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6"/>
            <w:vMerge/>
            <w:shd w:val="clear" w:color="auto" w:fill="auto"/>
            <w:vAlign w:val="center"/>
          </w:tcPr>
          <w:p w14:paraId="19BA77EA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19708DA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3" w:type="dxa"/>
            <w:gridSpan w:val="5"/>
            <w:shd w:val="clear" w:color="auto" w:fill="auto"/>
            <w:vAlign w:val="center"/>
          </w:tcPr>
          <w:p w14:paraId="3A3B598E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1E76592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6933" w:rsidRPr="001200A6" w14:paraId="47B48EA9" w14:textId="77777777" w:rsidTr="00F3428C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76EF00E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67" w:type="dxa"/>
            <w:gridSpan w:val="26"/>
            <w:shd w:val="clear" w:color="auto" w:fill="auto"/>
            <w:vAlign w:val="center"/>
          </w:tcPr>
          <w:p w14:paraId="55FC361B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B7DBC" w:rsidRPr="001200A6" w14:paraId="3198D9FB" w14:textId="77777777" w:rsidTr="00C32111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74D1D5F6" w14:textId="77777777" w:rsidR="000B7DBC" w:rsidRPr="00D442EA" w:rsidRDefault="000B7DBC" w:rsidP="000B7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442EA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75" w:type="dxa"/>
            <w:gridSpan w:val="6"/>
            <w:shd w:val="clear" w:color="auto" w:fill="auto"/>
            <w:vAlign w:val="center"/>
          </w:tcPr>
          <w:p w14:paraId="310A4623" w14:textId="679D28C4" w:rsidR="000B7DBC" w:rsidRPr="00D442EA" w:rsidRDefault="000B7DBC" w:rsidP="000B7DBC">
            <w:pPr>
              <w:spacing w:before="0" w:after="0"/>
              <w:ind w:left="0" w:hanging="242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7122FD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>«ՄԱՔՍ ՕԻԼ»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72318BA5" w14:textId="7CB55061" w:rsidR="000B7DBC" w:rsidRPr="00D442EA" w:rsidRDefault="000B7DBC" w:rsidP="000B7DBC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850000</w:t>
            </w:r>
          </w:p>
        </w:tc>
        <w:tc>
          <w:tcPr>
            <w:tcW w:w="2153" w:type="dxa"/>
            <w:gridSpan w:val="5"/>
            <w:shd w:val="clear" w:color="auto" w:fill="auto"/>
            <w:vAlign w:val="center"/>
          </w:tcPr>
          <w:p w14:paraId="71C73E76" w14:textId="026D03F4" w:rsidR="000B7DBC" w:rsidRPr="00D442EA" w:rsidRDefault="000B7DBC" w:rsidP="000B7DBC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170000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03B42916" w14:textId="6DDA28AE" w:rsidR="000B7DBC" w:rsidRPr="00D442EA" w:rsidRDefault="000B7DBC" w:rsidP="000B7DBC">
            <w:pPr>
              <w:shd w:val="clear" w:color="auto" w:fill="FFFFFF"/>
              <w:spacing w:before="0" w:after="0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1020000</w:t>
            </w:r>
          </w:p>
        </w:tc>
      </w:tr>
      <w:tr w:rsidR="00ED6933" w:rsidRPr="001200A6" w14:paraId="42E20832" w14:textId="77777777" w:rsidTr="00016A9F">
        <w:trPr>
          <w:trHeight w:val="83"/>
        </w:trPr>
        <w:tc>
          <w:tcPr>
            <w:tcW w:w="11206" w:type="dxa"/>
            <w:gridSpan w:val="29"/>
            <w:shd w:val="clear" w:color="auto" w:fill="auto"/>
            <w:vAlign w:val="center"/>
          </w:tcPr>
          <w:p w14:paraId="01696205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ED6933" w:rsidRPr="001200A6" w14:paraId="593D94A3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746150B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46246A9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785E549A" w14:textId="77777777" w:rsidTr="00665F05">
        <w:tc>
          <w:tcPr>
            <w:tcW w:w="1120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C29DA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6933" w:rsidRPr="001200A6" w14:paraId="1801E384" w14:textId="77777777" w:rsidTr="00283378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55E091E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74" w:type="dxa"/>
            <w:gridSpan w:val="4"/>
            <w:vMerge w:val="restart"/>
            <w:shd w:val="clear" w:color="auto" w:fill="auto"/>
            <w:vAlign w:val="center"/>
          </w:tcPr>
          <w:p w14:paraId="234B263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5BBCA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6933" w:rsidRPr="001200A6" w14:paraId="7F5E52CD" w14:textId="77777777" w:rsidTr="00283378"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1FC19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106F3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47722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B51E9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C2032E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0C3A4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1200A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6933" w:rsidRPr="001200A6" w14:paraId="4B85837B" w14:textId="77777777" w:rsidTr="00283378"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9B75C9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028ED7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2E9A62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EE577FF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3935A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1CCDEA1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ED6933" w:rsidRPr="001200A6" w14:paraId="03CD30E8" w14:textId="77777777" w:rsidTr="00283378">
        <w:trPr>
          <w:trHeight w:val="40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11D9FA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E432EC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4825F2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8A1A37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51C73CA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F92F4FC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7748EDFF" w14:textId="77777777" w:rsidTr="00F3428C">
        <w:trPr>
          <w:trHeight w:val="331"/>
        </w:trPr>
        <w:tc>
          <w:tcPr>
            <w:tcW w:w="2246" w:type="dxa"/>
            <w:gridSpan w:val="6"/>
            <w:shd w:val="clear" w:color="auto" w:fill="auto"/>
            <w:vAlign w:val="center"/>
          </w:tcPr>
          <w:p w14:paraId="71D9E116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3"/>
            <w:shd w:val="clear" w:color="auto" w:fill="auto"/>
            <w:vAlign w:val="center"/>
          </w:tcPr>
          <w:p w14:paraId="4E9CFAA8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D6933" w:rsidRPr="001200A6" w14:paraId="69151C21" w14:textId="77777777" w:rsidTr="00665F05">
        <w:trPr>
          <w:trHeight w:val="289"/>
        </w:trPr>
        <w:tc>
          <w:tcPr>
            <w:tcW w:w="1120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DF5037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12483313" w14:textId="77777777" w:rsidTr="00F3428C">
        <w:trPr>
          <w:trHeight w:val="346"/>
        </w:trPr>
        <w:tc>
          <w:tcPr>
            <w:tcW w:w="4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50922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9C53D1" w14:textId="6E79B692" w:rsidR="00ED6933" w:rsidRPr="001200A6" w:rsidRDefault="000B7DBC" w:rsidP="00ED69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25.06.</w:t>
            </w:r>
            <w:r w:rsidR="00ED6933"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2026</w:t>
            </w:r>
          </w:p>
        </w:tc>
      </w:tr>
      <w:tr w:rsidR="00ED6933" w:rsidRPr="001200A6" w14:paraId="4D6E9F72" w14:textId="77777777" w:rsidTr="00F3428C">
        <w:trPr>
          <w:trHeight w:val="92"/>
        </w:trPr>
        <w:tc>
          <w:tcPr>
            <w:tcW w:w="4966" w:type="dxa"/>
            <w:gridSpan w:val="14"/>
            <w:vMerge w:val="restart"/>
            <w:shd w:val="clear" w:color="auto" w:fill="auto"/>
            <w:vAlign w:val="center"/>
          </w:tcPr>
          <w:p w14:paraId="76DC1194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B4503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373CF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ED6933" w:rsidRPr="001200A6" w14:paraId="4B6DDA64" w14:textId="77777777" w:rsidTr="00F3428C">
        <w:trPr>
          <w:trHeight w:val="92"/>
        </w:trPr>
        <w:tc>
          <w:tcPr>
            <w:tcW w:w="4966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7AAB0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BE658" w14:textId="05B14F4F" w:rsidR="00ED6933" w:rsidRPr="00C67B97" w:rsidRDefault="00ED6933" w:rsidP="00ED69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4"/>
                <w:lang w:val="ru-RU" w:eastAsia="ru-RU"/>
              </w:rPr>
            </w:pP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0B7F3" w14:textId="4E5DF5F3" w:rsidR="00ED6933" w:rsidRPr="00C67B97" w:rsidRDefault="00ED6933" w:rsidP="00ED69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14"/>
                <w:lang w:val="ru-RU" w:eastAsia="ru-RU"/>
              </w:rPr>
            </w:pPr>
          </w:p>
        </w:tc>
      </w:tr>
      <w:tr w:rsidR="00ED6933" w:rsidRPr="001200A6" w14:paraId="0E9C3181" w14:textId="77777777" w:rsidTr="00665F05">
        <w:trPr>
          <w:trHeight w:val="344"/>
        </w:trPr>
        <w:tc>
          <w:tcPr>
            <w:tcW w:w="11206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00492" w14:textId="21E6F08F" w:rsidR="00ED6933" w:rsidRPr="00830AA9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0B7DBC"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29.06.2026</w:t>
            </w:r>
          </w:p>
        </w:tc>
      </w:tr>
      <w:tr w:rsidR="00ED6933" w:rsidRPr="001200A6" w14:paraId="46BBE517" w14:textId="77777777" w:rsidTr="005C01AB">
        <w:trPr>
          <w:trHeight w:val="344"/>
        </w:trPr>
        <w:tc>
          <w:tcPr>
            <w:tcW w:w="4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3DAE3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0F90F2B6" w14:textId="6B44A800" w:rsidR="00ED6933" w:rsidRPr="00C67B97" w:rsidRDefault="000B7DBC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03.06</w:t>
            </w:r>
            <w:r w:rsidR="00ED6933"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.2026</w:t>
            </w:r>
          </w:p>
        </w:tc>
      </w:tr>
      <w:tr w:rsidR="00ED6933" w:rsidRPr="001200A6" w14:paraId="79E5B19F" w14:textId="77777777" w:rsidTr="005C01AB">
        <w:trPr>
          <w:trHeight w:val="344"/>
        </w:trPr>
        <w:tc>
          <w:tcPr>
            <w:tcW w:w="496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08D4E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7A49BD07" w14:textId="27371ACC" w:rsidR="00ED6933" w:rsidRPr="001200A6" w:rsidRDefault="000B7DBC" w:rsidP="00ED69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eastAsia="ru-RU"/>
              </w:rPr>
              <w:t>03.06</w:t>
            </w:r>
            <w:r w:rsidR="00ED6933">
              <w:rPr>
                <w:rFonts w:ascii="GHEA Grapalat" w:eastAsia="Times New Roman" w:hAnsi="GHEA Grapalat" w:cs="Sylfaen"/>
                <w:b/>
                <w:sz w:val="20"/>
                <w:szCs w:val="14"/>
                <w:lang w:val="ru-RU" w:eastAsia="ru-RU"/>
              </w:rPr>
              <w:t>.2026</w:t>
            </w:r>
          </w:p>
        </w:tc>
      </w:tr>
      <w:tr w:rsidR="00ED6933" w:rsidRPr="001200A6" w14:paraId="45BE82ED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7BDC192B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6F9FD6F9" w14:textId="77777777" w:rsidTr="00283378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38B1A520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3"/>
            <w:vMerge w:val="restart"/>
            <w:shd w:val="clear" w:color="auto" w:fill="auto"/>
            <w:vAlign w:val="center"/>
          </w:tcPr>
          <w:p w14:paraId="12188D1A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9" w:type="dxa"/>
            <w:gridSpan w:val="24"/>
            <w:shd w:val="clear" w:color="auto" w:fill="auto"/>
            <w:vAlign w:val="center"/>
          </w:tcPr>
          <w:p w14:paraId="52E9D511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D6933" w:rsidRPr="001200A6" w14:paraId="5E364108" w14:textId="77777777" w:rsidTr="00A85DC5">
        <w:trPr>
          <w:trHeight w:val="237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206FA94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3"/>
            <w:vMerge/>
            <w:shd w:val="clear" w:color="auto" w:fill="auto"/>
            <w:vAlign w:val="center"/>
          </w:tcPr>
          <w:p w14:paraId="40C7DDC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4E94D9B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3F720073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85" w:type="dxa"/>
            <w:gridSpan w:val="4"/>
            <w:vMerge w:val="restart"/>
            <w:shd w:val="clear" w:color="auto" w:fill="auto"/>
            <w:vAlign w:val="center"/>
          </w:tcPr>
          <w:p w14:paraId="13881EFC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32" w:type="dxa"/>
            <w:vMerge w:val="restart"/>
            <w:shd w:val="clear" w:color="auto" w:fill="auto"/>
            <w:vAlign w:val="center"/>
          </w:tcPr>
          <w:p w14:paraId="68196FE7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2E6E043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D6933" w:rsidRPr="001200A6" w14:paraId="3E72C1D8" w14:textId="77777777" w:rsidTr="00A85DC5">
        <w:trPr>
          <w:trHeight w:val="238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6269AFD0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3"/>
            <w:vMerge/>
            <w:shd w:val="clear" w:color="auto" w:fill="auto"/>
            <w:vAlign w:val="center"/>
          </w:tcPr>
          <w:p w14:paraId="0B8AAB9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1E557FB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366D24C1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shd w:val="clear" w:color="auto" w:fill="auto"/>
            <w:vAlign w:val="center"/>
          </w:tcPr>
          <w:p w14:paraId="1427E18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vMerge/>
            <w:shd w:val="clear" w:color="auto" w:fill="auto"/>
            <w:vAlign w:val="center"/>
          </w:tcPr>
          <w:p w14:paraId="59038A40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7DB9868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6933" w:rsidRPr="001200A6" w14:paraId="7F92ECD0" w14:textId="77777777" w:rsidTr="00A85DC5">
        <w:trPr>
          <w:trHeight w:val="263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3633E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33150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7CA91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2E3EE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F17B3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CF9C8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39A2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ADCBB" w14:textId="54657EBB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D6933" w:rsidRPr="00C67B97" w14:paraId="651F264D" w14:textId="77777777" w:rsidTr="00A85DC5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4293E392" w14:textId="77777777" w:rsidR="00ED6933" w:rsidRPr="00C67B97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C67B97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14:paraId="3E8E2331" w14:textId="5FA9493A" w:rsidR="00ED6933" w:rsidRPr="00C67B97" w:rsidRDefault="000B7DBC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nb-NO" w:eastAsia="ru-RU"/>
              </w:rPr>
            </w:pPr>
            <w:r w:rsidRPr="007122FD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>«ՄԱՔՍ ՕԻԼ» ՍՊԸ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6DE8EFC1" w14:textId="4FE1298E" w:rsidR="00ED6933" w:rsidRPr="00C67B97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nb-NO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af-ZA"/>
              </w:rPr>
              <w:t>ՀՀ ԼՄՏՀ-ՏԿՏԲ ՀՈԱԿ-ԳՀԱՊՁԲ-26/07</w:t>
            </w:r>
            <w:r w:rsidRPr="00C67B97">
              <w:rPr>
                <w:rFonts w:ascii="GHEA Grapalat" w:hAnsi="GHEA Grapalat" w:cs="Arial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C42C0F7" w14:textId="37C0E36B" w:rsidR="00ED6933" w:rsidRPr="00C67B97" w:rsidRDefault="000B7DBC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03.06</w:t>
            </w:r>
            <w:r w:rsidR="00ED6933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.2026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14:paraId="47F19554" w14:textId="1895D362" w:rsidR="00ED6933" w:rsidRPr="009C41AA" w:rsidRDefault="000B7DBC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30.09</w:t>
            </w:r>
            <w:r w:rsidR="00ED6933" w:rsidRPr="00C67B97">
              <w:rPr>
                <w:rFonts w:ascii="GHEA Grapalat" w:hAnsi="GHEA Grapalat"/>
                <w:sz w:val="20"/>
                <w:szCs w:val="20"/>
                <w:lang w:val="ru-RU"/>
              </w:rPr>
              <w:t>.202</w:t>
            </w:r>
            <w:r w:rsidR="00ED6933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19FA89F0" w14:textId="77777777" w:rsidR="00ED6933" w:rsidRPr="00C67B97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3B8A8E89" w14:textId="7B4B8493" w:rsidR="00ED6933" w:rsidRPr="00C67B97" w:rsidRDefault="000B7DBC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1020000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4D8AE926" w14:textId="1B29E847" w:rsidR="00ED6933" w:rsidRPr="00C67B97" w:rsidRDefault="000B7DBC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1020000</w:t>
            </w:r>
          </w:p>
        </w:tc>
      </w:tr>
      <w:tr w:rsidR="00ED6933" w:rsidRPr="00C67B97" w14:paraId="09AA93CB" w14:textId="77777777" w:rsidTr="00A85DC5">
        <w:trPr>
          <w:trHeight w:val="11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770D4D75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…</w:t>
            </w: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14:paraId="54617A83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3AA5DAEB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07CC2F5C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14:paraId="3F418290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F3A933F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52FB5E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262F700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D6933" w:rsidRPr="00C67B97" w14:paraId="14355A37" w14:textId="77777777" w:rsidTr="00665F05">
        <w:trPr>
          <w:trHeight w:val="150"/>
        </w:trPr>
        <w:tc>
          <w:tcPr>
            <w:tcW w:w="11206" w:type="dxa"/>
            <w:gridSpan w:val="29"/>
            <w:shd w:val="clear" w:color="auto" w:fill="auto"/>
            <w:vAlign w:val="center"/>
          </w:tcPr>
          <w:p w14:paraId="6FF48F96" w14:textId="77777777" w:rsidR="00ED6933" w:rsidRPr="00753EAC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753EA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6933" w:rsidRPr="001200A6" w14:paraId="1CA18B5C" w14:textId="77777777" w:rsidTr="00A85DC5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2B909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16BE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66653F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70F5C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C67B9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proofErr w:type="gram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4FE5D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EE345" w14:textId="54BBA7DF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D6933" w:rsidRPr="001200A6" w14:paraId="0AC71C5D" w14:textId="77777777" w:rsidTr="00A85DC5">
        <w:trPr>
          <w:trHeight w:val="40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C1239" w14:textId="77777777" w:rsidR="00ED6933" w:rsidRPr="00D442EA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D442EA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411B0" w14:textId="684DA1C9" w:rsidR="00ED6933" w:rsidRPr="00DC7681" w:rsidRDefault="000B7DBC" w:rsidP="000B7D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20"/>
                <w:szCs w:val="20"/>
                <w:lang w:val="hy-AM" w:eastAsia="ru-RU"/>
              </w:rPr>
            </w:pPr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>«ՄԱՔՍ ՕԻԼ» ՍՊԸ</w:t>
            </w:r>
          </w:p>
        </w:tc>
        <w:tc>
          <w:tcPr>
            <w:tcW w:w="27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765E2" w14:textId="361426CA" w:rsidR="00ED6933" w:rsidRPr="00DC7681" w:rsidRDefault="000B7DBC" w:rsidP="000B7DBC">
            <w:pPr>
              <w:shd w:val="clear" w:color="auto" w:fill="FFFFFF"/>
              <w:spacing w:before="0" w:after="0"/>
              <w:ind w:left="0" w:firstLine="0"/>
              <w:jc w:val="center"/>
              <w:textAlignment w:val="baseline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 xml:space="preserve">ք. </w:t>
            </w:r>
            <w:proofErr w:type="spellStart"/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Երևան</w:t>
            </w:r>
            <w:proofErr w:type="spellEnd"/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 xml:space="preserve">, </w:t>
            </w:r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Էրեբունի 12/4</w:t>
            </w:r>
          </w:p>
        </w:tc>
        <w:tc>
          <w:tcPr>
            <w:tcW w:w="199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0852F8" w14:textId="77777777" w:rsidR="000B7DBC" w:rsidRPr="00DC7681" w:rsidRDefault="000B7DBC" w:rsidP="000B7DBC">
            <w:pPr>
              <w:spacing w:before="0" w:after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</w:pPr>
            <w:hyperlink r:id="rId8" w:history="1">
              <w:r w:rsidRPr="00DC7681">
                <w:rPr>
                  <w:rFonts w:ascii="GHEA Grapalat" w:hAnsi="GHEA Grapalat" w:cs="Arial"/>
                  <w:color w:val="000000" w:themeColor="text1"/>
                  <w:sz w:val="20"/>
                  <w:szCs w:val="20"/>
                  <w:lang w:val="es-ES"/>
                </w:rPr>
                <w:t>maxoil.llc@mail.ru</w:t>
              </w:r>
            </w:hyperlink>
          </w:p>
          <w:p w14:paraId="5E7C3384" w14:textId="2263F14D" w:rsidR="00ED6933" w:rsidRPr="00DC7681" w:rsidRDefault="000B7DBC" w:rsidP="000B7DBC">
            <w:pPr>
              <w:shd w:val="clear" w:color="auto" w:fill="FFFFFF"/>
              <w:spacing w:before="0" w:after="0"/>
              <w:ind w:left="0" w:firstLine="0"/>
              <w:jc w:val="center"/>
              <w:textAlignment w:val="baseline"/>
              <w:rPr>
                <w:rFonts w:ascii="GHEA Grapalat" w:hAnsi="GHEA Grapalat" w:cs="Arial"/>
                <w:sz w:val="20"/>
                <w:szCs w:val="20"/>
              </w:rPr>
            </w:pPr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>094526751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EF30E" w14:textId="7A741368" w:rsidR="00ED6933" w:rsidRPr="00DC7681" w:rsidRDefault="00294534" w:rsidP="00DC7681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</w:pPr>
            <w:r w:rsidRPr="00DC7681">
              <w:rPr>
                <w:rFonts w:ascii="GHEA Grapalat" w:hAnsi="GHEA Grapalat" w:cs="Arial" w:hint="eastAsia"/>
                <w:color w:val="000000" w:themeColor="text1"/>
                <w:sz w:val="20"/>
                <w:szCs w:val="20"/>
                <w:lang w:val="es-ES"/>
              </w:rPr>
              <w:t>Հայբիզնես</w:t>
            </w:r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C7681">
              <w:rPr>
                <w:rFonts w:ascii="GHEA Grapalat" w:hAnsi="GHEA Grapalat" w:cs="Arial" w:hint="eastAsia"/>
                <w:color w:val="000000" w:themeColor="text1"/>
                <w:sz w:val="20"/>
                <w:szCs w:val="20"/>
                <w:lang w:val="es-ES"/>
              </w:rPr>
              <w:t>բանկ</w:t>
            </w:r>
            <w:r w:rsid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>1150001050600100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F2FBB" w14:textId="019DEDB2" w:rsidR="00ED6933" w:rsidRPr="00DC7681" w:rsidRDefault="000B7DBC" w:rsidP="00DC7681">
            <w:pPr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lang w:val="es-ES"/>
              </w:rPr>
            </w:pPr>
            <w:r w:rsidRPr="00DC7681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es-ES"/>
              </w:rPr>
              <w:t>02662703</w:t>
            </w:r>
          </w:p>
        </w:tc>
      </w:tr>
      <w:tr w:rsidR="00ED6933" w:rsidRPr="001200A6" w14:paraId="3FACA965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1397BFFB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3D5CDA1F" w14:textId="77777777" w:rsidTr="00F342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B5DC8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9B68C" w14:textId="77777777" w:rsidR="00ED6933" w:rsidRPr="001200A6" w:rsidRDefault="00ED6933" w:rsidP="00ED69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200A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200A6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D6933" w:rsidRPr="001200A6" w14:paraId="6B529647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2E28B91F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761F770E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auto"/>
            <w:vAlign w:val="center"/>
          </w:tcPr>
          <w:p w14:paraId="5A5C0E9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8A886CF" w14:textId="77777777" w:rsidR="00ED6933" w:rsidRPr="001200A6" w:rsidRDefault="00ED6933" w:rsidP="00ED69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14485F69" w14:textId="77777777" w:rsidR="00ED6933" w:rsidRPr="001200A6" w:rsidRDefault="00ED6933" w:rsidP="00ED69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3780F911" w14:textId="77777777" w:rsidR="00ED6933" w:rsidRPr="001200A6" w:rsidRDefault="00ED6933" w:rsidP="00ED69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9DFC44F" w14:textId="77777777" w:rsidR="00ED6933" w:rsidRPr="001200A6" w:rsidRDefault="00ED6933" w:rsidP="00ED69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487B014F" w14:textId="77777777" w:rsidR="00ED6933" w:rsidRPr="001200A6" w:rsidRDefault="00ED6933" w:rsidP="00ED69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1EE2225" w14:textId="77777777" w:rsidR="00ED6933" w:rsidRPr="001200A6" w:rsidRDefault="00ED6933" w:rsidP="00ED69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7A0B53E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B55D029" w14:textId="773B2568" w:rsidR="00ED6933" w:rsidRPr="001200A6" w:rsidRDefault="00ED6933" w:rsidP="00ED69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cs="Arial"/>
                <w:b/>
                <w:u w:val="single"/>
                <w:lang w:val="af-ZA"/>
              </w:rPr>
              <w:t>baghdasaryanart@mail.ru</w:t>
            </w:r>
            <w:proofErr w:type="gramEnd"/>
          </w:p>
        </w:tc>
      </w:tr>
      <w:tr w:rsidR="00ED6933" w:rsidRPr="001200A6" w14:paraId="2F14A4F1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30273CD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C55B52E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319E9959" w14:textId="77777777" w:rsidTr="00F3428C">
        <w:trPr>
          <w:trHeight w:val="475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087583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4D90F2C3" w14:textId="30F1BC21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200A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gnumner.am</w:t>
            </w:r>
          </w:p>
          <w:p w14:paraId="3C576BA3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  <w:p w14:paraId="3D92521B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  <w:p w14:paraId="4CBE0A51" w14:textId="00C9175F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D6933" w:rsidRPr="001200A6" w14:paraId="2B32B7E9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2C6DAF98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6F61FE8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58A489AF" w14:textId="77777777" w:rsidTr="00F3428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63B10" w14:textId="77777777" w:rsidR="00ED6933" w:rsidRPr="001200A6" w:rsidRDefault="00ED6933" w:rsidP="00ED69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1200A6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4B159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0F2D23E8" w14:textId="77777777" w:rsidTr="00665F05">
        <w:trPr>
          <w:trHeight w:val="288"/>
        </w:trPr>
        <w:tc>
          <w:tcPr>
            <w:tcW w:w="11206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B42DD3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416F7ADA" w14:textId="77777777" w:rsidTr="00F3428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7331A" w14:textId="77777777" w:rsidR="00ED6933" w:rsidRPr="001200A6" w:rsidRDefault="00ED6933" w:rsidP="00ED69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1200A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052A5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7172547B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6CC8E126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6933" w:rsidRPr="001200A6" w14:paraId="698B589E" w14:textId="77777777" w:rsidTr="00F3428C">
        <w:trPr>
          <w:trHeight w:val="427"/>
        </w:trPr>
        <w:tc>
          <w:tcPr>
            <w:tcW w:w="25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FDF41" w14:textId="77777777" w:rsidR="00ED6933" w:rsidRPr="001200A6" w:rsidRDefault="00ED6933" w:rsidP="00ED69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4A218" w14:textId="77777777" w:rsidR="00ED6933" w:rsidRPr="001200A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D6933" w:rsidRPr="001200A6" w14:paraId="4FB2D48C" w14:textId="77777777" w:rsidTr="00665F05">
        <w:trPr>
          <w:trHeight w:val="288"/>
        </w:trPr>
        <w:tc>
          <w:tcPr>
            <w:tcW w:w="11206" w:type="dxa"/>
            <w:gridSpan w:val="29"/>
            <w:shd w:val="clear" w:color="auto" w:fill="99CCFF"/>
            <w:vAlign w:val="center"/>
          </w:tcPr>
          <w:p w14:paraId="21D3A6CD" w14:textId="77777777" w:rsidR="00ED6933" w:rsidRPr="001200A6" w:rsidRDefault="00ED6933" w:rsidP="00ED69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6933" w:rsidRPr="001200A6" w14:paraId="4362CADA" w14:textId="77777777" w:rsidTr="00665F05">
        <w:trPr>
          <w:trHeight w:val="227"/>
        </w:trPr>
        <w:tc>
          <w:tcPr>
            <w:tcW w:w="11206" w:type="dxa"/>
            <w:gridSpan w:val="29"/>
            <w:shd w:val="clear" w:color="auto" w:fill="auto"/>
            <w:vAlign w:val="center"/>
          </w:tcPr>
          <w:p w14:paraId="1A90E30B" w14:textId="77777777" w:rsidR="00ED6933" w:rsidRPr="001200A6" w:rsidRDefault="00ED6933" w:rsidP="00ED69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200A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6933" w:rsidRPr="001200A6" w14:paraId="186217D0" w14:textId="77777777" w:rsidTr="00A85DC5">
        <w:trPr>
          <w:trHeight w:val="47"/>
        </w:trPr>
        <w:tc>
          <w:tcPr>
            <w:tcW w:w="33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CED54" w14:textId="77777777" w:rsidR="00ED6933" w:rsidRPr="001200A6" w:rsidRDefault="00ED6933" w:rsidP="00ED69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98B14" w14:textId="77777777" w:rsidR="00ED6933" w:rsidRPr="001200A6" w:rsidRDefault="00ED6933" w:rsidP="00ED69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956C1" w14:textId="77777777" w:rsidR="00ED6933" w:rsidRPr="001200A6" w:rsidRDefault="00ED6933" w:rsidP="00ED69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200A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6933" w:rsidRPr="001200A6" w14:paraId="2CEFA5B0" w14:textId="77777777" w:rsidTr="00A85DC5">
        <w:trPr>
          <w:trHeight w:val="47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0638370C" w14:textId="1050D532" w:rsidR="00ED6933" w:rsidRPr="00BF251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proofErr w:type="spellStart"/>
            <w:r w:rsidRPr="00BF2516">
              <w:rPr>
                <w:rFonts w:ascii="GHEA Grapalat" w:hAnsi="GHEA Grapalat"/>
                <w:sz w:val="20"/>
                <w:szCs w:val="20"/>
                <w:lang w:val="ru-RU"/>
              </w:rPr>
              <w:t>Արթուր</w:t>
            </w:r>
            <w:proofErr w:type="spellEnd"/>
            <w:r w:rsidRPr="00BF2516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F2516">
              <w:rPr>
                <w:rFonts w:ascii="GHEA Grapalat" w:hAnsi="GHEA Grapalat"/>
                <w:sz w:val="20"/>
                <w:szCs w:val="20"/>
                <w:lang w:val="ru-RU"/>
              </w:rPr>
              <w:t>Բաղդասարյան</w:t>
            </w:r>
            <w:proofErr w:type="spellEnd"/>
          </w:p>
        </w:tc>
        <w:tc>
          <w:tcPr>
            <w:tcW w:w="3685" w:type="dxa"/>
            <w:gridSpan w:val="12"/>
            <w:shd w:val="clear" w:color="auto" w:fill="auto"/>
            <w:vAlign w:val="center"/>
          </w:tcPr>
          <w:p w14:paraId="35A4687B" w14:textId="77777777" w:rsidR="00ED6933" w:rsidRPr="00BF251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BF2516"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  <w:t>0254-2-12-94</w:t>
            </w:r>
          </w:p>
        </w:tc>
        <w:tc>
          <w:tcPr>
            <w:tcW w:w="4197" w:type="dxa"/>
            <w:gridSpan w:val="9"/>
            <w:shd w:val="clear" w:color="auto" w:fill="auto"/>
            <w:vAlign w:val="center"/>
          </w:tcPr>
          <w:p w14:paraId="7F48F518" w14:textId="27BA9689" w:rsidR="00ED6933" w:rsidRPr="00BF2516" w:rsidRDefault="00ED6933" w:rsidP="00ED69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"/>
                <w:b/>
                <w:u w:val="single"/>
                <w:lang w:val="af-ZA"/>
              </w:rPr>
              <w:t>baghdasaryanart@mail.ru</w:t>
            </w:r>
          </w:p>
        </w:tc>
      </w:tr>
    </w:tbl>
    <w:p w14:paraId="00B4101B" w14:textId="77777777" w:rsidR="00F9022E" w:rsidRPr="001200A6" w:rsidRDefault="00F9022E" w:rsidP="0021104E">
      <w:pPr>
        <w:spacing w:before="0" w:after="0"/>
        <w:ind w:left="0" w:firstLine="709"/>
        <w:jc w:val="both"/>
        <w:rPr>
          <w:rFonts w:ascii="GHEA Grapalat" w:hAnsi="GHEA Grapalat"/>
          <w:color w:val="000000"/>
          <w:sz w:val="20"/>
          <w:szCs w:val="20"/>
          <w:lang w:val="ru-RU"/>
        </w:rPr>
      </w:pPr>
    </w:p>
    <w:p w14:paraId="1B030CCE" w14:textId="779A85A0" w:rsidR="001021B0" w:rsidRPr="001200A6" w:rsidRDefault="005E31EA" w:rsidP="009C41AA">
      <w:pPr>
        <w:spacing w:before="0" w:after="0"/>
        <w:ind w:left="0" w:firstLine="0"/>
        <w:jc w:val="both"/>
        <w:rPr>
          <w:rFonts w:ascii="GHEA Grapalat" w:hAnsi="GHEA Grapalat"/>
          <w:sz w:val="18"/>
          <w:szCs w:val="18"/>
          <w:lang w:val="ru-RU"/>
        </w:rPr>
      </w:pPr>
      <w:r w:rsidRPr="001200A6">
        <w:rPr>
          <w:rFonts w:ascii="GHEA Grapalat" w:hAnsi="GHEA Grapalat" w:cs="Arial"/>
          <w:b/>
          <w:sz w:val="20"/>
          <w:szCs w:val="20"/>
          <w:lang w:val="es-ES"/>
        </w:rPr>
        <w:t>Պատվիրատու «</w:t>
      </w:r>
      <w:r w:rsidRPr="001200A6">
        <w:rPr>
          <w:rFonts w:ascii="GHEA Grapalat" w:hAnsi="GHEA Grapalat" w:cs="Arial"/>
          <w:b/>
          <w:lang w:val="hy-AM"/>
        </w:rPr>
        <w:t>ՏԱՇԻՐԻ ԿՈՄՈՒՆԱԼ ՏՆՏԵՍՈՒԹՅՈՒՆ ԵՎ ԲԱՐԵԿԱՐԳՈՒՄ</w:t>
      </w:r>
      <w:r w:rsidRPr="001200A6"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1200A6">
        <w:rPr>
          <w:rFonts w:ascii="GHEA Grapalat" w:hAnsi="GHEA Grapalat" w:cs="Arial"/>
          <w:b/>
          <w:lang w:val="hy-AM"/>
        </w:rPr>
        <w:t xml:space="preserve">  ՀՈԱԿ</w:t>
      </w:r>
    </w:p>
    <w:sectPr w:rsidR="001021B0" w:rsidRPr="001200A6" w:rsidSect="005909B8">
      <w:pgSz w:w="11907" w:h="16840" w:code="9"/>
      <w:pgMar w:top="14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964BB" w14:textId="77777777" w:rsidR="007F48C1" w:rsidRDefault="007F48C1" w:rsidP="0022631D">
      <w:pPr>
        <w:spacing w:before="0" w:after="0"/>
      </w:pPr>
      <w:r>
        <w:separator/>
      </w:r>
    </w:p>
  </w:endnote>
  <w:endnote w:type="continuationSeparator" w:id="0">
    <w:p w14:paraId="0A5DC350" w14:textId="77777777" w:rsidR="007F48C1" w:rsidRDefault="007F48C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8F57E" w14:textId="77777777" w:rsidR="007F48C1" w:rsidRDefault="007F48C1" w:rsidP="0022631D">
      <w:pPr>
        <w:spacing w:before="0" w:after="0"/>
      </w:pPr>
      <w:r>
        <w:separator/>
      </w:r>
    </w:p>
  </w:footnote>
  <w:footnote w:type="continuationSeparator" w:id="0">
    <w:p w14:paraId="065017B9" w14:textId="77777777" w:rsidR="007F48C1" w:rsidRDefault="007F48C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6021"/>
    <w:rsid w:val="000078DF"/>
    <w:rsid w:val="00012170"/>
    <w:rsid w:val="00012553"/>
    <w:rsid w:val="00012A47"/>
    <w:rsid w:val="0001391B"/>
    <w:rsid w:val="00042269"/>
    <w:rsid w:val="000437AB"/>
    <w:rsid w:val="00043A58"/>
    <w:rsid w:val="00043C6C"/>
    <w:rsid w:val="00044700"/>
    <w:rsid w:val="00044EA8"/>
    <w:rsid w:val="00044FAF"/>
    <w:rsid w:val="00046CCF"/>
    <w:rsid w:val="00051ECE"/>
    <w:rsid w:val="0006104F"/>
    <w:rsid w:val="0007090E"/>
    <w:rsid w:val="00071215"/>
    <w:rsid w:val="00073D66"/>
    <w:rsid w:val="00074D9F"/>
    <w:rsid w:val="000753C4"/>
    <w:rsid w:val="00086009"/>
    <w:rsid w:val="000877A0"/>
    <w:rsid w:val="00087A51"/>
    <w:rsid w:val="000921C4"/>
    <w:rsid w:val="000934DC"/>
    <w:rsid w:val="000A075C"/>
    <w:rsid w:val="000A152E"/>
    <w:rsid w:val="000A17F6"/>
    <w:rsid w:val="000A3E52"/>
    <w:rsid w:val="000A46BA"/>
    <w:rsid w:val="000B0199"/>
    <w:rsid w:val="000B611E"/>
    <w:rsid w:val="000B7DBC"/>
    <w:rsid w:val="000C0BF0"/>
    <w:rsid w:val="000C0C01"/>
    <w:rsid w:val="000C334E"/>
    <w:rsid w:val="000D2093"/>
    <w:rsid w:val="000D4424"/>
    <w:rsid w:val="000D5C65"/>
    <w:rsid w:val="000E0E96"/>
    <w:rsid w:val="000E2FD1"/>
    <w:rsid w:val="000E4FF1"/>
    <w:rsid w:val="000E735D"/>
    <w:rsid w:val="000E7475"/>
    <w:rsid w:val="000F1DFD"/>
    <w:rsid w:val="000F376D"/>
    <w:rsid w:val="000F4628"/>
    <w:rsid w:val="00100092"/>
    <w:rsid w:val="001021B0"/>
    <w:rsid w:val="00104C13"/>
    <w:rsid w:val="001122B3"/>
    <w:rsid w:val="00117174"/>
    <w:rsid w:val="001200A6"/>
    <w:rsid w:val="00123011"/>
    <w:rsid w:val="00123C4E"/>
    <w:rsid w:val="00125783"/>
    <w:rsid w:val="0013336A"/>
    <w:rsid w:val="00134238"/>
    <w:rsid w:val="0015135B"/>
    <w:rsid w:val="00152514"/>
    <w:rsid w:val="00152AFC"/>
    <w:rsid w:val="00162BBF"/>
    <w:rsid w:val="00170CA9"/>
    <w:rsid w:val="00183B76"/>
    <w:rsid w:val="0018422F"/>
    <w:rsid w:val="00186F8F"/>
    <w:rsid w:val="001A1999"/>
    <w:rsid w:val="001A25BC"/>
    <w:rsid w:val="001A5D88"/>
    <w:rsid w:val="001B0C21"/>
    <w:rsid w:val="001B2203"/>
    <w:rsid w:val="001B24EF"/>
    <w:rsid w:val="001C1BE1"/>
    <w:rsid w:val="001D4C1D"/>
    <w:rsid w:val="001E0091"/>
    <w:rsid w:val="001E685E"/>
    <w:rsid w:val="001F18BD"/>
    <w:rsid w:val="001F42C8"/>
    <w:rsid w:val="00201656"/>
    <w:rsid w:val="0020556B"/>
    <w:rsid w:val="00206519"/>
    <w:rsid w:val="0021104E"/>
    <w:rsid w:val="002122A6"/>
    <w:rsid w:val="00215099"/>
    <w:rsid w:val="00217300"/>
    <w:rsid w:val="002247C9"/>
    <w:rsid w:val="0022631D"/>
    <w:rsid w:val="002303A6"/>
    <w:rsid w:val="00246EEF"/>
    <w:rsid w:val="00253EEC"/>
    <w:rsid w:val="00263CC7"/>
    <w:rsid w:val="00264487"/>
    <w:rsid w:val="00283378"/>
    <w:rsid w:val="002842F2"/>
    <w:rsid w:val="0028441E"/>
    <w:rsid w:val="00287E1F"/>
    <w:rsid w:val="00294534"/>
    <w:rsid w:val="00295B92"/>
    <w:rsid w:val="002A71E6"/>
    <w:rsid w:val="002B4B9A"/>
    <w:rsid w:val="002B673C"/>
    <w:rsid w:val="002C23D0"/>
    <w:rsid w:val="002D111A"/>
    <w:rsid w:val="002D78EC"/>
    <w:rsid w:val="002E4D4E"/>
    <w:rsid w:val="002E4E6F"/>
    <w:rsid w:val="002F16CC"/>
    <w:rsid w:val="002F1FEB"/>
    <w:rsid w:val="003011BA"/>
    <w:rsid w:val="00301D10"/>
    <w:rsid w:val="00304459"/>
    <w:rsid w:val="0030633C"/>
    <w:rsid w:val="003156B2"/>
    <w:rsid w:val="00323FE0"/>
    <w:rsid w:val="00325BF7"/>
    <w:rsid w:val="00331146"/>
    <w:rsid w:val="0033173F"/>
    <w:rsid w:val="00331CEE"/>
    <w:rsid w:val="00332105"/>
    <w:rsid w:val="00344500"/>
    <w:rsid w:val="003454EF"/>
    <w:rsid w:val="00347188"/>
    <w:rsid w:val="003472E0"/>
    <w:rsid w:val="00347F64"/>
    <w:rsid w:val="00364BC0"/>
    <w:rsid w:val="00364DAF"/>
    <w:rsid w:val="00371B1D"/>
    <w:rsid w:val="00372090"/>
    <w:rsid w:val="0037383D"/>
    <w:rsid w:val="00377A06"/>
    <w:rsid w:val="00377F07"/>
    <w:rsid w:val="0038272E"/>
    <w:rsid w:val="003965D9"/>
    <w:rsid w:val="00397590"/>
    <w:rsid w:val="003A2D6D"/>
    <w:rsid w:val="003A4E1C"/>
    <w:rsid w:val="003B1778"/>
    <w:rsid w:val="003B2758"/>
    <w:rsid w:val="003B67F3"/>
    <w:rsid w:val="003D06B3"/>
    <w:rsid w:val="003E3D40"/>
    <w:rsid w:val="003E4D48"/>
    <w:rsid w:val="003E5FFF"/>
    <w:rsid w:val="003E6978"/>
    <w:rsid w:val="003F06FF"/>
    <w:rsid w:val="003F5337"/>
    <w:rsid w:val="00410E6C"/>
    <w:rsid w:val="00433E3C"/>
    <w:rsid w:val="004347D0"/>
    <w:rsid w:val="00441E71"/>
    <w:rsid w:val="00450E25"/>
    <w:rsid w:val="00455EDD"/>
    <w:rsid w:val="004613F5"/>
    <w:rsid w:val="00462FD7"/>
    <w:rsid w:val="0046464C"/>
    <w:rsid w:val="00472069"/>
    <w:rsid w:val="00472E22"/>
    <w:rsid w:val="00473C23"/>
    <w:rsid w:val="00474C2F"/>
    <w:rsid w:val="004764CD"/>
    <w:rsid w:val="00482567"/>
    <w:rsid w:val="004834DF"/>
    <w:rsid w:val="00485DA6"/>
    <w:rsid w:val="004875E0"/>
    <w:rsid w:val="00490BB9"/>
    <w:rsid w:val="004932CD"/>
    <w:rsid w:val="004A43AB"/>
    <w:rsid w:val="004A4C3B"/>
    <w:rsid w:val="004B2AA6"/>
    <w:rsid w:val="004B454F"/>
    <w:rsid w:val="004B747B"/>
    <w:rsid w:val="004D078F"/>
    <w:rsid w:val="004D0BD2"/>
    <w:rsid w:val="004D0D3C"/>
    <w:rsid w:val="004D1F66"/>
    <w:rsid w:val="004E18A8"/>
    <w:rsid w:val="004E376E"/>
    <w:rsid w:val="004E597B"/>
    <w:rsid w:val="004F0173"/>
    <w:rsid w:val="004F1253"/>
    <w:rsid w:val="00500D1C"/>
    <w:rsid w:val="00503BCC"/>
    <w:rsid w:val="0050503C"/>
    <w:rsid w:val="0050555F"/>
    <w:rsid w:val="00506073"/>
    <w:rsid w:val="00513F2C"/>
    <w:rsid w:val="00515CB2"/>
    <w:rsid w:val="00520D9E"/>
    <w:rsid w:val="005214D1"/>
    <w:rsid w:val="00530678"/>
    <w:rsid w:val="005321E5"/>
    <w:rsid w:val="00535268"/>
    <w:rsid w:val="00537B5D"/>
    <w:rsid w:val="005444AE"/>
    <w:rsid w:val="00544B3A"/>
    <w:rsid w:val="00545D64"/>
    <w:rsid w:val="00546023"/>
    <w:rsid w:val="005544AA"/>
    <w:rsid w:val="00557C9A"/>
    <w:rsid w:val="00561BEC"/>
    <w:rsid w:val="00561FCB"/>
    <w:rsid w:val="00564E1A"/>
    <w:rsid w:val="005737F9"/>
    <w:rsid w:val="00580248"/>
    <w:rsid w:val="005843DD"/>
    <w:rsid w:val="005869DE"/>
    <w:rsid w:val="005909B8"/>
    <w:rsid w:val="00592420"/>
    <w:rsid w:val="0059530A"/>
    <w:rsid w:val="00596492"/>
    <w:rsid w:val="005A7C49"/>
    <w:rsid w:val="005B2259"/>
    <w:rsid w:val="005B6DF3"/>
    <w:rsid w:val="005C1204"/>
    <w:rsid w:val="005C30F4"/>
    <w:rsid w:val="005C3C03"/>
    <w:rsid w:val="005C4CF1"/>
    <w:rsid w:val="005C6F00"/>
    <w:rsid w:val="005C74FC"/>
    <w:rsid w:val="005D1B2F"/>
    <w:rsid w:val="005D5FBD"/>
    <w:rsid w:val="005D6D90"/>
    <w:rsid w:val="005D76C6"/>
    <w:rsid w:val="005D7ED9"/>
    <w:rsid w:val="005E31EA"/>
    <w:rsid w:val="005E61CF"/>
    <w:rsid w:val="005F180E"/>
    <w:rsid w:val="005F493D"/>
    <w:rsid w:val="005F4C89"/>
    <w:rsid w:val="005F7E86"/>
    <w:rsid w:val="00600C76"/>
    <w:rsid w:val="006016EC"/>
    <w:rsid w:val="006039E0"/>
    <w:rsid w:val="0060646D"/>
    <w:rsid w:val="006068C3"/>
    <w:rsid w:val="00607C9A"/>
    <w:rsid w:val="006101B7"/>
    <w:rsid w:val="006126B9"/>
    <w:rsid w:val="0061404E"/>
    <w:rsid w:val="006340B1"/>
    <w:rsid w:val="00637D4E"/>
    <w:rsid w:val="00640CB3"/>
    <w:rsid w:val="00642223"/>
    <w:rsid w:val="00642A9F"/>
    <w:rsid w:val="00643E7B"/>
    <w:rsid w:val="00644B4B"/>
    <w:rsid w:val="00644D3D"/>
    <w:rsid w:val="00646760"/>
    <w:rsid w:val="0066170C"/>
    <w:rsid w:val="0066352A"/>
    <w:rsid w:val="00664723"/>
    <w:rsid w:val="00665F05"/>
    <w:rsid w:val="00667BAD"/>
    <w:rsid w:val="0068079A"/>
    <w:rsid w:val="00683711"/>
    <w:rsid w:val="00683778"/>
    <w:rsid w:val="006859D4"/>
    <w:rsid w:val="00690ECB"/>
    <w:rsid w:val="0069691B"/>
    <w:rsid w:val="006A35F3"/>
    <w:rsid w:val="006A38B4"/>
    <w:rsid w:val="006B0D93"/>
    <w:rsid w:val="006B1A95"/>
    <w:rsid w:val="006B1E7C"/>
    <w:rsid w:val="006B2E21"/>
    <w:rsid w:val="006B739D"/>
    <w:rsid w:val="006B7756"/>
    <w:rsid w:val="006C0266"/>
    <w:rsid w:val="006C0AF4"/>
    <w:rsid w:val="006C24FE"/>
    <w:rsid w:val="006C2AD5"/>
    <w:rsid w:val="006C2C7E"/>
    <w:rsid w:val="006C3E3F"/>
    <w:rsid w:val="006C5A2E"/>
    <w:rsid w:val="006D0AFC"/>
    <w:rsid w:val="006D2C13"/>
    <w:rsid w:val="006E054C"/>
    <w:rsid w:val="006E0D92"/>
    <w:rsid w:val="006E1A83"/>
    <w:rsid w:val="006E4CA0"/>
    <w:rsid w:val="006E4CB6"/>
    <w:rsid w:val="006E7351"/>
    <w:rsid w:val="006F11AF"/>
    <w:rsid w:val="006F2779"/>
    <w:rsid w:val="006F4871"/>
    <w:rsid w:val="006F5F08"/>
    <w:rsid w:val="006F6752"/>
    <w:rsid w:val="006F6F35"/>
    <w:rsid w:val="00703E86"/>
    <w:rsid w:val="00704A37"/>
    <w:rsid w:val="00705DEB"/>
    <w:rsid w:val="007060FC"/>
    <w:rsid w:val="00711FB1"/>
    <w:rsid w:val="007138D8"/>
    <w:rsid w:val="00716949"/>
    <w:rsid w:val="0071762E"/>
    <w:rsid w:val="007176BE"/>
    <w:rsid w:val="00717BFC"/>
    <w:rsid w:val="00741AB5"/>
    <w:rsid w:val="00742389"/>
    <w:rsid w:val="007451DD"/>
    <w:rsid w:val="007502BF"/>
    <w:rsid w:val="00751132"/>
    <w:rsid w:val="00751B02"/>
    <w:rsid w:val="007530EC"/>
    <w:rsid w:val="00753EAC"/>
    <w:rsid w:val="00764935"/>
    <w:rsid w:val="00770121"/>
    <w:rsid w:val="00770B75"/>
    <w:rsid w:val="007732E7"/>
    <w:rsid w:val="007811C1"/>
    <w:rsid w:val="0078682E"/>
    <w:rsid w:val="00795412"/>
    <w:rsid w:val="0079722F"/>
    <w:rsid w:val="007A0FA8"/>
    <w:rsid w:val="007A5A00"/>
    <w:rsid w:val="007A6150"/>
    <w:rsid w:val="007A6625"/>
    <w:rsid w:val="007B045C"/>
    <w:rsid w:val="007B7A4C"/>
    <w:rsid w:val="007C360B"/>
    <w:rsid w:val="007C593D"/>
    <w:rsid w:val="007D45CE"/>
    <w:rsid w:val="007D7143"/>
    <w:rsid w:val="007D7C6A"/>
    <w:rsid w:val="007E3EEA"/>
    <w:rsid w:val="007E6FAE"/>
    <w:rsid w:val="007F1583"/>
    <w:rsid w:val="007F46D8"/>
    <w:rsid w:val="007F48C1"/>
    <w:rsid w:val="008008A0"/>
    <w:rsid w:val="00802E32"/>
    <w:rsid w:val="00807498"/>
    <w:rsid w:val="00811753"/>
    <w:rsid w:val="0081420B"/>
    <w:rsid w:val="008221E1"/>
    <w:rsid w:val="00823705"/>
    <w:rsid w:val="008241EB"/>
    <w:rsid w:val="00830AA9"/>
    <w:rsid w:val="0083342F"/>
    <w:rsid w:val="0084035D"/>
    <w:rsid w:val="008460A4"/>
    <w:rsid w:val="0084662B"/>
    <w:rsid w:val="00847346"/>
    <w:rsid w:val="00851BDC"/>
    <w:rsid w:val="00855D33"/>
    <w:rsid w:val="00857A49"/>
    <w:rsid w:val="00861031"/>
    <w:rsid w:val="008646F1"/>
    <w:rsid w:val="008673D3"/>
    <w:rsid w:val="008867F0"/>
    <w:rsid w:val="00887938"/>
    <w:rsid w:val="0089023E"/>
    <w:rsid w:val="00893E50"/>
    <w:rsid w:val="00895249"/>
    <w:rsid w:val="008A0537"/>
    <w:rsid w:val="008A44AC"/>
    <w:rsid w:val="008C2031"/>
    <w:rsid w:val="008C4E62"/>
    <w:rsid w:val="008C6BEE"/>
    <w:rsid w:val="008D66EB"/>
    <w:rsid w:val="008E46C3"/>
    <w:rsid w:val="008E493A"/>
    <w:rsid w:val="008E53C0"/>
    <w:rsid w:val="008E599D"/>
    <w:rsid w:val="008F2200"/>
    <w:rsid w:val="00903A41"/>
    <w:rsid w:val="009077E3"/>
    <w:rsid w:val="00910CFA"/>
    <w:rsid w:val="00911985"/>
    <w:rsid w:val="0092260C"/>
    <w:rsid w:val="009249B8"/>
    <w:rsid w:val="0093088A"/>
    <w:rsid w:val="009323FD"/>
    <w:rsid w:val="00937538"/>
    <w:rsid w:val="00940101"/>
    <w:rsid w:val="00944482"/>
    <w:rsid w:val="009464A4"/>
    <w:rsid w:val="0094797F"/>
    <w:rsid w:val="009523B2"/>
    <w:rsid w:val="0095728C"/>
    <w:rsid w:val="00957B38"/>
    <w:rsid w:val="00960A02"/>
    <w:rsid w:val="00974263"/>
    <w:rsid w:val="009774C8"/>
    <w:rsid w:val="009830E3"/>
    <w:rsid w:val="009915D2"/>
    <w:rsid w:val="009931AF"/>
    <w:rsid w:val="00994249"/>
    <w:rsid w:val="009976D3"/>
    <w:rsid w:val="009A4A7C"/>
    <w:rsid w:val="009A5B2E"/>
    <w:rsid w:val="009A5BB6"/>
    <w:rsid w:val="009A6E9A"/>
    <w:rsid w:val="009B0122"/>
    <w:rsid w:val="009B5C1F"/>
    <w:rsid w:val="009C311A"/>
    <w:rsid w:val="009C3F05"/>
    <w:rsid w:val="009C41AA"/>
    <w:rsid w:val="009C5495"/>
    <w:rsid w:val="009C5E0F"/>
    <w:rsid w:val="009D26E6"/>
    <w:rsid w:val="009D2BB5"/>
    <w:rsid w:val="009E75FF"/>
    <w:rsid w:val="009F1B24"/>
    <w:rsid w:val="009F72F9"/>
    <w:rsid w:val="00A06056"/>
    <w:rsid w:val="00A16A1D"/>
    <w:rsid w:val="00A273AF"/>
    <w:rsid w:val="00A306F5"/>
    <w:rsid w:val="00A31820"/>
    <w:rsid w:val="00A42763"/>
    <w:rsid w:val="00A4468C"/>
    <w:rsid w:val="00A53037"/>
    <w:rsid w:val="00A618BD"/>
    <w:rsid w:val="00A649DD"/>
    <w:rsid w:val="00A67AE2"/>
    <w:rsid w:val="00A7388A"/>
    <w:rsid w:val="00A76B4E"/>
    <w:rsid w:val="00A776DB"/>
    <w:rsid w:val="00A77F16"/>
    <w:rsid w:val="00A81A49"/>
    <w:rsid w:val="00A85507"/>
    <w:rsid w:val="00A85DC5"/>
    <w:rsid w:val="00A87E90"/>
    <w:rsid w:val="00A933B5"/>
    <w:rsid w:val="00A93A62"/>
    <w:rsid w:val="00A93C94"/>
    <w:rsid w:val="00AA32E4"/>
    <w:rsid w:val="00AA3793"/>
    <w:rsid w:val="00AA3974"/>
    <w:rsid w:val="00AA5516"/>
    <w:rsid w:val="00AB15C4"/>
    <w:rsid w:val="00AB290C"/>
    <w:rsid w:val="00AB67A8"/>
    <w:rsid w:val="00AB7924"/>
    <w:rsid w:val="00AC05E5"/>
    <w:rsid w:val="00AC15B4"/>
    <w:rsid w:val="00AC1D6D"/>
    <w:rsid w:val="00AC72DE"/>
    <w:rsid w:val="00AD07B9"/>
    <w:rsid w:val="00AD59DC"/>
    <w:rsid w:val="00AE38CF"/>
    <w:rsid w:val="00AE4794"/>
    <w:rsid w:val="00AF16DB"/>
    <w:rsid w:val="00AF4E01"/>
    <w:rsid w:val="00AF5E99"/>
    <w:rsid w:val="00B0030B"/>
    <w:rsid w:val="00B03CAD"/>
    <w:rsid w:val="00B03FC9"/>
    <w:rsid w:val="00B05761"/>
    <w:rsid w:val="00B11737"/>
    <w:rsid w:val="00B30B4B"/>
    <w:rsid w:val="00B33943"/>
    <w:rsid w:val="00B369F6"/>
    <w:rsid w:val="00B50D97"/>
    <w:rsid w:val="00B57050"/>
    <w:rsid w:val="00B60E51"/>
    <w:rsid w:val="00B65B9E"/>
    <w:rsid w:val="00B6672D"/>
    <w:rsid w:val="00B7199B"/>
    <w:rsid w:val="00B71C58"/>
    <w:rsid w:val="00B73F60"/>
    <w:rsid w:val="00B75762"/>
    <w:rsid w:val="00B84129"/>
    <w:rsid w:val="00B853F7"/>
    <w:rsid w:val="00B8797B"/>
    <w:rsid w:val="00B91DE2"/>
    <w:rsid w:val="00B9474D"/>
    <w:rsid w:val="00B94EA2"/>
    <w:rsid w:val="00BA03B0"/>
    <w:rsid w:val="00BB05E5"/>
    <w:rsid w:val="00BB0A93"/>
    <w:rsid w:val="00BC05E2"/>
    <w:rsid w:val="00BC45F0"/>
    <w:rsid w:val="00BC6A41"/>
    <w:rsid w:val="00BD3D4E"/>
    <w:rsid w:val="00BD7F53"/>
    <w:rsid w:val="00BE6544"/>
    <w:rsid w:val="00BF1465"/>
    <w:rsid w:val="00BF2516"/>
    <w:rsid w:val="00BF4745"/>
    <w:rsid w:val="00BF69F2"/>
    <w:rsid w:val="00C1203B"/>
    <w:rsid w:val="00C14C04"/>
    <w:rsid w:val="00C155FF"/>
    <w:rsid w:val="00C2332A"/>
    <w:rsid w:val="00C23E2A"/>
    <w:rsid w:val="00C31DD9"/>
    <w:rsid w:val="00C32B72"/>
    <w:rsid w:val="00C354FB"/>
    <w:rsid w:val="00C40398"/>
    <w:rsid w:val="00C53E9F"/>
    <w:rsid w:val="00C54442"/>
    <w:rsid w:val="00C56826"/>
    <w:rsid w:val="00C56873"/>
    <w:rsid w:val="00C5729E"/>
    <w:rsid w:val="00C61D35"/>
    <w:rsid w:val="00C62957"/>
    <w:rsid w:val="00C646F8"/>
    <w:rsid w:val="00C67B97"/>
    <w:rsid w:val="00C701E8"/>
    <w:rsid w:val="00C7178B"/>
    <w:rsid w:val="00C73216"/>
    <w:rsid w:val="00C73D5F"/>
    <w:rsid w:val="00C75F21"/>
    <w:rsid w:val="00C815DE"/>
    <w:rsid w:val="00C81BFA"/>
    <w:rsid w:val="00C84DF7"/>
    <w:rsid w:val="00C87653"/>
    <w:rsid w:val="00C9559D"/>
    <w:rsid w:val="00C96337"/>
    <w:rsid w:val="00C96BED"/>
    <w:rsid w:val="00CA1A4F"/>
    <w:rsid w:val="00CA3A97"/>
    <w:rsid w:val="00CA7792"/>
    <w:rsid w:val="00CB44D2"/>
    <w:rsid w:val="00CB5FCA"/>
    <w:rsid w:val="00CB7843"/>
    <w:rsid w:val="00CC1F23"/>
    <w:rsid w:val="00CD48A4"/>
    <w:rsid w:val="00CD5306"/>
    <w:rsid w:val="00CD7263"/>
    <w:rsid w:val="00CE2170"/>
    <w:rsid w:val="00CE24F1"/>
    <w:rsid w:val="00CE2E4E"/>
    <w:rsid w:val="00CE72C6"/>
    <w:rsid w:val="00CF1820"/>
    <w:rsid w:val="00CF1F70"/>
    <w:rsid w:val="00D06E3E"/>
    <w:rsid w:val="00D1172E"/>
    <w:rsid w:val="00D14A1F"/>
    <w:rsid w:val="00D1585A"/>
    <w:rsid w:val="00D21593"/>
    <w:rsid w:val="00D21C56"/>
    <w:rsid w:val="00D31B48"/>
    <w:rsid w:val="00D34CE4"/>
    <w:rsid w:val="00D350DE"/>
    <w:rsid w:val="00D35D59"/>
    <w:rsid w:val="00D36189"/>
    <w:rsid w:val="00D40164"/>
    <w:rsid w:val="00D442EA"/>
    <w:rsid w:val="00D53404"/>
    <w:rsid w:val="00D554EE"/>
    <w:rsid w:val="00D65EC4"/>
    <w:rsid w:val="00D749B8"/>
    <w:rsid w:val="00D80242"/>
    <w:rsid w:val="00D80C64"/>
    <w:rsid w:val="00D927F2"/>
    <w:rsid w:val="00D9492B"/>
    <w:rsid w:val="00D94D57"/>
    <w:rsid w:val="00D9677F"/>
    <w:rsid w:val="00DA3B08"/>
    <w:rsid w:val="00DA5BE0"/>
    <w:rsid w:val="00DA5F07"/>
    <w:rsid w:val="00DB2889"/>
    <w:rsid w:val="00DB2E9F"/>
    <w:rsid w:val="00DC1DC5"/>
    <w:rsid w:val="00DC377C"/>
    <w:rsid w:val="00DC496F"/>
    <w:rsid w:val="00DC7681"/>
    <w:rsid w:val="00DD22C8"/>
    <w:rsid w:val="00DD2B99"/>
    <w:rsid w:val="00DD2B9E"/>
    <w:rsid w:val="00DE01A4"/>
    <w:rsid w:val="00DE06F1"/>
    <w:rsid w:val="00DE0F4F"/>
    <w:rsid w:val="00E00B6B"/>
    <w:rsid w:val="00E0146D"/>
    <w:rsid w:val="00E07A00"/>
    <w:rsid w:val="00E10E6B"/>
    <w:rsid w:val="00E1289A"/>
    <w:rsid w:val="00E17C40"/>
    <w:rsid w:val="00E24166"/>
    <w:rsid w:val="00E243EA"/>
    <w:rsid w:val="00E264EB"/>
    <w:rsid w:val="00E33A25"/>
    <w:rsid w:val="00E344D8"/>
    <w:rsid w:val="00E35AEB"/>
    <w:rsid w:val="00E40CE8"/>
    <w:rsid w:val="00E4188B"/>
    <w:rsid w:val="00E44197"/>
    <w:rsid w:val="00E53B73"/>
    <w:rsid w:val="00E54C4D"/>
    <w:rsid w:val="00E55ED7"/>
    <w:rsid w:val="00E56328"/>
    <w:rsid w:val="00E56576"/>
    <w:rsid w:val="00E77796"/>
    <w:rsid w:val="00E9428A"/>
    <w:rsid w:val="00E94292"/>
    <w:rsid w:val="00E95FC9"/>
    <w:rsid w:val="00E97926"/>
    <w:rsid w:val="00EA01A2"/>
    <w:rsid w:val="00EA4698"/>
    <w:rsid w:val="00EA568C"/>
    <w:rsid w:val="00EA6C89"/>
    <w:rsid w:val="00EA767F"/>
    <w:rsid w:val="00EB2B22"/>
    <w:rsid w:val="00EB59EE"/>
    <w:rsid w:val="00EC2C6F"/>
    <w:rsid w:val="00EC3A36"/>
    <w:rsid w:val="00ED1C6D"/>
    <w:rsid w:val="00ED67DF"/>
    <w:rsid w:val="00ED68F5"/>
    <w:rsid w:val="00ED6933"/>
    <w:rsid w:val="00ED77F4"/>
    <w:rsid w:val="00EE1475"/>
    <w:rsid w:val="00EE238B"/>
    <w:rsid w:val="00EE2792"/>
    <w:rsid w:val="00EE5B09"/>
    <w:rsid w:val="00EE6B09"/>
    <w:rsid w:val="00EF16D0"/>
    <w:rsid w:val="00EF3E34"/>
    <w:rsid w:val="00EF4CE4"/>
    <w:rsid w:val="00F025F8"/>
    <w:rsid w:val="00F10917"/>
    <w:rsid w:val="00F10AFE"/>
    <w:rsid w:val="00F141A0"/>
    <w:rsid w:val="00F148A9"/>
    <w:rsid w:val="00F21243"/>
    <w:rsid w:val="00F2485E"/>
    <w:rsid w:val="00F30DBD"/>
    <w:rsid w:val="00F31004"/>
    <w:rsid w:val="00F31E17"/>
    <w:rsid w:val="00F34223"/>
    <w:rsid w:val="00F3428C"/>
    <w:rsid w:val="00F36DC0"/>
    <w:rsid w:val="00F4306C"/>
    <w:rsid w:val="00F44504"/>
    <w:rsid w:val="00F50902"/>
    <w:rsid w:val="00F53211"/>
    <w:rsid w:val="00F64167"/>
    <w:rsid w:val="00F6426D"/>
    <w:rsid w:val="00F64E53"/>
    <w:rsid w:val="00F6673B"/>
    <w:rsid w:val="00F77AAD"/>
    <w:rsid w:val="00F87379"/>
    <w:rsid w:val="00F9022E"/>
    <w:rsid w:val="00F9094D"/>
    <w:rsid w:val="00F916C4"/>
    <w:rsid w:val="00F96A47"/>
    <w:rsid w:val="00FA17FE"/>
    <w:rsid w:val="00FA393C"/>
    <w:rsid w:val="00FA61C6"/>
    <w:rsid w:val="00FB097B"/>
    <w:rsid w:val="00FB116C"/>
    <w:rsid w:val="00FB331D"/>
    <w:rsid w:val="00FC1D99"/>
    <w:rsid w:val="00FD4D64"/>
    <w:rsid w:val="00FD5907"/>
    <w:rsid w:val="00FE30E0"/>
    <w:rsid w:val="00FE6497"/>
    <w:rsid w:val="00FF5401"/>
    <w:rsid w:val="00FF7293"/>
    <w:rsid w:val="00FF7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9505F"/>
  <w15:docId w15:val="{B990229D-7280-4290-AC5B-D065EB23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742389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42389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Body Text"/>
    <w:basedOn w:val="a"/>
    <w:link w:val="ab"/>
    <w:rsid w:val="001E685E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68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A50CA-8936-4AB0-A5F0-17EE58D1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komp gn</cp:lastModifiedBy>
  <cp:revision>648</cp:revision>
  <cp:lastPrinted>2026-02-23T13:11:00Z</cp:lastPrinted>
  <dcterms:created xsi:type="dcterms:W3CDTF">2021-06-28T12:08:00Z</dcterms:created>
  <dcterms:modified xsi:type="dcterms:W3CDTF">2026-07-06T12:28:00Z</dcterms:modified>
</cp:coreProperties>
</file>