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CCDBE8" w14:textId="77777777" w:rsidR="00BE5F62" w:rsidRPr="00EF22BA" w:rsidRDefault="00ED4558" w:rsidP="00993C0D">
      <w:pPr>
        <w:widowControl w:val="0"/>
        <w:spacing w:line="276" w:lineRule="auto"/>
        <w:jc w:val="center"/>
        <w:rPr>
          <w:rFonts w:ascii="GHEA Grapalat" w:hAnsi="GHEA Grapalat" w:cs="Sylfaen"/>
          <w:b/>
          <w:szCs w:val="24"/>
        </w:rPr>
      </w:pPr>
      <w:r w:rsidRPr="00EF22BA">
        <w:rPr>
          <w:rFonts w:ascii="GHEA Grapalat" w:hAnsi="GHEA Grapalat"/>
          <w:b/>
          <w:szCs w:val="24"/>
        </w:rPr>
        <w:t>ОБЪЯВЛЕНИЕ</w:t>
      </w:r>
    </w:p>
    <w:p w14:paraId="341D0A48" w14:textId="77777777" w:rsidR="00993C0D" w:rsidRPr="00CF6756" w:rsidRDefault="005067FE" w:rsidP="00CF6756">
      <w:pPr>
        <w:widowControl w:val="0"/>
        <w:spacing w:line="276" w:lineRule="auto"/>
        <w:jc w:val="center"/>
        <w:rPr>
          <w:rFonts w:ascii="GHEA Grapalat" w:hAnsi="GHEA Grapalat"/>
          <w:b/>
          <w:szCs w:val="24"/>
        </w:rPr>
      </w:pPr>
      <w:r w:rsidRPr="00EF22BA">
        <w:rPr>
          <w:rFonts w:ascii="GHEA Grapalat" w:hAnsi="GHEA Grapalat"/>
          <w:b/>
          <w:szCs w:val="24"/>
        </w:rPr>
        <w:t>о решении заключения договора</w:t>
      </w:r>
    </w:p>
    <w:p w14:paraId="59202C12" w14:textId="2F17FBAF" w:rsidR="005067FE" w:rsidRPr="00B003A9" w:rsidRDefault="005067FE" w:rsidP="009F7B08">
      <w:pPr>
        <w:pStyle w:val="3"/>
        <w:keepNext w:val="0"/>
        <w:widowControl w:val="0"/>
        <w:spacing w:after="160" w:line="360" w:lineRule="auto"/>
        <w:ind w:firstLine="0"/>
        <w:rPr>
          <w:rFonts w:ascii="GHEA Grapalat" w:hAnsi="GHEA Grapalat" w:cs="Sylfaen"/>
          <w:b w:val="0"/>
          <w:sz w:val="24"/>
          <w:szCs w:val="24"/>
          <w:u w:val="single"/>
        </w:rPr>
      </w:pPr>
      <w:r w:rsidRPr="00EF22BA">
        <w:rPr>
          <w:rFonts w:ascii="GHEA Grapalat" w:hAnsi="GHEA Grapalat"/>
          <w:b w:val="0"/>
          <w:sz w:val="24"/>
          <w:szCs w:val="24"/>
        </w:rPr>
        <w:t>Код процедуры</w:t>
      </w:r>
      <w:r w:rsidR="00D81FD0">
        <w:rPr>
          <w:rFonts w:ascii="GHEA Grapalat" w:hAnsi="GHEA Grapalat"/>
          <w:b w:val="0"/>
          <w:sz w:val="24"/>
          <w:szCs w:val="24"/>
        </w:rPr>
        <w:t xml:space="preserve"> </w:t>
      </w:r>
      <w:r w:rsidR="00D81FD0">
        <w:rPr>
          <w:rFonts w:ascii="GHEA Grapalat" w:hAnsi="GHEA Grapalat"/>
          <w:b w:val="0"/>
          <w:sz w:val="20"/>
        </w:rPr>
        <w:t>MBK</w:t>
      </w:r>
      <w:r w:rsidR="00556D6A">
        <w:rPr>
          <w:rFonts w:ascii="GHEA Grapalat" w:hAnsi="GHEA Grapalat"/>
          <w:b w:val="0"/>
          <w:sz w:val="20"/>
          <w:lang w:val="af-ZA"/>
        </w:rPr>
        <w:t>-GHAPD</w:t>
      </w:r>
      <w:r w:rsidR="003343D0">
        <w:rPr>
          <w:rFonts w:ascii="GHEA Grapalat" w:hAnsi="GHEA Grapalat"/>
          <w:b w:val="0"/>
          <w:sz w:val="20"/>
          <w:lang w:val="af-ZA"/>
        </w:rPr>
        <w:t>z</w:t>
      </w:r>
      <w:r w:rsidR="00556D6A">
        <w:rPr>
          <w:rFonts w:ascii="GHEA Grapalat" w:hAnsi="GHEA Grapalat"/>
          <w:b w:val="0"/>
          <w:sz w:val="20"/>
          <w:lang w:val="af-ZA"/>
        </w:rPr>
        <w:t>B-2</w:t>
      </w:r>
      <w:r w:rsidR="000622F8" w:rsidRPr="000622F8">
        <w:rPr>
          <w:rFonts w:ascii="GHEA Grapalat" w:hAnsi="GHEA Grapalat"/>
          <w:b w:val="0"/>
          <w:sz w:val="20"/>
        </w:rPr>
        <w:t>4</w:t>
      </w:r>
      <w:r w:rsidR="00556D6A">
        <w:rPr>
          <w:rFonts w:ascii="GHEA Grapalat" w:hAnsi="GHEA Grapalat"/>
          <w:b w:val="0"/>
          <w:sz w:val="20"/>
          <w:lang w:val="af-ZA"/>
        </w:rPr>
        <w:t>/</w:t>
      </w:r>
      <w:r w:rsidR="00D81FD0">
        <w:rPr>
          <w:rFonts w:ascii="GHEA Grapalat" w:hAnsi="GHEA Grapalat"/>
          <w:b w:val="0"/>
          <w:sz w:val="20"/>
        </w:rPr>
        <w:t>01</w:t>
      </w:r>
    </w:p>
    <w:p w14:paraId="4247860E" w14:textId="733BE09E" w:rsidR="005067FE" w:rsidRPr="00B003A9" w:rsidRDefault="00D81FD0" w:rsidP="003343D0">
      <w:pPr>
        <w:rPr>
          <w:rFonts w:ascii="GHEA Grapalat" w:hAnsi="GHEA Grapalat"/>
          <w:b/>
          <w:sz w:val="20"/>
          <w:lang w:val="hy-AM"/>
        </w:rPr>
      </w:pPr>
      <w:r w:rsidRPr="00255016">
        <w:rPr>
          <w:rFonts w:ascii="GHEA Grapalat" w:hAnsi="GHEA Grapalat"/>
          <w:sz w:val="20"/>
          <w:lang w:val="hy-AM"/>
        </w:rPr>
        <w:t>ЗАО «Медицинский центр Ме</w:t>
      </w:r>
      <w:r w:rsidRPr="00255016">
        <w:rPr>
          <w:rFonts w:ascii="GHEA Grapalat" w:hAnsi="GHEA Grapalat"/>
          <w:sz w:val="20"/>
        </w:rPr>
        <w:t>ц</w:t>
      </w:r>
      <w:r w:rsidRPr="00255016">
        <w:rPr>
          <w:rFonts w:ascii="GHEA Grapalat" w:hAnsi="GHEA Grapalat"/>
          <w:sz w:val="20"/>
          <w:lang w:val="hy-AM"/>
        </w:rPr>
        <w:t>амор»</w:t>
      </w:r>
      <w:r w:rsidRPr="00255016">
        <w:rPr>
          <w:rFonts w:ascii="GHEA Grapalat" w:hAnsi="GHEA Grapalat"/>
          <w:sz w:val="20"/>
        </w:rPr>
        <w:t xml:space="preserve"> ниже представляет информацию о решении заключения договора в результате процедуры закупки под кодом</w:t>
      </w:r>
      <w:r w:rsidRPr="00D81FD0">
        <w:rPr>
          <w:rFonts w:ascii="GHEA Grapalat" w:hAnsi="GHEA Grapalat"/>
          <w:sz w:val="20"/>
        </w:rPr>
        <w:t xml:space="preserve"> </w:t>
      </w:r>
      <w:r>
        <w:rPr>
          <w:rFonts w:ascii="GHEA Grapalat" w:hAnsi="GHEA Grapalat"/>
          <w:sz w:val="20"/>
        </w:rPr>
        <w:t xml:space="preserve"> MBK</w:t>
      </w:r>
      <w:r w:rsidR="00705D31" w:rsidRPr="004F1287">
        <w:rPr>
          <w:rFonts w:ascii="GHEA Grapalat" w:hAnsi="GHEA Grapalat"/>
          <w:sz w:val="20"/>
        </w:rPr>
        <w:t>-</w:t>
      </w:r>
      <w:r w:rsidR="00556D6A" w:rsidRPr="004F1287">
        <w:rPr>
          <w:rFonts w:ascii="GHEA Grapalat" w:hAnsi="GHEA Grapalat"/>
          <w:sz w:val="20"/>
        </w:rPr>
        <w:t>GHAPD</w:t>
      </w:r>
      <w:r w:rsidR="003343D0" w:rsidRPr="004F1287">
        <w:rPr>
          <w:rFonts w:ascii="GHEA Grapalat" w:hAnsi="GHEA Grapalat"/>
          <w:sz w:val="20"/>
          <w:lang w:val="en-US"/>
        </w:rPr>
        <w:t>z</w:t>
      </w:r>
      <w:r w:rsidR="00556D6A" w:rsidRPr="004F1287">
        <w:rPr>
          <w:rFonts w:ascii="GHEA Grapalat" w:hAnsi="GHEA Grapalat"/>
          <w:sz w:val="20"/>
        </w:rPr>
        <w:t>B-2</w:t>
      </w:r>
      <w:r w:rsidR="000622F8" w:rsidRPr="000622F8">
        <w:rPr>
          <w:rFonts w:ascii="GHEA Grapalat" w:hAnsi="GHEA Grapalat"/>
          <w:sz w:val="20"/>
        </w:rPr>
        <w:t>4</w:t>
      </w:r>
      <w:r w:rsidR="00556D6A" w:rsidRPr="00B003A9">
        <w:rPr>
          <w:rFonts w:ascii="GHEA Grapalat" w:hAnsi="GHEA Grapalat"/>
          <w:sz w:val="20"/>
        </w:rPr>
        <w:t>/</w:t>
      </w:r>
      <w:r>
        <w:rPr>
          <w:rFonts w:ascii="GHEA Grapalat" w:hAnsi="GHEA Grapalat"/>
          <w:sz w:val="20"/>
        </w:rPr>
        <w:t>01</w:t>
      </w:r>
      <w:r w:rsidR="005067FE" w:rsidRPr="00B003A9">
        <w:rPr>
          <w:rFonts w:ascii="GHEA Grapalat" w:hAnsi="GHEA Grapalat"/>
          <w:sz w:val="20"/>
        </w:rPr>
        <w:t>,</w:t>
      </w:r>
      <w:r w:rsidR="00C0224F" w:rsidRPr="00B003A9">
        <w:rPr>
          <w:rFonts w:ascii="GHEA Grapalat" w:hAnsi="GHEA Grapalat"/>
          <w:sz w:val="20"/>
        </w:rPr>
        <w:t xml:space="preserve"> </w:t>
      </w:r>
      <w:r w:rsidR="005067FE" w:rsidRPr="00B003A9">
        <w:rPr>
          <w:rFonts w:ascii="GHEA Grapalat" w:hAnsi="GHEA Grapalat"/>
          <w:sz w:val="20"/>
        </w:rPr>
        <w:t>организованной с целью приобретения</w:t>
      </w:r>
      <w:r w:rsidR="000622F8">
        <w:rPr>
          <w:rFonts w:ascii="GHEA Grapalat" w:hAnsi="GHEA Grapalat"/>
          <w:sz w:val="20"/>
          <w:lang w:val="hy-AM"/>
        </w:rPr>
        <w:t xml:space="preserve"> </w:t>
      </w:r>
      <w:r w:rsidR="000622F8" w:rsidRPr="000622F8">
        <w:rPr>
          <w:rFonts w:ascii="GHEA Grapalat" w:hAnsi="GHEA Grapalat" w:hint="eastAsia"/>
          <w:sz w:val="20"/>
          <w:lang w:val="hy-AM"/>
        </w:rPr>
        <w:t>лекарств</w:t>
      </w:r>
      <w:r w:rsidR="000622F8">
        <w:rPr>
          <w:rFonts w:ascii="GHEA Grapalat" w:hAnsi="GHEA Grapalat"/>
          <w:sz w:val="20"/>
          <w:lang w:val="hy-AM"/>
        </w:rPr>
        <w:t xml:space="preserve"> </w:t>
      </w:r>
      <w:r w:rsidR="00FF57BB" w:rsidRPr="00B003A9">
        <w:rPr>
          <w:rFonts w:ascii="GHEA Grapalat" w:hAnsi="GHEA Grapalat"/>
          <w:sz w:val="20"/>
        </w:rPr>
        <w:t>для своих нужд:</w:t>
      </w:r>
      <w:r w:rsidR="003343D0" w:rsidRPr="00B003A9">
        <w:rPr>
          <w:rFonts w:ascii="GHEA Grapalat" w:hAnsi="GHEA Grapalat"/>
          <w:sz w:val="20"/>
        </w:rPr>
        <w:t xml:space="preserve"> </w:t>
      </w:r>
      <w:r w:rsidR="00840768" w:rsidRPr="00B003A9">
        <w:rPr>
          <w:rFonts w:ascii="GHEA Grapalat" w:hAnsi="GHEA Grapalat"/>
          <w:sz w:val="20"/>
          <w:lang w:val="hy-AM"/>
        </w:rPr>
        <w:t xml:space="preserve"> </w:t>
      </w:r>
      <w:r w:rsidR="00021669" w:rsidRPr="00B003A9">
        <w:rPr>
          <w:rFonts w:ascii="GHEA Grapalat" w:hAnsi="GHEA Grapalat"/>
          <w:sz w:val="20"/>
          <w:lang w:val="hy-AM"/>
        </w:rPr>
        <w:t xml:space="preserve"> </w:t>
      </w:r>
    </w:p>
    <w:p w14:paraId="4CEEA6EB" w14:textId="37F07F0F" w:rsidR="00AB253E" w:rsidRPr="00B003A9" w:rsidRDefault="003343D0" w:rsidP="003343D0">
      <w:pPr>
        <w:widowControl w:val="0"/>
        <w:jc w:val="both"/>
        <w:rPr>
          <w:rFonts w:ascii="GHEA Grapalat" w:hAnsi="GHEA Grapalat"/>
          <w:sz w:val="20"/>
        </w:rPr>
      </w:pPr>
      <w:r w:rsidRPr="00B003A9">
        <w:rPr>
          <w:rFonts w:ascii="GHEA Grapalat" w:hAnsi="GHEA Grapalat"/>
          <w:sz w:val="20"/>
        </w:rPr>
        <w:t xml:space="preserve">       </w:t>
      </w:r>
      <w:r w:rsidR="00ED4558" w:rsidRPr="00B003A9">
        <w:rPr>
          <w:rFonts w:ascii="GHEA Grapalat" w:hAnsi="GHEA Grapalat"/>
          <w:sz w:val="20"/>
        </w:rPr>
        <w:t xml:space="preserve">Решением Оценочной комиссии </w:t>
      </w:r>
      <w:r w:rsidR="00BC2A5A" w:rsidRPr="00B003A9">
        <w:rPr>
          <w:rFonts w:ascii="GHEA Grapalat" w:hAnsi="GHEA Grapalat"/>
          <w:sz w:val="20"/>
        </w:rPr>
        <w:t>№</w:t>
      </w:r>
      <w:r w:rsidR="00C0224F" w:rsidRPr="00B003A9">
        <w:rPr>
          <w:rFonts w:ascii="GHEA Grapalat" w:hAnsi="GHEA Grapalat"/>
          <w:sz w:val="20"/>
        </w:rPr>
        <w:t xml:space="preserve"> </w:t>
      </w:r>
      <w:r w:rsidR="00556D6A" w:rsidRPr="00B003A9">
        <w:rPr>
          <w:rFonts w:ascii="GHEA Grapalat" w:hAnsi="GHEA Grapalat"/>
          <w:sz w:val="20"/>
        </w:rPr>
        <w:t>2</w:t>
      </w:r>
      <w:r w:rsidR="00E03008" w:rsidRPr="00B003A9">
        <w:rPr>
          <w:rFonts w:ascii="GHEA Grapalat" w:hAnsi="GHEA Grapalat"/>
          <w:sz w:val="20"/>
          <w:lang w:val="hy-AM"/>
        </w:rPr>
        <w:t>/</w:t>
      </w:r>
      <w:r w:rsidR="004F1287" w:rsidRPr="00B003A9">
        <w:rPr>
          <w:rFonts w:ascii="GHEA Grapalat" w:hAnsi="GHEA Grapalat"/>
          <w:sz w:val="20"/>
          <w:lang w:val="hy-AM"/>
        </w:rPr>
        <w:t>2</w:t>
      </w:r>
      <w:r w:rsidR="00BC2A5A" w:rsidRPr="00B003A9">
        <w:rPr>
          <w:rFonts w:ascii="GHEA Grapalat" w:hAnsi="GHEA Grapalat"/>
          <w:sz w:val="20"/>
        </w:rPr>
        <w:t xml:space="preserve"> </w:t>
      </w:r>
      <w:r w:rsidR="00A4453F" w:rsidRPr="00B003A9">
        <w:rPr>
          <w:rFonts w:ascii="GHEA Grapalat" w:hAnsi="GHEA Grapalat"/>
          <w:sz w:val="20"/>
        </w:rPr>
        <w:t>от</w:t>
      </w:r>
      <w:r w:rsidR="00C263E3" w:rsidRPr="00B003A9">
        <w:rPr>
          <w:rFonts w:ascii="GHEA Grapalat" w:hAnsi="GHEA Grapalat"/>
          <w:sz w:val="20"/>
          <w:lang w:val="hy-AM"/>
        </w:rPr>
        <w:t xml:space="preserve"> </w:t>
      </w:r>
      <w:r w:rsidR="00D81FD0">
        <w:rPr>
          <w:rFonts w:ascii="GHEA Grapalat" w:hAnsi="GHEA Grapalat"/>
          <w:sz w:val="20"/>
        </w:rPr>
        <w:t>15</w:t>
      </w:r>
      <w:r w:rsidRPr="00B003A9">
        <w:rPr>
          <w:rFonts w:ascii="GHEA Grapalat" w:hAnsi="GHEA Grapalat"/>
          <w:sz w:val="20"/>
        </w:rPr>
        <w:t>.</w:t>
      </w:r>
      <w:r w:rsidR="00D81FD0">
        <w:rPr>
          <w:rFonts w:ascii="GHEA Grapalat" w:hAnsi="GHEA Grapalat"/>
          <w:sz w:val="20"/>
        </w:rPr>
        <w:t>01</w:t>
      </w:r>
      <w:r w:rsidRPr="00B003A9">
        <w:rPr>
          <w:rFonts w:ascii="GHEA Grapalat" w:hAnsi="GHEA Grapalat"/>
          <w:sz w:val="20"/>
        </w:rPr>
        <w:t>.</w:t>
      </w:r>
      <w:r w:rsidR="00A4453F" w:rsidRPr="00B003A9">
        <w:rPr>
          <w:rFonts w:ascii="GHEA Grapalat" w:hAnsi="GHEA Grapalat"/>
          <w:sz w:val="20"/>
        </w:rPr>
        <w:t>20</w:t>
      </w:r>
      <w:r w:rsidR="00C0224F" w:rsidRPr="00B003A9">
        <w:rPr>
          <w:rFonts w:ascii="GHEA Grapalat" w:hAnsi="GHEA Grapalat"/>
          <w:sz w:val="20"/>
        </w:rPr>
        <w:t>2</w:t>
      </w:r>
      <w:r w:rsidR="00D81FD0">
        <w:rPr>
          <w:rFonts w:ascii="GHEA Grapalat" w:hAnsi="GHEA Grapalat"/>
          <w:sz w:val="20"/>
        </w:rPr>
        <w:t>4</w:t>
      </w:r>
      <w:r w:rsidR="00C0224F" w:rsidRPr="00B003A9">
        <w:rPr>
          <w:rFonts w:ascii="GHEA Grapalat" w:hAnsi="GHEA Grapalat"/>
          <w:sz w:val="20"/>
        </w:rPr>
        <w:t xml:space="preserve"> </w:t>
      </w:r>
      <w:r w:rsidR="00A4453F" w:rsidRPr="00B003A9">
        <w:rPr>
          <w:rFonts w:ascii="GHEA Grapalat" w:hAnsi="GHEA Grapalat"/>
          <w:sz w:val="20"/>
        </w:rPr>
        <w:t>года</w:t>
      </w:r>
      <w:r w:rsidR="00ED4558" w:rsidRPr="00B003A9">
        <w:rPr>
          <w:rFonts w:ascii="GHEA Grapalat" w:hAnsi="GHEA Grapalat" w:cs="Sylfaen"/>
          <w:sz w:val="20"/>
        </w:rPr>
        <w:br/>
      </w:r>
      <w:r w:rsidR="00ED4558" w:rsidRPr="00B003A9">
        <w:rPr>
          <w:rFonts w:ascii="GHEA Grapalat" w:hAnsi="GHEA Grapalat"/>
          <w:sz w:val="20"/>
        </w:rPr>
        <w:t>утверждены результаты оценки соответствия поданных всеми участниками процедуры заявок требованиям приглашения. Согласно которому:</w:t>
      </w:r>
    </w:p>
    <w:p w14:paraId="06917837" w14:textId="77777777" w:rsidR="000622F8" w:rsidRDefault="000622F8" w:rsidP="004F1287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443698C4" w14:textId="1A84EE73" w:rsidR="000622F8" w:rsidRPr="00EF7977" w:rsidRDefault="000622F8" w:rsidP="000622F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EC75B8" w:rsidRPr="00EF7977">
        <w:rPr>
          <w:rFonts w:ascii="GHEA Grapalat" w:hAnsi="GHEA Grapalat" w:cs="Sylfaen"/>
          <w:sz w:val="18"/>
          <w:szCs w:val="18"/>
        </w:rPr>
        <w:t>1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EC75B8" w:rsidRPr="00EF7977">
        <w:rPr>
          <w:rFonts w:ascii="GHEA Grapalat" w:hAnsi="GHEA Grapalat"/>
          <w:sz w:val="18"/>
          <w:szCs w:val="18"/>
          <w:lang w:val="af-ZA"/>
        </w:rPr>
        <w:t>Атропин 0,1% 1 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0622F8" w:rsidRPr="00EF7977" w14:paraId="001513D1" w14:textId="77777777" w:rsidTr="00D81FD0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D8F60B4" w14:textId="32EF636F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07DE0DD" w14:textId="56C42F22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8284158" w14:textId="77777777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B5FBC9D" w14:textId="79F71703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2D3AAC6" w14:textId="1539C0F4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D4B62AA" w14:textId="75F538C1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0622F8" w:rsidRPr="00EF7977" w14:paraId="5F65A2C5" w14:textId="77777777" w:rsidTr="00D81FD0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3A5D65F" w14:textId="77777777" w:rsidR="000622F8" w:rsidRPr="00EF7977" w:rsidRDefault="000622F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C1DE31D" w14:textId="56AEA3F6" w:rsidR="000622F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19EA687" w14:textId="77777777" w:rsidR="000622F8" w:rsidRPr="00EF7977" w:rsidRDefault="000622F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E675E76" w14:textId="77777777" w:rsidR="000622F8" w:rsidRPr="00EF7977" w:rsidRDefault="000622F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E9FB167" w14:textId="77777777" w:rsidR="000622F8" w:rsidRPr="00EF7977" w:rsidRDefault="000622F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0622F8" w:rsidRPr="00EF7977" w14:paraId="79A7AE7B" w14:textId="77777777" w:rsidTr="00D81FD0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9223E0D" w14:textId="77777777" w:rsidR="000622F8" w:rsidRPr="00EF7977" w:rsidRDefault="000622F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1B35470" w14:textId="79DE51D6" w:rsidR="000622F8" w:rsidRPr="00EF7977" w:rsidRDefault="000622F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7BB0CC1" w14:textId="774F6563" w:rsidR="000622F8" w:rsidRPr="00EF7977" w:rsidRDefault="000622F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4DE50734" w14:textId="77777777" w:rsidR="000622F8" w:rsidRPr="00EF7977" w:rsidRDefault="000622F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6522D7B" w14:textId="77777777" w:rsidR="000622F8" w:rsidRPr="00EF7977" w:rsidRDefault="000622F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E121FA2" w14:textId="77777777" w:rsidR="000622F8" w:rsidRPr="00EF7977" w:rsidRDefault="000622F8" w:rsidP="000622F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0622F8" w:rsidRPr="00EF7977" w14:paraId="64CC407D" w14:textId="77777777" w:rsidTr="00D81FD0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8544412" w14:textId="22D673C0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3C4458D" w14:textId="2367C4F2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BACF1FC" w14:textId="0DDCFFDC" w:rsidR="000622F8" w:rsidRPr="00EF7977" w:rsidRDefault="000622F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0622F8" w:rsidRPr="00EF7977" w14:paraId="7FE18CC7" w14:textId="77777777" w:rsidTr="00D81FD0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AD2E3A4" w14:textId="461D90F8" w:rsidR="000622F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773B117" w14:textId="06C17663" w:rsidR="000622F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</w:rPr>
              <w:t>Х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C5DA722" w14:textId="627325F1" w:rsidR="000622F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64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  <w:tr w:rsidR="000622F8" w:rsidRPr="00EF7977" w14:paraId="671286C8" w14:textId="77777777" w:rsidTr="00D81FD0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AE2AECC" w14:textId="6C2033B2" w:rsidR="000622F8" w:rsidRPr="00EF7977" w:rsidRDefault="000622F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35588F5E" w14:textId="77777777" w:rsidR="000622F8" w:rsidRPr="00EF7977" w:rsidRDefault="000622F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2180D906" w14:textId="4A3EDF5A" w:rsidR="000622F8" w:rsidRPr="00EF7977" w:rsidRDefault="000622F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3809C372" w14:textId="2D51D589" w:rsidR="000622F8" w:rsidRPr="00EF7977" w:rsidRDefault="000622F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99BB431" w14:textId="77777777" w:rsidR="000622F8" w:rsidRPr="00EF7977" w:rsidRDefault="000622F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1260D6FB" w14:textId="390C1B22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</w:rPr>
        <w:t>2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ацетилсалициловая кислота 100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10D577DF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824267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DE551F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1855DC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46C2D6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515CD0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066BFB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6860AB2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86455D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C3D086B" w14:textId="1AA8E010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C78D45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278491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B996FB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1E8D0F2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2E7F3B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BA4B1F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84B8F8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5CEA04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44FED10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77DECEE" w14:textId="5BA895C2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4F72F70" w14:textId="6D862C69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</w:rPr>
              <w:t>Х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9E3D8BE" w14:textId="52AEAA33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151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.7</w:t>
            </w:r>
          </w:p>
        </w:tc>
      </w:tr>
      <w:tr w:rsidR="00EC75B8" w:rsidRPr="00EF7977" w14:paraId="199EB44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EA50759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1C17E86E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C3C8A9E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7875E7D1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0A0581B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08973F9A" w14:textId="2A974B2B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Sylfaen"/>
          <w:sz w:val="18"/>
          <w:szCs w:val="18"/>
        </w:rPr>
        <w:t>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Диклофенак 75 мг, 3 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130FB7C3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D6FAF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0B5D9B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B6E75E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7AE2E1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02BA01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4A8995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48EAADE5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D0971CE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E5FCDFE" w14:textId="39AEFBB1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C6E612A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192649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829067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738A2D79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E1E04C7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0AA374A" w14:textId="1BBAA279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D17C20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37CB1C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1BD3AE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6FF6E93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CD4546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041BB5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4BDE74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45F733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0AFBB01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8B6050C" w14:textId="7011D4DE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9EC8835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723233D7" w14:textId="6FA99A50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240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EC75B8" w:rsidRPr="00EF7977" w14:paraId="19A97F4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49F859F" w14:textId="77204B2C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6D61D19" w14:textId="30991E44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</w:rPr>
              <w:t>Х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7F2716FA" w14:textId="5891D8EF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203,3</w:t>
            </w:r>
          </w:p>
        </w:tc>
      </w:tr>
    </w:tbl>
    <w:p w14:paraId="16850723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E4B44B2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39B2207F" w14:textId="7A06339A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</w:rPr>
        <w:t>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ибупрофен, 100мг/5мл; 100 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75DF8D2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195842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FFB81B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EAD2AF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45736D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0DF33B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0DCFBF0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5347D8A4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C3756A5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203B3AA" w14:textId="0DC88B63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3102B51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E5AA2D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626A2F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58736966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64EFAC7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EF746B0" w14:textId="4FC5BE64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  <w:t>ООО «Медикал Горизонт»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F5F8FBA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019987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0FB6C3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E9F4BB7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F760B7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028874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DDA291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567856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68FEFB2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EA3043C" w14:textId="1FBB2CE3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EE6657D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57D03145" w14:textId="218B1F20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81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13</w:t>
            </w:r>
          </w:p>
        </w:tc>
      </w:tr>
      <w:tr w:rsidR="00EC75B8" w:rsidRPr="00EF7977" w14:paraId="6C6AD07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8F523BE" w14:textId="6AB5B8E2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  <w:t>ООО «Медикал Горизонт»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F68E214" w14:textId="38585A9E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</w:rPr>
              <w:t>Х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45B5D9A1" w14:textId="7135CF23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75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58CBB93F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086F879C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69F47B27" w14:textId="2C3F2915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</w:rPr>
        <w:t>8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Дексаметазон 4мг/мл 1мл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17E38A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32566B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CE1D19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E31A12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0FF800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4E03F5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09EC18C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6B93B017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24FE2F1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DC1F896" w14:textId="6476216F" w:rsidR="00EC75B8" w:rsidRPr="00EF7977" w:rsidRDefault="00EC75B8" w:rsidP="00EC75B8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56A85C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29C1EA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A50DF4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5017299E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BD74CC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DA85F42" w14:textId="1181DBCB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F5B23F8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67FB56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C5E7E1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3A46B57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FB5FF0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5B6B36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D0C9B1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7A63E6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42A7A37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4051C5D" w14:textId="39BE5121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31DE271" w14:textId="2383D266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</w:rPr>
              <w:t>Х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6C84EDE7" w14:textId="443E2563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165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</w:t>
            </w:r>
          </w:p>
        </w:tc>
      </w:tr>
      <w:tr w:rsidR="00EC75B8" w:rsidRPr="00EF7977" w14:paraId="1BFE2D89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437D3E5" w14:textId="553B1F33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CC8B7BB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B3D5BF9" w14:textId="1F2D2F58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246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7</w:t>
            </w:r>
          </w:p>
        </w:tc>
      </w:tr>
    </w:tbl>
    <w:p w14:paraId="01259E97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A8E8E44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42BE8A40" w14:textId="5EDF1160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26793E" w:rsidRPr="00EF7977">
        <w:rPr>
          <w:rFonts w:ascii="GHEA Grapalat" w:hAnsi="GHEA Grapalat" w:cs="Sylfaen"/>
          <w:sz w:val="18"/>
          <w:szCs w:val="18"/>
        </w:rPr>
        <w:t>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26793E" w:rsidRPr="00EF7977">
        <w:rPr>
          <w:rFonts w:ascii="GHEA Grapalat" w:hAnsi="GHEA Grapalat"/>
          <w:sz w:val="18"/>
          <w:szCs w:val="18"/>
          <w:lang w:val="af-ZA"/>
        </w:rPr>
        <w:t xml:space="preserve">Дексаметазон 4мг/мл </w:t>
      </w:r>
      <w:r w:rsidR="0026793E" w:rsidRPr="00EF7977">
        <w:rPr>
          <w:rFonts w:ascii="GHEA Grapalat" w:hAnsi="GHEA Grapalat"/>
          <w:sz w:val="18"/>
          <w:szCs w:val="18"/>
        </w:rPr>
        <w:t>2</w:t>
      </w:r>
      <w:r w:rsidR="0026793E" w:rsidRPr="00EF7977">
        <w:rPr>
          <w:rFonts w:ascii="GHEA Grapalat" w:hAnsi="GHEA Grapalat"/>
          <w:sz w:val="18"/>
          <w:szCs w:val="18"/>
          <w:lang w:val="af-ZA"/>
        </w:rPr>
        <w:t>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56591C1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2CAA05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275043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E30769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44193C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2CF4A4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56171D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2A513F02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397C08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FC0CB09" w14:textId="5160AF79" w:rsidR="00EC75B8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239FEA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5E9F84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BE5649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E619CC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A3FE2B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1C8306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7F666A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2CC7F6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5D7EF54E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FE85F2A" w14:textId="05389A1D" w:rsidR="00EC75B8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097B74F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7601E81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</w:p>
        </w:tc>
      </w:tr>
    </w:tbl>
    <w:p w14:paraId="062ECDDA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B41B4B7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10186565" w14:textId="1516A81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26793E" w:rsidRPr="00EF7977">
        <w:rPr>
          <w:rFonts w:ascii="GHEA Grapalat" w:hAnsi="GHEA Grapalat" w:cs="Sylfaen"/>
          <w:sz w:val="18"/>
          <w:szCs w:val="18"/>
        </w:rPr>
        <w:t>10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26793E" w:rsidRPr="00EF7977">
        <w:rPr>
          <w:rFonts w:ascii="GHEA Grapalat" w:hAnsi="GHEA Grapalat" w:cs="Calibri"/>
          <w:sz w:val="18"/>
          <w:szCs w:val="18"/>
          <w:lang w:val="hy-AM"/>
        </w:rPr>
        <w:t>Дифенгидрамин 1% 1мл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7DA7F61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2F68C5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772A55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43EF71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E9A156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835024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4A4B45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26793E" w:rsidRPr="00EF7977" w14:paraId="0E0221CA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F9924A1" w14:textId="77777777" w:rsidR="0026793E" w:rsidRPr="00EF7977" w:rsidRDefault="0026793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211EFE98" w14:textId="764E4E41" w:rsidR="0026793E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D19D959" w14:textId="77777777" w:rsidR="0026793E" w:rsidRPr="00EF7977" w:rsidRDefault="0026793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3B3F3CA" w14:textId="77777777" w:rsidR="0026793E" w:rsidRPr="00EF7977" w:rsidRDefault="0026793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99C58A9" w14:textId="77777777" w:rsidR="0026793E" w:rsidRPr="00EF7977" w:rsidRDefault="0026793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26793E" w:rsidRPr="00EF7977" w14:paraId="112BE070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2D7066C" w14:textId="77777777" w:rsidR="0026793E" w:rsidRPr="00EF7977" w:rsidRDefault="0026793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0E1E0E04" w14:textId="351D0E1F" w:rsidR="0026793E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20C6C73" w14:textId="77777777" w:rsidR="0026793E" w:rsidRPr="00EF7977" w:rsidRDefault="0026793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1A93CB7" w14:textId="77777777" w:rsidR="0026793E" w:rsidRPr="00EF7977" w:rsidRDefault="0026793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48AF026" w14:textId="77777777" w:rsidR="0026793E" w:rsidRPr="00EF7977" w:rsidRDefault="0026793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B4DDB1D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BEE2BD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4DBCAB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EFDA16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324F59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26793E" w:rsidRPr="00EF7977" w14:paraId="574DF99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6B13F732" w14:textId="65E491B6" w:rsidR="0026793E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7FF262F" w14:textId="77777777" w:rsidR="0026793E" w:rsidRPr="00EF7977" w:rsidRDefault="0026793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268BE01" w14:textId="3BDB3ABF" w:rsidR="0026793E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250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.3</w:t>
            </w:r>
          </w:p>
        </w:tc>
      </w:tr>
      <w:tr w:rsidR="0026793E" w:rsidRPr="00EF7977" w14:paraId="3278F529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656DE04A" w14:textId="0CB6CDEF" w:rsidR="0026793E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3425212" w14:textId="40905BEC" w:rsidR="0026793E" w:rsidRPr="00EF7977" w:rsidRDefault="0026793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</w:rPr>
              <w:t>Х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6253588D" w14:textId="64698E98" w:rsidR="0026793E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245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92</w:t>
            </w:r>
          </w:p>
        </w:tc>
      </w:tr>
    </w:tbl>
    <w:p w14:paraId="6561FADC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C9BCD1B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42F74097" w14:textId="5E03802C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26793E" w:rsidRPr="00EF7977">
        <w:rPr>
          <w:rFonts w:ascii="GHEA Grapalat" w:hAnsi="GHEA Grapalat" w:cs="Sylfaen"/>
          <w:sz w:val="18"/>
          <w:szCs w:val="18"/>
        </w:rPr>
        <w:t>11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26793E" w:rsidRPr="00EF7977">
        <w:rPr>
          <w:rFonts w:ascii="GHEA Grapalat" w:hAnsi="GHEA Grapalat"/>
          <w:sz w:val="18"/>
          <w:szCs w:val="18"/>
          <w:lang w:val="af-ZA"/>
        </w:rPr>
        <w:t>Лоратадин 10 мг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A14E892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275BD1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9E40C3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CB4C92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E94F79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3EA43D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D38E0C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2FC61DFB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F2B098C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11A17E6" w14:textId="4BFB7B3E" w:rsidR="00EC75B8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1113BCCE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D3EF40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3250F3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23E039C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5D8334D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01D3D6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CCA82E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 xml:space="preserve">Отобранный участник /для отобранного участника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00D690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Предложенная участником цена /без НДС, тыс.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драмов/</w:t>
            </w:r>
          </w:p>
        </w:tc>
      </w:tr>
      <w:tr w:rsidR="00EC75B8" w:rsidRPr="00EF7977" w14:paraId="509642C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D8E18C2" w14:textId="43159CB9" w:rsidR="00EC75B8" w:rsidRPr="00EF7977" w:rsidRDefault="0026793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lastRenderedPageBreak/>
              <w:t>ООО "АРПИМЕД"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F58945C" w14:textId="5A2F9431" w:rsidR="00EC75B8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  <w:t>Х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44044A5" w14:textId="03E74430" w:rsidR="00EC75B8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15.0</w:t>
            </w:r>
          </w:p>
        </w:tc>
      </w:tr>
    </w:tbl>
    <w:p w14:paraId="745FC66D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AE1C95F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1D5086F7" w14:textId="613BF23F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DB71AC" w:rsidRPr="00EF7977">
        <w:rPr>
          <w:rFonts w:ascii="GHEA Grapalat" w:hAnsi="GHEA Grapalat" w:cs="Sylfaen"/>
          <w:sz w:val="18"/>
          <w:szCs w:val="18"/>
        </w:rPr>
        <w:t>13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DB71AC" w:rsidRPr="00EF7977">
        <w:rPr>
          <w:rFonts w:ascii="GHEA Grapalat" w:hAnsi="GHEA Grapalat"/>
          <w:sz w:val="18"/>
          <w:szCs w:val="18"/>
          <w:lang w:val="af-ZA"/>
        </w:rPr>
        <w:t>Магния сульфат 25% 5мл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D26FB73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55684C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32F9D7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4B9487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31D830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E37705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FDC9AA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DB71AC" w:rsidRPr="00EF7977" w14:paraId="3F52DB0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B893661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9F80BA5" w14:textId="5D2F7B91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BE37BB5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10D7C29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D610D94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DB71AC" w:rsidRPr="00EF7977" w14:paraId="51D027CC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8AA7E54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6FBD38F9" w14:textId="01A453EE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93FAE34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B0AE393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BC93A58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993912E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50D88A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D3563E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4469F1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451E6B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DB71AC" w:rsidRPr="00EF7977" w14:paraId="3EC39CD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341082D" w14:textId="3961C8C5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0E36A15" w14:textId="77777777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F698942" w14:textId="0CF55EE7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</w:t>
            </w:r>
          </w:p>
        </w:tc>
      </w:tr>
      <w:tr w:rsidR="00DB71AC" w:rsidRPr="00EF7977" w14:paraId="5E381F5E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163D0B8" w14:textId="776003CE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D4B1809" w14:textId="793C2E62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Х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64E5C80A" w14:textId="3C468A80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</w:t>
            </w:r>
          </w:p>
        </w:tc>
      </w:tr>
    </w:tbl>
    <w:p w14:paraId="2A183D08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94C406E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7517CBDD" w14:textId="5D7C8281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DB71AC" w:rsidRPr="00EF7977">
        <w:rPr>
          <w:rFonts w:ascii="GHEA Grapalat" w:hAnsi="GHEA Grapalat" w:cs="Sylfaen"/>
          <w:sz w:val="18"/>
          <w:szCs w:val="18"/>
        </w:rPr>
        <w:t>14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DB71AC" w:rsidRPr="00EF7977">
        <w:rPr>
          <w:rFonts w:ascii="GHEA Grapalat" w:hAnsi="GHEA Grapalat"/>
          <w:sz w:val="18"/>
          <w:szCs w:val="18"/>
          <w:lang w:val="af-ZA"/>
        </w:rPr>
        <w:t>Амоксициллин, клавулановая кислота 250мг+62,5мг/5мл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65C7CFA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CF4DDC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8ED55A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3FB447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97DE1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D4A1A6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3EE4B0B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DB71AC" w:rsidRPr="00EF7977" w14:paraId="0900C7E9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5335F83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1EE3CC28" w14:textId="608E4F1E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41BCA6A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930FA9B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70AEBB1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DB71AC" w:rsidRPr="00EF7977" w14:paraId="6662C4D5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E01EA9E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2A929959" w14:textId="4E7E0D16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511BF07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4DA4543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49FED62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7625FF5C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7F1F49AC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AC2606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DF97CE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7388A5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DB71AC" w:rsidRPr="00EF7977" w14:paraId="00703BF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6E5A3C2D" w14:textId="2752534C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6C36B62" w14:textId="77777777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1FB4AC4" w14:textId="1AD0E4D8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3345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DB71AC" w:rsidRPr="00EF7977" w14:paraId="6527CED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6CB82DE4" w14:textId="1C52407C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0C57D83" w14:textId="77777777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36CEF5E" w14:textId="5AE7F827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2498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.8</w:t>
            </w:r>
          </w:p>
        </w:tc>
      </w:tr>
    </w:tbl>
    <w:p w14:paraId="43366126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EEA1440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7BEA3293" w14:textId="4F45D56C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DB71AC" w:rsidRPr="00EF7977">
        <w:rPr>
          <w:rFonts w:ascii="GHEA Grapalat" w:hAnsi="GHEA Grapalat" w:cs="Sylfaen"/>
          <w:sz w:val="18"/>
          <w:szCs w:val="18"/>
        </w:rPr>
        <w:t>15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DB71AC" w:rsidRPr="00EF7977">
        <w:rPr>
          <w:rFonts w:ascii="GHEA Grapalat" w:hAnsi="GHEA Grapalat"/>
          <w:sz w:val="18"/>
          <w:szCs w:val="18"/>
          <w:lang w:val="af-ZA"/>
        </w:rPr>
        <w:t>Амоксициллин+клавиатская кислота 500+125мг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3579D7C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2A3368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A70908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B651B3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0D262E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22901C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A36CCB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DB71AC" w:rsidRPr="00EF7977" w14:paraId="66016C7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3416933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3F6DAA7C" w14:textId="6CB16872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D323288" w14:textId="5434944D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9C9834B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2BE9FB4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DB71AC" w:rsidRPr="00EF7977" w14:paraId="2370B421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FAC0F24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6CDC21A" w14:textId="77777777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E9C3A1B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A6E15C5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C45F90F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5BB1D3F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714034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65DC9C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712097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A01187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DB71AC" w:rsidRPr="00EF7977" w14:paraId="5BD41AE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5CE1B79" w14:textId="4400D408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F00CDA6" w14:textId="6ED30EA5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CDE00DE" w14:textId="09ED4860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1225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EC75B8" w:rsidRPr="00EF7977" w14:paraId="78BFFBE8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3187949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0CF1EB45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37DB7262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782FD91B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839C93F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0EF28BAB" w14:textId="5DD00CA7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DB71AC" w:rsidRPr="00EF7977">
        <w:rPr>
          <w:rFonts w:ascii="GHEA Grapalat" w:hAnsi="GHEA Grapalat" w:cs="Sylfaen"/>
          <w:sz w:val="18"/>
          <w:szCs w:val="18"/>
        </w:rPr>
        <w:t>16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DB71AC" w:rsidRPr="00EF7977">
        <w:rPr>
          <w:rFonts w:ascii="GHEA Grapalat" w:hAnsi="GHEA Grapalat" w:cs="Calibri"/>
          <w:sz w:val="18"/>
          <w:szCs w:val="18"/>
          <w:lang w:val="hy-AM"/>
        </w:rPr>
        <w:t>Амоксициллин+клавоновая кислота 156/5мл 100мл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1AA1439A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9E4DF6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C5B932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028974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4041734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9EFA8B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A27F9A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DB71AC" w:rsidRPr="00EF7977" w14:paraId="77389D06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7AB2CCF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3CE2CE13" w14:textId="505A47E1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40896AD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8895AA4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8671FB8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DB71AC" w:rsidRPr="00EF7977" w14:paraId="6877513E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1ECDE73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071EB194" w14:textId="328466EB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F8F3F66" w14:textId="77777777" w:rsidR="00DB71AC" w:rsidRPr="00EF7977" w:rsidRDefault="00DB71A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5801494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DA25A84" w14:textId="77777777" w:rsidR="00DB71AC" w:rsidRPr="00EF7977" w:rsidRDefault="00DB71A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474A8D1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16C2B91F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A7D25F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E26CFA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1F9C9E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DB71AC" w:rsidRPr="00EF7977" w14:paraId="6BEA9EA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744A1D1" w14:textId="5D9A6B1C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F00BAAD" w14:textId="4BD0A8EF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Х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4A0639F7" w14:textId="281067A3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577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  <w:tr w:rsidR="00DB71AC" w:rsidRPr="00EF7977" w14:paraId="007C923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2D487E4" w14:textId="080BE804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E6E03FA" w14:textId="77777777" w:rsidR="00DB71AC" w:rsidRPr="00EF7977" w:rsidRDefault="00DB71A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D9B78F7" w14:textId="1864B0DC" w:rsidR="00DB71AC" w:rsidRPr="00EF7977" w:rsidRDefault="00DB71A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593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</w:t>
            </w:r>
          </w:p>
        </w:tc>
      </w:tr>
    </w:tbl>
    <w:p w14:paraId="46014262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lastRenderedPageBreak/>
        <w:t>Критерий, примененный для определения отобранного участника: заявки оцененные как удовлетворяющие</w:t>
      </w:r>
    </w:p>
    <w:p w14:paraId="5EA8DB51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2DF1BA44" w14:textId="1EEEA3F2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5B4009" w:rsidRPr="00EF7977">
        <w:rPr>
          <w:rFonts w:ascii="GHEA Grapalat" w:hAnsi="GHEA Grapalat" w:cs="Sylfaen"/>
          <w:sz w:val="18"/>
          <w:szCs w:val="18"/>
        </w:rPr>
        <w:t>17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5B4009" w:rsidRPr="00EF7977">
        <w:rPr>
          <w:rFonts w:ascii="GHEA Grapalat" w:hAnsi="GHEA Grapalat" w:cs="Calibri"/>
          <w:sz w:val="18"/>
          <w:szCs w:val="18"/>
          <w:lang w:val="hy-AM"/>
        </w:rPr>
        <w:t>Цефтриаксон 1г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5ED20FC6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D83844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975FC1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E54107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A07609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81275A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3737480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5B4009" w:rsidRPr="00EF7977" w14:paraId="459A82F8" w14:textId="77777777" w:rsidTr="001B18BA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BB40EB9" w14:textId="77777777" w:rsidR="005B4009" w:rsidRPr="00EF7977" w:rsidRDefault="005B4009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5A5A95A" w14:textId="14443FFC" w:rsidR="005B4009" w:rsidRPr="00EF7977" w:rsidRDefault="005B4009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F5E8284" w14:textId="77777777" w:rsidR="005B4009" w:rsidRPr="00EF7977" w:rsidRDefault="005B4009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7C1CADC" w14:textId="77777777" w:rsidR="005B4009" w:rsidRPr="00EF7977" w:rsidRDefault="005B4009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09029A5" w14:textId="77777777" w:rsidR="005B4009" w:rsidRPr="00EF7977" w:rsidRDefault="005B4009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5B4009" w:rsidRPr="00EF7977" w14:paraId="7CF968C8" w14:textId="77777777" w:rsidTr="001B18BA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39F50BD" w14:textId="77777777" w:rsidR="005B4009" w:rsidRPr="00EF7977" w:rsidRDefault="005B4009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21E94B0A" w14:textId="19575275" w:rsidR="005B4009" w:rsidRPr="00EF7977" w:rsidRDefault="005B4009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DF07316" w14:textId="77777777" w:rsidR="005B4009" w:rsidRPr="00EF7977" w:rsidRDefault="005B4009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C7BCC29" w14:textId="77777777" w:rsidR="005B4009" w:rsidRPr="00EF7977" w:rsidRDefault="005B4009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4543171" w14:textId="77777777" w:rsidR="005B4009" w:rsidRPr="00EF7977" w:rsidRDefault="005B4009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AD1964" w:rsidRPr="00EF7977" w14:paraId="1062600F" w14:textId="77777777" w:rsidTr="001B18BA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F0FF5BF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</w:p>
        </w:tc>
        <w:tc>
          <w:tcPr>
            <w:tcW w:w="2806" w:type="dxa"/>
            <w:shd w:val="clear" w:color="auto" w:fill="auto"/>
          </w:tcPr>
          <w:p w14:paraId="2253AB61" w14:textId="4649FE3D" w:rsidR="00AD1964" w:rsidRPr="00EF7977" w:rsidRDefault="00AD1964" w:rsidP="00DB71AC">
            <w:pPr>
              <w:ind w:hanging="98"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EE27FFA" w14:textId="37185E91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2548E8F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0EDDDCB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0735AB5C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5EFDD36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0FB8EB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D9EAEF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BABF5B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AD1964" w:rsidRPr="00EF7977" w14:paraId="31E90ECF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AA40E87" w14:textId="1F9CCB9A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2CE3167" w14:textId="77777777" w:rsidR="00AD1964" w:rsidRPr="00EF7977" w:rsidRDefault="00AD1964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0B4A0687" w14:textId="25955DAA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433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</w:t>
            </w:r>
          </w:p>
        </w:tc>
      </w:tr>
      <w:tr w:rsidR="00AD1964" w:rsidRPr="00EF7977" w14:paraId="384425C1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4E9E3A7" w14:textId="5D3B8D63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BCF704F" w14:textId="797C564F" w:rsidR="00AD1964" w:rsidRPr="00EF7977" w:rsidRDefault="00AD1964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50145D17" w14:textId="6E37066A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424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58</w:t>
            </w:r>
          </w:p>
        </w:tc>
      </w:tr>
      <w:tr w:rsidR="00AD1964" w:rsidRPr="00EF7977" w14:paraId="3E905E3E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C1C3A31" w14:textId="50AC02E1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1F16FC5" w14:textId="77777777" w:rsidR="00AD1964" w:rsidRPr="00EF7977" w:rsidRDefault="00AD1964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0659D015" w14:textId="4FFE1189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537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29693442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95C889D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4927F263" w14:textId="18B5DB6F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AD1964" w:rsidRPr="00EF7977">
        <w:rPr>
          <w:rFonts w:ascii="GHEA Grapalat" w:hAnsi="GHEA Grapalat" w:cs="Sylfaen"/>
          <w:sz w:val="18"/>
          <w:szCs w:val="18"/>
        </w:rPr>
        <w:t xml:space="preserve"> 18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AD1964" w:rsidRPr="00EF7977">
        <w:rPr>
          <w:rFonts w:ascii="GHEA Grapalat" w:hAnsi="GHEA Grapalat" w:cs="Calibri"/>
          <w:sz w:val="18"/>
          <w:szCs w:val="18"/>
          <w:lang w:val="hy-AM"/>
        </w:rPr>
        <w:t>Азитромицин 200мг/5мл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BB248B4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C8AA71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E380E9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17959C4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198A08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752AA3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957E32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AD1964" w:rsidRPr="00EF7977" w14:paraId="06DE2AC8" w14:textId="77777777" w:rsidTr="001B18BA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19BECB2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15D43133" w14:textId="0B8EC4C9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"Арго-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Фарм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8701E6A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04B746A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9BDF147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AD1964" w:rsidRPr="00EF7977" w14:paraId="2015B455" w14:textId="77777777" w:rsidTr="001B18BA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41BE30C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0CE1F32B" w14:textId="7F1FF8EE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33A67C0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2AB1442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834E3D7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7BB3E9A2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13E436C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016D40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6CFF04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24172F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AD1964" w:rsidRPr="00EF7977" w14:paraId="5502083D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35169AAE" w14:textId="049286DB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"Арго-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Фарм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F38E100" w14:textId="2B759619" w:rsidR="00AD1964" w:rsidRPr="00EF7977" w:rsidRDefault="00AD1964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041C8409" w14:textId="38331503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472.5</w:t>
            </w:r>
          </w:p>
        </w:tc>
      </w:tr>
      <w:tr w:rsidR="00AD1964" w:rsidRPr="00EF7977" w14:paraId="4B77E488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A02E420" w14:textId="044C3BF4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BF682E7" w14:textId="77777777" w:rsidR="00AD1964" w:rsidRPr="00EF7977" w:rsidRDefault="00AD1964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B08CB9B" w14:textId="1AB9E9CF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645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51870C8C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40684F8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283B2447" w14:textId="46D32F0D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1964" w:rsidRPr="00EF7977">
        <w:rPr>
          <w:rFonts w:ascii="GHEA Grapalat" w:hAnsi="GHEA Grapalat" w:cs="Sylfaen"/>
          <w:sz w:val="18"/>
          <w:szCs w:val="18"/>
        </w:rPr>
        <w:t>19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AD1964" w:rsidRPr="00EF7977">
        <w:rPr>
          <w:rFonts w:ascii="GHEA Grapalat" w:hAnsi="GHEA Grapalat"/>
          <w:sz w:val="18"/>
          <w:szCs w:val="18"/>
          <w:lang w:val="af-ZA"/>
        </w:rPr>
        <w:t>Сульфаметоксазол+Триметоприм 40мг/мл+8мг/мл 120мл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7CB44B1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FEB788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77BD0D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407EDC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F398FB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E4AF73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CFB828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AD1964" w:rsidRPr="00EF7977" w14:paraId="0F2C2730" w14:textId="77777777" w:rsidTr="001B18BA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C17175C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7CE81530" w14:textId="5EC3B008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E81BA6F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1DA3907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BCA6908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AD1964" w:rsidRPr="00EF7977" w14:paraId="23FE7A66" w14:textId="77777777" w:rsidTr="001B18BA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BE8074C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7F6CC48C" w14:textId="1444FB53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  <w:r w:rsidRPr="00EF7977">
              <w:rPr>
                <w:rFonts w:ascii="GHEA Grapalat" w:hAnsi="GHEA Grapalat" w:cs="Times Armenian"/>
                <w:sz w:val="18"/>
                <w:szCs w:val="18"/>
              </w:rPr>
              <w:t>»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ABD3C2D" w14:textId="77777777" w:rsidR="00AD1964" w:rsidRPr="00EF7977" w:rsidRDefault="00AD1964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8BA53DB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F2FB34E" w14:textId="77777777" w:rsidR="00AD1964" w:rsidRPr="00EF7977" w:rsidRDefault="00AD1964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74AA645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31125E00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7D8037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508FBE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4B50F2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AD1964" w:rsidRPr="00EF7977" w14:paraId="715EDF47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8ACE6E4" w14:textId="30A3CB26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C2277D9" w14:textId="77777777" w:rsidR="00AD1964" w:rsidRPr="00EF7977" w:rsidRDefault="00AD1964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215C6A18" w14:textId="033A898E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225</w:t>
            </w:r>
            <w:r w:rsidRPr="00EF7977">
              <w:rPr>
                <w:rFonts w:ascii="Cambria Math" w:hAnsi="Cambria Math" w:cs="Cambria Math"/>
                <w:bCs/>
                <w:color w:val="000000"/>
                <w:sz w:val="18"/>
                <w:szCs w:val="18"/>
                <w:lang w:val="hy-AM"/>
              </w:rPr>
              <w:t>․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AD1964" w:rsidRPr="00EF7977" w14:paraId="4A3093A6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FA88859" w14:textId="76C01246" w:rsidR="00AD1964" w:rsidRPr="00EF7977" w:rsidRDefault="00AD1964" w:rsidP="001B18BA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Горизон</w:t>
            </w:r>
            <w:proofErr w:type="spellEnd"/>
          </w:p>
        </w:tc>
        <w:tc>
          <w:tcPr>
            <w:tcW w:w="2938" w:type="dxa"/>
            <w:shd w:val="clear" w:color="auto" w:fill="auto"/>
            <w:vAlign w:val="center"/>
          </w:tcPr>
          <w:p w14:paraId="5F83AB34" w14:textId="062BB423" w:rsidR="00AD1964" w:rsidRPr="00EF7977" w:rsidRDefault="00AD1964" w:rsidP="00AD1964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594BC0CE" w14:textId="77BBBBB6" w:rsidR="00AD1964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150</w:t>
            </w:r>
            <w:r w:rsidRPr="00EF7977">
              <w:rPr>
                <w:rFonts w:ascii="Cambria Math" w:hAnsi="Cambria Math" w:cs="Cambria Math"/>
                <w:bCs/>
                <w:color w:val="000000"/>
                <w:sz w:val="18"/>
                <w:szCs w:val="18"/>
                <w:lang w:val="hy-AM"/>
              </w:rPr>
              <w:t>․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449D27F6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4F93A37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5D4E87F9" w14:textId="54B807BB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AD1964" w:rsidRPr="00EF7977">
        <w:rPr>
          <w:rFonts w:ascii="GHEA Grapalat" w:hAnsi="GHEA Grapalat" w:cs="Sylfaen"/>
          <w:sz w:val="18"/>
          <w:szCs w:val="18"/>
          <w:lang w:val="af-ZA"/>
        </w:rPr>
        <w:t>20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AD1964" w:rsidRPr="00EF7977">
        <w:rPr>
          <w:rFonts w:ascii="GHEA Grapalat" w:hAnsi="GHEA Grapalat"/>
          <w:sz w:val="18"/>
          <w:szCs w:val="18"/>
          <w:lang w:val="af-ZA"/>
        </w:rPr>
        <w:t>Тамоксифен 20 мг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F010AE0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8C34BC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73ECF7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FAA98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EB2A2E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620C87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2B6845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21A96C1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60B0F77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15D04C7" w14:textId="2B53DBEB" w:rsidR="00EC75B8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88CF0C7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1FDDBC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2E476A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1C7068D2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BA5873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8427F9D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4A2669F3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EBB66C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663599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F7202E7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1ADCFE20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3E61DC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E1033A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E9B677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573A08C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B0DC673" w14:textId="4B28A1C9" w:rsidR="00EC75B8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A8305CA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F81F252" w14:textId="62A63DB2" w:rsidR="00EC75B8" w:rsidRPr="00EF7977" w:rsidRDefault="00AD1964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.6</w:t>
            </w:r>
          </w:p>
        </w:tc>
      </w:tr>
      <w:tr w:rsidR="00EC75B8" w:rsidRPr="00EF7977" w14:paraId="1FFE873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86ED390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7EB73A63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647EA90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0296B203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lastRenderedPageBreak/>
        <w:t>Критерий, примененный для определения отобранного участника: заявки оцененные как удовлетворяющие</w:t>
      </w:r>
    </w:p>
    <w:p w14:paraId="5C12EE58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79B962D0" w14:textId="46EFC0B1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1B18BA" w:rsidRPr="00EF7977">
        <w:rPr>
          <w:rFonts w:ascii="GHEA Grapalat" w:hAnsi="GHEA Grapalat" w:cs="Sylfaen"/>
          <w:sz w:val="18"/>
          <w:szCs w:val="18"/>
        </w:rPr>
        <w:t>21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1B18BA" w:rsidRPr="00EF7977">
        <w:rPr>
          <w:rFonts w:ascii="GHEA Grapalat" w:hAnsi="GHEA Grapalat" w:cs="Calibri"/>
          <w:sz w:val="18"/>
          <w:szCs w:val="18"/>
          <w:lang w:val="hy-AM"/>
        </w:rPr>
        <w:t>гидроксид железа (III) и комплекс полимальтозы 10мг/мл 120мл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C45D52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810C43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643649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276D81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44BA42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4E5F4F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4F37E6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5F99E780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E0EB319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4F9AAEF" w14:textId="41B5F83C" w:rsidR="00EC75B8" w:rsidRPr="00EF7977" w:rsidRDefault="001B18BA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91F7F66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867272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856A8E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0CCBE856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E530DF1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34A945E" w14:textId="0C92E6AA" w:rsidR="00EC75B8" w:rsidRPr="00EF7977" w:rsidRDefault="001B18BA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Горизон</w:t>
            </w:r>
            <w:proofErr w:type="spellEnd"/>
          </w:p>
        </w:tc>
        <w:tc>
          <w:tcPr>
            <w:tcW w:w="3015" w:type="dxa"/>
            <w:shd w:val="clear" w:color="auto" w:fill="auto"/>
            <w:vAlign w:val="center"/>
          </w:tcPr>
          <w:p w14:paraId="1F2AAE5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3702C4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15FA1B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059CF294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2811BC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112C83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898E05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BE45AE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1B18BA" w:rsidRPr="00EF7977" w14:paraId="4660CDF0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E13676D" w14:textId="7D00DE66" w:rsidR="001B18BA" w:rsidRPr="00EF7977" w:rsidRDefault="001B18BA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9739B09" w14:textId="77777777" w:rsidR="001B18BA" w:rsidRPr="00EF7977" w:rsidRDefault="001B18BA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430F8B53" w14:textId="646334E7" w:rsidR="001B18BA" w:rsidRPr="00EF7977" w:rsidRDefault="001B18BA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283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</w:t>
            </w:r>
          </w:p>
        </w:tc>
      </w:tr>
      <w:tr w:rsidR="001B18BA" w:rsidRPr="00EF7977" w14:paraId="2A6E1E6C" w14:textId="77777777" w:rsidTr="001B18BA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AC9416A" w14:textId="7AA7CEB6" w:rsidR="001B18BA" w:rsidRPr="00EF7977" w:rsidRDefault="001B18BA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Горизон</w:t>
            </w:r>
            <w:proofErr w:type="spellEnd"/>
          </w:p>
        </w:tc>
        <w:tc>
          <w:tcPr>
            <w:tcW w:w="2938" w:type="dxa"/>
            <w:shd w:val="clear" w:color="auto" w:fill="auto"/>
            <w:vAlign w:val="center"/>
          </w:tcPr>
          <w:p w14:paraId="65DF2F16" w14:textId="2560EFA2" w:rsidR="001B18BA" w:rsidRPr="00EF7977" w:rsidRDefault="001B18BA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3E1E45F2" w14:textId="4CF17887" w:rsidR="001B18BA" w:rsidRPr="00EF7977" w:rsidRDefault="001B18BA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125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5D91CFFA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A37CCD1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04F1A12C" w14:textId="5361461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23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1B18BA" w:rsidRPr="00EF7977">
        <w:rPr>
          <w:rFonts w:ascii="GHEA Grapalat" w:hAnsi="GHEA Grapalat"/>
          <w:sz w:val="18"/>
          <w:szCs w:val="18"/>
          <w:lang w:val="af-ZA"/>
        </w:rPr>
        <w:t>Гепарин 5000 ЕД/мл 5мл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213DFA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4C0BAD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0CC001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1D2BC76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38E510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5C653E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48CA14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0468CA56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F781915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D67076D" w14:textId="260010F6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494E7C4" w14:textId="38A8F7AC" w:rsidR="00EC75B8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F8C3E1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237DE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39C1C5E9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326F845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90F3D4B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8AF31FF" w14:textId="76FBE5BA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241DF5F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C7258B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9D25149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FC4C02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4854EF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9330D5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6943BB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13A325A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A0BEFEF" w14:textId="6B977B71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70068E9" w14:textId="453258ED" w:rsidR="00EC75B8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5C57840" w14:textId="00AD17D8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184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</w:t>
            </w:r>
          </w:p>
        </w:tc>
      </w:tr>
      <w:tr w:rsidR="00EC75B8" w:rsidRPr="00EF7977" w14:paraId="74D7832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4E7B7C0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78814346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1FEBE4E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0ACEB687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DE4933F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3A3EB133" w14:textId="2726DE11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25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AD562D" w:rsidRPr="00EF7977">
        <w:rPr>
          <w:rFonts w:ascii="GHEA Grapalat" w:hAnsi="GHEA Grapalat"/>
          <w:sz w:val="18"/>
          <w:szCs w:val="18"/>
          <w:lang w:val="af-ZA"/>
        </w:rPr>
        <w:t>Аминокапроновая кислота 5% 250 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7B9A53B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220BC3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CE200F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54B11C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BF55B7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EC337E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324477E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4A7D614B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8046BA6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CA2A761" w14:textId="650CB07A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6FC199D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06F930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36811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4AB6D5CF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70A47B9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06E5700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40C903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1045E9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FACFEC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3355069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BBF971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F5AA51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37C07C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842F50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5922DDE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0141D01" w14:textId="32DB2CC3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EA98C81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97FDBE0" w14:textId="4763D797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</w:t>
            </w:r>
          </w:p>
        </w:tc>
      </w:tr>
      <w:tr w:rsidR="00EC75B8" w:rsidRPr="00EF7977" w14:paraId="3970B51F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9A7528A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13164264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7FDAA07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33E1334A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73D003B" w14:textId="61796D3B" w:rsidR="00EC75B8" w:rsidRPr="00EF7977" w:rsidRDefault="00EC75B8">
      <w:pPr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/>
          <w:sz w:val="18"/>
          <w:szCs w:val="18"/>
          <w:lang w:val="af-ZA"/>
        </w:rPr>
        <w:br w:type="page"/>
      </w:r>
    </w:p>
    <w:p w14:paraId="2D1C3970" w14:textId="57D5D2A9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lastRenderedPageBreak/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26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Calibri"/>
          <w:sz w:val="18"/>
          <w:szCs w:val="18"/>
          <w:lang w:val="hy-AM"/>
        </w:rPr>
        <w:t>Дигоксин 0,25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A02CF73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ED43DD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F54B41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0F8D106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1B9F3B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5C6855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BF67C1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78DB6B3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8DD53DC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DE6D3AC" w14:textId="034124DA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B534288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42C151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A325B0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41A02925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4AE16D9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5AF36E7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DDA4556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9A2D30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68684C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857576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736E250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9C0873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A0F6A4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C6CC27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246CBC38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3905649" w14:textId="1E5831C8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34B2462" w14:textId="4ACC7CB4" w:rsidR="00EC75B8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4BF92B9" w14:textId="107D37B6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6.4</w:t>
            </w:r>
          </w:p>
        </w:tc>
      </w:tr>
      <w:tr w:rsidR="00EC75B8" w:rsidRPr="00EF7977" w14:paraId="1D1132DF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A7D713A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396DC9D0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43E40143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37D94C16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89F8855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5B3DF068" w14:textId="1D856970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27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AD562D" w:rsidRPr="00EF7977">
        <w:rPr>
          <w:rFonts w:ascii="GHEA Grapalat" w:hAnsi="GHEA Grapalat"/>
          <w:sz w:val="18"/>
          <w:szCs w:val="18"/>
          <w:lang w:val="af-ZA"/>
        </w:rPr>
        <w:t>Амиодарон 5% 3мл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AEED630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23CA33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B4E623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91B1E7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06C9B7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193FA3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4F30AB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4AE6B2E0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79BC2C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D8B65B7" w14:textId="5D1FF4FF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7CA042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C0D605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836018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22D29FEB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F6912D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D03B4CA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23B938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298972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2ECD5C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054DC5AE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711D133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3A5466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689CA7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F29C95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496AA59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3765F27" w14:textId="22DEEC67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F2D038D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2CEE34C1" w14:textId="10F3B398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</w:t>
            </w:r>
          </w:p>
        </w:tc>
      </w:tr>
      <w:tr w:rsidR="00EC75B8" w:rsidRPr="00EF7977" w14:paraId="12D96F8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B600ED1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4F2523CB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EDB019B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3A975353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A64581D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56953CE1" w14:textId="306311E8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28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="00AD562D" w:rsidRPr="00EF7977">
        <w:rPr>
          <w:rFonts w:ascii="GHEA Grapalat" w:hAnsi="GHEA Grapalat"/>
          <w:sz w:val="18"/>
          <w:szCs w:val="18"/>
        </w:rPr>
        <w:t xml:space="preserve"> </w:t>
      </w:r>
      <w:r w:rsidR="00AD562D" w:rsidRPr="00EF7977">
        <w:rPr>
          <w:rFonts w:ascii="GHEA Grapalat" w:hAnsi="GHEA Grapalat" w:cs="Cambria Math"/>
          <w:sz w:val="18"/>
          <w:szCs w:val="18"/>
          <w:lang w:val="af-ZA"/>
        </w:rPr>
        <w:t>Амлодипин 5 мг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78601F4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64D769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4CBDD3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BF3718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558533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87D3DC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7B791C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AD562D" w:rsidRPr="00EF7977" w14:paraId="71BDE553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A9D22DE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194F4EFB" w14:textId="773E2D1C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1295ACBB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3104898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2BDADB5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AD562D" w:rsidRPr="00EF7977" w14:paraId="0CBAD9FC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D1382A3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108766D5" w14:textId="27557978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"АРПИМЕД ООО"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580B506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5AD7123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9DA09E9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77493DB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10C7840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FD14C8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B72AA8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90570D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AD562D" w:rsidRPr="00EF7977" w14:paraId="4123F0F8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12023A2" w14:textId="25D9321D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903CEB3" w14:textId="28188E44" w:rsidR="00AD562D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021D827F" w14:textId="140F0262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</w:t>
            </w:r>
          </w:p>
        </w:tc>
      </w:tr>
      <w:tr w:rsidR="00AD562D" w:rsidRPr="00EF7977" w14:paraId="241ED26E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AE021BB" w14:textId="54EB7EC2" w:rsidR="00AD562D" w:rsidRPr="00EF7977" w:rsidRDefault="00AD562D" w:rsidP="00AD562D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"АРПИМЕД 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37ABFED" w14:textId="77777777" w:rsidR="00AD562D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3721BB65" w14:textId="1EDB2F4A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</w:tbl>
    <w:p w14:paraId="4D7B9D67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A525149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63052154" w14:textId="46BF704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AD562D" w:rsidRPr="00EF7977">
        <w:rPr>
          <w:rFonts w:ascii="GHEA Grapalat" w:hAnsi="GHEA Grapalat" w:cs="Sylfaen"/>
          <w:sz w:val="18"/>
          <w:szCs w:val="18"/>
        </w:rPr>
        <w:t>29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AD562D" w:rsidRPr="00EF7977">
        <w:rPr>
          <w:rFonts w:ascii="GHEA Grapalat" w:hAnsi="GHEA Grapalat"/>
          <w:sz w:val="18"/>
          <w:szCs w:val="18"/>
          <w:lang w:val="af-ZA"/>
        </w:rPr>
        <w:t>Эналаприл 5мг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9B8EE74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6DC7C1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392544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FB714C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DA52E5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4EEEEC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D4A62B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AD562D" w:rsidRPr="00EF7977" w14:paraId="3E2F9DAB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6A09CEE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5AB10032" w14:textId="6EAA809D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3615EAC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979C486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F7532EE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AD562D" w:rsidRPr="00EF7977" w14:paraId="2A1BFB7A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3C06E5B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48566C9A" w14:textId="1E150CB6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6913E17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D07D2A4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028D910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0E8B47CC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2CFE70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04E13B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E57D6B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AD5B00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AD562D" w:rsidRPr="00EF7977" w14:paraId="6908327B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CDF88A8" w14:textId="5BC8A180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68A71F2" w14:textId="24C3534D" w:rsidR="00AD562D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08420D63" w14:textId="02314C43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</w:t>
            </w:r>
          </w:p>
        </w:tc>
      </w:tr>
      <w:tr w:rsidR="00AD562D" w:rsidRPr="00EF7977" w14:paraId="4D9AD26E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A857644" w14:textId="3AE8A269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D1709E2" w14:textId="77777777" w:rsidR="00AD562D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27E3149F" w14:textId="38475CE3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158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</w:t>
            </w:r>
          </w:p>
        </w:tc>
      </w:tr>
    </w:tbl>
    <w:p w14:paraId="4787A86B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0A6057FD" w14:textId="2648AEE0" w:rsidR="00EC75B8" w:rsidRPr="00EF7977" w:rsidRDefault="00EC75B8">
      <w:pPr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/>
          <w:sz w:val="18"/>
          <w:szCs w:val="18"/>
          <w:lang w:val="af-ZA"/>
        </w:rPr>
        <w:br w:type="page"/>
      </w:r>
    </w:p>
    <w:p w14:paraId="676357C6" w14:textId="028EAA4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lastRenderedPageBreak/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30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/>
          <w:sz w:val="18"/>
          <w:szCs w:val="18"/>
          <w:lang w:val="af-ZA"/>
        </w:rPr>
        <w:t xml:space="preserve">Эналаприл 20мг </w:t>
      </w:r>
      <w:r w:rsidR="00AD562D"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3695D67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92B297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7E2683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03C5B3D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2921EF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ABAE95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F96488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6D8FA054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C3103B9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F6898BD" w14:textId="0A047D9E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AB85DE8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DF75F8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6198F0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5ED9DD7E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A06B299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DFE69A1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4271B5C" w14:textId="5270F1CB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3B51520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9C53D9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71317B8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20CC4F8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281CBB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8718F4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791DE6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2F03099C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EED2B7E" w14:textId="6953D20A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BAA72F7" w14:textId="51F8D62E" w:rsidR="00EC75B8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50940AD" w14:textId="25A55314" w:rsidR="00EC75B8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</w:t>
            </w:r>
          </w:p>
        </w:tc>
      </w:tr>
      <w:tr w:rsidR="00EC75B8" w:rsidRPr="00EF7977" w14:paraId="69FE63C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2947A91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352EDECC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622614F2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5F46974B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5ED7B3A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629D3F27" w14:textId="7C20FC58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32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Calibri"/>
          <w:sz w:val="18"/>
          <w:szCs w:val="18"/>
          <w:lang w:val="hy-AM"/>
        </w:rPr>
        <w:t>Бисопролол 10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17E1D36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58CA84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01FFE2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666535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E9838C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0C5F92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5F48AC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AD562D" w:rsidRPr="00EF7977" w14:paraId="030BBF35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E337DC1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386C267C" w14:textId="0686D040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80D46EE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066D0CF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3655F75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AD562D" w:rsidRPr="00EF7977" w14:paraId="2201BD45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4B31477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15250CA0" w14:textId="7CEFEDAE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962160A" w14:textId="77777777" w:rsidR="00AD562D" w:rsidRPr="00EF7977" w:rsidRDefault="00AD562D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2F45526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27372A4" w14:textId="77777777" w:rsidR="00AD562D" w:rsidRPr="00EF7977" w:rsidRDefault="00AD562D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7C6C2AE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0A17EEF8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F276A0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61C2A3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18C9AB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AD562D" w:rsidRPr="00EF7977" w14:paraId="4625978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3375212" w14:textId="09068571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C5467CD" w14:textId="77777777" w:rsidR="00AD562D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D1EEAE2" w14:textId="24F49781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.7</w:t>
            </w:r>
          </w:p>
        </w:tc>
      </w:tr>
      <w:tr w:rsidR="00AD562D" w:rsidRPr="00EF7977" w14:paraId="7F2EED27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B33BF96" w14:textId="5A3A00F0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B499C47" w14:textId="77777777" w:rsidR="00AD562D" w:rsidRPr="00EF7977" w:rsidRDefault="00AD562D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1FD583D" w14:textId="56650295" w:rsidR="00AD562D" w:rsidRPr="00EF7977" w:rsidRDefault="00AD562D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</w:tbl>
    <w:p w14:paraId="464CFEEF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 w:cs="Sylfaen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88B90DC" w14:textId="77777777" w:rsidR="00AD562D" w:rsidRPr="00EF7977" w:rsidRDefault="00AD562D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12DCE3C7" w14:textId="2D4133AC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AD562D" w:rsidRPr="00EF7977">
        <w:rPr>
          <w:rFonts w:ascii="GHEA Grapalat" w:hAnsi="GHEA Grapalat" w:cs="Sylfaen"/>
          <w:sz w:val="18"/>
          <w:szCs w:val="18"/>
        </w:rPr>
        <w:t>33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AD562D" w:rsidRPr="00EF7977">
        <w:rPr>
          <w:rFonts w:ascii="GHEA Grapalat" w:hAnsi="GHEA Grapalat"/>
          <w:sz w:val="18"/>
          <w:szCs w:val="18"/>
          <w:lang w:val="af-ZA"/>
        </w:rPr>
        <w:t>Фуросемид 40мг,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23129C78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F1B11A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C81DF2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D5ADC0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1B87C0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D7AA68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5546E2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17B578A8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C097A51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2A63D48" w14:textId="191A8393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E89D46A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8A6B78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EDAB74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84841ED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3712F3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715F3E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03A670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B8EE19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6F6C545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82DA7F4" w14:textId="06E74335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A90F3FC" w14:textId="4624F188" w:rsidR="00EC75B8" w:rsidRPr="00EF7977" w:rsidRDefault="005E465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5ECFB2B" w14:textId="3040EF31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16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70E54512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2697A685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22DC1436" w14:textId="69FE9302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Sylfaen"/>
          <w:sz w:val="18"/>
          <w:szCs w:val="18"/>
        </w:rPr>
        <w:t>34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5E465E" w:rsidRPr="00EF7977">
        <w:rPr>
          <w:rFonts w:ascii="GHEA Grapalat" w:hAnsi="GHEA Grapalat"/>
          <w:sz w:val="18"/>
          <w:szCs w:val="18"/>
          <w:lang w:val="af-ZA"/>
        </w:rPr>
        <w:t>Фуросемид 1% 2мл,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3DD9E0F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000119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DAEB91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300C52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F997DA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E75765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B4A7E5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720D1CE6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8055FBE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136E201" w14:textId="6B9CEE0E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188FC0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F38A2A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AC5D1C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D6A200F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F41F8E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B5CB8E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F2EBE3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F43989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65D118D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0F68F29" w14:textId="7E657DC0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DDED82E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69185711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</w:p>
        </w:tc>
      </w:tr>
    </w:tbl>
    <w:p w14:paraId="4057F1F5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08EA12C2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16DE4C49" w14:textId="76E696F7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Sylfaen"/>
          <w:sz w:val="18"/>
          <w:szCs w:val="18"/>
        </w:rPr>
        <w:t>35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Calibri"/>
          <w:sz w:val="18"/>
          <w:szCs w:val="18"/>
          <w:lang w:val="hy-AM"/>
        </w:rPr>
        <w:t>Аторвастатин 10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4D8EF31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9213BA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AFA32C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B7C116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1B587D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C285B7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34A4F8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61E4B19B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15CF0DD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590FB65" w14:textId="269ACCAB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1609128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517BD4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AC4FB2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189CA7D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79FDB1E9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E2A03D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CE20E3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7476BC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273E1AA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49F3FF1" w14:textId="1BAA7F69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C64C39D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00B12752" w14:textId="2602AAAE" w:rsidR="00EC75B8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</w:t>
            </w:r>
          </w:p>
        </w:tc>
      </w:tr>
    </w:tbl>
    <w:p w14:paraId="3B3FC91D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9133637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1113A198" w14:textId="001632B3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5E465E" w:rsidRPr="00EF7977">
        <w:rPr>
          <w:rFonts w:ascii="GHEA Grapalat" w:hAnsi="GHEA Grapalat" w:cs="Sylfaen"/>
          <w:sz w:val="18"/>
          <w:szCs w:val="18"/>
        </w:rPr>
        <w:t>36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Calibri"/>
          <w:sz w:val="18"/>
          <w:szCs w:val="18"/>
          <w:lang w:val="hy-AM"/>
        </w:rPr>
        <w:t>Этанол 70% 1л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621846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92AEDE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EF4AA4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B3541F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530178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102EFA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8B1C00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5E465E" w:rsidRPr="00EF7977" w14:paraId="1648F17A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EE0F015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566723DA" w14:textId="274DA7D8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DD75450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8CA4D0A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3FA5983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5E465E" w:rsidRPr="00EF7977" w14:paraId="7A2DC71A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764849B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363FD306" w14:textId="692CDB23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98F672B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D75BC3B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8C2F495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93C1B8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FE9E25E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1F8868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64D87E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763EF8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5E465E" w:rsidRPr="00EF7977" w14:paraId="3E61F6D5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A9E0A70" w14:textId="0A21BD62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C033FCD" w14:textId="77777777" w:rsidR="005E465E" w:rsidRPr="00EF7977" w:rsidRDefault="005E465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23B3A8DD" w14:textId="3A69ADF3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</w:t>
            </w:r>
          </w:p>
        </w:tc>
      </w:tr>
      <w:tr w:rsidR="005E465E" w:rsidRPr="00EF7977" w14:paraId="5A7AF711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F472D55" w14:textId="4B6B05B5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8A2FB8E" w14:textId="77777777" w:rsidR="005E465E" w:rsidRPr="00EF7977" w:rsidRDefault="005E465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F996316" w14:textId="03430DD6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3A652A3B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611F838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0A6C4D92" w14:textId="3B6CEDA5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Sylfaen"/>
          <w:sz w:val="18"/>
          <w:szCs w:val="18"/>
        </w:rPr>
        <w:t>37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Calibri"/>
          <w:sz w:val="18"/>
          <w:szCs w:val="18"/>
          <w:lang w:val="hy-AM"/>
        </w:rPr>
        <w:t xml:space="preserve">Этанол </w:t>
      </w:r>
      <w:r w:rsidR="005E465E" w:rsidRPr="00EF7977">
        <w:rPr>
          <w:rFonts w:ascii="GHEA Grapalat" w:hAnsi="GHEA Grapalat" w:cs="Calibri"/>
          <w:sz w:val="18"/>
          <w:szCs w:val="18"/>
        </w:rPr>
        <w:t>96</w:t>
      </w:r>
      <w:r w:rsidR="005E465E" w:rsidRPr="00EF7977">
        <w:rPr>
          <w:rFonts w:ascii="GHEA Grapalat" w:hAnsi="GHEA Grapalat" w:cs="Calibri"/>
          <w:sz w:val="18"/>
          <w:szCs w:val="18"/>
          <w:lang w:val="hy-AM"/>
        </w:rPr>
        <w:t>% 1л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9E1121C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7E8899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EF4595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F149B3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492D4A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FF4344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686511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5E465E" w:rsidRPr="00EF7977" w14:paraId="718EE5B0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A80653C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4AB876F4" w14:textId="51942CFF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1B84569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54B8DA9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E864EEF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5E465E" w:rsidRPr="00EF7977" w14:paraId="2E78013E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20E79FD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506AABB6" w14:textId="3C8F1BD6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74A45ED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76962A5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0FA5411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CD48509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30C78FC8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000782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D0D0C8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8A6C45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5E465E" w:rsidRPr="00EF7977" w14:paraId="7CE0BB93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2E3B276" w14:textId="354D6D28" w:rsidR="005E465E" w:rsidRPr="00EF7977" w:rsidRDefault="005E465E" w:rsidP="005E465E">
            <w:pPr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/>
                <w:sz w:val="18"/>
                <w:szCs w:val="18"/>
                <w:lang w:val="en-US"/>
              </w:rPr>
              <w:t xml:space="preserve">            </w:t>
            </w: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4424BA9" w14:textId="77777777" w:rsidR="005E465E" w:rsidRPr="00EF7977" w:rsidRDefault="005E465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E5D505D" w14:textId="583B9B23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91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67</w:t>
            </w:r>
          </w:p>
        </w:tc>
      </w:tr>
      <w:tr w:rsidR="005E465E" w:rsidRPr="00EF7977" w14:paraId="1BCA6940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488F4A8" w14:textId="2464423A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51EAD6B" w14:textId="7661794F" w:rsidR="005E465E" w:rsidRPr="00EF7977" w:rsidRDefault="005E465E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24EFBA4A" w14:textId="01BB745F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</w:t>
            </w:r>
          </w:p>
        </w:tc>
      </w:tr>
    </w:tbl>
    <w:p w14:paraId="3F3470DA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9DA224D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2062CC46" w14:textId="2968BEC7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5E465E" w:rsidRPr="00EF7977">
        <w:rPr>
          <w:rFonts w:ascii="GHEA Grapalat" w:hAnsi="GHEA Grapalat" w:cs="Sylfaen"/>
          <w:sz w:val="18"/>
          <w:szCs w:val="18"/>
        </w:rPr>
        <w:t>41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5E465E" w:rsidRPr="00EF7977">
        <w:rPr>
          <w:rFonts w:ascii="GHEA Grapalat" w:hAnsi="GHEA Grapalat"/>
          <w:sz w:val="18"/>
          <w:szCs w:val="18"/>
          <w:lang w:val="af-ZA"/>
        </w:rPr>
        <w:t>Омепразол 20 мг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4CBA9DD4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9436D4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AC3FA1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B5DE7C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C9253C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4A5BF6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5ABD94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5E465E" w:rsidRPr="00EF7977" w14:paraId="40D48570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E45BA97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4413EDE6" w14:textId="3A6D63CC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B9A6F7D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EB3ED91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7ADC7BD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5E465E" w:rsidRPr="00EF7977" w14:paraId="24413059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40FE31E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6088D009" w14:textId="119A4ECC" w:rsidR="005E465E" w:rsidRPr="00EF7977" w:rsidRDefault="005E465E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BA1D6D0" w14:textId="77777777" w:rsidR="005E465E" w:rsidRPr="00EF7977" w:rsidRDefault="005E465E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ABAD8D6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D1D332E" w14:textId="77777777" w:rsidR="005E465E" w:rsidRPr="00EF7977" w:rsidRDefault="005E465E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73E8887E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6A6EE0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AC9328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3A415F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8EBBC6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82E17" w:rsidRPr="00EF7977" w14:paraId="0B1CF7F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D05F74E" w14:textId="66619496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8ED3BBC" w14:textId="77777777" w:rsidR="00F82E17" w:rsidRPr="00EF7977" w:rsidRDefault="00F82E1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20197151" w14:textId="42253E69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</w:t>
            </w:r>
          </w:p>
        </w:tc>
      </w:tr>
      <w:tr w:rsidR="00F82E17" w:rsidRPr="00EF7977" w14:paraId="5B60A60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16243EE" w14:textId="488E33D4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1D4E2F1" w14:textId="21F8CBF7" w:rsidR="00F82E17" w:rsidRPr="00EF7977" w:rsidRDefault="00F82E1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3F131D87" w14:textId="29D817B7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</w:t>
            </w:r>
          </w:p>
        </w:tc>
      </w:tr>
    </w:tbl>
    <w:p w14:paraId="25CF0AAE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2D97368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3B2D071E" w14:textId="65BEC80A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F82E17" w:rsidRPr="00EF7977">
        <w:rPr>
          <w:rFonts w:ascii="GHEA Grapalat" w:hAnsi="GHEA Grapalat" w:cs="Sylfaen"/>
          <w:sz w:val="18"/>
          <w:szCs w:val="18"/>
        </w:rPr>
        <w:t>42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F82E17" w:rsidRPr="00EF7977">
        <w:rPr>
          <w:rFonts w:ascii="GHEA Grapalat" w:hAnsi="GHEA Grapalat" w:cs="Calibri"/>
          <w:sz w:val="18"/>
          <w:szCs w:val="18"/>
          <w:lang w:val="hy-AM"/>
        </w:rPr>
        <w:t>Метоклопрамид 5мг/мл 2мл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A2E7834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976D56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EE6940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1EC9E42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42427F9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C24978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2D5ABD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82E17" w:rsidRPr="00EF7977" w14:paraId="31EA42D8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3C62A99" w14:textId="77777777" w:rsidR="00F82E17" w:rsidRPr="00EF7977" w:rsidRDefault="00F82E1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545D02E7" w14:textId="1670CE1D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F453129" w14:textId="77777777" w:rsidR="00F82E17" w:rsidRPr="00EF7977" w:rsidRDefault="00F82E1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C7BB22E" w14:textId="77777777" w:rsidR="00F82E17" w:rsidRPr="00EF7977" w:rsidRDefault="00F82E1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06F8911" w14:textId="77777777" w:rsidR="00F82E17" w:rsidRPr="00EF7977" w:rsidRDefault="00F82E1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F82E17" w:rsidRPr="00EF7977" w14:paraId="79F0292F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3132101" w14:textId="77777777" w:rsidR="00F82E17" w:rsidRPr="00EF7977" w:rsidRDefault="00F82E1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0FE5D040" w14:textId="009FFE30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E72D328" w14:textId="77777777" w:rsidR="00F82E17" w:rsidRPr="00EF7977" w:rsidRDefault="00F82E1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61BA74F" w14:textId="77777777" w:rsidR="00F82E17" w:rsidRPr="00EF7977" w:rsidRDefault="00F82E1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DEE4C41" w14:textId="77777777" w:rsidR="00F82E17" w:rsidRPr="00EF7977" w:rsidRDefault="00F82E1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0D68EC89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57EF497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D46EC0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4D8D0F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CD524B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82E17" w:rsidRPr="00EF7977" w14:paraId="19006B7B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1E330A8" w14:textId="6E041F8F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lastRenderedPageBreak/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3CE5441" w14:textId="170834B9" w:rsidR="00F82E17" w:rsidRPr="00EF7977" w:rsidRDefault="00F82E1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2D83166F" w14:textId="0A6D6F24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103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F82E17" w:rsidRPr="00EF7977" w14:paraId="71FA0CA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0280847" w14:textId="2F3BB5CC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AD26747" w14:textId="77777777" w:rsidR="00F82E17" w:rsidRPr="00EF7977" w:rsidRDefault="00F82E1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54D106AD" w14:textId="234D7F30" w:rsidR="00F82E17" w:rsidRPr="00EF7977" w:rsidRDefault="00F82E1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147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20C4AC3A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40FF813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3B11C2A8" w14:textId="33E6762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F556C7"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621A4B" w:rsidRPr="00EF7977">
        <w:rPr>
          <w:rFonts w:ascii="GHEA Grapalat" w:hAnsi="GHEA Grapalat" w:cs="Sylfaen"/>
          <w:sz w:val="18"/>
          <w:szCs w:val="18"/>
          <w:lang w:val="hy-AM"/>
        </w:rPr>
        <w:t>43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621A4B" w:rsidRPr="00EF7977">
        <w:rPr>
          <w:rFonts w:ascii="GHEA Grapalat" w:hAnsi="GHEA Grapalat"/>
          <w:sz w:val="18"/>
          <w:szCs w:val="18"/>
          <w:lang w:val="af-ZA"/>
        </w:rPr>
        <w:t>Дротаверин 40 мг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788B48C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3657E5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7AC011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CB24EA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F81510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F0FA33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5F524A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51E926ED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2739951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7CD738B" w14:textId="07AD32E1" w:rsidR="00EC75B8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1FD68167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32F011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D49C3C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683C6B8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12E176B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86B659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B266A5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BCB575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3FCEF4C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E93744F" w14:textId="49DCBA5E" w:rsidR="00EC75B8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9E1FF40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E09FA2A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</w:p>
        </w:tc>
      </w:tr>
    </w:tbl>
    <w:p w14:paraId="76C0C542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C5C7E2B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636127F0" w14:textId="00C24DAF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F556C7" w:rsidRPr="00EF7977">
        <w:rPr>
          <w:rFonts w:ascii="GHEA Grapalat" w:hAnsi="GHEA Grapalat" w:cs="Sylfaen"/>
          <w:sz w:val="18"/>
          <w:szCs w:val="18"/>
          <w:lang w:val="hy-AM"/>
        </w:rPr>
        <w:t>44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F556C7" w:rsidRPr="00EF7977">
        <w:rPr>
          <w:rFonts w:ascii="GHEA Grapalat" w:hAnsi="GHEA Grapalat" w:cs="Calibri"/>
          <w:sz w:val="18"/>
          <w:szCs w:val="18"/>
          <w:lang w:val="hy-AM"/>
        </w:rPr>
        <w:t>Дротаверин 20мг/мл 2мл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CA8AB0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14606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67D77B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666BFB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ED66CB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3162F2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51CCB1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556C7" w:rsidRPr="00EF7977" w14:paraId="0C7D136D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DB59AFC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7B0789EA" w14:textId="413F5529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B42C413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B6906A8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73161AE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F556C7" w:rsidRPr="00EF7977" w14:paraId="187D04DF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55EED74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15C83F1A" w14:textId="35B2D864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E29989E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CD0CCDF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150814B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0F30A4B3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2B8A06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82B17A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8375D7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F08E15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556C7" w:rsidRPr="00EF7977" w14:paraId="27D37DE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FEEE0FF" w14:textId="043C0E10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A3A4BFD" w14:textId="77777777" w:rsidR="00F556C7" w:rsidRPr="00EF7977" w:rsidRDefault="00F556C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981E8FA" w14:textId="19EF9387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44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F556C7" w:rsidRPr="00EF7977" w14:paraId="49D398F0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7922B3C" w14:textId="0EF41CEF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D918399" w14:textId="1633C667" w:rsidR="00F556C7" w:rsidRPr="00EF7977" w:rsidRDefault="00F556C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12726684" w14:textId="16FB54D9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43,75</w:t>
            </w:r>
          </w:p>
        </w:tc>
      </w:tr>
    </w:tbl>
    <w:p w14:paraId="559F17DD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363499C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230BB4B9" w14:textId="7A87568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F556C7"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F556C7" w:rsidRPr="00EF7977">
        <w:rPr>
          <w:rFonts w:ascii="GHEA Grapalat" w:hAnsi="GHEA Grapalat" w:cs="Sylfaen"/>
          <w:sz w:val="18"/>
          <w:szCs w:val="18"/>
          <w:lang w:val="af-ZA"/>
        </w:rPr>
        <w:t>45</w:t>
      </w:r>
      <w:r w:rsidR="00F556C7"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F556C7" w:rsidRPr="00EF7977">
        <w:rPr>
          <w:rFonts w:ascii="GHEA Grapalat" w:hAnsi="GHEA Grapalat"/>
          <w:sz w:val="18"/>
          <w:szCs w:val="18"/>
          <w:lang w:val="af-ZA"/>
        </w:rPr>
        <w:t>Ацикловир 0,2г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5DAF0B3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320E8E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093117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51233F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660388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464D2C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AF615C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5BD2786C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F4E7AED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0CE9B2F" w14:textId="17D8611C" w:rsidR="00EC75B8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1241FA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1E04C9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4E7632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5FE4C74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7D30839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7C7CAF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6C1605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39A76F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74D3D15F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5EF3D6A" w14:textId="63122DE3" w:rsidR="00EC75B8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613C2A8" w14:textId="36229742" w:rsidR="00EC75B8" w:rsidRPr="00EF7977" w:rsidRDefault="00F556C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F1F74E1" w14:textId="7B25E19F" w:rsidR="00EC75B8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12.5</w:t>
            </w:r>
          </w:p>
        </w:tc>
      </w:tr>
    </w:tbl>
    <w:p w14:paraId="5B116F67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6EBA493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5915734B" w14:textId="70279FB6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="00F556C7" w:rsidRPr="00EF7977">
        <w:rPr>
          <w:rFonts w:ascii="GHEA Grapalat" w:hAnsi="GHEA Grapalat" w:cs="Sylfaen"/>
          <w:sz w:val="18"/>
          <w:szCs w:val="18"/>
        </w:rPr>
        <w:t>46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F556C7" w:rsidRPr="00EF7977">
        <w:rPr>
          <w:rFonts w:ascii="GHEA Grapalat" w:hAnsi="GHEA Grapalat" w:cs="Calibri"/>
          <w:sz w:val="18"/>
          <w:szCs w:val="18"/>
          <w:lang w:val="hy-AM"/>
        </w:rPr>
        <w:t>Сальбутамол 100 мкг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5495D7E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6F4E08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B579F6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0B8AD08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76F18B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C143BD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F48574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556C7" w:rsidRPr="00EF7977" w14:paraId="7FA1DE02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A9479AC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D0C9F98" w14:textId="3C3BB959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"Арго-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Фарм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853311B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A8FBD0F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754EA01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F556C7" w:rsidRPr="00EF7977" w14:paraId="2B3A1C4B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FCEF506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419AE296" w14:textId="5A4254B0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DF3749F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FCDF9B0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BF0AD6E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F5C4016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1E4346E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11379D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335EB8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69932E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556C7" w:rsidRPr="00EF7977" w14:paraId="7DCD9D58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603C41E" w14:textId="5FD3D368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"Арго-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Фарм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9876F38" w14:textId="77777777" w:rsidR="00F556C7" w:rsidRPr="00EF7977" w:rsidRDefault="00F556C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4BC27349" w14:textId="60894C62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57.0</w:t>
            </w:r>
          </w:p>
        </w:tc>
      </w:tr>
      <w:tr w:rsidR="00F556C7" w:rsidRPr="00EF7977" w14:paraId="28AA99D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41A3367" w14:textId="5C623916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C32C89E" w14:textId="77777777" w:rsidR="00F556C7" w:rsidRPr="00EF7977" w:rsidRDefault="00F556C7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34712D8" w14:textId="0E44291E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</w:tbl>
    <w:p w14:paraId="33DCE835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CC512F2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6F7491A6" w14:textId="31D50EA0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F556C7" w:rsidRPr="00EF7977">
        <w:rPr>
          <w:rFonts w:ascii="GHEA Grapalat" w:hAnsi="GHEA Grapalat" w:cs="Sylfaen"/>
          <w:sz w:val="18"/>
          <w:szCs w:val="18"/>
        </w:rPr>
        <w:t>47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F556C7" w:rsidRPr="00EF7977">
        <w:rPr>
          <w:rFonts w:ascii="GHEA Grapalat" w:hAnsi="GHEA Grapalat"/>
          <w:sz w:val="18"/>
          <w:szCs w:val="18"/>
          <w:lang w:val="af-ZA"/>
        </w:rPr>
        <w:t>Аминофиллин 2,4% 5мл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111C7DD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6046EE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320BAB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9A8BE6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499E264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Заявки, соответствующие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330357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Заявки, не соответствующие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B80A3E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Краткое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описание несоответствия</w:t>
            </w:r>
          </w:p>
        </w:tc>
      </w:tr>
      <w:tr w:rsidR="00F556C7" w:rsidRPr="00EF7977" w14:paraId="6BE90772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73C4A89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lastRenderedPageBreak/>
              <w:t>2</w:t>
            </w:r>
          </w:p>
        </w:tc>
        <w:tc>
          <w:tcPr>
            <w:tcW w:w="2806" w:type="dxa"/>
            <w:shd w:val="clear" w:color="auto" w:fill="auto"/>
          </w:tcPr>
          <w:p w14:paraId="7F043272" w14:textId="6D43D110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F1046F5" w14:textId="77777777" w:rsidR="00F556C7" w:rsidRPr="00EF7977" w:rsidRDefault="00F556C7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E7F157A" w14:textId="77777777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bottom"/>
          </w:tcPr>
          <w:p w14:paraId="3C678F16" w14:textId="31FA2F88" w:rsidR="00F556C7" w:rsidRPr="00EF7977" w:rsidRDefault="00F556C7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5CF930D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B7DBBE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749567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38770B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DFC19F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556C7" w:rsidRPr="00EF7977" w14:paraId="0E1C7D03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CBFFFC6" w14:textId="109EE171" w:rsidR="00F556C7" w:rsidRPr="00EF7977" w:rsidRDefault="00F556C7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CC43787" w14:textId="1626E069" w:rsidR="00F556C7" w:rsidRPr="00EF7977" w:rsidRDefault="003B0D49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E9325C3" w14:textId="18E4BB53" w:rsidR="00F556C7" w:rsidRPr="00EF7977" w:rsidRDefault="003B0D49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75F4A764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 w:cs="Sylfaen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C7BD563" w14:textId="77777777" w:rsidR="003B0D49" w:rsidRPr="00EF7977" w:rsidRDefault="003B0D49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45C69639" w14:textId="5D663DF4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3B0D49" w:rsidRPr="00EF7977">
        <w:rPr>
          <w:rFonts w:ascii="GHEA Grapalat" w:hAnsi="GHEA Grapalat" w:cs="Sylfaen"/>
          <w:sz w:val="18"/>
          <w:szCs w:val="18"/>
        </w:rPr>
        <w:t>48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3B0D49" w:rsidRPr="00EF7977">
        <w:rPr>
          <w:rFonts w:ascii="GHEA Grapalat" w:hAnsi="GHEA Grapalat"/>
          <w:sz w:val="18"/>
          <w:szCs w:val="18"/>
          <w:lang w:val="af-ZA"/>
        </w:rPr>
        <w:t>Глюкоза 5% 250 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5162A9B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E7DDBF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D6BF1E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12C626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EC8769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B796E6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C8CEAB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090E8AB8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E6D3CE6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FC60D10" w14:textId="6455AD8B" w:rsidR="00EC75B8" w:rsidRPr="00EF7977" w:rsidRDefault="003B0D49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BEFD98E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B7A060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3456A5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30182C8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3F6E969E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C0325D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FCECA1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B2BEEA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283DB4D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094F61B" w14:textId="7F6866EB" w:rsidR="00EC75B8" w:rsidRPr="00EF7977" w:rsidRDefault="003B0D49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DB220F5" w14:textId="6C91C111" w:rsidR="00EC75B8" w:rsidRPr="00EF7977" w:rsidRDefault="003B0D49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5A724DA" w14:textId="1A954C03" w:rsidR="00EC75B8" w:rsidRPr="00EF7977" w:rsidRDefault="003B0D49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833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EC75B8" w:rsidRPr="00EF7977" w14:paraId="5BE8FBF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24F2FF6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12EFCF61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4F37C01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141634A1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2EDC36E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666F1C9D" w14:textId="6597D15E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1F31C2" w:rsidRPr="00EF7977">
        <w:rPr>
          <w:rFonts w:ascii="GHEA Grapalat" w:hAnsi="GHEA Grapalat" w:cs="Sylfaen"/>
          <w:sz w:val="18"/>
          <w:szCs w:val="18"/>
          <w:lang w:val="af-ZA"/>
        </w:rPr>
        <w:t>49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Calibri"/>
          <w:sz w:val="18"/>
          <w:szCs w:val="18"/>
          <w:lang w:val="hy-AM"/>
        </w:rPr>
        <w:t>Глюкоза 5% 500 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46E9FB8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FA9A21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9BBBA7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1EC97C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C88A55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13C871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A16B6C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391A8A94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2F2553A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5BC3D75" w14:textId="444622F6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18E6B8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FBEEE9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AD499B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EF94C2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7D9A7832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CEAE60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A86A7E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AE4263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5E990A3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A02182B" w14:textId="51B80DAF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D65E2CB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38BA4FED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</w:p>
        </w:tc>
      </w:tr>
    </w:tbl>
    <w:p w14:paraId="58AD5D9C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 w:cs="Sylfaen"/>
          <w:sz w:val="18"/>
          <w:szCs w:val="18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0982B59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 w:cs="Sylfaen"/>
          <w:sz w:val="18"/>
          <w:szCs w:val="18"/>
        </w:rPr>
      </w:pPr>
    </w:p>
    <w:p w14:paraId="78C3E8CB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</w:rPr>
      </w:pPr>
    </w:p>
    <w:p w14:paraId="0DED21C9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5D35D603" w14:textId="4ACB1D6C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1F31C2" w:rsidRPr="00EF7977">
        <w:rPr>
          <w:rFonts w:ascii="GHEA Grapalat" w:hAnsi="GHEA Grapalat" w:cs="Sylfaen"/>
          <w:sz w:val="18"/>
          <w:szCs w:val="18"/>
          <w:lang w:val="af-ZA"/>
        </w:rPr>
        <w:t>50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1F31C2" w:rsidRPr="00EF7977">
        <w:rPr>
          <w:rFonts w:ascii="GHEA Grapalat" w:hAnsi="GHEA Grapalat"/>
          <w:sz w:val="18"/>
          <w:szCs w:val="18"/>
          <w:lang w:val="af-ZA"/>
        </w:rPr>
        <w:t>Глюкоза 5% 500мл Натрия хлорид, калия хлорид раствор Рингера 8,6мг/мл+0,3мг/мл+ 0,49мг/мл 250мл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33362823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560218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3F4371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AF1C2B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7C7FF7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EA10E7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3B3C91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5CAB215B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FAE83B5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4FF8B0D" w14:textId="055769B0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A863275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94AB05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15A9FA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11D65A4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838FB0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FD1125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2B9F55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306D57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121EF091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D03BEA5" w14:textId="057E2B61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3B59E21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098017D5" w14:textId="6C15E554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924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,6</w:t>
            </w:r>
          </w:p>
        </w:tc>
      </w:tr>
    </w:tbl>
    <w:p w14:paraId="3FD7B06D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0EC6B06E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776B2906" w14:textId="559A3B37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Sylfaen"/>
          <w:sz w:val="18"/>
          <w:szCs w:val="18"/>
        </w:rPr>
        <w:t>51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1F31C2" w:rsidRPr="00EF7977">
        <w:rPr>
          <w:rFonts w:ascii="GHEA Grapalat" w:hAnsi="GHEA Grapalat"/>
          <w:sz w:val="18"/>
          <w:szCs w:val="18"/>
          <w:lang w:val="af-ZA"/>
        </w:rPr>
        <w:t>Хлорид натрия, хлорид калия раствор Рингера, 8,6мг/мл+0,3мг/мл+0,49мг/мл 500мл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443C7C0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511CCC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6EADDD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2B4C72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EDAB85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7DFC3B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E642DF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7FCAD822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752EFFD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3CD6B37" w14:textId="4B6D115B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A97008F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DFD572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B05278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EAABCB1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C4B29B4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715A6B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4AABC1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 xml:space="preserve">Отобранный участник /для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4FD810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Предложенная участником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цена /без НДС, тыс. драмов/</w:t>
            </w:r>
          </w:p>
        </w:tc>
      </w:tr>
      <w:tr w:rsidR="00EC75B8" w:rsidRPr="00EF7977" w14:paraId="26B42FCA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A8BC186" w14:textId="323FAB9F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lastRenderedPageBreak/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E8BF124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59AEEC82" w14:textId="310C0A28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949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.6</w:t>
            </w:r>
          </w:p>
        </w:tc>
      </w:tr>
    </w:tbl>
    <w:p w14:paraId="4CED6562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A57423C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1094C547" w14:textId="32470B78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1F31C2" w:rsidRPr="00EF7977">
        <w:rPr>
          <w:rFonts w:ascii="GHEA Grapalat" w:hAnsi="GHEA Grapalat" w:cs="Sylfaen"/>
          <w:sz w:val="18"/>
          <w:szCs w:val="18"/>
        </w:rPr>
        <w:t>53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1F31C2" w:rsidRPr="00EF7977">
        <w:rPr>
          <w:rFonts w:ascii="GHEA Grapalat" w:hAnsi="GHEA Grapalat"/>
          <w:sz w:val="18"/>
          <w:szCs w:val="18"/>
          <w:lang w:val="af-ZA"/>
        </w:rPr>
        <w:t>Натрия хлорид 0,9% 250 мл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2E3C3877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660E13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DAD3CE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A05FA5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26139E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6F69D5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DFF17A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1F31C2" w:rsidRPr="00EF7977" w14:paraId="74258163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74F074B" w14:textId="77777777" w:rsidR="001F31C2" w:rsidRPr="00EF7977" w:rsidRDefault="001F31C2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DD7AED4" w14:textId="366EC4A2" w:rsidR="001F31C2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65AA1AE" w14:textId="77777777" w:rsidR="001F31C2" w:rsidRPr="00EF7977" w:rsidRDefault="001F31C2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DF95F8E" w14:textId="77777777" w:rsidR="001F31C2" w:rsidRPr="00EF7977" w:rsidRDefault="001F31C2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2D3D880" w14:textId="77777777" w:rsidR="001F31C2" w:rsidRPr="00EF7977" w:rsidRDefault="001F31C2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1F31C2" w:rsidRPr="00EF7977" w14:paraId="381BA2C7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DE19977" w14:textId="77777777" w:rsidR="001F31C2" w:rsidRPr="00EF7977" w:rsidRDefault="001F31C2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32C956A7" w14:textId="527A3D9D" w:rsidR="001F31C2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10E1823" w14:textId="77777777" w:rsidR="001F31C2" w:rsidRPr="00EF7977" w:rsidRDefault="001F31C2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4C0DDE4" w14:textId="77777777" w:rsidR="001F31C2" w:rsidRPr="00EF7977" w:rsidRDefault="001F31C2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60D5250" w14:textId="77777777" w:rsidR="001F31C2" w:rsidRPr="00EF7977" w:rsidRDefault="001F31C2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7406C5C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F18178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D89C48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944AD2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AB4A48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1F31C2" w:rsidRPr="00EF7977" w14:paraId="01C9055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A4B32AA" w14:textId="009B03E8" w:rsidR="001F31C2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1E38C6F" w14:textId="77777777" w:rsidR="001F31C2" w:rsidRPr="00EF7977" w:rsidRDefault="001F31C2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518F4EA6" w14:textId="666B9A96" w:rsidR="001F31C2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1849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  <w:tr w:rsidR="001F31C2" w:rsidRPr="00EF7977" w14:paraId="5312B311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7DF3FBD" w14:textId="55F17EDF" w:rsidR="001F31C2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A9CFAAB" w14:textId="77777777" w:rsidR="001F31C2" w:rsidRPr="00EF7977" w:rsidRDefault="001F31C2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23496E21" w14:textId="49166307" w:rsidR="001F31C2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1808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</w:t>
            </w:r>
          </w:p>
        </w:tc>
      </w:tr>
    </w:tbl>
    <w:p w14:paraId="0F6C6D2B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DA4C3DE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44FAECCC" w14:textId="6FFF0E42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Sylfaen"/>
          <w:sz w:val="18"/>
          <w:szCs w:val="18"/>
        </w:rPr>
        <w:t>54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Calibri"/>
          <w:sz w:val="18"/>
          <w:szCs w:val="18"/>
          <w:lang w:val="hy-AM"/>
        </w:rPr>
        <w:t>Натрия хлорид 0,9% 500 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22F3F279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95B1D1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77799B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250578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F3A6DF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F98B4A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30575F6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153874E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3A9CFB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4919AEF" w14:textId="67614841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0F1904E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E39ACC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5A5D06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20A6D0E0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1EA97D1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FCF0019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3438A63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120C07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0859B6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AA7E5C9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DA0382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6272F2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848558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A056FD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546CFF9C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69676ED" w14:textId="1A1DE392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55D1E44" w14:textId="089EC507" w:rsidR="00EC75B8" w:rsidRPr="00EF7977" w:rsidRDefault="001F31C2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05EEB14" w14:textId="089F9A9A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1899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  <w:tr w:rsidR="00EC75B8" w:rsidRPr="00EF7977" w14:paraId="4709F065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496D6FE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59C2B5E6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DC91A7D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63583B5D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5E51876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  <w:r w:rsidRPr="00EF7977">
        <w:rPr>
          <w:rFonts w:ascii="GHEA Grapalat" w:hAnsi="GHEA Grapalat"/>
          <w:sz w:val="18"/>
          <w:szCs w:val="18"/>
        </w:rPr>
        <w:br w:type="page"/>
      </w:r>
    </w:p>
    <w:p w14:paraId="70E85E00" w14:textId="52B04A49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lastRenderedPageBreak/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Sylfaen"/>
          <w:sz w:val="18"/>
          <w:szCs w:val="18"/>
        </w:rPr>
        <w:t>55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="001F31C2" w:rsidRPr="00EF7977">
        <w:rPr>
          <w:rFonts w:ascii="GHEA Grapalat" w:hAnsi="GHEA Grapalat"/>
          <w:sz w:val="18"/>
          <w:szCs w:val="18"/>
          <w:lang w:val="af-ZA"/>
        </w:rPr>
        <w:t>Натрия хлорид 0,9% 5мл л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0DCCB72C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D6B1ED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18BB75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804464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70950A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B67493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446FBDA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79624D0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19BC93D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083C9C1" w14:textId="6C2CC3E6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ADFCB7A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68DEEE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E11BBE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464757E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2DECC3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CFC402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4353EA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9B07E0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0CB658A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84C8037" w14:textId="0C644F96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9DFA6F5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6414CAD6" w14:textId="74649B8C" w:rsidR="00EC75B8" w:rsidRPr="00EF7977" w:rsidRDefault="001F31C2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6E7FE219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AEA5579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1ADDD202" w14:textId="789C97AA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Sylfaen"/>
          <w:sz w:val="18"/>
          <w:szCs w:val="18"/>
        </w:rPr>
        <w:t>56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1F31C2" w:rsidRPr="00EF7977">
        <w:rPr>
          <w:rFonts w:ascii="GHEA Grapalat" w:hAnsi="GHEA Grapalat" w:cs="Calibri"/>
          <w:sz w:val="18"/>
          <w:szCs w:val="18"/>
          <w:lang w:val="hy-AM"/>
        </w:rPr>
        <w:t>холекальциферол 10 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5E74F936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ACE626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AA1F4C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238CE6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852801C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0098B5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93341E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9934DB" w:rsidRPr="00EF7977" w14:paraId="00F54622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8897DD5" w14:textId="77777777" w:rsidR="009934DB" w:rsidRPr="00EF7977" w:rsidRDefault="009934DB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5DAD3FD3" w14:textId="65C79A05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A766D9F" w14:textId="77777777" w:rsidR="009934DB" w:rsidRPr="00EF7977" w:rsidRDefault="009934DB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C586327" w14:textId="77777777" w:rsidR="009934DB" w:rsidRPr="00EF7977" w:rsidRDefault="009934DB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5E08258" w14:textId="77777777" w:rsidR="009934DB" w:rsidRPr="00EF7977" w:rsidRDefault="009934DB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9934DB" w:rsidRPr="00EF7977" w14:paraId="198BEB25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C9049DC" w14:textId="77777777" w:rsidR="009934DB" w:rsidRPr="00EF7977" w:rsidRDefault="009934DB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266E7004" w14:textId="356C9240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5CC0864" w14:textId="36FE55B6" w:rsidR="009934DB" w:rsidRPr="00EF7977" w:rsidRDefault="009934DB" w:rsidP="009934DB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F6AD459" w14:textId="77777777" w:rsidR="009934DB" w:rsidRPr="00EF7977" w:rsidRDefault="009934DB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0612317" w14:textId="77777777" w:rsidR="009934DB" w:rsidRPr="00EF7977" w:rsidRDefault="009934DB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9934DB" w:rsidRPr="00EF7977" w14:paraId="51C55D6E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E738E11" w14:textId="77777777" w:rsidR="009934DB" w:rsidRPr="00EF7977" w:rsidRDefault="009934DB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</w:p>
        </w:tc>
        <w:tc>
          <w:tcPr>
            <w:tcW w:w="2806" w:type="dxa"/>
            <w:shd w:val="clear" w:color="auto" w:fill="auto"/>
          </w:tcPr>
          <w:p w14:paraId="121E08E8" w14:textId="21337253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54860E2" w14:textId="562AF232" w:rsidR="009934DB" w:rsidRPr="00EF7977" w:rsidRDefault="009934DB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4B98535" w14:textId="77777777" w:rsidR="009934DB" w:rsidRPr="00EF7977" w:rsidRDefault="009934DB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C382A8E" w14:textId="77777777" w:rsidR="009934DB" w:rsidRPr="00EF7977" w:rsidRDefault="009934DB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7C8B05A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6C15BD53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922323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FEDCA7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07DFB1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9934DB" w:rsidRPr="00EF7977" w14:paraId="7D6C2F7B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90D068D" w14:textId="24C636AC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3C10A31" w14:textId="77777777" w:rsidR="009934DB" w:rsidRPr="00EF7977" w:rsidRDefault="009934DB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3FB0D1C4" w14:textId="530D0B7A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862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  <w:tr w:rsidR="009934DB" w:rsidRPr="00EF7977" w14:paraId="1AF7CB2D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3A667560" w14:textId="632C3076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7B1A8BD" w14:textId="77777777" w:rsidR="009934DB" w:rsidRPr="00EF7977" w:rsidRDefault="009934DB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45A30B5D" w14:textId="367E3B16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829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  <w:tr w:rsidR="009934DB" w:rsidRPr="00EF7977" w14:paraId="2F69EE80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758082B" w14:textId="314BFFC0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73E2467" w14:textId="5319F93C" w:rsidR="009934DB" w:rsidRPr="00EF7977" w:rsidRDefault="009934DB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16074189" w14:textId="23AD86D2" w:rsidR="009934DB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150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2F3A2F67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63942C8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3DC3CD9F" w14:textId="10FA3A31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9934DB" w:rsidRPr="00EF7977">
        <w:rPr>
          <w:rFonts w:ascii="GHEA Grapalat" w:hAnsi="GHEA Grapalat" w:cs="Sylfaen"/>
          <w:sz w:val="18"/>
          <w:szCs w:val="18"/>
        </w:rPr>
        <w:t>63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9934DB" w:rsidRPr="00EF7977">
        <w:rPr>
          <w:rFonts w:ascii="GHEA Grapalat" w:hAnsi="GHEA Grapalat" w:cs="Calibri"/>
          <w:sz w:val="18"/>
          <w:szCs w:val="18"/>
          <w:lang w:val="hy-AM"/>
        </w:rPr>
        <w:t>Сальбутамол 2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5389268A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BB413D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66B13F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4E9252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F41F9E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11D762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24B730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7B075092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F986927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506E206" w14:textId="0A205107" w:rsidR="00EC75B8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1419C664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BDCA55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AC10C7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EC75B8" w:rsidRPr="00EF7977" w14:paraId="2AD833CD" w14:textId="77777777" w:rsidTr="00DB71AC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2AAE51A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123FE38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CDC9A22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6120AD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D373AD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3480B13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770050E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DDDBC4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E8DE57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4A8B3A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7B9BA225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22C7BD7" w14:textId="2C674C2E" w:rsidR="00EC75B8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F97E3B6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61079994" w14:textId="505B6E64" w:rsidR="00EC75B8" w:rsidRPr="00EF7977" w:rsidRDefault="009934DB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3</w:t>
            </w:r>
          </w:p>
        </w:tc>
      </w:tr>
      <w:tr w:rsidR="00EC75B8" w:rsidRPr="00EF7977" w14:paraId="79BFC78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CA86E6A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</w:p>
        </w:tc>
        <w:tc>
          <w:tcPr>
            <w:tcW w:w="2938" w:type="dxa"/>
            <w:shd w:val="clear" w:color="auto" w:fill="auto"/>
            <w:vAlign w:val="center"/>
          </w:tcPr>
          <w:p w14:paraId="04A08D7C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1E6091A2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</w:p>
        </w:tc>
      </w:tr>
    </w:tbl>
    <w:p w14:paraId="4D571B94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21C9CED0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560FD76E" w14:textId="2134A549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B456E5" w:rsidRPr="00EF7977">
        <w:rPr>
          <w:rFonts w:ascii="GHEA Grapalat" w:hAnsi="GHEA Grapalat" w:cs="Sylfaen"/>
          <w:sz w:val="18"/>
          <w:szCs w:val="18"/>
        </w:rPr>
        <w:t>64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proofErr w:type="spellStart"/>
      <w:r w:rsidR="0009599C" w:rsidRPr="00EF7977">
        <w:rPr>
          <w:rFonts w:ascii="GHEA Grapalat" w:hAnsi="GHEA Grapalat" w:cs="Arial"/>
          <w:bCs/>
          <w:color w:val="000000"/>
          <w:sz w:val="18"/>
          <w:szCs w:val="18"/>
        </w:rPr>
        <w:t>Диосмектит</w:t>
      </w:r>
      <w:proofErr w:type="spellEnd"/>
      <w:r w:rsidR="0009599C" w:rsidRPr="00EF7977">
        <w:rPr>
          <w:rFonts w:ascii="GHEA Grapalat" w:hAnsi="GHEA Grapalat" w:cs="Arial"/>
          <w:bCs/>
          <w:color w:val="000000"/>
          <w:sz w:val="18"/>
          <w:szCs w:val="18"/>
        </w:rPr>
        <w:t xml:space="preserve"> 3г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797F7935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8C876F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D87EF8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2FD61D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DA0484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902BD3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920C70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7B2E794E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A59CC3C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1FCD584" w14:textId="0D160781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B97F9E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059E6C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3F8645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60FEA13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51B4EF2E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B939B9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8C3DA27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C94C0C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7A41ACE7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548A3D6" w14:textId="212AA21A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EC20056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2393DAE8" w14:textId="0F5C904F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316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7</w:t>
            </w:r>
          </w:p>
        </w:tc>
      </w:tr>
    </w:tbl>
    <w:p w14:paraId="49738FAD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15BC2AD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68485717" w14:textId="4640B187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09599C" w:rsidRPr="00EF7977">
        <w:rPr>
          <w:rFonts w:ascii="GHEA Grapalat" w:hAnsi="GHEA Grapalat" w:cs="Sylfaen"/>
          <w:sz w:val="18"/>
          <w:szCs w:val="18"/>
        </w:rPr>
        <w:t>65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09599C" w:rsidRPr="00EF7977">
        <w:rPr>
          <w:rFonts w:ascii="GHEA Grapalat" w:hAnsi="GHEA Grapalat" w:cs="Calibri"/>
          <w:sz w:val="18"/>
          <w:szCs w:val="18"/>
          <w:lang w:val="hy-AM"/>
        </w:rPr>
        <w:t>Метамизол натрия /а/ 50% 2 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722CF5A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A41EAF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DDEF45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D51ABA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13379B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ED13CF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C1CC79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09599C" w:rsidRPr="00EF7977" w14:paraId="5F7085CF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D7994D0" w14:textId="77777777" w:rsidR="0009599C" w:rsidRPr="00EF7977" w:rsidRDefault="0009599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1</w:t>
            </w:r>
          </w:p>
        </w:tc>
        <w:tc>
          <w:tcPr>
            <w:tcW w:w="2806" w:type="dxa"/>
            <w:shd w:val="clear" w:color="auto" w:fill="auto"/>
          </w:tcPr>
          <w:p w14:paraId="7C4EBB03" w14:textId="7D8DDC7E" w:rsidR="0009599C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3695EEB" w14:textId="77777777" w:rsidR="0009599C" w:rsidRPr="00EF7977" w:rsidRDefault="0009599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C6B4EBD" w14:textId="77777777" w:rsidR="0009599C" w:rsidRPr="00EF7977" w:rsidRDefault="0009599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BB87BC2" w14:textId="77777777" w:rsidR="0009599C" w:rsidRPr="00EF7977" w:rsidRDefault="0009599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09599C" w:rsidRPr="00EF7977" w14:paraId="3CD596D4" w14:textId="77777777" w:rsidTr="00FA67A9">
        <w:trPr>
          <w:trHeight w:val="7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ACA4936" w14:textId="77777777" w:rsidR="0009599C" w:rsidRPr="00EF7977" w:rsidRDefault="0009599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hy-AM"/>
              </w:rPr>
              <w:t>2</w:t>
            </w:r>
          </w:p>
        </w:tc>
        <w:tc>
          <w:tcPr>
            <w:tcW w:w="2806" w:type="dxa"/>
            <w:shd w:val="clear" w:color="auto" w:fill="auto"/>
          </w:tcPr>
          <w:p w14:paraId="3D6795DA" w14:textId="4650D013" w:rsidR="0009599C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9ECA1FD" w14:textId="77777777" w:rsidR="0009599C" w:rsidRPr="00EF7977" w:rsidRDefault="0009599C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60F3FEE" w14:textId="77777777" w:rsidR="0009599C" w:rsidRPr="00EF7977" w:rsidRDefault="0009599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21438D8" w14:textId="77777777" w:rsidR="0009599C" w:rsidRPr="00EF7977" w:rsidRDefault="0009599C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9080D1E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44822EDF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4EC2A6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32306C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1C8196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09599C" w:rsidRPr="00EF7977" w14:paraId="2DD27385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14D074A" w14:textId="762236F7" w:rsidR="0009599C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31D7967" w14:textId="77777777" w:rsidR="0009599C" w:rsidRPr="00EF7977" w:rsidRDefault="0009599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CC71DE3" w14:textId="295CC4EA" w:rsidR="0009599C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228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.1</w:t>
            </w:r>
          </w:p>
        </w:tc>
      </w:tr>
      <w:tr w:rsidR="0009599C" w:rsidRPr="00EF7977" w14:paraId="49D4289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DA677ED" w14:textId="19A39100" w:rsidR="0009599C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653AB4B" w14:textId="77777777" w:rsidR="0009599C" w:rsidRPr="00EF7977" w:rsidRDefault="0009599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02DF412E" w14:textId="66FB0020" w:rsidR="0009599C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239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.2</w:t>
            </w:r>
          </w:p>
        </w:tc>
      </w:tr>
    </w:tbl>
    <w:p w14:paraId="6B2659D6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95158EF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00CD9BC6" w14:textId="0FA939CA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09599C" w:rsidRPr="00EF7977">
        <w:rPr>
          <w:rFonts w:ascii="GHEA Grapalat" w:hAnsi="GHEA Grapalat" w:cs="Sylfaen"/>
          <w:sz w:val="18"/>
          <w:szCs w:val="18"/>
        </w:rPr>
        <w:t>66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09599C" w:rsidRPr="00EF7977">
        <w:rPr>
          <w:rFonts w:ascii="GHEA Grapalat" w:hAnsi="GHEA Grapalat"/>
          <w:sz w:val="18"/>
          <w:szCs w:val="18"/>
          <w:lang w:val="af-ZA"/>
        </w:rPr>
        <w:t>Бендазол 1% 1 мл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B7F8DE1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ADDB15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5E8B86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BF771B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ED2E7C1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C11A244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0B8AEBA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0C2CFD82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772E8A0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E530D94" w14:textId="012A17A3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33CBD3C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C3471C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2FE987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062C635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22DEA54B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85ACF5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ED158F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04F723F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41AF6289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5277EFE2" w14:textId="46D986A1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E3A8F6F" w14:textId="432F77E0" w:rsidR="00EC75B8" w:rsidRPr="00EF7977" w:rsidRDefault="0009599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79D8978" w14:textId="77777777" w:rsidR="00EC75B8" w:rsidRPr="00EF7977" w:rsidRDefault="00EC75B8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</w:p>
        </w:tc>
      </w:tr>
    </w:tbl>
    <w:p w14:paraId="50F1A8C8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1E4E25C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24CCDE3B" w14:textId="6119CCDB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09599C" w:rsidRPr="00EF7977">
        <w:rPr>
          <w:rFonts w:ascii="GHEA Grapalat" w:hAnsi="GHEA Grapalat" w:cs="Sylfaen"/>
          <w:sz w:val="18"/>
          <w:szCs w:val="18"/>
          <w:lang w:val="en-US"/>
        </w:rPr>
        <w:t>69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  <w:r w:rsidR="0009599C" w:rsidRPr="00EF7977">
        <w:rPr>
          <w:rFonts w:ascii="GHEA Grapalat" w:hAnsi="GHEA Grapalat" w:cs="Calibri"/>
          <w:sz w:val="18"/>
          <w:szCs w:val="18"/>
          <w:lang w:val="hy-AM"/>
        </w:rPr>
        <w:t>Фенобарбитал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6C94AE11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2764C1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F529D5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F6C1F2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1F2F1C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0315ED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11137C0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2976F927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EE6C2E8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5CFF402" w14:textId="26369D56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5D0AD44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19400E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5F3EA7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84DE8FD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384A7C1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FF01F9B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9F9542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D1E23A6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02C7B4FC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C87174F" w14:textId="183EAA36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ООО "АРПИМЕД"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595F7D6" w14:textId="37149569" w:rsidR="00EC75B8" w:rsidRPr="00EF7977" w:rsidRDefault="0009599C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en-US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55180D1" w14:textId="2BB4B509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en-US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en-US"/>
              </w:rPr>
              <w:t>5.0</w:t>
            </w:r>
          </w:p>
        </w:tc>
      </w:tr>
    </w:tbl>
    <w:p w14:paraId="1D250B63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1328FA3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7BBD1C4E" w14:textId="11BBE16B" w:rsidR="00EC75B8" w:rsidRPr="00EF7977" w:rsidRDefault="00EC75B8" w:rsidP="00EC75B8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09599C" w:rsidRPr="00EF7977">
        <w:rPr>
          <w:rFonts w:ascii="GHEA Grapalat" w:hAnsi="GHEA Grapalat" w:cs="Sylfaen"/>
          <w:sz w:val="18"/>
          <w:szCs w:val="18"/>
        </w:rPr>
        <w:t>70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09599C" w:rsidRPr="00EF7977">
        <w:rPr>
          <w:rFonts w:ascii="GHEA Grapalat" w:hAnsi="GHEA Grapalat"/>
          <w:sz w:val="18"/>
          <w:szCs w:val="18"/>
          <w:lang w:val="af-ZA"/>
        </w:rPr>
        <w:t>Экстракт кошачьей мяты 20мг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Calibri"/>
          <w:sz w:val="18"/>
          <w:szCs w:val="18"/>
          <w:lang w:val="hy-AM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EC75B8" w:rsidRPr="00EF7977" w14:paraId="79BDC4E0" w14:textId="77777777" w:rsidTr="00DB71AC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0F3D01A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4834159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A6ECD3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7C4C28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2678A63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934CD8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EC75B8" w:rsidRPr="00EF7977" w14:paraId="4A5CF9F8" w14:textId="77777777" w:rsidTr="00DB71AC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036C9ED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50ED4903" w14:textId="7A6AFB72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A16CF9C" w14:textId="77777777" w:rsidR="00EC75B8" w:rsidRPr="00EF7977" w:rsidRDefault="00EC75B8" w:rsidP="00DB71AC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8275B88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8EF2B4D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E8E8720" w14:textId="77777777" w:rsidR="00EC75B8" w:rsidRPr="00EF7977" w:rsidRDefault="00EC75B8" w:rsidP="00EC75B8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EC75B8" w:rsidRPr="00EF7977" w14:paraId="39EE9276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CE2A945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E84A352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17A3FCE" w14:textId="77777777" w:rsidR="00EC75B8" w:rsidRPr="00EF7977" w:rsidRDefault="00EC75B8" w:rsidP="00DB71AC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EC75B8" w:rsidRPr="00EF7977" w14:paraId="419C878D" w14:textId="77777777" w:rsidTr="00DB71AC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0757D6E" w14:textId="753D4CDB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659A028" w14:textId="77777777" w:rsidR="00EC75B8" w:rsidRPr="00EF7977" w:rsidRDefault="00EC75B8" w:rsidP="00DB71AC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3761E50A" w14:textId="15A00C51" w:rsidR="00EC75B8" w:rsidRPr="00EF7977" w:rsidRDefault="0009599C" w:rsidP="00DB71AC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166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7</w:t>
            </w:r>
          </w:p>
        </w:tc>
      </w:tr>
    </w:tbl>
    <w:p w14:paraId="60A2D1AC" w14:textId="77777777" w:rsidR="00EC75B8" w:rsidRPr="00EF7977" w:rsidRDefault="00EC75B8" w:rsidP="00EC75B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1529809" w14:textId="77777777" w:rsidR="00EC75B8" w:rsidRPr="00EF7977" w:rsidRDefault="00EC75B8">
      <w:pPr>
        <w:rPr>
          <w:rFonts w:ascii="GHEA Grapalat" w:hAnsi="GHEA Grapalat"/>
          <w:sz w:val="18"/>
          <w:szCs w:val="18"/>
        </w:rPr>
      </w:pPr>
    </w:p>
    <w:p w14:paraId="5C0756E2" w14:textId="77777777" w:rsidR="0009599C" w:rsidRPr="00EF7977" w:rsidRDefault="0009599C">
      <w:pPr>
        <w:rPr>
          <w:rFonts w:ascii="GHEA Grapalat" w:hAnsi="GHEA Grapalat"/>
          <w:sz w:val="18"/>
          <w:szCs w:val="18"/>
          <w:lang w:val="af-ZA"/>
        </w:rPr>
      </w:pPr>
    </w:p>
    <w:p w14:paraId="209CFAF7" w14:textId="48F77196" w:rsidR="0009599C" w:rsidRPr="00EF7977" w:rsidRDefault="0009599C" w:rsidP="0009599C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</w:rPr>
        <w:t>72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Каптоприл 25мг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09599C" w:rsidRPr="00EF7977" w14:paraId="09DFAEAE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154878F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2E14AC5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7FE4EE4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2256D2C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0DA2400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BA3E6F1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09599C" w:rsidRPr="00EF7977" w14:paraId="24B8D3D3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53CF7E4" w14:textId="77777777" w:rsidR="0009599C" w:rsidRPr="00EF7977" w:rsidRDefault="0009599C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EFEC5E2" w14:textId="3D8E488D" w:rsidR="0009599C" w:rsidRPr="00EF7977" w:rsidRDefault="0009599C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EFA6A0F" w14:textId="6DCC7BFB" w:rsidR="0009599C" w:rsidRPr="00EF7977" w:rsidRDefault="0009599C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27C39E23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69672A5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1A2FBC0" w14:textId="77777777" w:rsidR="0009599C" w:rsidRPr="00EF7977" w:rsidRDefault="0009599C" w:rsidP="0009599C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09599C" w:rsidRPr="00EF7977" w14:paraId="1D3B6B8E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4A0D422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8F6FEF4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69FD857" w14:textId="77777777" w:rsidR="0009599C" w:rsidRPr="00EF7977" w:rsidRDefault="0009599C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09599C" w:rsidRPr="00EF7977" w14:paraId="47E9B51A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B99FA49" w14:textId="30DA5952" w:rsidR="0009599C" w:rsidRPr="00EF7977" w:rsidRDefault="0009599C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D2371E0" w14:textId="77777777" w:rsidR="0009599C" w:rsidRPr="00EF7977" w:rsidRDefault="0009599C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43D4706C" w14:textId="09D6AE41" w:rsidR="0009599C" w:rsidRPr="00EF7977" w:rsidRDefault="0009599C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24.0</w:t>
            </w:r>
          </w:p>
        </w:tc>
      </w:tr>
    </w:tbl>
    <w:p w14:paraId="6BD5866D" w14:textId="77777777" w:rsidR="0009599C" w:rsidRPr="00EF7977" w:rsidRDefault="0009599C" w:rsidP="0009599C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992F795" w14:textId="77777777" w:rsidR="0009599C" w:rsidRPr="00EF7977" w:rsidRDefault="0009599C" w:rsidP="0009599C">
      <w:pPr>
        <w:rPr>
          <w:rFonts w:ascii="GHEA Grapalat" w:hAnsi="GHEA Grapalat"/>
          <w:sz w:val="18"/>
          <w:szCs w:val="18"/>
        </w:rPr>
      </w:pPr>
    </w:p>
    <w:p w14:paraId="3DCF02D1" w14:textId="6D949FC5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D01F32" w:rsidRPr="00EF7977">
        <w:rPr>
          <w:rFonts w:ascii="GHEA Grapalat" w:hAnsi="GHEA Grapalat" w:cs="Sylfaen"/>
          <w:sz w:val="18"/>
          <w:szCs w:val="18"/>
        </w:rPr>
        <w:t>73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D01F32" w:rsidRPr="00EF7977">
        <w:rPr>
          <w:rFonts w:ascii="GHEA Grapalat" w:hAnsi="GHEA Grapalat"/>
          <w:sz w:val="18"/>
          <w:szCs w:val="18"/>
          <w:lang w:val="af-ZA"/>
        </w:rPr>
        <w:t>Кетопрофен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65317DC3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9ABD8E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0ABF81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405A8292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B4FF58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58C0C3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18BEA7A1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D01F32" w:rsidRPr="00EF7977" w14:paraId="5DD82A48" w14:textId="77777777" w:rsidTr="00BD722E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6B29D79" w14:textId="77777777" w:rsidR="00D01F32" w:rsidRPr="00EF7977" w:rsidRDefault="00D01F32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7D4FF98E" w14:textId="2DD68868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"Арго-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Фарм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025AB2F" w14:textId="507DA130" w:rsidR="00D01F32" w:rsidRPr="00EF7977" w:rsidRDefault="00D01F32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024E172" w14:textId="77777777" w:rsidR="00D01F32" w:rsidRPr="00EF7977" w:rsidRDefault="00D01F32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1E9B52B" w14:textId="77777777" w:rsidR="00D01F32" w:rsidRPr="00EF7977" w:rsidRDefault="00D01F32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D01F32" w:rsidRPr="00EF7977" w14:paraId="5AE8DA10" w14:textId="77777777" w:rsidTr="00BD722E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15D15DE" w14:textId="77777777" w:rsidR="00D01F32" w:rsidRPr="00EF7977" w:rsidRDefault="00D01F32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2B1CB872" w14:textId="1A3BC5F1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7DCBC3E" w14:textId="7E9D8D38" w:rsidR="00D01F32" w:rsidRPr="00EF7977" w:rsidRDefault="00D01F32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A2E4D4C" w14:textId="77777777" w:rsidR="00D01F32" w:rsidRPr="00EF7977" w:rsidRDefault="00D01F32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D582DFC" w14:textId="77777777" w:rsidR="00D01F32" w:rsidRPr="00EF7977" w:rsidRDefault="00D01F32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D01F32" w:rsidRPr="00EF7977" w14:paraId="00181718" w14:textId="77777777" w:rsidTr="00BD722E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D91AD65" w14:textId="77777777" w:rsidR="00D01F32" w:rsidRPr="00EF7977" w:rsidRDefault="00D01F32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58B6057C" w14:textId="02255EF5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9FD4162" w14:textId="7D3F94ED" w:rsidR="00D01F32" w:rsidRPr="00EF7977" w:rsidRDefault="00D01F32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3C2368C" w14:textId="77777777" w:rsidR="00D01F32" w:rsidRPr="00EF7977" w:rsidRDefault="00D01F32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CB392EB" w14:textId="77777777" w:rsidR="00D01F32" w:rsidRPr="00EF7977" w:rsidRDefault="00D01F32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8DAE911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64B62B02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12C1402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3085A9B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5288C9E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D01F32" w:rsidRPr="00EF7977" w14:paraId="2F4C5F82" w14:textId="77777777" w:rsidTr="001334F7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3B9CDD3E" w14:textId="6E1B3C9A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"Арго-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Фарм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BE0747C" w14:textId="0B414468" w:rsidR="00D01F32" w:rsidRPr="00EF7977" w:rsidRDefault="00D01F32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3CE16E2C" w14:textId="2794B0DE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22.8</w:t>
            </w:r>
          </w:p>
        </w:tc>
      </w:tr>
      <w:tr w:rsidR="00D01F32" w:rsidRPr="00EF7977" w14:paraId="1D33F3DF" w14:textId="77777777" w:rsidTr="001334F7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321402B2" w14:textId="25F0C660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4B82F92" w14:textId="77777777" w:rsidR="00D01F32" w:rsidRPr="00EF7977" w:rsidRDefault="00D01F32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905C3C3" w14:textId="0E51EB6D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69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D01F32" w:rsidRPr="00EF7977" w14:paraId="51D679AF" w14:textId="77777777" w:rsidTr="001334F7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3CF061E2" w14:textId="20F7100B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CE7E833" w14:textId="77777777" w:rsidR="00D01F32" w:rsidRPr="00EF7977" w:rsidRDefault="00D01F32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7C3E936" w14:textId="77C15F9A" w:rsidR="00D01F32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43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1FF8C9AE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 w:cs="Sylfaen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61EA0A71" w14:textId="77777777" w:rsidR="00D01F32" w:rsidRPr="00EF7977" w:rsidRDefault="00D01F32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7C9A5436" w14:textId="217F01FD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D01F32" w:rsidRPr="00EF7977">
        <w:rPr>
          <w:rFonts w:ascii="GHEA Grapalat" w:hAnsi="GHEA Grapalat" w:cs="Sylfaen"/>
          <w:sz w:val="18"/>
          <w:szCs w:val="18"/>
        </w:rPr>
        <w:t>74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D01F32" w:rsidRPr="00EF7977">
        <w:rPr>
          <w:rFonts w:ascii="GHEA Grapalat" w:hAnsi="GHEA Grapalat"/>
          <w:sz w:val="18"/>
          <w:szCs w:val="18"/>
          <w:lang w:val="af-ZA"/>
        </w:rPr>
        <w:t>Анатоксин против дерева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448B91B3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79D950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36A04BC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15444AB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7F2D43F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9C57491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715A5E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A67A9" w:rsidRPr="00EF7977" w14:paraId="3179874E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9614BA1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49F43E4" w14:textId="7FDFF0A5" w:rsidR="00FA67A9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CFC6AF4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0A9FE66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35726D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E489195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4392D1B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105B73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3530B7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3EB43C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A67A9" w:rsidRPr="00EF7977" w14:paraId="75CB574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2849027" w14:textId="4D1FDB4F" w:rsidR="00FA67A9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29B2239" w14:textId="77777777" w:rsidR="00FA67A9" w:rsidRPr="00EF7977" w:rsidRDefault="00FA67A9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747CE0DC" w14:textId="1376E1C5" w:rsidR="00FA67A9" w:rsidRPr="00EF7977" w:rsidRDefault="00D01F32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61.3</w:t>
            </w:r>
          </w:p>
        </w:tc>
      </w:tr>
    </w:tbl>
    <w:p w14:paraId="14E0F6B9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565D148" w14:textId="77777777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af-ZA"/>
        </w:rPr>
      </w:pPr>
    </w:p>
    <w:p w14:paraId="7E1A61DD" w14:textId="215065B5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="00D01F32" w:rsidRPr="00EF7977">
        <w:rPr>
          <w:rFonts w:ascii="GHEA Grapalat" w:hAnsi="GHEA Grapalat" w:cs="Sylfaen"/>
          <w:sz w:val="18"/>
          <w:szCs w:val="18"/>
        </w:rPr>
        <w:t>75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="00D01F32" w:rsidRPr="00EF7977">
        <w:rPr>
          <w:rFonts w:ascii="GHEA Grapalat" w:hAnsi="GHEA Grapalat"/>
          <w:sz w:val="18"/>
          <w:szCs w:val="18"/>
        </w:rPr>
        <w:t xml:space="preserve"> </w:t>
      </w:r>
      <w:r w:rsidR="00D01F32" w:rsidRPr="00EF7977">
        <w:rPr>
          <w:rFonts w:ascii="GHEA Grapalat" w:hAnsi="GHEA Grapalat" w:cs="Cambria Math"/>
          <w:sz w:val="18"/>
          <w:szCs w:val="18"/>
          <w:lang w:val="af-ZA"/>
        </w:rPr>
        <w:t>Нифуроксазид 44мг/мл; 100 мл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1644E558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52949A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BFB7AF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9A818E9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0D086AC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ACB6122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375A178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CC01AE" w:rsidRPr="00EF7977" w14:paraId="715338B1" w14:textId="77777777" w:rsidTr="00AA00A4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C1F11E5" w14:textId="77777777" w:rsidR="00CC01AE" w:rsidRPr="00EF7977" w:rsidRDefault="00CC01AE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7EFE6F7B" w14:textId="532E23AF" w:rsidR="00CC01AE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207B41A" w14:textId="77777777" w:rsidR="00CC01AE" w:rsidRPr="00EF7977" w:rsidRDefault="00CC01AE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7C950B01" w14:textId="77777777" w:rsidR="00CC01AE" w:rsidRPr="00EF7977" w:rsidRDefault="00CC01AE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CD42318" w14:textId="77777777" w:rsidR="00CC01AE" w:rsidRPr="00EF7977" w:rsidRDefault="00CC01AE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CC01AE" w:rsidRPr="00EF7977" w14:paraId="31811265" w14:textId="77777777" w:rsidTr="00AA00A4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428AA41F" w14:textId="77777777" w:rsidR="00CC01AE" w:rsidRPr="00EF7977" w:rsidRDefault="00CC01AE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5BC71AD1" w14:textId="2C1BDBF3" w:rsidR="00CC01AE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  <w:r w:rsidRPr="00EF7977">
              <w:rPr>
                <w:rFonts w:ascii="GHEA Grapalat" w:hAnsi="GHEA Grapalat" w:cs="Times Armenian"/>
                <w:sz w:val="18"/>
                <w:szCs w:val="18"/>
              </w:rPr>
              <w:t>»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05CB0CD" w14:textId="77777777" w:rsidR="00CC01AE" w:rsidRPr="00EF7977" w:rsidRDefault="00CC01AE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7EF75906" w14:textId="77777777" w:rsidR="00CC01AE" w:rsidRPr="00EF7977" w:rsidRDefault="00CC01AE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21F2FFE" w14:textId="77777777" w:rsidR="00CC01AE" w:rsidRPr="00EF7977" w:rsidRDefault="00CC01AE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0B2CA93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12AE6512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6122F0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2A2561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8CE701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CC01AE" w:rsidRPr="00EF7977" w14:paraId="532BA0A7" w14:textId="77777777" w:rsidTr="007D03A6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476817B0" w14:textId="2660FDDF" w:rsidR="00CC01AE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F61A4F5" w14:textId="77777777" w:rsidR="00CC01AE" w:rsidRPr="00EF7977" w:rsidRDefault="00CC01AE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60024C07" w14:textId="2B2E4C64" w:rsidR="00CC01AE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2165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</w:t>
            </w:r>
          </w:p>
        </w:tc>
      </w:tr>
      <w:tr w:rsidR="00CC01AE" w:rsidRPr="00EF7977" w14:paraId="2B997A1A" w14:textId="77777777" w:rsidTr="007D03A6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3854DB5F" w14:textId="71F80BD5" w:rsidR="00CC01AE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  <w:r w:rsidRPr="00EF7977">
              <w:rPr>
                <w:rFonts w:ascii="GHEA Grapalat" w:hAnsi="GHEA Grapalat" w:cs="Times Armenian"/>
                <w:sz w:val="18"/>
                <w:szCs w:val="18"/>
              </w:rPr>
              <w:t>»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A70A5A7" w14:textId="77777777" w:rsidR="00CC01AE" w:rsidRPr="00EF7977" w:rsidRDefault="00CC01AE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3E8FBEDA" w14:textId="2A3565CE" w:rsidR="00CC01AE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1250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4BBF0706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A7D61A5" w14:textId="77777777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af-ZA"/>
        </w:rPr>
      </w:pPr>
    </w:p>
    <w:p w14:paraId="3717E96F" w14:textId="440EBCE7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CC01AE" w:rsidRPr="00EF7977">
        <w:rPr>
          <w:rFonts w:ascii="GHEA Grapalat" w:hAnsi="GHEA Grapalat" w:cs="Sylfaen"/>
          <w:sz w:val="18"/>
          <w:szCs w:val="18"/>
        </w:rPr>
        <w:t>77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CC01AE" w:rsidRPr="00EF7977">
        <w:rPr>
          <w:rFonts w:ascii="GHEA Grapalat" w:hAnsi="GHEA Grapalat"/>
          <w:sz w:val="18"/>
          <w:szCs w:val="18"/>
          <w:lang w:val="af-ZA"/>
        </w:rPr>
        <w:t>Метилпреднизолон 4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1B7A2163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B630FC8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26137F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6ABA238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717B026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17171A62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C5BDEA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A67A9" w:rsidRPr="00EF7977" w14:paraId="6ADCD004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75F8FBC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819DEAF" w14:textId="4239E33A" w:rsidR="00FA67A9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380D30A" w14:textId="3F71C355" w:rsidR="00FA67A9" w:rsidRPr="00EF7977" w:rsidRDefault="00CC01AE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02CFCF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8F0D9B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4250C6F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59B21F26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C5AD638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3D8D84C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0EE86B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A67A9" w:rsidRPr="00EF7977" w14:paraId="7D96981E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161CF65" w14:textId="41CF0EA6" w:rsidR="00FA67A9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05E2BC9" w14:textId="0A5F633B" w:rsidR="00FA67A9" w:rsidRPr="00EF7977" w:rsidRDefault="00CC01AE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7C28C8B" w14:textId="65EE7B6B" w:rsidR="00FA67A9" w:rsidRPr="00EF7977" w:rsidRDefault="00CC01AE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185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1556BF32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 w:cs="Sylfaen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9075FA4" w14:textId="77777777" w:rsidR="00CC01AE" w:rsidRPr="00EF7977" w:rsidRDefault="00CC01AE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4B894B5B" w14:textId="49C3F221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CC01AE" w:rsidRPr="00EF7977">
        <w:rPr>
          <w:rFonts w:ascii="GHEA Grapalat" w:hAnsi="GHEA Grapalat" w:cs="Sylfaen"/>
          <w:sz w:val="18"/>
          <w:szCs w:val="18"/>
          <w:lang w:val="af-ZA"/>
        </w:rPr>
        <w:t>78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CC01AE" w:rsidRPr="00EF7977">
        <w:rPr>
          <w:rFonts w:ascii="GHEA Grapalat" w:hAnsi="GHEA Grapalat"/>
          <w:sz w:val="18"/>
          <w:szCs w:val="18"/>
          <w:lang w:val="af-ZA"/>
        </w:rPr>
        <w:t>Метамизол (метамизол натрия), питофенон (питофенона гидрохлорид), фенпивериния бромид, 500мг/мл+2мг/мл+0,02мг/мл; 5мл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56166320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D1CB80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1CBBEF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0069604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5A00C4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Заявки, соответствующие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8046B1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Заявки, не соответствующие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C8C1BE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Краткое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описание несоответствия</w:t>
            </w:r>
          </w:p>
        </w:tc>
      </w:tr>
      <w:tr w:rsidR="00FA67A9" w:rsidRPr="00EF7977" w14:paraId="00867EDC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3E59B1E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A7C953C" w14:textId="53C6E466" w:rsidR="00FA67A9" w:rsidRPr="00EF7977" w:rsidRDefault="00150B44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875CF46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0A9D9E4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BCDC83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2BD7D16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377C338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A74938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654D765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7C2CE9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A67A9" w:rsidRPr="00EF7977" w14:paraId="7E228B7A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2D260A5" w14:textId="10350A01" w:rsidR="00FA67A9" w:rsidRPr="00EF7977" w:rsidRDefault="00150B44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BD26B2A" w14:textId="77777777" w:rsidR="00FA67A9" w:rsidRPr="00EF7977" w:rsidRDefault="00FA67A9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62660033" w14:textId="50274323" w:rsidR="00FA67A9" w:rsidRPr="00EF7977" w:rsidRDefault="00150B44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0E4DB731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4D699AC5" w14:textId="63ACC3EC" w:rsidR="00EC75B8" w:rsidRPr="00EF7977" w:rsidRDefault="00EC75B8">
      <w:pPr>
        <w:rPr>
          <w:rFonts w:ascii="GHEA Grapalat" w:hAnsi="GHEA Grapalat"/>
          <w:sz w:val="18"/>
          <w:szCs w:val="18"/>
          <w:lang w:val="af-ZA"/>
        </w:rPr>
      </w:pPr>
    </w:p>
    <w:p w14:paraId="18467241" w14:textId="2F0360E0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FA20ED" w:rsidRPr="00EF7977">
        <w:rPr>
          <w:rFonts w:ascii="GHEA Grapalat" w:hAnsi="GHEA Grapalat" w:cs="Sylfaen"/>
          <w:sz w:val="18"/>
          <w:szCs w:val="18"/>
        </w:rPr>
        <w:t>79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FA20ED" w:rsidRPr="00EF7977">
        <w:rPr>
          <w:rFonts w:ascii="GHEA Grapalat" w:hAnsi="GHEA Grapalat"/>
          <w:sz w:val="18"/>
          <w:szCs w:val="18"/>
          <w:lang w:val="af-ZA"/>
        </w:rPr>
        <w:t xml:space="preserve"> Хлоропирамин (хлоропирамина гидрохлорид), 20мг/мл 1мл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4A6C4E73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199F2C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A032A28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1675426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B807B2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7B00461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48D43BB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A20ED" w:rsidRPr="00EF7977" w14:paraId="07607265" w14:textId="77777777" w:rsidTr="004E43A5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80A72BC" w14:textId="77777777" w:rsidR="00FA20ED" w:rsidRPr="00EF7977" w:rsidRDefault="00FA20ED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3E071CA" w14:textId="43F2DDE4" w:rsidR="00FA20ED" w:rsidRPr="00EF7977" w:rsidRDefault="00FA20ED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5479FD8A" w14:textId="77777777" w:rsidR="00FA20ED" w:rsidRPr="00EF7977" w:rsidRDefault="00FA20ED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670088F2" w14:textId="77777777" w:rsidR="00FA20ED" w:rsidRPr="00EF7977" w:rsidRDefault="00FA20ED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A92A8BF" w14:textId="77777777" w:rsidR="00FA20ED" w:rsidRPr="00EF7977" w:rsidRDefault="00FA20ED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FA20ED" w:rsidRPr="00EF7977" w14:paraId="48F35488" w14:textId="77777777" w:rsidTr="004E43A5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0CFBCB7" w14:textId="77777777" w:rsidR="00FA20ED" w:rsidRPr="00EF7977" w:rsidRDefault="00FA20ED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4C879C6F" w14:textId="5737504A" w:rsidR="00FA20ED" w:rsidRPr="00EF7977" w:rsidRDefault="00FA20ED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9893401" w14:textId="77777777" w:rsidR="00FA20ED" w:rsidRPr="00EF7977" w:rsidRDefault="00FA20ED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6F9CD07E" w14:textId="77777777" w:rsidR="00FA20ED" w:rsidRPr="00EF7977" w:rsidRDefault="00FA20ED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DF77293" w14:textId="77777777" w:rsidR="00FA20ED" w:rsidRPr="00EF7977" w:rsidRDefault="00FA20ED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A11395A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20EE703A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21D1EF1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DCD099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0DF591F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A20ED" w:rsidRPr="00EF7977" w14:paraId="3BFB779B" w14:textId="77777777" w:rsidTr="002A1C61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6542853" w14:textId="42818011" w:rsidR="00FA20ED" w:rsidRPr="00EF7977" w:rsidRDefault="00FA20ED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59BEE64" w14:textId="77777777" w:rsidR="00FA20ED" w:rsidRPr="00EF7977" w:rsidRDefault="00FA20ED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1A153E15" w14:textId="671D2F91" w:rsidR="00FA20ED" w:rsidRPr="00EF7977" w:rsidRDefault="00FA20ED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195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FA20ED" w:rsidRPr="00EF7977" w14:paraId="51164E50" w14:textId="77777777" w:rsidTr="002A1C61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22F505A" w14:textId="7D1AE988" w:rsidR="00FA20ED" w:rsidRPr="00EF7977" w:rsidRDefault="00FA20ED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C2A450B" w14:textId="77777777" w:rsidR="00FA20ED" w:rsidRPr="00EF7977" w:rsidRDefault="00FA20ED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4CA78140" w14:textId="65B6CD34" w:rsidR="00FA20ED" w:rsidRPr="00EF7977" w:rsidRDefault="00FA20ED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107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39285631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1BA361D9" w14:textId="77777777" w:rsidR="00EC75B8" w:rsidRPr="00EF7977" w:rsidRDefault="00EC75B8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421EA16F" w14:textId="42EB293B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993313" w:rsidRPr="00EF7977">
        <w:rPr>
          <w:rFonts w:ascii="GHEA Grapalat" w:hAnsi="GHEA Grapalat" w:cs="Sylfaen"/>
          <w:sz w:val="18"/>
          <w:szCs w:val="18"/>
        </w:rPr>
        <w:t>80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993313" w:rsidRPr="00EF7977">
        <w:rPr>
          <w:rFonts w:ascii="GHEA Grapalat" w:hAnsi="GHEA Grapalat"/>
          <w:sz w:val="18"/>
          <w:szCs w:val="18"/>
          <w:lang w:val="af-ZA"/>
        </w:rPr>
        <w:t>лиофилизированные живые молочнокислые бактерии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69A29EEB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2C23EA6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8E44B6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692DB46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96E317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36CE44C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37EFC51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A67A9" w:rsidRPr="00EF7977" w14:paraId="00B5489D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1EB78201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10311AC" w14:textId="7EFCBED4" w:rsidR="00FA67A9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DC99486" w14:textId="2EB8503B" w:rsidR="00FA67A9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953DCD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14C8C7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45AF55EC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7D9423AA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728022F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8CB2A9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652CAA7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A67A9" w:rsidRPr="00EF7977" w14:paraId="6A843A1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72936CE" w14:textId="4131CDFE" w:rsidR="00FA67A9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3285507" w14:textId="6FEAC1CB" w:rsidR="00FA67A9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D52BF5C" w14:textId="6B2B9051" w:rsidR="00FA67A9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87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</w:t>
            </w:r>
          </w:p>
        </w:tc>
      </w:tr>
    </w:tbl>
    <w:p w14:paraId="6DB63097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B7F6A52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356DE944" w14:textId="62D1E721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993313" w:rsidRPr="00EF7977">
        <w:rPr>
          <w:rFonts w:ascii="GHEA Grapalat" w:hAnsi="GHEA Grapalat" w:cs="Sylfaen"/>
          <w:sz w:val="18"/>
          <w:szCs w:val="18"/>
        </w:rPr>
        <w:t>83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993313" w:rsidRPr="00EF7977">
        <w:rPr>
          <w:rFonts w:ascii="GHEA Grapalat" w:hAnsi="GHEA Grapalat"/>
          <w:sz w:val="18"/>
          <w:szCs w:val="18"/>
          <w:lang w:val="af-ZA"/>
        </w:rPr>
        <w:t>Аторвастатин 40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73226CAF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49A9BB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4A5386E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016B2F3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07FE84DB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A3B8A6B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693A0D7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993313" w:rsidRPr="00EF7977" w14:paraId="15DF632C" w14:textId="77777777" w:rsidTr="004035C0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AB05E1A" w14:textId="7777777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2B16CDE9" w14:textId="50429E75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4E61B8B" w14:textId="6EBE014B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ABB6A4E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72E9FEC3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993313" w:rsidRPr="00EF7977" w14:paraId="377628C5" w14:textId="77777777" w:rsidTr="004035C0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2935684" w14:textId="7777777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696AB861" w14:textId="26C5C845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3E304472" w14:textId="0A448B8B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CBEA6C6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1910E036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35EC4ADA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3512445D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45006C0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3C3E2D4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385BCE9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993313" w:rsidRPr="00EF7977" w14:paraId="3D5EA9FE" w14:textId="77777777" w:rsidTr="002C4440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18D569C5" w14:textId="6EF32179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"ЛЕЙКО"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E477711" w14:textId="77777777" w:rsidR="00993313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26AFB27A" w14:textId="138746BA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385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993313" w:rsidRPr="00EF7977" w14:paraId="2B082DC3" w14:textId="77777777" w:rsidTr="002C4440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4AA10DA" w14:textId="005822AF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B556020" w14:textId="02A9F930" w:rsidR="00993313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355578CD" w14:textId="47B10FF5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260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73AC4D89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01730AB1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6A636403" w14:textId="676EC1C3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="00993313" w:rsidRPr="00EF7977">
        <w:rPr>
          <w:rFonts w:ascii="GHEA Grapalat" w:hAnsi="GHEA Grapalat" w:cs="Sylfaen"/>
          <w:sz w:val="18"/>
          <w:szCs w:val="18"/>
          <w:lang w:val="af-ZA"/>
        </w:rPr>
        <w:t>84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993313" w:rsidRPr="00EF7977">
        <w:rPr>
          <w:rFonts w:ascii="GHEA Grapalat" w:hAnsi="GHEA Grapalat"/>
          <w:sz w:val="18"/>
          <w:szCs w:val="18"/>
          <w:lang w:val="af-ZA"/>
        </w:rPr>
        <w:t>Периндоприл + индапамид 8 мг + 2,5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7B119339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200BAC9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710A4F8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3399520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1BEC7D49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A8F0979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3C6B4A6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A67A9" w:rsidRPr="00EF7977" w14:paraId="79C579C2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6C49FB0C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D30F99C" w14:textId="1DFA5FF1" w:rsidR="00FA67A9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AE4D86D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084F7FB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CE3C9E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27DCF566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689D9FEB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2BF0F8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6C2FD0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 xml:space="preserve">Отобранный участник /для отобранного участника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11724A6B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 xml:space="preserve">Предложенная участником цена /без НДС, тыс. </w:t>
            </w: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lastRenderedPageBreak/>
              <w:t>драмов/</w:t>
            </w:r>
          </w:p>
        </w:tc>
      </w:tr>
      <w:tr w:rsidR="00FA67A9" w:rsidRPr="00EF7977" w14:paraId="4E8A261C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020CEB4B" w14:textId="293F5501" w:rsidR="00FA67A9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lastRenderedPageBreak/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4AB4575" w14:textId="77777777" w:rsidR="00FA67A9" w:rsidRPr="00EF7977" w:rsidRDefault="00FA67A9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79946F98" w14:textId="10E5C2A1" w:rsidR="00FA67A9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197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24E4DECF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4277FED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0B4F693C" w14:textId="0D99F135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993313" w:rsidRPr="00EF7977">
        <w:rPr>
          <w:rFonts w:ascii="GHEA Grapalat" w:hAnsi="GHEA Grapalat" w:cs="Sylfaen"/>
          <w:sz w:val="18"/>
          <w:szCs w:val="18"/>
        </w:rPr>
        <w:t>87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993313" w:rsidRPr="00EF7977">
        <w:rPr>
          <w:rFonts w:ascii="GHEA Grapalat" w:hAnsi="GHEA Grapalat"/>
          <w:sz w:val="18"/>
          <w:szCs w:val="18"/>
          <w:lang w:val="af-ZA"/>
        </w:rPr>
        <w:t>Бисапролол+амлодипин 10+10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69A9DF6B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084E2B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04FA37A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0E3521B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275A282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48C21D4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59E963E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993313" w:rsidRPr="00EF7977" w14:paraId="5DE75DED" w14:textId="77777777" w:rsidTr="00CB29BA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4ECF18D" w14:textId="7777777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0FB745C" w14:textId="7BBA5B5A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9ABA17F" w14:textId="6B0C09F6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85F6831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5F2D0A0C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993313" w:rsidRPr="00EF7977" w14:paraId="430A167E" w14:textId="77777777" w:rsidTr="00CB29BA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96D9ED3" w14:textId="7777777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3D72CE3B" w14:textId="374F75F2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85E9582" w14:textId="47E725B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5F9A8187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45680810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100B38B3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2F010B2A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98AD83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E95576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4246BE58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993313" w:rsidRPr="00EF7977" w14:paraId="1BFA56D2" w14:textId="77777777" w:rsidTr="0069401F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561611E3" w14:textId="2AD6A8DC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7B9242F" w14:textId="099EC75C" w:rsidR="00993313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04ADD613" w14:textId="736EF412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28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</w:t>
            </w:r>
          </w:p>
        </w:tc>
      </w:tr>
      <w:tr w:rsidR="00993313" w:rsidRPr="00EF7977" w14:paraId="697F27A8" w14:textId="77777777" w:rsidTr="0069401F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74123789" w14:textId="0818D186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79E97508" w14:textId="77777777" w:rsidR="00993313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0C3BB443" w14:textId="02965B17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35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6DE16771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B446E7B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699B793A" w14:textId="404E001B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="00811B48" w:rsidRPr="00EF7977">
        <w:rPr>
          <w:rFonts w:ascii="GHEA Grapalat" w:hAnsi="GHEA Grapalat" w:cs="Sylfaen"/>
          <w:sz w:val="18"/>
          <w:szCs w:val="18"/>
        </w:rPr>
        <w:t>89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="00993313" w:rsidRPr="00EF7977">
        <w:rPr>
          <w:rFonts w:ascii="GHEA Grapalat" w:hAnsi="GHEA Grapalat"/>
          <w:sz w:val="18"/>
          <w:szCs w:val="18"/>
        </w:rPr>
        <w:t xml:space="preserve"> </w:t>
      </w:r>
      <w:r w:rsidR="00993313" w:rsidRPr="00EF7977">
        <w:rPr>
          <w:rFonts w:ascii="GHEA Grapalat" w:hAnsi="GHEA Grapalat" w:cs="Cambria Math"/>
          <w:sz w:val="18"/>
          <w:szCs w:val="18"/>
          <w:lang w:val="af-ZA"/>
        </w:rPr>
        <w:t>Железа (III) гидроксид с полимальтозой 50 мг/мл 30 мл капли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1CEE03DF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C86961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2238B90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51F6F7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52037F2B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B32802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0B6AD80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993313" w:rsidRPr="00EF7977" w14:paraId="07D02186" w14:textId="77777777" w:rsidTr="00E73F71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217437F" w14:textId="7777777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018555E7" w14:textId="2404423E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733D2EA5" w14:textId="79067746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0D3364D6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7B00C2F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993313" w:rsidRPr="00EF7977" w14:paraId="6DF8C03D" w14:textId="77777777" w:rsidTr="00E73F71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44865C1" w14:textId="77777777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78746CAF" w14:textId="526DFFCA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  <w:r w:rsidRPr="00EF7977">
              <w:rPr>
                <w:rFonts w:ascii="GHEA Grapalat" w:hAnsi="GHEA Grapalat" w:cs="Times Armenian"/>
                <w:sz w:val="18"/>
                <w:szCs w:val="18"/>
              </w:rPr>
              <w:t>»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257A7208" w14:textId="081AB6C3" w:rsidR="00993313" w:rsidRPr="00EF7977" w:rsidRDefault="00993313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5756B81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64AA2275" w14:textId="77777777" w:rsidR="00993313" w:rsidRPr="00EF7977" w:rsidRDefault="00993313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56A2B8DE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128063D8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B9AF66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42EC0B36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476F42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993313" w:rsidRPr="00EF7977" w14:paraId="0B739BF1" w14:textId="77777777" w:rsidTr="008A36FD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6282FE74" w14:textId="62FB8DFA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6688FB1" w14:textId="77777777" w:rsidR="00993313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045D5431" w14:textId="68B294B9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62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  <w:tr w:rsidR="00993313" w:rsidRPr="00EF7977" w14:paraId="3F5F9603" w14:textId="77777777" w:rsidTr="008A36FD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868ED75" w14:textId="67829067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«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Медикал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 xml:space="preserve"> Горизонт</w:t>
            </w:r>
            <w:r w:rsidRPr="00EF7977">
              <w:rPr>
                <w:rFonts w:ascii="GHEA Grapalat" w:hAnsi="GHEA Grapalat" w:cs="Times Armenian"/>
                <w:sz w:val="18"/>
                <w:szCs w:val="18"/>
              </w:rPr>
              <w:t>»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5C6A73C6" w14:textId="03E213E9" w:rsidR="00993313" w:rsidRPr="00EF7977" w:rsidRDefault="00993313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7AE85DB3" w14:textId="26006A9B" w:rsidR="00993313" w:rsidRPr="00EF7977" w:rsidRDefault="00993313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5</w:t>
            </w:r>
          </w:p>
        </w:tc>
      </w:tr>
    </w:tbl>
    <w:p w14:paraId="6D32329B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7B4A39E1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70447267" w14:textId="77CC799A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811B48" w:rsidRPr="00EF7977">
        <w:rPr>
          <w:rFonts w:ascii="GHEA Grapalat" w:hAnsi="GHEA Grapalat" w:cs="Sylfaen"/>
          <w:sz w:val="18"/>
          <w:szCs w:val="18"/>
        </w:rPr>
        <w:t>90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811B48" w:rsidRPr="00EF7977">
        <w:rPr>
          <w:rFonts w:ascii="GHEA Grapalat" w:hAnsi="GHEA Grapalat"/>
          <w:sz w:val="18"/>
          <w:szCs w:val="18"/>
          <w:lang w:val="af-ZA"/>
        </w:rPr>
        <w:t>Тобрамицин глазные капли 3мг/мл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094C5F6B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0CE5C5C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65E0BCD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79B9F06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6D4981C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803A234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7E727DA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811B48" w:rsidRPr="00EF7977" w14:paraId="4414D2D3" w14:textId="77777777" w:rsidTr="00296164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51F5523A" w14:textId="77777777" w:rsidR="00811B48" w:rsidRPr="00EF7977" w:rsidRDefault="00811B48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</w:tcPr>
          <w:p w14:paraId="4B606A6A" w14:textId="77FEA2D8" w:rsidR="00811B48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4CDF3B33" w14:textId="7294D3CB" w:rsidR="00811B48" w:rsidRPr="00EF7977" w:rsidRDefault="00811B48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2AEEF370" w14:textId="77777777" w:rsidR="00811B48" w:rsidRPr="00EF7977" w:rsidRDefault="00811B48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2BFDD659" w14:textId="77777777" w:rsidR="00811B48" w:rsidRPr="00EF7977" w:rsidRDefault="00811B48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  <w:tr w:rsidR="00811B48" w:rsidRPr="00EF7977" w14:paraId="263D6368" w14:textId="77777777" w:rsidTr="00296164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3D7FD786" w14:textId="77777777" w:rsidR="00811B48" w:rsidRPr="00EF7977" w:rsidRDefault="00811B48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806" w:type="dxa"/>
            <w:shd w:val="clear" w:color="auto" w:fill="auto"/>
          </w:tcPr>
          <w:p w14:paraId="6C7C0FE3" w14:textId="7EBA1D9E" w:rsidR="00811B48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6E7A59FE" w14:textId="528E0F0D" w:rsidR="00811B48" w:rsidRPr="00EF7977" w:rsidRDefault="00811B48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66DB6014" w14:textId="77777777" w:rsidR="00811B48" w:rsidRPr="00EF7977" w:rsidRDefault="00811B48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0901D462" w14:textId="77777777" w:rsidR="00811B48" w:rsidRPr="00EF7977" w:rsidRDefault="00811B48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DE8AEDC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17BF5EE4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12890F55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2F1DE87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296B62F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811B48" w:rsidRPr="00EF7977" w14:paraId="624236A3" w14:textId="77777777" w:rsidTr="00EE4727">
        <w:trPr>
          <w:trHeight w:val="70"/>
          <w:jc w:val="center"/>
        </w:trPr>
        <w:tc>
          <w:tcPr>
            <w:tcW w:w="3580" w:type="dxa"/>
            <w:shd w:val="clear" w:color="auto" w:fill="auto"/>
          </w:tcPr>
          <w:p w14:paraId="23A8122B" w14:textId="474D7642" w:rsidR="00811B48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ЗАО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Арфармация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01CDBE16" w14:textId="2EE44CC0" w:rsidR="00811B48" w:rsidRPr="00EF7977" w:rsidRDefault="00811B48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X</w:t>
            </w:r>
          </w:p>
        </w:tc>
        <w:tc>
          <w:tcPr>
            <w:tcW w:w="2768" w:type="dxa"/>
            <w:shd w:val="clear" w:color="auto" w:fill="auto"/>
            <w:vAlign w:val="bottom"/>
          </w:tcPr>
          <w:p w14:paraId="4D0209E3" w14:textId="719190C9" w:rsidR="00811B48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42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2</w:t>
            </w:r>
          </w:p>
        </w:tc>
      </w:tr>
      <w:tr w:rsidR="00811B48" w:rsidRPr="00EF7977" w14:paraId="679ABB40" w14:textId="77777777" w:rsidTr="00EF7977">
        <w:trPr>
          <w:trHeight w:val="77"/>
          <w:jc w:val="center"/>
        </w:trPr>
        <w:tc>
          <w:tcPr>
            <w:tcW w:w="3580" w:type="dxa"/>
            <w:shd w:val="clear" w:color="auto" w:fill="auto"/>
          </w:tcPr>
          <w:p w14:paraId="53B684BD" w14:textId="01BE911B" w:rsidR="00811B48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C0F24B3" w14:textId="77777777" w:rsidR="00811B48" w:rsidRPr="00EF7977" w:rsidRDefault="00811B48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bottom"/>
          </w:tcPr>
          <w:p w14:paraId="0BFF98EF" w14:textId="786C6CBF" w:rsidR="00811B48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62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.1</w:t>
            </w:r>
          </w:p>
        </w:tc>
      </w:tr>
    </w:tbl>
    <w:p w14:paraId="2136EEA6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39CC5E25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3FB0ACDF" w14:textId="73408041" w:rsidR="00FA67A9" w:rsidRPr="00EF7977" w:rsidRDefault="00FA67A9" w:rsidP="00FA67A9">
      <w:pPr>
        <w:jc w:val="both"/>
        <w:rPr>
          <w:rFonts w:ascii="GHEA Grapalat" w:hAnsi="GHEA Grapalat"/>
          <w:sz w:val="18"/>
          <w:szCs w:val="18"/>
          <w:lang w:val="hy-AM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Лот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</w:t>
      </w:r>
      <w:r w:rsidR="00EF7977" w:rsidRPr="00EF7977">
        <w:rPr>
          <w:rFonts w:ascii="GHEA Grapalat" w:hAnsi="GHEA Grapalat" w:cs="Sylfaen"/>
          <w:sz w:val="18"/>
          <w:szCs w:val="18"/>
        </w:rPr>
        <w:t>91</w:t>
      </w:r>
      <w:r w:rsidRPr="00EF7977">
        <w:rPr>
          <w:rFonts w:ascii="GHEA Grapalat" w:hAnsi="GHEA Grapalat" w:cs="Sylfaen"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 w:cs="Arial Armenian"/>
          <w:sz w:val="18"/>
          <w:szCs w:val="18"/>
          <w:lang w:val="af-ZA"/>
        </w:rPr>
        <w:t>։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Pr="00EF7977">
        <w:rPr>
          <w:rFonts w:ascii="GHEA Grapalat" w:hAnsi="GHEA Grapalat"/>
          <w:sz w:val="18"/>
          <w:szCs w:val="18"/>
          <w:lang w:val="hy-AM"/>
        </w:rPr>
        <w:t xml:space="preserve"> </w:t>
      </w:r>
      <w:r w:rsidRPr="00EF7977">
        <w:rPr>
          <w:rFonts w:ascii="GHEA Grapalat" w:hAnsi="GHEA Grapalat" w:cs="Sylfaen"/>
          <w:sz w:val="18"/>
          <w:szCs w:val="18"/>
          <w:lang w:val="af-ZA"/>
        </w:rPr>
        <w:t>Предметом закупки является</w:t>
      </w:r>
      <w:r w:rsidRPr="00EF7977">
        <w:rPr>
          <w:rFonts w:ascii="Cambria Math" w:hAnsi="Cambria Math" w:cs="Cambria Math"/>
          <w:sz w:val="18"/>
          <w:szCs w:val="18"/>
          <w:lang w:val="af-ZA"/>
        </w:rPr>
        <w:t>․</w:t>
      </w:r>
      <w:r w:rsidRPr="00EF7977">
        <w:rPr>
          <w:rFonts w:ascii="GHEA Grapalat" w:hAnsi="GHEA Grapalat"/>
          <w:sz w:val="18"/>
          <w:szCs w:val="18"/>
          <w:lang w:val="af-ZA"/>
        </w:rPr>
        <w:t xml:space="preserve"> </w:t>
      </w:r>
      <w:r w:rsidR="00811B48" w:rsidRPr="00EF7977">
        <w:rPr>
          <w:rFonts w:ascii="GHEA Grapalat" w:hAnsi="GHEA Grapalat"/>
          <w:sz w:val="18"/>
          <w:szCs w:val="18"/>
          <w:lang w:val="af-ZA"/>
        </w:rPr>
        <w:t>Монтелукаст 4 мг</w:t>
      </w:r>
    </w:p>
    <w:tbl>
      <w:tblPr>
        <w:tblW w:w="111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66"/>
        <w:gridCol w:w="2806"/>
        <w:gridCol w:w="3015"/>
        <w:gridCol w:w="3104"/>
        <w:gridCol w:w="1691"/>
      </w:tblGrid>
      <w:tr w:rsidR="00FA67A9" w:rsidRPr="00EF7977" w14:paraId="328D90BC" w14:textId="77777777" w:rsidTr="00FA67A9">
        <w:trPr>
          <w:trHeight w:val="260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7E4BED3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П/Н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1D79A05D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  <w:p w14:paraId="5E09BF1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</w:p>
        </w:tc>
        <w:tc>
          <w:tcPr>
            <w:tcW w:w="3015" w:type="dxa"/>
            <w:shd w:val="clear" w:color="auto" w:fill="auto"/>
            <w:vAlign w:val="center"/>
          </w:tcPr>
          <w:p w14:paraId="36F3BA41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соответствующие требованиям приглашения /при соответствии указать “X”/</w:t>
            </w:r>
          </w:p>
        </w:tc>
        <w:tc>
          <w:tcPr>
            <w:tcW w:w="3104" w:type="dxa"/>
            <w:shd w:val="clear" w:color="auto" w:fill="auto"/>
            <w:vAlign w:val="center"/>
          </w:tcPr>
          <w:p w14:paraId="3F3D299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Заявки, не соответствующие требованиям приглашения /при несоответствии указать “X”/</w:t>
            </w:r>
          </w:p>
        </w:tc>
        <w:tc>
          <w:tcPr>
            <w:tcW w:w="1691" w:type="dxa"/>
            <w:shd w:val="clear" w:color="auto" w:fill="auto"/>
            <w:vAlign w:val="center"/>
          </w:tcPr>
          <w:p w14:paraId="2871D88E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Краткое описание несоответствия</w:t>
            </w:r>
          </w:p>
        </w:tc>
      </w:tr>
      <w:tr w:rsidR="00FA67A9" w:rsidRPr="00EF7977" w14:paraId="77D5D23F" w14:textId="77777777" w:rsidTr="00FA67A9">
        <w:trPr>
          <w:trHeight w:val="98"/>
          <w:jc w:val="center"/>
        </w:trPr>
        <w:tc>
          <w:tcPr>
            <w:tcW w:w="566" w:type="dxa"/>
            <w:shd w:val="clear" w:color="auto" w:fill="auto"/>
            <w:vAlign w:val="center"/>
          </w:tcPr>
          <w:p w14:paraId="7BF64B45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1</w:t>
            </w:r>
          </w:p>
        </w:tc>
        <w:tc>
          <w:tcPr>
            <w:tcW w:w="2806" w:type="dxa"/>
            <w:shd w:val="clear" w:color="auto" w:fill="auto"/>
            <w:vAlign w:val="center"/>
          </w:tcPr>
          <w:p w14:paraId="32B28124" w14:textId="5376A1F4" w:rsidR="00FA67A9" w:rsidRPr="00EF7977" w:rsidRDefault="00EF7977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3015" w:type="dxa"/>
            <w:shd w:val="clear" w:color="auto" w:fill="auto"/>
            <w:vAlign w:val="center"/>
          </w:tcPr>
          <w:p w14:paraId="05110B49" w14:textId="77777777" w:rsidR="00FA67A9" w:rsidRPr="00EF7977" w:rsidRDefault="00FA67A9" w:rsidP="00FA67A9">
            <w:pPr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3104" w:type="dxa"/>
            <w:shd w:val="clear" w:color="auto" w:fill="auto"/>
            <w:vAlign w:val="center"/>
          </w:tcPr>
          <w:p w14:paraId="79EAB4C0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  <w:tc>
          <w:tcPr>
            <w:tcW w:w="1691" w:type="dxa"/>
            <w:shd w:val="clear" w:color="auto" w:fill="auto"/>
            <w:vAlign w:val="center"/>
          </w:tcPr>
          <w:p w14:paraId="3C2523A9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</w:tc>
      </w:tr>
    </w:tbl>
    <w:p w14:paraId="60EFC281" w14:textId="77777777" w:rsidR="00FA67A9" w:rsidRPr="00EF7977" w:rsidRDefault="00FA67A9" w:rsidP="00FA67A9">
      <w:pPr>
        <w:ind w:firstLine="709"/>
        <w:jc w:val="both"/>
        <w:rPr>
          <w:rFonts w:ascii="GHEA Grapalat" w:hAnsi="GHEA Grapalat"/>
          <w:sz w:val="18"/>
          <w:szCs w:val="18"/>
          <w:lang w:val="af-ZA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580"/>
        <w:gridCol w:w="2938"/>
        <w:gridCol w:w="2768"/>
      </w:tblGrid>
      <w:tr w:rsidR="00FA67A9" w:rsidRPr="00EF7977" w14:paraId="657E376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6905C65F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Наименование участника</w:t>
            </w:r>
            <w:r w:rsidRPr="00EF7977">
              <w:rPr>
                <w:rFonts w:ascii="GHEA Grapalat" w:hAnsi="GHEA Grapalat"/>
                <w:b/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D981FDA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Отобранный участник /для отобранного участника указать“X”/</w:t>
            </w:r>
          </w:p>
        </w:tc>
        <w:tc>
          <w:tcPr>
            <w:tcW w:w="2768" w:type="dxa"/>
            <w:shd w:val="clear" w:color="auto" w:fill="auto"/>
            <w:vAlign w:val="center"/>
          </w:tcPr>
          <w:p w14:paraId="700AB2E7" w14:textId="77777777" w:rsidR="00FA67A9" w:rsidRPr="00EF7977" w:rsidRDefault="00FA67A9" w:rsidP="00FA67A9">
            <w:pPr>
              <w:jc w:val="center"/>
              <w:rPr>
                <w:rFonts w:ascii="GHEA Grapalat" w:hAnsi="GHEA Grapalat"/>
                <w:b/>
                <w:sz w:val="18"/>
                <w:szCs w:val="18"/>
                <w:lang w:val="af-ZA"/>
              </w:rPr>
            </w:pPr>
            <w:r w:rsidRPr="00EF7977"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  <w:t>Предложенная участником цена /без НДС, тыс. драмов/</w:t>
            </w:r>
          </w:p>
        </w:tc>
      </w:tr>
      <w:tr w:rsidR="00FA67A9" w:rsidRPr="00EF7977" w14:paraId="00B60DB9" w14:textId="77777777" w:rsidTr="00FA67A9">
        <w:trPr>
          <w:trHeight w:val="70"/>
          <w:jc w:val="center"/>
        </w:trPr>
        <w:tc>
          <w:tcPr>
            <w:tcW w:w="3580" w:type="dxa"/>
            <w:shd w:val="clear" w:color="auto" w:fill="auto"/>
            <w:vAlign w:val="center"/>
          </w:tcPr>
          <w:p w14:paraId="36209BC6" w14:textId="092FE6BC" w:rsidR="00FA67A9" w:rsidRPr="00EF7977" w:rsidRDefault="00EF7977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</w:pPr>
            <w:r w:rsidRPr="00EF7977">
              <w:rPr>
                <w:rFonts w:ascii="GHEA Grapalat" w:hAnsi="GHEA Grapalat"/>
                <w:sz w:val="18"/>
                <w:szCs w:val="18"/>
              </w:rPr>
              <w:t>ООО "</w:t>
            </w:r>
            <w:proofErr w:type="spellStart"/>
            <w:r w:rsidRPr="00EF7977">
              <w:rPr>
                <w:rFonts w:ascii="GHEA Grapalat" w:hAnsi="GHEA Grapalat"/>
                <w:sz w:val="18"/>
                <w:szCs w:val="18"/>
              </w:rPr>
              <w:t>Агаст</w:t>
            </w:r>
            <w:proofErr w:type="spellEnd"/>
            <w:r w:rsidRPr="00EF7977">
              <w:rPr>
                <w:rFonts w:ascii="GHEA Grapalat" w:hAnsi="GHEA Grapalat"/>
                <w:sz w:val="18"/>
                <w:szCs w:val="18"/>
              </w:rPr>
              <w:t>"</w:t>
            </w:r>
          </w:p>
        </w:tc>
        <w:tc>
          <w:tcPr>
            <w:tcW w:w="2938" w:type="dxa"/>
            <w:shd w:val="clear" w:color="auto" w:fill="auto"/>
            <w:vAlign w:val="center"/>
          </w:tcPr>
          <w:p w14:paraId="1C04D299" w14:textId="77777777" w:rsidR="00FA67A9" w:rsidRPr="00EF7977" w:rsidRDefault="00FA67A9" w:rsidP="00FA67A9">
            <w:pPr>
              <w:pStyle w:val="af4"/>
              <w:jc w:val="center"/>
              <w:rPr>
                <w:rFonts w:ascii="GHEA Grapalat" w:hAnsi="GHEA Grapalat" w:cs="Sylfaen"/>
                <w:b/>
                <w:sz w:val="18"/>
                <w:szCs w:val="18"/>
                <w:lang w:val="af-ZA"/>
              </w:rPr>
            </w:pPr>
          </w:p>
        </w:tc>
        <w:tc>
          <w:tcPr>
            <w:tcW w:w="2768" w:type="dxa"/>
            <w:shd w:val="clear" w:color="auto" w:fill="auto"/>
            <w:vAlign w:val="center"/>
          </w:tcPr>
          <w:p w14:paraId="000FFEFE" w14:textId="43E946AB" w:rsidR="00FA67A9" w:rsidRPr="00EF7977" w:rsidRDefault="00811B48" w:rsidP="00FA67A9">
            <w:pPr>
              <w:ind w:hanging="98"/>
              <w:jc w:val="center"/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</w:pP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330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</w:rPr>
              <w:t>.</w:t>
            </w:r>
            <w:r w:rsidRPr="00EF7977">
              <w:rPr>
                <w:rFonts w:ascii="GHEA Grapalat" w:hAnsi="GHEA Grapalat" w:cs="Arial"/>
                <w:bCs/>
                <w:color w:val="000000"/>
                <w:sz w:val="18"/>
                <w:szCs w:val="18"/>
                <w:lang w:val="hy-AM"/>
              </w:rPr>
              <w:t>0</w:t>
            </w:r>
          </w:p>
        </w:tc>
      </w:tr>
    </w:tbl>
    <w:p w14:paraId="63393591" w14:textId="77777777" w:rsidR="00FA67A9" w:rsidRPr="00EF7977" w:rsidRDefault="00FA67A9" w:rsidP="00FA67A9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Критерий, примененный для определения отобранного участника: заявки оцененные как удовлетворяющие</w:t>
      </w:r>
    </w:p>
    <w:p w14:paraId="536E0B34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6DC03408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0C5E8F83" w14:textId="77777777" w:rsidR="00FA67A9" w:rsidRPr="00EF7977" w:rsidRDefault="00FA67A9" w:rsidP="000622F8">
      <w:pPr>
        <w:spacing w:line="276" w:lineRule="auto"/>
        <w:ind w:right="-192"/>
        <w:jc w:val="both"/>
        <w:rPr>
          <w:rFonts w:ascii="GHEA Grapalat" w:hAnsi="GHEA Grapalat"/>
          <w:sz w:val="18"/>
          <w:szCs w:val="18"/>
          <w:lang w:val="af-ZA"/>
        </w:rPr>
      </w:pPr>
    </w:p>
    <w:p w14:paraId="0B8B54C7" w14:textId="77777777" w:rsidR="0069565A" w:rsidRPr="00EF7977" w:rsidRDefault="0069565A" w:rsidP="00CA5381">
      <w:pPr>
        <w:ind w:firstLine="709"/>
        <w:jc w:val="both"/>
        <w:rPr>
          <w:rFonts w:ascii="GHEA Grapalat" w:hAnsi="GHEA Grapalat" w:cs="Sylfaen"/>
          <w:sz w:val="18"/>
          <w:szCs w:val="18"/>
          <w:lang w:val="af-ZA"/>
        </w:rPr>
      </w:pPr>
    </w:p>
    <w:p w14:paraId="32332EE9" w14:textId="77777777" w:rsidR="00FA67A9" w:rsidRPr="00EF7977" w:rsidRDefault="00FA67A9" w:rsidP="00811B48">
      <w:pPr>
        <w:jc w:val="both"/>
        <w:rPr>
          <w:rFonts w:ascii="GHEA Grapalat" w:hAnsi="GHEA Grapalat" w:cs="Sylfaen"/>
          <w:sz w:val="18"/>
          <w:szCs w:val="18"/>
          <w:lang w:val="af-ZA"/>
        </w:rPr>
      </w:pPr>
    </w:p>
    <w:p w14:paraId="709B7E3A" w14:textId="77777777" w:rsidR="00FA67A9" w:rsidRPr="00EF7977" w:rsidRDefault="00FA67A9" w:rsidP="00CA5381">
      <w:pPr>
        <w:ind w:firstLine="709"/>
        <w:jc w:val="both"/>
        <w:rPr>
          <w:rFonts w:ascii="GHEA Grapalat" w:hAnsi="GHEA Grapalat" w:cs="Sylfaen"/>
          <w:sz w:val="18"/>
          <w:szCs w:val="18"/>
          <w:lang w:val="af-ZA"/>
        </w:rPr>
      </w:pPr>
    </w:p>
    <w:p w14:paraId="4777FAC6" w14:textId="694D4002" w:rsidR="009A254B" w:rsidRPr="00EF7977" w:rsidRDefault="00D32C2F" w:rsidP="00CA5381">
      <w:pPr>
        <w:ind w:firstLine="709"/>
        <w:jc w:val="both"/>
        <w:rPr>
          <w:rFonts w:ascii="GHEA Grapalat" w:hAnsi="GHEA Grapalat" w:cs="Sylfaen"/>
          <w:sz w:val="18"/>
          <w:szCs w:val="18"/>
          <w:lang w:val="af-ZA"/>
        </w:rPr>
      </w:pPr>
      <w:r w:rsidRPr="00EF7977">
        <w:rPr>
          <w:rFonts w:ascii="GHEA Grapalat" w:hAnsi="GHEA Grapalat" w:cs="Sylfaen"/>
          <w:sz w:val="18"/>
          <w:szCs w:val="18"/>
          <w:lang w:val="af-ZA"/>
        </w:rPr>
        <w:t>Согласно статье 10 Закона РА "О закупках" срок бездействия установлен в 10 календарных дней.</w:t>
      </w:r>
    </w:p>
    <w:p w14:paraId="40D54201" w14:textId="3B743C78" w:rsidR="00C63497" w:rsidRPr="00EF7977" w:rsidRDefault="00E747E7" w:rsidP="007265C8">
      <w:pPr>
        <w:widowControl w:val="0"/>
        <w:spacing w:after="160"/>
        <w:jc w:val="both"/>
        <w:rPr>
          <w:rFonts w:ascii="GHEA Grapalat" w:hAnsi="GHEA Grapalat"/>
          <w:sz w:val="18"/>
          <w:szCs w:val="18"/>
        </w:rPr>
      </w:pPr>
      <w:r w:rsidRPr="00EF7977">
        <w:rPr>
          <w:rFonts w:ascii="GHEA Grapalat" w:hAnsi="GHEA Grapalat"/>
          <w:sz w:val="18"/>
          <w:szCs w:val="18"/>
        </w:rPr>
        <w:t>Для получения дополнительной информации, связанной с настоящим</w:t>
      </w:r>
      <w:r w:rsidR="00965D6A" w:rsidRPr="00EF7977">
        <w:rPr>
          <w:rFonts w:ascii="GHEA Grapalat" w:hAnsi="GHEA Grapalat"/>
          <w:sz w:val="18"/>
          <w:szCs w:val="18"/>
        </w:rPr>
        <w:t xml:space="preserve"> </w:t>
      </w:r>
      <w:r w:rsidRPr="00EF7977">
        <w:rPr>
          <w:rFonts w:ascii="GHEA Grapalat" w:hAnsi="GHEA Grapalat"/>
          <w:sz w:val="18"/>
          <w:szCs w:val="18"/>
        </w:rPr>
        <w:t xml:space="preserve">объявлением, можно обратиться </w:t>
      </w:r>
      <w:proofErr w:type="spellStart"/>
      <w:r w:rsidR="00EC75B8" w:rsidRPr="00EF7977">
        <w:rPr>
          <w:rFonts w:ascii="GHEA Grapalat" w:hAnsi="GHEA Grapalat"/>
          <w:sz w:val="18"/>
          <w:szCs w:val="18"/>
        </w:rPr>
        <w:t>Татевик</w:t>
      </w:r>
      <w:proofErr w:type="spellEnd"/>
      <w:r w:rsidR="00D95CAB" w:rsidRPr="00EF7977">
        <w:rPr>
          <w:rFonts w:ascii="GHEA Grapalat" w:hAnsi="GHEA Grapalat"/>
          <w:sz w:val="18"/>
          <w:szCs w:val="18"/>
        </w:rPr>
        <w:t xml:space="preserve">  Амбарцум</w:t>
      </w:r>
      <w:r w:rsidR="00C63497" w:rsidRPr="00EF7977">
        <w:rPr>
          <w:rFonts w:ascii="GHEA Grapalat" w:hAnsi="GHEA Grapalat"/>
          <w:sz w:val="18"/>
          <w:szCs w:val="18"/>
        </w:rPr>
        <w:t>ян к</w:t>
      </w:r>
      <w:r w:rsidRPr="00EF7977">
        <w:rPr>
          <w:rFonts w:ascii="GHEA Grapalat" w:hAnsi="GHEA Grapalat"/>
          <w:sz w:val="18"/>
          <w:szCs w:val="18"/>
        </w:rPr>
        <w:t xml:space="preserve"> секретарю </w:t>
      </w:r>
      <w:r w:rsidR="00E40C13" w:rsidRPr="00EF7977">
        <w:rPr>
          <w:rFonts w:ascii="GHEA Grapalat" w:hAnsi="GHEA Grapalat"/>
          <w:sz w:val="18"/>
          <w:szCs w:val="18"/>
        </w:rPr>
        <w:t xml:space="preserve">Оценочной </w:t>
      </w:r>
      <w:r w:rsidRPr="00EF7977">
        <w:rPr>
          <w:rFonts w:ascii="GHEA Grapalat" w:hAnsi="GHEA Grapalat"/>
          <w:sz w:val="18"/>
          <w:szCs w:val="18"/>
        </w:rPr>
        <w:t>комиссии по</w:t>
      </w:r>
      <w:r w:rsidR="008F5957" w:rsidRPr="00EF7977">
        <w:rPr>
          <w:rFonts w:ascii="GHEA Grapalat" w:hAnsi="GHEA Grapalat"/>
          <w:sz w:val="18"/>
          <w:szCs w:val="18"/>
        </w:rPr>
        <w:t>д</w:t>
      </w:r>
      <w:r w:rsidRPr="00EF7977">
        <w:rPr>
          <w:rFonts w:ascii="GHEA Grapalat" w:hAnsi="GHEA Grapalat"/>
          <w:sz w:val="18"/>
          <w:szCs w:val="18"/>
        </w:rPr>
        <w:t xml:space="preserve"> код</w:t>
      </w:r>
      <w:r w:rsidR="008F5957" w:rsidRPr="00EF7977">
        <w:rPr>
          <w:rFonts w:ascii="GHEA Grapalat" w:hAnsi="GHEA Grapalat"/>
          <w:sz w:val="18"/>
          <w:szCs w:val="18"/>
        </w:rPr>
        <w:t>ом</w:t>
      </w:r>
      <w:r w:rsidR="00C63497" w:rsidRPr="00EF7977">
        <w:rPr>
          <w:rFonts w:ascii="GHEA Grapalat" w:hAnsi="GHEA Grapalat"/>
          <w:sz w:val="18"/>
          <w:szCs w:val="18"/>
        </w:rPr>
        <w:t xml:space="preserve"> </w:t>
      </w:r>
      <w:r w:rsidR="00D81FD0" w:rsidRPr="00EF7977">
        <w:rPr>
          <w:rFonts w:ascii="GHEA Grapalat" w:hAnsi="GHEA Grapalat"/>
          <w:sz w:val="18"/>
          <w:szCs w:val="18"/>
        </w:rPr>
        <w:t>MBK</w:t>
      </w:r>
      <w:r w:rsidR="00556D6A" w:rsidRPr="00EF7977">
        <w:rPr>
          <w:rFonts w:ascii="GHEA Grapalat" w:hAnsi="GHEA Grapalat"/>
          <w:sz w:val="18"/>
          <w:szCs w:val="18"/>
        </w:rPr>
        <w:t>-GHAPD</w:t>
      </w:r>
      <w:r w:rsidR="00F534E7" w:rsidRPr="00EF7977">
        <w:rPr>
          <w:rFonts w:ascii="GHEA Grapalat" w:hAnsi="GHEA Grapalat"/>
          <w:sz w:val="18"/>
          <w:szCs w:val="18"/>
          <w:lang w:val="en-US"/>
        </w:rPr>
        <w:t>z</w:t>
      </w:r>
      <w:r w:rsidR="00556D6A" w:rsidRPr="00EF7977">
        <w:rPr>
          <w:rFonts w:ascii="GHEA Grapalat" w:hAnsi="GHEA Grapalat"/>
          <w:sz w:val="18"/>
          <w:szCs w:val="18"/>
        </w:rPr>
        <w:t>B-2</w:t>
      </w:r>
      <w:r w:rsidR="00103C87" w:rsidRPr="00EF7977">
        <w:rPr>
          <w:rFonts w:ascii="GHEA Grapalat" w:hAnsi="GHEA Grapalat"/>
          <w:sz w:val="18"/>
          <w:szCs w:val="18"/>
          <w:lang w:val="hy-AM"/>
        </w:rPr>
        <w:t>4</w:t>
      </w:r>
      <w:r w:rsidR="00556D6A" w:rsidRPr="00EF7977">
        <w:rPr>
          <w:rFonts w:ascii="GHEA Grapalat" w:hAnsi="GHEA Grapalat"/>
          <w:sz w:val="18"/>
          <w:szCs w:val="18"/>
        </w:rPr>
        <w:t>/</w:t>
      </w:r>
      <w:r w:rsidR="00EC75B8" w:rsidRPr="00EF7977">
        <w:rPr>
          <w:rFonts w:ascii="GHEA Grapalat" w:hAnsi="GHEA Grapalat"/>
          <w:sz w:val="18"/>
          <w:szCs w:val="18"/>
        </w:rPr>
        <w:t>0</w:t>
      </w:r>
      <w:r w:rsidR="00103C87" w:rsidRPr="00EF7977">
        <w:rPr>
          <w:rFonts w:ascii="GHEA Grapalat" w:hAnsi="GHEA Grapalat"/>
          <w:sz w:val="18"/>
          <w:szCs w:val="18"/>
          <w:lang w:val="hy-AM"/>
        </w:rPr>
        <w:t>1</w:t>
      </w:r>
      <w:r w:rsidR="00C63497" w:rsidRPr="00EF7977">
        <w:rPr>
          <w:rFonts w:ascii="GHEA Grapalat" w:hAnsi="GHEA Grapalat"/>
          <w:sz w:val="18"/>
          <w:szCs w:val="18"/>
        </w:rPr>
        <w:t>.</w:t>
      </w:r>
    </w:p>
    <w:p w14:paraId="5051F93A" w14:textId="7D117990" w:rsidR="00C63497" w:rsidRPr="00EF7977" w:rsidRDefault="00C63497" w:rsidP="00C63497">
      <w:pPr>
        <w:pStyle w:val="a6"/>
        <w:widowControl w:val="0"/>
        <w:ind w:left="2268" w:hanging="1701"/>
        <w:jc w:val="left"/>
        <w:rPr>
          <w:rFonts w:ascii="GHEA Grapalat" w:hAnsi="GHEA Grapalat"/>
          <w:b/>
          <w:i/>
          <w:sz w:val="18"/>
          <w:szCs w:val="18"/>
        </w:rPr>
      </w:pPr>
      <w:r w:rsidRPr="00EF7977">
        <w:rPr>
          <w:rFonts w:ascii="GHEA Grapalat" w:hAnsi="GHEA Grapalat"/>
          <w:b/>
          <w:i/>
          <w:sz w:val="18"/>
          <w:szCs w:val="18"/>
        </w:rPr>
        <w:t xml:space="preserve">Телефон </w:t>
      </w:r>
      <w:r w:rsidR="00CA02EF" w:rsidRPr="00EF7977">
        <w:rPr>
          <w:rFonts w:ascii="GHEA Grapalat" w:hAnsi="GHEA Grapalat"/>
          <w:b/>
          <w:i/>
          <w:sz w:val="18"/>
          <w:szCs w:val="18"/>
        </w:rPr>
        <w:t>+3749</w:t>
      </w:r>
      <w:r w:rsidR="00D81FD0" w:rsidRPr="00EF7977">
        <w:rPr>
          <w:rFonts w:ascii="GHEA Grapalat" w:hAnsi="GHEA Grapalat"/>
          <w:b/>
          <w:i/>
          <w:sz w:val="18"/>
          <w:szCs w:val="18"/>
        </w:rPr>
        <w:t>8369675</w:t>
      </w:r>
    </w:p>
    <w:p w14:paraId="73D3103E" w14:textId="75F42F63" w:rsidR="00C63497" w:rsidRPr="00EF7977" w:rsidRDefault="00C63497" w:rsidP="00C63497">
      <w:pPr>
        <w:pStyle w:val="a6"/>
        <w:widowControl w:val="0"/>
        <w:ind w:left="2268" w:hanging="1701"/>
        <w:jc w:val="left"/>
        <w:rPr>
          <w:rFonts w:ascii="GHEA Grapalat" w:hAnsi="GHEA Grapalat"/>
          <w:b/>
          <w:i/>
          <w:sz w:val="18"/>
          <w:szCs w:val="18"/>
        </w:rPr>
      </w:pPr>
      <w:r w:rsidRPr="00EF7977">
        <w:rPr>
          <w:rFonts w:ascii="GHEA Grapalat" w:hAnsi="GHEA Grapalat"/>
          <w:b/>
          <w:i/>
          <w:sz w:val="18"/>
          <w:szCs w:val="18"/>
        </w:rPr>
        <w:t xml:space="preserve">Электронная почта </w:t>
      </w:r>
      <w:r w:rsidR="00F534E7" w:rsidRPr="00EF7977">
        <w:rPr>
          <w:rFonts w:ascii="GHEA Grapalat" w:hAnsi="GHEA Grapalat"/>
          <w:b/>
          <w:i/>
          <w:sz w:val="18"/>
          <w:szCs w:val="18"/>
        </w:rPr>
        <w:t xml:space="preserve">    </w:t>
      </w:r>
      <w:r w:rsidR="00D81FD0" w:rsidRPr="00EF7977">
        <w:rPr>
          <w:rFonts w:ascii="GHEA Grapalat" w:hAnsi="GHEA Grapalat"/>
          <w:b/>
          <w:i/>
          <w:sz w:val="18"/>
          <w:szCs w:val="18"/>
        </w:rPr>
        <w:t>mmc.tatevik@gmail.com</w:t>
      </w:r>
      <w:r w:rsidR="00D62D9D" w:rsidRPr="00EF7977">
        <w:rPr>
          <w:rFonts w:ascii="GHEA Grapalat" w:hAnsi="GHEA Grapalat"/>
          <w:b/>
          <w:i/>
          <w:sz w:val="18"/>
          <w:szCs w:val="18"/>
        </w:rPr>
        <w:t xml:space="preserve"> </w:t>
      </w:r>
    </w:p>
    <w:p w14:paraId="0B96E498" w14:textId="77777777" w:rsidR="00EC75B8" w:rsidRPr="00EF7977" w:rsidRDefault="00C63497" w:rsidP="00EC75B8">
      <w:pPr>
        <w:spacing w:line="276" w:lineRule="auto"/>
        <w:ind w:firstLine="709"/>
        <w:jc w:val="both"/>
        <w:rPr>
          <w:rFonts w:ascii="GHEA Grapalat" w:hAnsi="GHEA Grapalat" w:cs="Sylfaen"/>
          <w:b/>
          <w:sz w:val="18"/>
          <w:szCs w:val="18"/>
        </w:rPr>
      </w:pPr>
      <w:r w:rsidRPr="00EF7977">
        <w:rPr>
          <w:rFonts w:ascii="GHEA Grapalat" w:hAnsi="GHEA Grapalat"/>
          <w:b/>
          <w:i/>
          <w:sz w:val="18"/>
          <w:szCs w:val="18"/>
        </w:rPr>
        <w:t>Заказчик</w:t>
      </w:r>
      <w:r w:rsidRPr="00EF7977">
        <w:rPr>
          <w:rFonts w:ascii="GHEA Grapalat" w:hAnsi="GHEA Grapalat"/>
          <w:b/>
          <w:i/>
          <w:sz w:val="18"/>
          <w:szCs w:val="18"/>
          <w:lang w:val="hy-AM"/>
        </w:rPr>
        <w:t xml:space="preserve">  </w:t>
      </w:r>
      <w:r w:rsidRPr="00EF7977">
        <w:rPr>
          <w:rFonts w:ascii="GHEA Grapalat" w:hAnsi="GHEA Grapalat"/>
          <w:b/>
          <w:i/>
          <w:sz w:val="18"/>
          <w:szCs w:val="18"/>
        </w:rPr>
        <w:t xml:space="preserve"> </w:t>
      </w:r>
      <w:r w:rsidR="004F1287" w:rsidRPr="00EF7977">
        <w:rPr>
          <w:rFonts w:ascii="GHEA Grapalat" w:hAnsi="GHEA Grapalat"/>
          <w:b/>
          <w:bCs/>
          <w:color w:val="0D0D0D"/>
          <w:sz w:val="18"/>
          <w:szCs w:val="18"/>
        </w:rPr>
        <w:t>ЗАО «</w:t>
      </w:r>
      <w:r w:rsidR="00EC75B8" w:rsidRPr="00EF7977">
        <w:rPr>
          <w:rFonts w:ascii="GHEA Grapalat" w:hAnsi="GHEA Grapalat"/>
          <w:b/>
          <w:i/>
          <w:sz w:val="18"/>
          <w:szCs w:val="18"/>
        </w:rPr>
        <w:t>Заказчик</w:t>
      </w:r>
      <w:r w:rsidR="00EC75B8" w:rsidRPr="00EF7977">
        <w:rPr>
          <w:rFonts w:ascii="GHEA Grapalat" w:hAnsi="GHEA Grapalat"/>
          <w:b/>
          <w:i/>
          <w:sz w:val="18"/>
          <w:szCs w:val="18"/>
          <w:lang w:val="hy-AM"/>
        </w:rPr>
        <w:t xml:space="preserve">  </w:t>
      </w:r>
      <w:r w:rsidR="00EC75B8" w:rsidRPr="00EF7977">
        <w:rPr>
          <w:rFonts w:ascii="GHEA Grapalat" w:hAnsi="GHEA Grapalat"/>
          <w:b/>
          <w:i/>
          <w:sz w:val="18"/>
          <w:szCs w:val="18"/>
        </w:rPr>
        <w:t xml:space="preserve"> </w:t>
      </w:r>
      <w:r w:rsidR="00EC75B8" w:rsidRPr="00EF7977">
        <w:rPr>
          <w:rFonts w:ascii="GHEA Grapalat" w:hAnsi="GHEA Grapalat"/>
          <w:b/>
          <w:bCs/>
          <w:sz w:val="18"/>
          <w:szCs w:val="18"/>
          <w:lang w:val="hy-AM"/>
        </w:rPr>
        <w:t>ЗАО «Медицинский центр Ме</w:t>
      </w:r>
      <w:r w:rsidR="00EC75B8" w:rsidRPr="00EF7977">
        <w:rPr>
          <w:rFonts w:ascii="GHEA Grapalat" w:hAnsi="GHEA Grapalat"/>
          <w:b/>
          <w:bCs/>
          <w:sz w:val="18"/>
          <w:szCs w:val="18"/>
        </w:rPr>
        <w:t>ц</w:t>
      </w:r>
      <w:r w:rsidR="00EC75B8" w:rsidRPr="00EF7977">
        <w:rPr>
          <w:rFonts w:ascii="GHEA Grapalat" w:hAnsi="GHEA Grapalat"/>
          <w:b/>
          <w:bCs/>
          <w:sz w:val="18"/>
          <w:szCs w:val="18"/>
          <w:lang w:val="hy-AM"/>
        </w:rPr>
        <w:t>амор»</w:t>
      </w:r>
      <w:bookmarkStart w:id="0" w:name="_GoBack"/>
      <w:bookmarkEnd w:id="0"/>
    </w:p>
    <w:p w14:paraId="713BABFA" w14:textId="6930AE2D" w:rsidR="00613058" w:rsidRPr="00EF7977" w:rsidRDefault="00613058" w:rsidP="00F2028C">
      <w:pPr>
        <w:pStyle w:val="a6"/>
        <w:ind w:firstLine="567"/>
        <w:rPr>
          <w:rFonts w:ascii="GHEA Grapalat" w:hAnsi="GHEA Grapalat"/>
          <w:b/>
          <w:bCs/>
          <w:i/>
          <w:sz w:val="18"/>
          <w:szCs w:val="18"/>
        </w:rPr>
      </w:pPr>
    </w:p>
    <w:sectPr w:rsidR="00613058" w:rsidRPr="00EF7977" w:rsidSect="007E3031">
      <w:footerReference w:type="even" r:id="rId9"/>
      <w:footerReference w:type="default" r:id="rId10"/>
      <w:pgSz w:w="11906" w:h="16838" w:code="9"/>
      <w:pgMar w:top="810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2BE947" w14:textId="77777777" w:rsidR="00586B03" w:rsidRDefault="00586B03">
      <w:r>
        <w:separator/>
      </w:r>
    </w:p>
  </w:endnote>
  <w:endnote w:type="continuationSeparator" w:id="0">
    <w:p w14:paraId="6CE307BB" w14:textId="77777777" w:rsidR="00586B03" w:rsidRDefault="00586B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AMU">
    <w:charset w:val="00"/>
    <w:family w:val="swiss"/>
    <w:pitch w:val="variable"/>
    <w:sig w:usb0="00000003" w:usb1="00000000" w:usb2="00000000" w:usb3="00000000" w:csb0="00000001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679CCA" w14:textId="77777777" w:rsidR="00FA67A9" w:rsidRDefault="00FA67A9" w:rsidP="00717888">
    <w:pPr>
      <w:pStyle w:val="aa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6BF6C54D" w14:textId="77777777" w:rsidR="00FA67A9" w:rsidRDefault="00FA67A9" w:rsidP="00B21464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157750"/>
      <w:docPartObj>
        <w:docPartGallery w:val="Page Numbers (Bottom of Page)"/>
        <w:docPartUnique/>
      </w:docPartObj>
    </w:sdtPr>
    <w:sdtEndPr>
      <w:rPr>
        <w:rFonts w:ascii="GHEA Grapalat" w:hAnsi="GHEA Grapalat"/>
        <w:sz w:val="24"/>
        <w:szCs w:val="24"/>
      </w:rPr>
    </w:sdtEndPr>
    <w:sdtContent>
      <w:p w14:paraId="036F8458" w14:textId="77777777" w:rsidR="00FA67A9" w:rsidRPr="007C2EDE" w:rsidRDefault="00FA67A9">
        <w:pPr>
          <w:pStyle w:val="aa"/>
          <w:jc w:val="center"/>
          <w:rPr>
            <w:rFonts w:ascii="GHEA Grapalat" w:hAnsi="GHEA Grapalat"/>
            <w:sz w:val="24"/>
            <w:szCs w:val="24"/>
          </w:rPr>
        </w:pPr>
        <w:r w:rsidRPr="007C2EDE">
          <w:rPr>
            <w:rFonts w:ascii="GHEA Grapalat" w:hAnsi="GHEA Grapalat"/>
            <w:sz w:val="24"/>
            <w:szCs w:val="24"/>
          </w:rPr>
          <w:fldChar w:fldCharType="begin"/>
        </w:r>
        <w:r w:rsidRPr="007C2EDE">
          <w:rPr>
            <w:rFonts w:ascii="GHEA Grapalat" w:hAnsi="GHEA Grapalat"/>
            <w:sz w:val="24"/>
            <w:szCs w:val="24"/>
          </w:rPr>
          <w:instrText xml:space="preserve"> PAGE   \* MERGEFORMAT </w:instrText>
        </w:r>
        <w:r w:rsidRPr="007C2EDE">
          <w:rPr>
            <w:rFonts w:ascii="GHEA Grapalat" w:hAnsi="GHEA Grapalat"/>
            <w:sz w:val="24"/>
            <w:szCs w:val="24"/>
          </w:rPr>
          <w:fldChar w:fldCharType="separate"/>
        </w:r>
        <w:r w:rsidR="00EF7977">
          <w:rPr>
            <w:rFonts w:ascii="GHEA Grapalat" w:hAnsi="GHEA Grapalat"/>
            <w:noProof/>
            <w:sz w:val="24"/>
            <w:szCs w:val="24"/>
          </w:rPr>
          <w:t>2</w:t>
        </w:r>
        <w:r w:rsidRPr="007C2EDE">
          <w:rPr>
            <w:rFonts w:ascii="GHEA Grapalat" w:hAnsi="GHEA Grapalat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740D29" w14:textId="77777777" w:rsidR="00586B03" w:rsidRDefault="00586B03">
      <w:r>
        <w:separator/>
      </w:r>
    </w:p>
  </w:footnote>
  <w:footnote w:type="continuationSeparator" w:id="0">
    <w:p w14:paraId="4F6FA787" w14:textId="77777777" w:rsidR="00586B03" w:rsidRDefault="00586B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7659A"/>
    <w:multiLevelType w:val="multilevel"/>
    <w:tmpl w:val="4644F222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140"/>
        </w:tabs>
        <w:ind w:left="114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1">
    <w:nsid w:val="06621C54"/>
    <w:multiLevelType w:val="hybridMultilevel"/>
    <w:tmpl w:val="35B01522"/>
    <w:lvl w:ilvl="0" w:tplc="36D60A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7AC7742"/>
    <w:multiLevelType w:val="hybridMultilevel"/>
    <w:tmpl w:val="0448C1D4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3">
    <w:nsid w:val="09633CDD"/>
    <w:multiLevelType w:val="multilevel"/>
    <w:tmpl w:val="718C77CA"/>
    <w:lvl w:ilvl="0">
      <w:start w:val="5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140"/>
        </w:tabs>
        <w:ind w:left="114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0CDA46EB"/>
    <w:multiLevelType w:val="hybridMultilevel"/>
    <w:tmpl w:val="D80607F0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5">
    <w:nsid w:val="0E2A0978"/>
    <w:multiLevelType w:val="hybridMultilevel"/>
    <w:tmpl w:val="E7B828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E882350"/>
    <w:multiLevelType w:val="hybridMultilevel"/>
    <w:tmpl w:val="3E0E10FC"/>
    <w:lvl w:ilvl="0" w:tplc="8ECA4B1E">
      <w:start w:val="2"/>
      <w:numFmt w:val="bullet"/>
      <w:lvlText w:val="-"/>
      <w:lvlJc w:val="left"/>
      <w:pPr>
        <w:ind w:left="1080" w:hanging="360"/>
      </w:pPr>
      <w:rPr>
        <w:rFonts w:ascii="Times Armenian" w:eastAsia="Times New Roman" w:hAnsi="Times Armeni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0F584EFB"/>
    <w:multiLevelType w:val="hybridMultilevel"/>
    <w:tmpl w:val="31CCC048"/>
    <w:lvl w:ilvl="0" w:tplc="0C7A0A4A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Arial LatArm" w:eastAsia="Times New Roman" w:hAnsi="Arial LatArm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>
    <w:nsid w:val="151A481E"/>
    <w:multiLevelType w:val="hybridMultilevel"/>
    <w:tmpl w:val="E514F70C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9">
    <w:nsid w:val="17460898"/>
    <w:multiLevelType w:val="hybridMultilevel"/>
    <w:tmpl w:val="35B01522"/>
    <w:lvl w:ilvl="0" w:tplc="36D60AA2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0" w:hanging="360"/>
      </w:pPr>
    </w:lvl>
    <w:lvl w:ilvl="2" w:tplc="0409001B" w:tentative="1">
      <w:start w:val="1"/>
      <w:numFmt w:val="lowerRoman"/>
      <w:lvlText w:val="%3."/>
      <w:lvlJc w:val="right"/>
      <w:pPr>
        <w:ind w:left="1830" w:hanging="180"/>
      </w:pPr>
    </w:lvl>
    <w:lvl w:ilvl="3" w:tplc="0409000F" w:tentative="1">
      <w:start w:val="1"/>
      <w:numFmt w:val="decimal"/>
      <w:lvlText w:val="%4."/>
      <w:lvlJc w:val="left"/>
      <w:pPr>
        <w:ind w:left="2550" w:hanging="360"/>
      </w:pPr>
    </w:lvl>
    <w:lvl w:ilvl="4" w:tplc="04090019" w:tentative="1">
      <w:start w:val="1"/>
      <w:numFmt w:val="lowerLetter"/>
      <w:lvlText w:val="%5."/>
      <w:lvlJc w:val="left"/>
      <w:pPr>
        <w:ind w:left="3270" w:hanging="360"/>
      </w:pPr>
    </w:lvl>
    <w:lvl w:ilvl="5" w:tplc="0409001B" w:tentative="1">
      <w:start w:val="1"/>
      <w:numFmt w:val="lowerRoman"/>
      <w:lvlText w:val="%6."/>
      <w:lvlJc w:val="right"/>
      <w:pPr>
        <w:ind w:left="3990" w:hanging="180"/>
      </w:pPr>
    </w:lvl>
    <w:lvl w:ilvl="6" w:tplc="0409000F" w:tentative="1">
      <w:start w:val="1"/>
      <w:numFmt w:val="decimal"/>
      <w:lvlText w:val="%7."/>
      <w:lvlJc w:val="left"/>
      <w:pPr>
        <w:ind w:left="4710" w:hanging="360"/>
      </w:pPr>
    </w:lvl>
    <w:lvl w:ilvl="7" w:tplc="04090019" w:tentative="1">
      <w:start w:val="1"/>
      <w:numFmt w:val="lowerLetter"/>
      <w:lvlText w:val="%8."/>
      <w:lvlJc w:val="left"/>
      <w:pPr>
        <w:ind w:left="5430" w:hanging="360"/>
      </w:pPr>
    </w:lvl>
    <w:lvl w:ilvl="8" w:tplc="0409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0">
    <w:nsid w:val="24FC0D0D"/>
    <w:multiLevelType w:val="hybridMultilevel"/>
    <w:tmpl w:val="2F228674"/>
    <w:lvl w:ilvl="0" w:tplc="D1FE8516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2334EF"/>
    <w:multiLevelType w:val="multilevel"/>
    <w:tmpl w:val="F2E00114"/>
    <w:lvl w:ilvl="0">
      <w:start w:val="2"/>
      <w:numFmt w:val="decimal"/>
      <w:lvlText w:val="%1."/>
      <w:lvlJc w:val="left"/>
      <w:pPr>
        <w:tabs>
          <w:tab w:val="num" w:pos="570"/>
        </w:tabs>
        <w:ind w:left="570" w:hanging="570"/>
      </w:pPr>
      <w:rPr>
        <w:rFonts w:hint="default"/>
        <w:b/>
        <w:sz w:val="16"/>
      </w:rPr>
    </w:lvl>
    <w:lvl w:ilvl="1">
      <w:start w:val="4"/>
      <w:numFmt w:val="decimal"/>
      <w:lvlText w:val="%1.%2."/>
      <w:lvlJc w:val="left"/>
      <w:pPr>
        <w:tabs>
          <w:tab w:val="num" w:pos="783"/>
        </w:tabs>
        <w:ind w:left="783" w:hanging="570"/>
      </w:pPr>
      <w:rPr>
        <w:rFonts w:hint="default"/>
        <w:b/>
        <w:sz w:val="16"/>
      </w:rPr>
    </w:lvl>
    <w:lvl w:ilvl="2">
      <w:start w:val="5"/>
      <w:numFmt w:val="decimal"/>
      <w:lvlText w:val="%1.%2.%3."/>
      <w:lvlJc w:val="left"/>
      <w:pPr>
        <w:tabs>
          <w:tab w:val="num" w:pos="1146"/>
        </w:tabs>
        <w:ind w:left="1146" w:hanging="720"/>
      </w:pPr>
      <w:rPr>
        <w:rFonts w:hint="default"/>
        <w:b/>
        <w:sz w:val="16"/>
      </w:rPr>
    </w:lvl>
    <w:lvl w:ilvl="3">
      <w:start w:val="1"/>
      <w:numFmt w:val="decimal"/>
      <w:lvlText w:val="%1.%2.%3.%4."/>
      <w:lvlJc w:val="left"/>
      <w:pPr>
        <w:tabs>
          <w:tab w:val="num" w:pos="1359"/>
        </w:tabs>
        <w:ind w:left="1359" w:hanging="720"/>
      </w:pPr>
      <w:rPr>
        <w:rFonts w:hint="default"/>
        <w:b/>
        <w:sz w:val="16"/>
      </w:rPr>
    </w:lvl>
    <w:lvl w:ilvl="4">
      <w:start w:val="1"/>
      <w:numFmt w:val="decimal"/>
      <w:lvlText w:val="%1.%2.%3.%4.%5."/>
      <w:lvlJc w:val="left"/>
      <w:pPr>
        <w:tabs>
          <w:tab w:val="num" w:pos="1932"/>
        </w:tabs>
        <w:ind w:left="1932" w:hanging="1080"/>
      </w:pPr>
      <w:rPr>
        <w:rFonts w:hint="default"/>
        <w:b/>
        <w:sz w:val="16"/>
      </w:rPr>
    </w:lvl>
    <w:lvl w:ilvl="5">
      <w:start w:val="1"/>
      <w:numFmt w:val="decimal"/>
      <w:lvlText w:val="%1.%2.%3.%4.%5.%6."/>
      <w:lvlJc w:val="left"/>
      <w:pPr>
        <w:tabs>
          <w:tab w:val="num" w:pos="2145"/>
        </w:tabs>
        <w:ind w:left="2145" w:hanging="1080"/>
      </w:pPr>
      <w:rPr>
        <w:rFonts w:hint="default"/>
        <w:b/>
        <w:sz w:val="16"/>
      </w:rPr>
    </w:lvl>
    <w:lvl w:ilvl="6">
      <w:start w:val="1"/>
      <w:numFmt w:val="decimal"/>
      <w:lvlText w:val="%1.%2.%3.%4.%5.%6.%7."/>
      <w:lvlJc w:val="left"/>
      <w:pPr>
        <w:tabs>
          <w:tab w:val="num" w:pos="2718"/>
        </w:tabs>
        <w:ind w:left="2718" w:hanging="1440"/>
      </w:pPr>
      <w:rPr>
        <w:rFonts w:hint="default"/>
        <w:b/>
        <w:sz w:val="16"/>
      </w:rPr>
    </w:lvl>
    <w:lvl w:ilvl="7">
      <w:start w:val="1"/>
      <w:numFmt w:val="decimal"/>
      <w:lvlText w:val="%1.%2.%3.%4.%5.%6.%7.%8."/>
      <w:lvlJc w:val="left"/>
      <w:pPr>
        <w:tabs>
          <w:tab w:val="num" w:pos="2931"/>
        </w:tabs>
        <w:ind w:left="2931" w:hanging="1440"/>
      </w:pPr>
      <w:rPr>
        <w:rFonts w:hint="default"/>
        <w:b/>
        <w:sz w:val="16"/>
      </w:rPr>
    </w:lvl>
    <w:lvl w:ilvl="8">
      <w:start w:val="1"/>
      <w:numFmt w:val="decimal"/>
      <w:lvlText w:val="%1.%2.%3.%4.%5.%6.%7.%8.%9."/>
      <w:lvlJc w:val="left"/>
      <w:pPr>
        <w:tabs>
          <w:tab w:val="num" w:pos="3504"/>
        </w:tabs>
        <w:ind w:left="3504" w:hanging="1800"/>
      </w:pPr>
      <w:rPr>
        <w:rFonts w:hint="default"/>
        <w:b/>
        <w:sz w:val="16"/>
      </w:rPr>
    </w:lvl>
  </w:abstractNum>
  <w:abstractNum w:abstractNumId="12">
    <w:nsid w:val="27CB4CCC"/>
    <w:multiLevelType w:val="multilevel"/>
    <w:tmpl w:val="1B68AD78"/>
    <w:lvl w:ilvl="0">
      <w:start w:val="1"/>
      <w:numFmt w:val="upperRoman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2F15673D"/>
    <w:multiLevelType w:val="hybridMultilevel"/>
    <w:tmpl w:val="AFDE4D7A"/>
    <w:lvl w:ilvl="0" w:tplc="1E14599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28122B"/>
    <w:multiLevelType w:val="hybridMultilevel"/>
    <w:tmpl w:val="A6EC2836"/>
    <w:lvl w:ilvl="0" w:tplc="6F0EFCC4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5">
    <w:nsid w:val="31A12FC8"/>
    <w:multiLevelType w:val="multilevel"/>
    <w:tmpl w:val="7AFC977E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60"/>
        </w:tabs>
        <w:ind w:left="1260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35"/>
        </w:tabs>
        <w:ind w:left="28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abstractNum w:abstractNumId="16">
    <w:nsid w:val="38DA3831"/>
    <w:multiLevelType w:val="multilevel"/>
    <w:tmpl w:val="FC3C29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Century Schoolbook" w:hAnsi="Century Schoolbook"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ascii="Century Schoolbook" w:hAnsi="Century Schoolbook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Century Schoolbook" w:hAnsi="Century Schoolbook"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ascii="Century Schoolbook" w:hAnsi="Century Schoolbook"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Century Schoolbook" w:hAnsi="Century Schoolbook"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ascii="Century Schoolbook" w:hAnsi="Century Schoolbook"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ascii="Century Schoolbook" w:hAnsi="Century Schoolbook"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ascii="Century Schoolbook" w:hAnsi="Century Schoolbook"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ascii="Century Schoolbook" w:hAnsi="Century Schoolbook" w:hint="default"/>
        <w:b/>
      </w:rPr>
    </w:lvl>
  </w:abstractNum>
  <w:abstractNum w:abstractNumId="17">
    <w:nsid w:val="3A0D3220"/>
    <w:multiLevelType w:val="hybridMultilevel"/>
    <w:tmpl w:val="757EC61A"/>
    <w:lvl w:ilvl="0" w:tplc="55F86FB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>
    <w:nsid w:val="3ECF3C4C"/>
    <w:multiLevelType w:val="hybridMultilevel"/>
    <w:tmpl w:val="634AA4E4"/>
    <w:lvl w:ilvl="0" w:tplc="4FE0D5D2">
      <w:start w:val="3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Armenian" w:eastAsia="Times New Roman" w:hAnsi="Times Armeni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>
    <w:nsid w:val="41982357"/>
    <w:multiLevelType w:val="hybridMultilevel"/>
    <w:tmpl w:val="88582F02"/>
    <w:lvl w:ilvl="0" w:tplc="056ECADA">
      <w:start w:val="10"/>
      <w:numFmt w:val="bullet"/>
      <w:lvlText w:val="-"/>
      <w:lvlJc w:val="left"/>
      <w:pPr>
        <w:tabs>
          <w:tab w:val="num" w:pos="1125"/>
        </w:tabs>
        <w:ind w:left="1125" w:hanging="360"/>
      </w:pPr>
      <w:rPr>
        <w:rFonts w:ascii="Times Armenian" w:eastAsia="Times New Roman" w:hAnsi="Times Armeni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45"/>
        </w:tabs>
        <w:ind w:left="18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65"/>
        </w:tabs>
        <w:ind w:left="25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85"/>
        </w:tabs>
        <w:ind w:left="32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05"/>
        </w:tabs>
        <w:ind w:left="40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25"/>
        </w:tabs>
        <w:ind w:left="47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45"/>
        </w:tabs>
        <w:ind w:left="54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65"/>
        </w:tabs>
        <w:ind w:left="61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85"/>
        </w:tabs>
        <w:ind w:left="6885" w:hanging="360"/>
      </w:pPr>
      <w:rPr>
        <w:rFonts w:ascii="Wingdings" w:hAnsi="Wingdings" w:hint="default"/>
      </w:rPr>
    </w:lvl>
  </w:abstractNum>
  <w:abstractNum w:abstractNumId="20">
    <w:nsid w:val="450C3227"/>
    <w:multiLevelType w:val="hybridMultilevel"/>
    <w:tmpl w:val="3050C8FE"/>
    <w:lvl w:ilvl="0" w:tplc="4B6E24F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Armenian" w:eastAsia="Times New Roman" w:hAnsi="Times Armeni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35C281B"/>
    <w:multiLevelType w:val="hybridMultilevel"/>
    <w:tmpl w:val="0FE6283C"/>
    <w:lvl w:ilvl="0" w:tplc="7FA8C8E6">
      <w:numFmt w:val="bullet"/>
      <w:lvlText w:val="-"/>
      <w:lvlJc w:val="left"/>
      <w:pPr>
        <w:tabs>
          <w:tab w:val="num" w:pos="1548"/>
        </w:tabs>
        <w:ind w:left="1548" w:hanging="840"/>
      </w:pPr>
      <w:rPr>
        <w:rFonts w:ascii="Arial Armenian" w:eastAsia="Times New Roman" w:hAnsi="Arial Armenian" w:cs="Times New Roman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2">
    <w:nsid w:val="58115E65"/>
    <w:multiLevelType w:val="hybridMultilevel"/>
    <w:tmpl w:val="FD2E6A0E"/>
    <w:lvl w:ilvl="0" w:tplc="B33ED39E">
      <w:start w:val="3"/>
      <w:numFmt w:val="bullet"/>
      <w:lvlText w:val="-"/>
      <w:lvlJc w:val="left"/>
      <w:pPr>
        <w:ind w:left="1080" w:hanging="360"/>
      </w:pPr>
      <w:rPr>
        <w:rFonts w:ascii="Times Armenian" w:eastAsia="Times New Roman" w:hAnsi="Times Armenian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584D3DA7"/>
    <w:multiLevelType w:val="hybridMultilevel"/>
    <w:tmpl w:val="E7927118"/>
    <w:lvl w:ilvl="0" w:tplc="7038A65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59DF788E"/>
    <w:multiLevelType w:val="hybridMultilevel"/>
    <w:tmpl w:val="4DC6000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5">
    <w:nsid w:val="5DE72B48"/>
    <w:multiLevelType w:val="multilevel"/>
    <w:tmpl w:val="C888AC6A"/>
    <w:lvl w:ilvl="0">
      <w:start w:val="1"/>
      <w:numFmt w:val="decimal"/>
      <w:lvlText w:val="%1)"/>
      <w:lvlJc w:val="left"/>
      <w:pPr>
        <w:tabs>
          <w:tab w:val="num" w:pos="1545"/>
        </w:tabs>
        <w:ind w:left="1545" w:hanging="1005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6">
    <w:nsid w:val="5DF37489"/>
    <w:multiLevelType w:val="hybridMultilevel"/>
    <w:tmpl w:val="7E923F04"/>
    <w:lvl w:ilvl="0" w:tplc="1AAC7F28">
      <w:start w:val="6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Armenian" w:eastAsia="Times New Roman" w:hAnsi="Times Armeni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7">
    <w:nsid w:val="5EEB3B2F"/>
    <w:multiLevelType w:val="multilevel"/>
    <w:tmpl w:val="668A5D4C"/>
    <w:lvl w:ilvl="0">
      <w:start w:val="5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275"/>
        </w:tabs>
        <w:ind w:left="127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28">
    <w:nsid w:val="5FC54FB2"/>
    <w:multiLevelType w:val="hybridMultilevel"/>
    <w:tmpl w:val="FE2478CE"/>
    <w:lvl w:ilvl="0" w:tplc="344EE7E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>
    <w:nsid w:val="641825D3"/>
    <w:multiLevelType w:val="hybridMultilevel"/>
    <w:tmpl w:val="967226DC"/>
    <w:lvl w:ilvl="0" w:tplc="0419000F">
      <w:start w:val="1"/>
      <w:numFmt w:val="decimal"/>
      <w:lvlText w:val="%1."/>
      <w:lvlJc w:val="left"/>
      <w:pPr>
        <w:tabs>
          <w:tab w:val="num" w:pos="1287"/>
        </w:tabs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30">
    <w:nsid w:val="66D01309"/>
    <w:multiLevelType w:val="multilevel"/>
    <w:tmpl w:val="EA34598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tabs>
          <w:tab w:val="num" w:pos="1842"/>
        </w:tabs>
        <w:ind w:left="1842" w:hanging="1275"/>
      </w:pPr>
      <w:rPr>
        <w:rFonts w:ascii="Times Armenian" w:hAnsi="Times Armenian" w:hint="default"/>
      </w:rPr>
    </w:lvl>
    <w:lvl w:ilvl="2">
      <w:start w:val="2"/>
      <w:numFmt w:val="decimal"/>
      <w:isLgl/>
      <w:lvlText w:val="%1.%2.%3"/>
      <w:lvlJc w:val="left"/>
      <w:pPr>
        <w:tabs>
          <w:tab w:val="num" w:pos="1842"/>
        </w:tabs>
        <w:ind w:left="1842" w:hanging="1275"/>
      </w:pPr>
      <w:rPr>
        <w:rFonts w:ascii="Times Armenian" w:hAnsi="Times Armeni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42"/>
        </w:tabs>
        <w:ind w:left="1842" w:hanging="1275"/>
      </w:pPr>
      <w:rPr>
        <w:rFonts w:ascii="Times Armenian" w:hAnsi="Times Armeni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42"/>
        </w:tabs>
        <w:ind w:left="1842" w:hanging="1275"/>
      </w:pPr>
      <w:rPr>
        <w:rFonts w:ascii="Times Armenian" w:hAnsi="Times Armeni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42"/>
        </w:tabs>
        <w:ind w:left="1842" w:hanging="1275"/>
      </w:pPr>
      <w:rPr>
        <w:rFonts w:ascii="Times Armenian" w:hAnsi="Times Armeni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ascii="Times Armenian" w:hAnsi="Times Armeni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007"/>
        </w:tabs>
        <w:ind w:left="2007" w:hanging="1440"/>
      </w:pPr>
      <w:rPr>
        <w:rFonts w:ascii="Times Armenian" w:hAnsi="Times Armeni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367"/>
        </w:tabs>
        <w:ind w:left="2367" w:hanging="1800"/>
      </w:pPr>
      <w:rPr>
        <w:rFonts w:ascii="Times Armenian" w:hAnsi="Times Armenian" w:hint="default"/>
      </w:rPr>
    </w:lvl>
  </w:abstractNum>
  <w:abstractNum w:abstractNumId="31">
    <w:nsid w:val="70552C83"/>
    <w:multiLevelType w:val="hybridMultilevel"/>
    <w:tmpl w:val="33B621E2"/>
    <w:lvl w:ilvl="0" w:tplc="072A342E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73AB3E4A"/>
    <w:multiLevelType w:val="hybridMultilevel"/>
    <w:tmpl w:val="917EFBEA"/>
    <w:lvl w:ilvl="0" w:tplc="A030D4B4">
      <w:start w:val="7"/>
      <w:numFmt w:val="decimal"/>
      <w:lvlText w:val="%1."/>
      <w:lvlJc w:val="left"/>
      <w:pPr>
        <w:ind w:left="1080" w:hanging="360"/>
      </w:pPr>
      <w:rPr>
        <w:rFonts w:ascii="Calibri" w:hAnsi="Calibri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B8F61DF"/>
    <w:multiLevelType w:val="hybridMultilevel"/>
    <w:tmpl w:val="FC90D37A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7F512614"/>
    <w:multiLevelType w:val="hybridMultilevel"/>
    <w:tmpl w:val="79E6D4C4"/>
    <w:lvl w:ilvl="0" w:tplc="EA044C1E">
      <w:start w:val="4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Armenian" w:eastAsia="Times New Roman" w:hAnsi="Times Armeni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>
    <w:nsid w:val="7FB46DF8"/>
    <w:multiLevelType w:val="multilevel"/>
    <w:tmpl w:val="E8D03BA2"/>
    <w:lvl w:ilvl="0">
      <w:start w:val="2"/>
      <w:numFmt w:val="decimal"/>
      <w:lvlText w:val="%1."/>
      <w:lvlJc w:val="left"/>
      <w:pPr>
        <w:tabs>
          <w:tab w:val="num" w:pos="465"/>
        </w:tabs>
        <w:ind w:left="465" w:hanging="465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tabs>
          <w:tab w:val="num" w:pos="465"/>
        </w:tabs>
        <w:ind w:left="465" w:hanging="46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sz w:val="16"/>
        <w:szCs w:val="16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num w:numId="1">
    <w:abstractNumId w:val="30"/>
  </w:num>
  <w:num w:numId="2">
    <w:abstractNumId w:val="25"/>
  </w:num>
  <w:num w:numId="3">
    <w:abstractNumId w:val="3"/>
  </w:num>
  <w:num w:numId="4">
    <w:abstractNumId w:val="20"/>
  </w:num>
  <w:num w:numId="5">
    <w:abstractNumId w:val="34"/>
  </w:num>
  <w:num w:numId="6">
    <w:abstractNumId w:val="18"/>
  </w:num>
  <w:num w:numId="7">
    <w:abstractNumId w:val="31"/>
  </w:num>
  <w:num w:numId="8">
    <w:abstractNumId w:val="7"/>
  </w:num>
  <w:num w:numId="9">
    <w:abstractNumId w:val="19"/>
  </w:num>
  <w:num w:numId="10">
    <w:abstractNumId w:val="15"/>
  </w:num>
  <w:num w:numId="11">
    <w:abstractNumId w:val="12"/>
  </w:num>
  <w:num w:numId="12">
    <w:abstractNumId w:val="0"/>
  </w:num>
  <w:num w:numId="13">
    <w:abstractNumId w:val="27"/>
  </w:num>
  <w:num w:numId="14">
    <w:abstractNumId w:val="26"/>
  </w:num>
  <w:num w:numId="15">
    <w:abstractNumId w:val="9"/>
  </w:num>
  <w:num w:numId="16">
    <w:abstractNumId w:val="1"/>
  </w:num>
  <w:num w:numId="17">
    <w:abstractNumId w:val="6"/>
  </w:num>
  <w:num w:numId="18">
    <w:abstractNumId w:val="23"/>
  </w:num>
  <w:num w:numId="19">
    <w:abstractNumId w:val="28"/>
  </w:num>
  <w:num w:numId="20">
    <w:abstractNumId w:val="2"/>
  </w:num>
  <w:num w:numId="21">
    <w:abstractNumId w:val="24"/>
  </w:num>
  <w:num w:numId="22">
    <w:abstractNumId w:val="29"/>
  </w:num>
  <w:num w:numId="23">
    <w:abstractNumId w:val="8"/>
  </w:num>
  <w:num w:numId="24">
    <w:abstractNumId w:val="4"/>
  </w:num>
  <w:num w:numId="25">
    <w:abstractNumId w:val="33"/>
  </w:num>
  <w:num w:numId="26">
    <w:abstractNumId w:val="22"/>
  </w:num>
  <w:num w:numId="27">
    <w:abstractNumId w:val="10"/>
  </w:num>
  <w:num w:numId="28">
    <w:abstractNumId w:val="13"/>
  </w:num>
  <w:num w:numId="29">
    <w:abstractNumId w:val="32"/>
  </w:num>
  <w:num w:numId="30">
    <w:abstractNumId w:val="21"/>
  </w:num>
  <w:num w:numId="31">
    <w:abstractNumId w:val="21"/>
  </w:num>
  <w:num w:numId="32">
    <w:abstractNumId w:val="16"/>
  </w:num>
  <w:num w:numId="33">
    <w:abstractNumId w:val="35"/>
  </w:num>
  <w:num w:numId="34">
    <w:abstractNumId w:val="11"/>
  </w:num>
  <w:num w:numId="35">
    <w:abstractNumId w:val="14"/>
  </w:num>
  <w:num w:numId="36">
    <w:abstractNumId w:val="5"/>
  </w:num>
  <w:num w:numId="3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3E21"/>
    <w:rsid w:val="00010E6F"/>
    <w:rsid w:val="00021669"/>
    <w:rsid w:val="000227AA"/>
    <w:rsid w:val="00024244"/>
    <w:rsid w:val="00025EFB"/>
    <w:rsid w:val="000343D9"/>
    <w:rsid w:val="00036007"/>
    <w:rsid w:val="0003635A"/>
    <w:rsid w:val="0004365B"/>
    <w:rsid w:val="0005765A"/>
    <w:rsid w:val="000622F8"/>
    <w:rsid w:val="000625A2"/>
    <w:rsid w:val="00062BDF"/>
    <w:rsid w:val="00063D6E"/>
    <w:rsid w:val="000706DF"/>
    <w:rsid w:val="00075FE5"/>
    <w:rsid w:val="00076A79"/>
    <w:rsid w:val="00080923"/>
    <w:rsid w:val="000809F8"/>
    <w:rsid w:val="00082455"/>
    <w:rsid w:val="0009444C"/>
    <w:rsid w:val="00094F5D"/>
    <w:rsid w:val="0009599C"/>
    <w:rsid w:val="000A45F5"/>
    <w:rsid w:val="000A46CD"/>
    <w:rsid w:val="000B107E"/>
    <w:rsid w:val="000B5B96"/>
    <w:rsid w:val="000C210A"/>
    <w:rsid w:val="000C2F83"/>
    <w:rsid w:val="000C3BCC"/>
    <w:rsid w:val="000C4E8C"/>
    <w:rsid w:val="000D2781"/>
    <w:rsid w:val="000D3C84"/>
    <w:rsid w:val="000D5B5B"/>
    <w:rsid w:val="000E4566"/>
    <w:rsid w:val="000E6BC9"/>
    <w:rsid w:val="00100D10"/>
    <w:rsid w:val="00102A32"/>
    <w:rsid w:val="001038C8"/>
    <w:rsid w:val="00103C87"/>
    <w:rsid w:val="00111D07"/>
    <w:rsid w:val="00120728"/>
    <w:rsid w:val="00120E57"/>
    <w:rsid w:val="00124077"/>
    <w:rsid w:val="00125AFF"/>
    <w:rsid w:val="00132E94"/>
    <w:rsid w:val="0013616D"/>
    <w:rsid w:val="00140AB4"/>
    <w:rsid w:val="00141828"/>
    <w:rsid w:val="00142F1C"/>
    <w:rsid w:val="001430C0"/>
    <w:rsid w:val="001466A8"/>
    <w:rsid w:val="00150B44"/>
    <w:rsid w:val="0015117A"/>
    <w:rsid w:val="001563E9"/>
    <w:rsid w:val="001628D6"/>
    <w:rsid w:val="00180617"/>
    <w:rsid w:val="00185136"/>
    <w:rsid w:val="001860C6"/>
    <w:rsid w:val="0019719D"/>
    <w:rsid w:val="001A2642"/>
    <w:rsid w:val="001A64A3"/>
    <w:rsid w:val="001B0C0E"/>
    <w:rsid w:val="001B18BA"/>
    <w:rsid w:val="001B33E6"/>
    <w:rsid w:val="001B45D1"/>
    <w:rsid w:val="001C13FF"/>
    <w:rsid w:val="001C220F"/>
    <w:rsid w:val="001C521B"/>
    <w:rsid w:val="001C578F"/>
    <w:rsid w:val="001E25F1"/>
    <w:rsid w:val="001F1758"/>
    <w:rsid w:val="001F31C2"/>
    <w:rsid w:val="001F5BAF"/>
    <w:rsid w:val="00201620"/>
    <w:rsid w:val="00205535"/>
    <w:rsid w:val="002137CA"/>
    <w:rsid w:val="00216290"/>
    <w:rsid w:val="0022406C"/>
    <w:rsid w:val="00226F64"/>
    <w:rsid w:val="002271FA"/>
    <w:rsid w:val="0023004C"/>
    <w:rsid w:val="0023034C"/>
    <w:rsid w:val="00237045"/>
    <w:rsid w:val="00237D02"/>
    <w:rsid w:val="00237E6F"/>
    <w:rsid w:val="00245FAF"/>
    <w:rsid w:val="00252ADD"/>
    <w:rsid w:val="00257362"/>
    <w:rsid w:val="0026753B"/>
    <w:rsid w:val="0026793E"/>
    <w:rsid w:val="00270B85"/>
    <w:rsid w:val="00275631"/>
    <w:rsid w:val="002827E6"/>
    <w:rsid w:val="002955FD"/>
    <w:rsid w:val="002A0E23"/>
    <w:rsid w:val="002A5B15"/>
    <w:rsid w:val="002B161B"/>
    <w:rsid w:val="002B4C45"/>
    <w:rsid w:val="002B7A72"/>
    <w:rsid w:val="002C1F2A"/>
    <w:rsid w:val="002C5839"/>
    <w:rsid w:val="002C60EF"/>
    <w:rsid w:val="002C7B9D"/>
    <w:rsid w:val="002D556B"/>
    <w:rsid w:val="002E5CA0"/>
    <w:rsid w:val="002E6E77"/>
    <w:rsid w:val="002F111B"/>
    <w:rsid w:val="002F50FC"/>
    <w:rsid w:val="002F7395"/>
    <w:rsid w:val="002F745A"/>
    <w:rsid w:val="00301137"/>
    <w:rsid w:val="00302445"/>
    <w:rsid w:val="003057F7"/>
    <w:rsid w:val="00306FFC"/>
    <w:rsid w:val="00312898"/>
    <w:rsid w:val="00315746"/>
    <w:rsid w:val="00315B46"/>
    <w:rsid w:val="0031734F"/>
    <w:rsid w:val="003343D0"/>
    <w:rsid w:val="00334E2F"/>
    <w:rsid w:val="00337EBD"/>
    <w:rsid w:val="00341CA5"/>
    <w:rsid w:val="00345C5A"/>
    <w:rsid w:val="0035048D"/>
    <w:rsid w:val="00352FB2"/>
    <w:rsid w:val="00361E58"/>
    <w:rsid w:val="00362C96"/>
    <w:rsid w:val="00363A02"/>
    <w:rsid w:val="003654FE"/>
    <w:rsid w:val="00366B43"/>
    <w:rsid w:val="0036794B"/>
    <w:rsid w:val="00371957"/>
    <w:rsid w:val="00371C43"/>
    <w:rsid w:val="00374697"/>
    <w:rsid w:val="00383CE9"/>
    <w:rsid w:val="0038605D"/>
    <w:rsid w:val="00386D81"/>
    <w:rsid w:val="003875C3"/>
    <w:rsid w:val="0039181C"/>
    <w:rsid w:val="0039212D"/>
    <w:rsid w:val="0039239E"/>
    <w:rsid w:val="003928E5"/>
    <w:rsid w:val="00394951"/>
    <w:rsid w:val="003B0D49"/>
    <w:rsid w:val="003B24BE"/>
    <w:rsid w:val="003B2BED"/>
    <w:rsid w:val="003C0293"/>
    <w:rsid w:val="003D5271"/>
    <w:rsid w:val="003D6632"/>
    <w:rsid w:val="003E343E"/>
    <w:rsid w:val="003F49B4"/>
    <w:rsid w:val="0040137F"/>
    <w:rsid w:val="00423699"/>
    <w:rsid w:val="0043269D"/>
    <w:rsid w:val="0044195C"/>
    <w:rsid w:val="00441E90"/>
    <w:rsid w:val="00443993"/>
    <w:rsid w:val="004455A8"/>
    <w:rsid w:val="00447753"/>
    <w:rsid w:val="00454284"/>
    <w:rsid w:val="00467A9D"/>
    <w:rsid w:val="00473936"/>
    <w:rsid w:val="00480FFF"/>
    <w:rsid w:val="00483F83"/>
    <w:rsid w:val="00486700"/>
    <w:rsid w:val="004945B6"/>
    <w:rsid w:val="00497A90"/>
    <w:rsid w:val="004A1CDD"/>
    <w:rsid w:val="004A5723"/>
    <w:rsid w:val="004B0C88"/>
    <w:rsid w:val="004B2CAE"/>
    <w:rsid w:val="004B6ED9"/>
    <w:rsid w:val="004B7482"/>
    <w:rsid w:val="004C1C95"/>
    <w:rsid w:val="004C28E8"/>
    <w:rsid w:val="004C6978"/>
    <w:rsid w:val="004D3331"/>
    <w:rsid w:val="004D4E6E"/>
    <w:rsid w:val="004D5EC2"/>
    <w:rsid w:val="004D7067"/>
    <w:rsid w:val="004E5653"/>
    <w:rsid w:val="004E56F5"/>
    <w:rsid w:val="004F1287"/>
    <w:rsid w:val="004F596C"/>
    <w:rsid w:val="005067FE"/>
    <w:rsid w:val="0051112B"/>
    <w:rsid w:val="00517E05"/>
    <w:rsid w:val="00523AD4"/>
    <w:rsid w:val="00531EA4"/>
    <w:rsid w:val="00532F01"/>
    <w:rsid w:val="00537A04"/>
    <w:rsid w:val="00556D6A"/>
    <w:rsid w:val="005645A0"/>
    <w:rsid w:val="00565F1E"/>
    <w:rsid w:val="005676AA"/>
    <w:rsid w:val="00570AA7"/>
    <w:rsid w:val="00584472"/>
    <w:rsid w:val="00586A35"/>
    <w:rsid w:val="00586B03"/>
    <w:rsid w:val="0059197C"/>
    <w:rsid w:val="00592DAF"/>
    <w:rsid w:val="00596E23"/>
    <w:rsid w:val="005A05CF"/>
    <w:rsid w:val="005A0FC3"/>
    <w:rsid w:val="005A7CDE"/>
    <w:rsid w:val="005B30BE"/>
    <w:rsid w:val="005B4009"/>
    <w:rsid w:val="005C326C"/>
    <w:rsid w:val="005C39A0"/>
    <w:rsid w:val="005D0F4E"/>
    <w:rsid w:val="005E2F58"/>
    <w:rsid w:val="005E3921"/>
    <w:rsid w:val="005E465E"/>
    <w:rsid w:val="005F254D"/>
    <w:rsid w:val="00601F03"/>
    <w:rsid w:val="00604145"/>
    <w:rsid w:val="006110B5"/>
    <w:rsid w:val="00613058"/>
    <w:rsid w:val="00613610"/>
    <w:rsid w:val="0061782A"/>
    <w:rsid w:val="00621A4B"/>
    <w:rsid w:val="00622A3A"/>
    <w:rsid w:val="00625505"/>
    <w:rsid w:val="00625D5D"/>
    <w:rsid w:val="006337E9"/>
    <w:rsid w:val="00635115"/>
    <w:rsid w:val="00637FEE"/>
    <w:rsid w:val="0064019E"/>
    <w:rsid w:val="00644FD7"/>
    <w:rsid w:val="00645F70"/>
    <w:rsid w:val="006508EE"/>
    <w:rsid w:val="00650C25"/>
    <w:rsid w:val="00652B69"/>
    <w:rsid w:val="006538D5"/>
    <w:rsid w:val="00655074"/>
    <w:rsid w:val="0065525F"/>
    <w:rsid w:val="006557FC"/>
    <w:rsid w:val="00673895"/>
    <w:rsid w:val="0068252B"/>
    <w:rsid w:val="00683E3A"/>
    <w:rsid w:val="00686425"/>
    <w:rsid w:val="006868DE"/>
    <w:rsid w:val="0069565A"/>
    <w:rsid w:val="006A195C"/>
    <w:rsid w:val="006A34AA"/>
    <w:rsid w:val="006B1F8E"/>
    <w:rsid w:val="006B7B4E"/>
    <w:rsid w:val="006B7D86"/>
    <w:rsid w:val="006F114D"/>
    <w:rsid w:val="006F1CB2"/>
    <w:rsid w:val="006F7509"/>
    <w:rsid w:val="00705D31"/>
    <w:rsid w:val="0071112C"/>
    <w:rsid w:val="00711310"/>
    <w:rsid w:val="00712A17"/>
    <w:rsid w:val="00712DDF"/>
    <w:rsid w:val="00713116"/>
    <w:rsid w:val="00713A84"/>
    <w:rsid w:val="00717888"/>
    <w:rsid w:val="00722C9C"/>
    <w:rsid w:val="007265C8"/>
    <w:rsid w:val="00727604"/>
    <w:rsid w:val="007338FA"/>
    <w:rsid w:val="0074016F"/>
    <w:rsid w:val="00742C66"/>
    <w:rsid w:val="007430B8"/>
    <w:rsid w:val="00743D8B"/>
    <w:rsid w:val="00743F83"/>
    <w:rsid w:val="007443A1"/>
    <w:rsid w:val="007513A1"/>
    <w:rsid w:val="00753316"/>
    <w:rsid w:val="0075655D"/>
    <w:rsid w:val="00757C0C"/>
    <w:rsid w:val="007603EA"/>
    <w:rsid w:val="00760AA2"/>
    <w:rsid w:val="00765F01"/>
    <w:rsid w:val="007724C0"/>
    <w:rsid w:val="007807F3"/>
    <w:rsid w:val="00791EEE"/>
    <w:rsid w:val="007A0E71"/>
    <w:rsid w:val="007A44B1"/>
    <w:rsid w:val="007A795B"/>
    <w:rsid w:val="007B6C31"/>
    <w:rsid w:val="007C2EDE"/>
    <w:rsid w:val="007C3B03"/>
    <w:rsid w:val="007C7163"/>
    <w:rsid w:val="007C7545"/>
    <w:rsid w:val="007D2C98"/>
    <w:rsid w:val="007D4535"/>
    <w:rsid w:val="007E2728"/>
    <w:rsid w:val="007E3031"/>
    <w:rsid w:val="007F0193"/>
    <w:rsid w:val="007F1E69"/>
    <w:rsid w:val="007F38E1"/>
    <w:rsid w:val="007F597F"/>
    <w:rsid w:val="00800727"/>
    <w:rsid w:val="0080439B"/>
    <w:rsid w:val="00805D1B"/>
    <w:rsid w:val="00811B48"/>
    <w:rsid w:val="00823294"/>
    <w:rsid w:val="00830204"/>
    <w:rsid w:val="008334F1"/>
    <w:rsid w:val="00833EA6"/>
    <w:rsid w:val="00835077"/>
    <w:rsid w:val="00840768"/>
    <w:rsid w:val="00843D1F"/>
    <w:rsid w:val="00843D20"/>
    <w:rsid w:val="00850D19"/>
    <w:rsid w:val="0085228E"/>
    <w:rsid w:val="0085358F"/>
    <w:rsid w:val="00861C50"/>
    <w:rsid w:val="00872E92"/>
    <w:rsid w:val="00874380"/>
    <w:rsid w:val="00876DD6"/>
    <w:rsid w:val="008800D2"/>
    <w:rsid w:val="00883E78"/>
    <w:rsid w:val="00890A14"/>
    <w:rsid w:val="00891CC9"/>
    <w:rsid w:val="00891E54"/>
    <w:rsid w:val="00894E35"/>
    <w:rsid w:val="00896409"/>
    <w:rsid w:val="008A2E6B"/>
    <w:rsid w:val="008A329E"/>
    <w:rsid w:val="008B206E"/>
    <w:rsid w:val="008B325C"/>
    <w:rsid w:val="008B6963"/>
    <w:rsid w:val="008C3904"/>
    <w:rsid w:val="008C3DB4"/>
    <w:rsid w:val="008C7670"/>
    <w:rsid w:val="008D0B2F"/>
    <w:rsid w:val="008D652C"/>
    <w:rsid w:val="008D68A8"/>
    <w:rsid w:val="008D78D4"/>
    <w:rsid w:val="008E0890"/>
    <w:rsid w:val="008E6790"/>
    <w:rsid w:val="008F5957"/>
    <w:rsid w:val="008F5FBD"/>
    <w:rsid w:val="008F7DC4"/>
    <w:rsid w:val="00901235"/>
    <w:rsid w:val="00901B34"/>
    <w:rsid w:val="009029AA"/>
    <w:rsid w:val="00903800"/>
    <w:rsid w:val="00903FA9"/>
    <w:rsid w:val="009061EB"/>
    <w:rsid w:val="00907C60"/>
    <w:rsid w:val="00910DE9"/>
    <w:rsid w:val="00913176"/>
    <w:rsid w:val="00916899"/>
    <w:rsid w:val="00922D31"/>
    <w:rsid w:val="00924F7C"/>
    <w:rsid w:val="0092549D"/>
    <w:rsid w:val="009259EC"/>
    <w:rsid w:val="009337B2"/>
    <w:rsid w:val="009507AF"/>
    <w:rsid w:val="00960651"/>
    <w:rsid w:val="00960BDD"/>
    <w:rsid w:val="009612C2"/>
    <w:rsid w:val="00963C65"/>
    <w:rsid w:val="00965D6A"/>
    <w:rsid w:val="009706C8"/>
    <w:rsid w:val="0097491D"/>
    <w:rsid w:val="00975599"/>
    <w:rsid w:val="009766E3"/>
    <w:rsid w:val="00986C31"/>
    <w:rsid w:val="0099043F"/>
    <w:rsid w:val="009909D9"/>
    <w:rsid w:val="00992C08"/>
    <w:rsid w:val="00993313"/>
    <w:rsid w:val="009934DB"/>
    <w:rsid w:val="00993C0D"/>
    <w:rsid w:val="0099697A"/>
    <w:rsid w:val="00996A1F"/>
    <w:rsid w:val="009A2529"/>
    <w:rsid w:val="009A254B"/>
    <w:rsid w:val="009A6CC5"/>
    <w:rsid w:val="009B38AB"/>
    <w:rsid w:val="009B63BC"/>
    <w:rsid w:val="009B67A9"/>
    <w:rsid w:val="009B75F2"/>
    <w:rsid w:val="009D303F"/>
    <w:rsid w:val="009D3A60"/>
    <w:rsid w:val="009E5CD4"/>
    <w:rsid w:val="009E5F93"/>
    <w:rsid w:val="009F27ED"/>
    <w:rsid w:val="009F43AD"/>
    <w:rsid w:val="009F5D08"/>
    <w:rsid w:val="009F7B08"/>
    <w:rsid w:val="00A03098"/>
    <w:rsid w:val="00A048DB"/>
    <w:rsid w:val="00A30C0F"/>
    <w:rsid w:val="00A31B7B"/>
    <w:rsid w:val="00A36B72"/>
    <w:rsid w:val="00A371FE"/>
    <w:rsid w:val="00A37F8E"/>
    <w:rsid w:val="00A4453F"/>
    <w:rsid w:val="00A51342"/>
    <w:rsid w:val="00A558EF"/>
    <w:rsid w:val="00A60B92"/>
    <w:rsid w:val="00A65C98"/>
    <w:rsid w:val="00A70700"/>
    <w:rsid w:val="00A84540"/>
    <w:rsid w:val="00A8730B"/>
    <w:rsid w:val="00A87EC5"/>
    <w:rsid w:val="00A90A6A"/>
    <w:rsid w:val="00A941E6"/>
    <w:rsid w:val="00A966B7"/>
    <w:rsid w:val="00AA103E"/>
    <w:rsid w:val="00AA5C41"/>
    <w:rsid w:val="00AA698E"/>
    <w:rsid w:val="00AB1F7F"/>
    <w:rsid w:val="00AB253E"/>
    <w:rsid w:val="00AB2D08"/>
    <w:rsid w:val="00AB4E88"/>
    <w:rsid w:val="00AB6DA8"/>
    <w:rsid w:val="00AB7A17"/>
    <w:rsid w:val="00AD1964"/>
    <w:rsid w:val="00AD562D"/>
    <w:rsid w:val="00AD5F58"/>
    <w:rsid w:val="00AE0B69"/>
    <w:rsid w:val="00AE2D81"/>
    <w:rsid w:val="00AE44F0"/>
    <w:rsid w:val="00AE6097"/>
    <w:rsid w:val="00AE7C17"/>
    <w:rsid w:val="00AF4E58"/>
    <w:rsid w:val="00B003A9"/>
    <w:rsid w:val="00B036F7"/>
    <w:rsid w:val="00B06F5C"/>
    <w:rsid w:val="00B10495"/>
    <w:rsid w:val="00B10672"/>
    <w:rsid w:val="00B14BD2"/>
    <w:rsid w:val="00B16C9D"/>
    <w:rsid w:val="00B1706B"/>
    <w:rsid w:val="00B21464"/>
    <w:rsid w:val="00B21822"/>
    <w:rsid w:val="00B27DAC"/>
    <w:rsid w:val="00B31AD4"/>
    <w:rsid w:val="00B33EDA"/>
    <w:rsid w:val="00B34A30"/>
    <w:rsid w:val="00B40792"/>
    <w:rsid w:val="00B45438"/>
    <w:rsid w:val="00B45518"/>
    <w:rsid w:val="00B456E5"/>
    <w:rsid w:val="00B5440A"/>
    <w:rsid w:val="00B5525A"/>
    <w:rsid w:val="00B568D6"/>
    <w:rsid w:val="00B70645"/>
    <w:rsid w:val="00B7414D"/>
    <w:rsid w:val="00B802C7"/>
    <w:rsid w:val="00B821DA"/>
    <w:rsid w:val="00B84761"/>
    <w:rsid w:val="00B90A15"/>
    <w:rsid w:val="00B91AE9"/>
    <w:rsid w:val="00BC2A5A"/>
    <w:rsid w:val="00BC49DF"/>
    <w:rsid w:val="00BD1FB5"/>
    <w:rsid w:val="00BD2B29"/>
    <w:rsid w:val="00BD6914"/>
    <w:rsid w:val="00BE024D"/>
    <w:rsid w:val="00BE08E1"/>
    <w:rsid w:val="00BE4030"/>
    <w:rsid w:val="00BE4581"/>
    <w:rsid w:val="00BE4FC4"/>
    <w:rsid w:val="00BE5F62"/>
    <w:rsid w:val="00BF118D"/>
    <w:rsid w:val="00C0224F"/>
    <w:rsid w:val="00C048B6"/>
    <w:rsid w:val="00C04BBE"/>
    <w:rsid w:val="00C1423F"/>
    <w:rsid w:val="00C2243A"/>
    <w:rsid w:val="00C225E2"/>
    <w:rsid w:val="00C257B1"/>
    <w:rsid w:val="00C263E3"/>
    <w:rsid w:val="00C3099C"/>
    <w:rsid w:val="00C357D7"/>
    <w:rsid w:val="00C428B8"/>
    <w:rsid w:val="00C470EB"/>
    <w:rsid w:val="00C47479"/>
    <w:rsid w:val="00C51538"/>
    <w:rsid w:val="00C54035"/>
    <w:rsid w:val="00C56677"/>
    <w:rsid w:val="00C60E7B"/>
    <w:rsid w:val="00C622FD"/>
    <w:rsid w:val="00C63497"/>
    <w:rsid w:val="00C71F16"/>
    <w:rsid w:val="00C721EC"/>
    <w:rsid w:val="00C76DB8"/>
    <w:rsid w:val="00C90538"/>
    <w:rsid w:val="00C926B7"/>
    <w:rsid w:val="00C93582"/>
    <w:rsid w:val="00CA02EF"/>
    <w:rsid w:val="00CA0425"/>
    <w:rsid w:val="00CA3308"/>
    <w:rsid w:val="00CA5381"/>
    <w:rsid w:val="00CA6022"/>
    <w:rsid w:val="00CA6069"/>
    <w:rsid w:val="00CA6831"/>
    <w:rsid w:val="00CA7C69"/>
    <w:rsid w:val="00CB3A0C"/>
    <w:rsid w:val="00CC01AE"/>
    <w:rsid w:val="00CD6DD7"/>
    <w:rsid w:val="00CD7B0F"/>
    <w:rsid w:val="00CE2FA4"/>
    <w:rsid w:val="00CE5FD6"/>
    <w:rsid w:val="00CE77EE"/>
    <w:rsid w:val="00CF5CDC"/>
    <w:rsid w:val="00CF6756"/>
    <w:rsid w:val="00D01F32"/>
    <w:rsid w:val="00D02A87"/>
    <w:rsid w:val="00D043CD"/>
    <w:rsid w:val="00D04D6D"/>
    <w:rsid w:val="00D0571B"/>
    <w:rsid w:val="00D0598D"/>
    <w:rsid w:val="00D06E8D"/>
    <w:rsid w:val="00D12B6A"/>
    <w:rsid w:val="00D1512F"/>
    <w:rsid w:val="00D157B2"/>
    <w:rsid w:val="00D2285B"/>
    <w:rsid w:val="00D2725C"/>
    <w:rsid w:val="00D32C2F"/>
    <w:rsid w:val="00D405E4"/>
    <w:rsid w:val="00D448AF"/>
    <w:rsid w:val="00D4658B"/>
    <w:rsid w:val="00D51D99"/>
    <w:rsid w:val="00D52421"/>
    <w:rsid w:val="00D559F9"/>
    <w:rsid w:val="00D62D9D"/>
    <w:rsid w:val="00D63146"/>
    <w:rsid w:val="00D660D3"/>
    <w:rsid w:val="00D673FC"/>
    <w:rsid w:val="00D810D7"/>
    <w:rsid w:val="00D81FD0"/>
    <w:rsid w:val="00D83E21"/>
    <w:rsid w:val="00D84893"/>
    <w:rsid w:val="00D92B38"/>
    <w:rsid w:val="00D92FBE"/>
    <w:rsid w:val="00D95CAB"/>
    <w:rsid w:val="00D96552"/>
    <w:rsid w:val="00DA00E8"/>
    <w:rsid w:val="00DA1AFD"/>
    <w:rsid w:val="00DA71A6"/>
    <w:rsid w:val="00DA7998"/>
    <w:rsid w:val="00DA7C3A"/>
    <w:rsid w:val="00DB3D24"/>
    <w:rsid w:val="00DB50C0"/>
    <w:rsid w:val="00DB71AC"/>
    <w:rsid w:val="00DC1AD4"/>
    <w:rsid w:val="00DC4A38"/>
    <w:rsid w:val="00DE49E6"/>
    <w:rsid w:val="00DF08F7"/>
    <w:rsid w:val="00DF246B"/>
    <w:rsid w:val="00DF714D"/>
    <w:rsid w:val="00DF7FD9"/>
    <w:rsid w:val="00E00FD2"/>
    <w:rsid w:val="00E03008"/>
    <w:rsid w:val="00E043DC"/>
    <w:rsid w:val="00E14174"/>
    <w:rsid w:val="00E24AA7"/>
    <w:rsid w:val="00E2516E"/>
    <w:rsid w:val="00E252BD"/>
    <w:rsid w:val="00E308C4"/>
    <w:rsid w:val="00E329F1"/>
    <w:rsid w:val="00E33240"/>
    <w:rsid w:val="00E358C2"/>
    <w:rsid w:val="00E359C1"/>
    <w:rsid w:val="00E40C13"/>
    <w:rsid w:val="00E476D2"/>
    <w:rsid w:val="00E47D44"/>
    <w:rsid w:val="00E5276D"/>
    <w:rsid w:val="00E55F33"/>
    <w:rsid w:val="00E615C8"/>
    <w:rsid w:val="00E63121"/>
    <w:rsid w:val="00E63772"/>
    <w:rsid w:val="00E655F3"/>
    <w:rsid w:val="00E67524"/>
    <w:rsid w:val="00E677AC"/>
    <w:rsid w:val="00E72947"/>
    <w:rsid w:val="00E747E7"/>
    <w:rsid w:val="00E74DC7"/>
    <w:rsid w:val="00E807A6"/>
    <w:rsid w:val="00E871AE"/>
    <w:rsid w:val="00E90A3A"/>
    <w:rsid w:val="00E91BE9"/>
    <w:rsid w:val="00E96BC2"/>
    <w:rsid w:val="00E9761B"/>
    <w:rsid w:val="00EA2281"/>
    <w:rsid w:val="00EA3EE6"/>
    <w:rsid w:val="00EB5497"/>
    <w:rsid w:val="00EB6973"/>
    <w:rsid w:val="00EB6B0D"/>
    <w:rsid w:val="00EC3FA0"/>
    <w:rsid w:val="00EC6802"/>
    <w:rsid w:val="00EC75B8"/>
    <w:rsid w:val="00ED13B1"/>
    <w:rsid w:val="00ED17D7"/>
    <w:rsid w:val="00ED1D0C"/>
    <w:rsid w:val="00ED33B0"/>
    <w:rsid w:val="00ED4558"/>
    <w:rsid w:val="00ED51CE"/>
    <w:rsid w:val="00ED7334"/>
    <w:rsid w:val="00ED7DDE"/>
    <w:rsid w:val="00EF22BA"/>
    <w:rsid w:val="00EF7977"/>
    <w:rsid w:val="00F03EA6"/>
    <w:rsid w:val="00F0706A"/>
    <w:rsid w:val="00F07934"/>
    <w:rsid w:val="00F07D60"/>
    <w:rsid w:val="00F11DDE"/>
    <w:rsid w:val="00F2028C"/>
    <w:rsid w:val="00F22D7A"/>
    <w:rsid w:val="00F23628"/>
    <w:rsid w:val="00F23DA1"/>
    <w:rsid w:val="00F243CF"/>
    <w:rsid w:val="00F26C65"/>
    <w:rsid w:val="00F313A6"/>
    <w:rsid w:val="00F408C7"/>
    <w:rsid w:val="00F5305E"/>
    <w:rsid w:val="00F534E7"/>
    <w:rsid w:val="00F546D9"/>
    <w:rsid w:val="00F556C7"/>
    <w:rsid w:val="00F570A9"/>
    <w:rsid w:val="00F63219"/>
    <w:rsid w:val="00F637A1"/>
    <w:rsid w:val="00F63ABE"/>
    <w:rsid w:val="00F714E0"/>
    <w:rsid w:val="00F71607"/>
    <w:rsid w:val="00F73E19"/>
    <w:rsid w:val="00F750C8"/>
    <w:rsid w:val="00F82E17"/>
    <w:rsid w:val="00F97516"/>
    <w:rsid w:val="00F97BAF"/>
    <w:rsid w:val="00FA127B"/>
    <w:rsid w:val="00FA20ED"/>
    <w:rsid w:val="00FA67A9"/>
    <w:rsid w:val="00FB2C5C"/>
    <w:rsid w:val="00FB34FB"/>
    <w:rsid w:val="00FC062E"/>
    <w:rsid w:val="00FD0C86"/>
    <w:rsid w:val="00FD1FD0"/>
    <w:rsid w:val="00FD690C"/>
    <w:rsid w:val="00FD6BB5"/>
    <w:rsid w:val="00FE1928"/>
    <w:rsid w:val="00FE3FCB"/>
    <w:rsid w:val="00FE5C02"/>
    <w:rsid w:val="00FE6038"/>
    <w:rsid w:val="00FF219A"/>
    <w:rsid w:val="00FF57BB"/>
    <w:rsid w:val="00FF649A"/>
    <w:rsid w:val="00FF7C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B2E0C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ru-RU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HTML Preformatted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7BAF"/>
    <w:rPr>
      <w:rFonts w:ascii="Times Armenian" w:hAnsi="Times Armenian"/>
      <w:sz w:val="24"/>
    </w:rPr>
  </w:style>
  <w:style w:type="paragraph" w:styleId="1">
    <w:name w:val="heading 1"/>
    <w:basedOn w:val="a"/>
    <w:next w:val="a"/>
    <w:qFormat/>
    <w:rsid w:val="00F97BAF"/>
    <w:pPr>
      <w:keepNext/>
      <w:jc w:val="center"/>
      <w:outlineLvl w:val="0"/>
    </w:pPr>
    <w:rPr>
      <w:rFonts w:ascii="Arial Armenian" w:hAnsi="Arial Armenian"/>
      <w:sz w:val="28"/>
    </w:rPr>
  </w:style>
  <w:style w:type="paragraph" w:styleId="2">
    <w:name w:val="heading 2"/>
    <w:basedOn w:val="a"/>
    <w:next w:val="a"/>
    <w:qFormat/>
    <w:rsid w:val="00F97BAF"/>
    <w:pPr>
      <w:keepNext/>
      <w:jc w:val="both"/>
      <w:outlineLvl w:val="1"/>
    </w:pPr>
    <w:rPr>
      <w:rFonts w:ascii="Arial LatArm" w:hAnsi="Arial LatArm"/>
      <w:b/>
      <w:color w:val="0000FF"/>
      <w:sz w:val="20"/>
    </w:rPr>
  </w:style>
  <w:style w:type="paragraph" w:styleId="3">
    <w:name w:val="heading 3"/>
    <w:basedOn w:val="a"/>
    <w:next w:val="a"/>
    <w:link w:val="30"/>
    <w:qFormat/>
    <w:rsid w:val="00F97BAF"/>
    <w:pPr>
      <w:keepNext/>
      <w:ind w:firstLine="720"/>
      <w:jc w:val="center"/>
      <w:outlineLvl w:val="2"/>
    </w:pPr>
    <w:rPr>
      <w:rFonts w:ascii="Times LatArm" w:hAnsi="Times LatArm"/>
      <w:b/>
      <w:sz w:val="28"/>
    </w:rPr>
  </w:style>
  <w:style w:type="paragraph" w:styleId="4">
    <w:name w:val="heading 4"/>
    <w:basedOn w:val="a"/>
    <w:next w:val="a"/>
    <w:qFormat/>
    <w:rsid w:val="00F97BAF"/>
    <w:pPr>
      <w:keepNext/>
      <w:outlineLvl w:val="3"/>
    </w:pPr>
    <w:rPr>
      <w:rFonts w:ascii="Arial LatArm" w:hAnsi="Arial LatArm"/>
      <w:i/>
      <w:sz w:val="18"/>
    </w:rPr>
  </w:style>
  <w:style w:type="paragraph" w:styleId="5">
    <w:name w:val="heading 5"/>
    <w:basedOn w:val="a"/>
    <w:next w:val="a"/>
    <w:qFormat/>
    <w:rsid w:val="00F97BAF"/>
    <w:pPr>
      <w:keepNext/>
      <w:jc w:val="center"/>
      <w:outlineLvl w:val="4"/>
    </w:pPr>
    <w:rPr>
      <w:rFonts w:ascii="Arial LatArm" w:hAnsi="Arial LatArm"/>
      <w:b/>
      <w:sz w:val="26"/>
    </w:rPr>
  </w:style>
  <w:style w:type="paragraph" w:styleId="6">
    <w:name w:val="heading 6"/>
    <w:basedOn w:val="a"/>
    <w:next w:val="a"/>
    <w:qFormat/>
    <w:rsid w:val="00F97BAF"/>
    <w:pPr>
      <w:keepNext/>
      <w:outlineLvl w:val="5"/>
    </w:pPr>
    <w:rPr>
      <w:rFonts w:ascii="Arial LatArm" w:hAnsi="Arial LatArm"/>
      <w:b/>
      <w:color w:val="000000"/>
      <w:sz w:val="22"/>
    </w:rPr>
  </w:style>
  <w:style w:type="paragraph" w:styleId="7">
    <w:name w:val="heading 7"/>
    <w:basedOn w:val="a"/>
    <w:next w:val="a"/>
    <w:qFormat/>
    <w:rsid w:val="00F97BAF"/>
    <w:pPr>
      <w:keepNext/>
      <w:ind w:left="-66"/>
      <w:jc w:val="center"/>
      <w:outlineLvl w:val="6"/>
    </w:pPr>
    <w:rPr>
      <w:b/>
      <w:sz w:val="20"/>
    </w:rPr>
  </w:style>
  <w:style w:type="paragraph" w:styleId="8">
    <w:name w:val="heading 8"/>
    <w:basedOn w:val="a"/>
    <w:next w:val="a"/>
    <w:qFormat/>
    <w:rsid w:val="00F97BAF"/>
    <w:pPr>
      <w:keepNext/>
      <w:outlineLvl w:val="7"/>
    </w:pPr>
    <w:rPr>
      <w:i/>
      <w:sz w:val="20"/>
    </w:rPr>
  </w:style>
  <w:style w:type="paragraph" w:styleId="9">
    <w:name w:val="heading 9"/>
    <w:basedOn w:val="a"/>
    <w:next w:val="a"/>
    <w:qFormat/>
    <w:rsid w:val="00F97BAF"/>
    <w:pPr>
      <w:keepNext/>
      <w:jc w:val="center"/>
      <w:outlineLvl w:val="8"/>
    </w:pPr>
    <w:rPr>
      <w:b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F97BAF"/>
    <w:rPr>
      <w:rFonts w:ascii="Arial Armenian" w:hAnsi="Arial Armenian"/>
      <w:sz w:val="20"/>
    </w:rPr>
  </w:style>
  <w:style w:type="paragraph" w:styleId="20">
    <w:name w:val="Body Text Indent 2"/>
    <w:basedOn w:val="a"/>
    <w:rsid w:val="00F97BAF"/>
    <w:pPr>
      <w:ind w:firstLine="360"/>
      <w:jc w:val="both"/>
    </w:pPr>
    <w:rPr>
      <w:rFonts w:ascii="Arial LatArm" w:hAnsi="Arial LatArm"/>
    </w:rPr>
  </w:style>
  <w:style w:type="paragraph" w:styleId="21">
    <w:name w:val="Body Text 2"/>
    <w:basedOn w:val="a"/>
    <w:rsid w:val="00F97BAF"/>
    <w:pPr>
      <w:jc w:val="both"/>
    </w:pPr>
    <w:rPr>
      <w:rFonts w:ascii="Arial LatArm" w:hAnsi="Arial LatArm"/>
    </w:rPr>
  </w:style>
  <w:style w:type="paragraph" w:styleId="10">
    <w:name w:val="index 1"/>
    <w:basedOn w:val="a"/>
    <w:next w:val="a"/>
    <w:autoRedefine/>
    <w:semiHidden/>
    <w:rsid w:val="00F97BAF"/>
    <w:pPr>
      <w:ind w:left="240" w:hanging="240"/>
    </w:pPr>
  </w:style>
  <w:style w:type="paragraph" w:styleId="a5">
    <w:name w:val="header"/>
    <w:basedOn w:val="a"/>
    <w:rsid w:val="00F97BAF"/>
    <w:pPr>
      <w:tabs>
        <w:tab w:val="center" w:pos="4153"/>
        <w:tab w:val="right" w:pos="8306"/>
      </w:tabs>
    </w:pPr>
    <w:rPr>
      <w:rFonts w:ascii="Times New Roman" w:hAnsi="Times New Roman"/>
      <w:sz w:val="20"/>
    </w:rPr>
  </w:style>
  <w:style w:type="paragraph" w:styleId="a6">
    <w:name w:val="Body Text Indent"/>
    <w:aliases w:val=" Char Char Char, Char Char Char Char, Char,Char Char Char,Char Char Char Char"/>
    <w:basedOn w:val="a"/>
    <w:link w:val="a7"/>
    <w:rsid w:val="00F97BAF"/>
    <w:pPr>
      <w:ind w:firstLine="720"/>
      <w:jc w:val="both"/>
    </w:pPr>
    <w:rPr>
      <w:rFonts w:ascii="Arial LatArm" w:hAnsi="Arial LatArm"/>
    </w:rPr>
  </w:style>
  <w:style w:type="character" w:customStyle="1" w:styleId="a7">
    <w:name w:val="Основной текст с отступом Знак"/>
    <w:aliases w:val=" Char Char Char Знак, Char Char Char Char Знак, Char Знак,Char Char Char Знак,Char Char Char Char Знак"/>
    <w:link w:val="a6"/>
    <w:rsid w:val="00F97BAF"/>
    <w:rPr>
      <w:rFonts w:ascii="Arial LatArm" w:hAnsi="Arial LatArm"/>
      <w:sz w:val="24"/>
      <w:lang w:val="ru-RU" w:eastAsia="ru-RU" w:bidi="ru-RU"/>
    </w:rPr>
  </w:style>
  <w:style w:type="paragraph" w:styleId="31">
    <w:name w:val="Body Text 3"/>
    <w:basedOn w:val="a"/>
    <w:rsid w:val="00F97BAF"/>
    <w:pPr>
      <w:jc w:val="both"/>
    </w:pPr>
    <w:rPr>
      <w:rFonts w:ascii="Arial LatArm" w:hAnsi="Arial LatArm"/>
      <w:sz w:val="20"/>
    </w:rPr>
  </w:style>
  <w:style w:type="paragraph" w:styleId="32">
    <w:name w:val="Body Text Indent 3"/>
    <w:basedOn w:val="a"/>
    <w:rsid w:val="00F97BAF"/>
    <w:pPr>
      <w:ind w:firstLine="720"/>
    </w:pPr>
    <w:rPr>
      <w:rFonts w:ascii="Arial LatArm" w:hAnsi="Arial LatArm"/>
      <w:b/>
      <w:i/>
      <w:sz w:val="22"/>
      <w:u w:val="single"/>
    </w:rPr>
  </w:style>
  <w:style w:type="paragraph" w:styleId="a8">
    <w:name w:val="Title"/>
    <w:basedOn w:val="a"/>
    <w:qFormat/>
    <w:rsid w:val="00F97BAF"/>
    <w:pPr>
      <w:jc w:val="center"/>
    </w:pPr>
    <w:rPr>
      <w:rFonts w:ascii="Arial Armenian" w:hAnsi="Arial Armenian"/>
    </w:rPr>
  </w:style>
  <w:style w:type="character" w:styleId="a9">
    <w:name w:val="page number"/>
    <w:basedOn w:val="a0"/>
    <w:rsid w:val="00F97BAF"/>
  </w:style>
  <w:style w:type="paragraph" w:styleId="aa">
    <w:name w:val="footer"/>
    <w:basedOn w:val="a"/>
    <w:link w:val="ab"/>
    <w:rsid w:val="00F97BAF"/>
    <w:pPr>
      <w:tabs>
        <w:tab w:val="center" w:pos="4153"/>
        <w:tab w:val="right" w:pos="8306"/>
      </w:tabs>
    </w:pPr>
    <w:rPr>
      <w:rFonts w:ascii="Times New Roman" w:hAnsi="Times New Roman"/>
      <w:sz w:val="20"/>
    </w:rPr>
  </w:style>
  <w:style w:type="paragraph" w:styleId="ac">
    <w:name w:val="Balloon Text"/>
    <w:basedOn w:val="a"/>
    <w:semiHidden/>
    <w:rsid w:val="00F97BAF"/>
    <w:rPr>
      <w:rFonts w:ascii="Tahoma" w:hAnsi="Tahoma" w:cs="Tahoma"/>
      <w:sz w:val="16"/>
      <w:szCs w:val="16"/>
    </w:rPr>
  </w:style>
  <w:style w:type="paragraph" w:styleId="ad">
    <w:name w:val="footnote text"/>
    <w:basedOn w:val="a"/>
    <w:semiHidden/>
    <w:rsid w:val="00F97BAF"/>
    <w:rPr>
      <w:sz w:val="20"/>
    </w:rPr>
  </w:style>
  <w:style w:type="paragraph" w:customStyle="1" w:styleId="CharCharCharCharCharCharCharCharCharCharCharChar">
    <w:name w:val="Char Char Char Char Char Char Char Char Char Char Char Char"/>
    <w:basedOn w:val="a"/>
    <w:rsid w:val="00F97BAF"/>
    <w:pPr>
      <w:spacing w:after="160" w:line="240" w:lineRule="exact"/>
    </w:pPr>
    <w:rPr>
      <w:rFonts w:ascii="Arial" w:hAnsi="Arial" w:cs="Arial"/>
      <w:sz w:val="20"/>
    </w:rPr>
  </w:style>
  <w:style w:type="paragraph" w:customStyle="1" w:styleId="norm">
    <w:name w:val="norm"/>
    <w:basedOn w:val="a"/>
    <w:rsid w:val="00F97BAF"/>
    <w:pPr>
      <w:spacing w:line="480" w:lineRule="auto"/>
      <w:ind w:firstLine="709"/>
      <w:jc w:val="both"/>
    </w:pPr>
    <w:rPr>
      <w:rFonts w:ascii="Arial Armenian" w:hAnsi="Arial Armenian"/>
      <w:sz w:val="22"/>
    </w:rPr>
  </w:style>
  <w:style w:type="character" w:customStyle="1" w:styleId="normChar">
    <w:name w:val="norm Char"/>
    <w:locked/>
    <w:rsid w:val="00F97BAF"/>
    <w:rPr>
      <w:rFonts w:ascii="Arial Armenian" w:hAnsi="Arial Armenian"/>
      <w:sz w:val="22"/>
      <w:lang w:val="ru-RU" w:eastAsia="ru-RU" w:bidi="ru-RU"/>
    </w:rPr>
  </w:style>
  <w:style w:type="character" w:styleId="ae">
    <w:name w:val="Hyperlink"/>
    <w:rsid w:val="00F97BAF"/>
    <w:rPr>
      <w:color w:val="0000FF"/>
      <w:u w:val="single"/>
    </w:rPr>
  </w:style>
  <w:style w:type="paragraph" w:styleId="af">
    <w:name w:val="Block Text"/>
    <w:basedOn w:val="a"/>
    <w:rsid w:val="00F97BAF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</w:rPr>
  </w:style>
  <w:style w:type="paragraph" w:customStyle="1" w:styleId="BodyTextIndent22">
    <w:name w:val="Body Text Indent 2+2"/>
    <w:basedOn w:val="a"/>
    <w:next w:val="a"/>
    <w:rsid w:val="00F97BAF"/>
    <w:pPr>
      <w:autoSpaceDE w:val="0"/>
      <w:autoSpaceDN w:val="0"/>
      <w:adjustRightInd w:val="0"/>
    </w:pPr>
    <w:rPr>
      <w:szCs w:val="24"/>
    </w:rPr>
  </w:style>
  <w:style w:type="paragraph" w:customStyle="1" w:styleId="Normal2">
    <w:name w:val="Normal+2"/>
    <w:basedOn w:val="a"/>
    <w:next w:val="a"/>
    <w:rsid w:val="00F97BAF"/>
    <w:pPr>
      <w:autoSpaceDE w:val="0"/>
      <w:autoSpaceDN w:val="0"/>
      <w:adjustRightInd w:val="0"/>
    </w:pPr>
    <w:rPr>
      <w:szCs w:val="24"/>
    </w:rPr>
  </w:style>
  <w:style w:type="paragraph" w:customStyle="1" w:styleId="CharCharCharChar">
    <w:name w:val="Знак Знак Знак Char Char Char Char Знак Знак Знак"/>
    <w:basedOn w:val="a"/>
    <w:rsid w:val="00F97BAF"/>
    <w:pPr>
      <w:widowControl w:val="0"/>
      <w:adjustRightInd w:val="0"/>
      <w:spacing w:after="160" w:line="240" w:lineRule="exact"/>
    </w:pPr>
    <w:rPr>
      <w:rFonts w:ascii="Times New Roman" w:hAnsi="Times New Roman"/>
      <w:sz w:val="20"/>
    </w:rPr>
  </w:style>
  <w:style w:type="table" w:styleId="af0">
    <w:name w:val="Table Grid"/>
    <w:basedOn w:val="a1"/>
    <w:rsid w:val="0061305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4">
    <w:name w:val="Основной текст Знак"/>
    <w:link w:val="a3"/>
    <w:rsid w:val="00901B34"/>
    <w:rPr>
      <w:rFonts w:ascii="Arial Armenian" w:hAnsi="Arial Armenian"/>
      <w:lang w:val="ru-RU" w:eastAsia="ru-RU" w:bidi="ru-RU"/>
    </w:rPr>
  </w:style>
  <w:style w:type="character" w:styleId="af1">
    <w:name w:val="annotation reference"/>
    <w:semiHidden/>
    <w:rsid w:val="00AB2D08"/>
    <w:rPr>
      <w:sz w:val="16"/>
      <w:szCs w:val="16"/>
    </w:rPr>
  </w:style>
  <w:style w:type="paragraph" w:styleId="af2">
    <w:name w:val="annotation text"/>
    <w:basedOn w:val="a"/>
    <w:semiHidden/>
    <w:rsid w:val="00AB2D08"/>
    <w:rPr>
      <w:sz w:val="20"/>
    </w:rPr>
  </w:style>
  <w:style w:type="paragraph" w:styleId="af3">
    <w:name w:val="annotation subject"/>
    <w:basedOn w:val="af2"/>
    <w:next w:val="af2"/>
    <w:semiHidden/>
    <w:rsid w:val="00AB2D08"/>
    <w:rPr>
      <w:b/>
      <w:bCs/>
    </w:rPr>
  </w:style>
  <w:style w:type="paragraph" w:customStyle="1" w:styleId="Char">
    <w:name w:val="Char"/>
    <w:basedOn w:val="a"/>
    <w:semiHidden/>
    <w:rsid w:val="00386D81"/>
    <w:pPr>
      <w:spacing w:after="160" w:line="360" w:lineRule="auto"/>
      <w:ind w:firstLine="709"/>
      <w:jc w:val="both"/>
    </w:pPr>
    <w:rPr>
      <w:rFonts w:ascii="Arial AMU" w:hAnsi="Arial AMU" w:cs="Arial"/>
      <w:sz w:val="22"/>
    </w:rPr>
  </w:style>
  <w:style w:type="character" w:customStyle="1" w:styleId="30">
    <w:name w:val="Заголовок 3 Знак"/>
    <w:link w:val="3"/>
    <w:rsid w:val="005067FE"/>
    <w:rPr>
      <w:rFonts w:ascii="Times LatArm" w:hAnsi="Times LatArm"/>
      <w:b/>
      <w:sz w:val="28"/>
      <w:lang w:eastAsia="ru-RU"/>
    </w:rPr>
  </w:style>
  <w:style w:type="character" w:customStyle="1" w:styleId="ab">
    <w:name w:val="Нижний колонтитул Знак"/>
    <w:basedOn w:val="a0"/>
    <w:link w:val="aa"/>
    <w:uiPriority w:val="99"/>
    <w:rsid w:val="007C2EDE"/>
  </w:style>
  <w:style w:type="paragraph" w:styleId="HTML">
    <w:name w:val="HTML Preformatted"/>
    <w:basedOn w:val="a"/>
    <w:link w:val="HTML0"/>
    <w:uiPriority w:val="99"/>
    <w:semiHidden/>
    <w:unhideWhenUsed/>
    <w:rsid w:val="00C022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bidi="ar-SA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C0224F"/>
    <w:rPr>
      <w:rFonts w:ascii="Courier New" w:hAnsi="Courier New" w:cs="Courier New"/>
      <w:lang w:bidi="ar-SA"/>
    </w:rPr>
  </w:style>
  <w:style w:type="paragraph" w:styleId="af4">
    <w:name w:val="No Spacing"/>
    <w:uiPriority w:val="1"/>
    <w:qFormat/>
    <w:rsid w:val="00CF6756"/>
    <w:rPr>
      <w:rFonts w:ascii="Calibri" w:hAnsi="Calibri"/>
      <w:sz w:val="22"/>
      <w:szCs w:val="22"/>
      <w:lang w:bidi="ar-SA"/>
    </w:rPr>
  </w:style>
  <w:style w:type="paragraph" w:customStyle="1" w:styleId="af5">
    <w:basedOn w:val="a"/>
    <w:next w:val="a8"/>
    <w:qFormat/>
    <w:rsid w:val="00D157B2"/>
    <w:pPr>
      <w:jc w:val="center"/>
    </w:pPr>
    <w:rPr>
      <w:rFonts w:ascii="Arial Armenian" w:hAnsi="Arial Armenian"/>
      <w:lang w:val="en-US" w:eastAsia="en-US" w:bidi="ar-SA"/>
    </w:rPr>
  </w:style>
  <w:style w:type="character" w:customStyle="1" w:styleId="UnresolvedMention">
    <w:name w:val="Unresolved Mention"/>
    <w:uiPriority w:val="99"/>
    <w:semiHidden/>
    <w:unhideWhenUsed/>
    <w:rsid w:val="00D157B2"/>
    <w:rPr>
      <w:color w:val="605E5C"/>
      <w:shd w:val="clear" w:color="auto" w:fill="E1DFDD"/>
    </w:rPr>
  </w:style>
  <w:style w:type="paragraph" w:customStyle="1" w:styleId="af6">
    <w:basedOn w:val="a"/>
    <w:next w:val="a8"/>
    <w:qFormat/>
    <w:rsid w:val="00CD7B0F"/>
    <w:pPr>
      <w:jc w:val="center"/>
    </w:pPr>
    <w:rPr>
      <w:rFonts w:ascii="Arial Armenian" w:hAnsi="Arial Armenian"/>
      <w:lang w:val="en-US" w:eastAsia="en-US" w:bidi="ar-SA"/>
    </w:rPr>
  </w:style>
  <w:style w:type="paragraph" w:customStyle="1" w:styleId="af7">
    <w:basedOn w:val="a"/>
    <w:next w:val="a8"/>
    <w:qFormat/>
    <w:rsid w:val="007A0E71"/>
    <w:pPr>
      <w:jc w:val="center"/>
    </w:pPr>
    <w:rPr>
      <w:rFonts w:ascii="Arial Armenian" w:hAnsi="Arial Armenian"/>
      <w:lang w:val="en-US" w:eastAsia="en-US" w:bidi="ar-SA"/>
    </w:rPr>
  </w:style>
  <w:style w:type="paragraph" w:customStyle="1" w:styleId="af8">
    <w:basedOn w:val="a"/>
    <w:next w:val="a8"/>
    <w:qFormat/>
    <w:rsid w:val="00CA5381"/>
    <w:pPr>
      <w:jc w:val="center"/>
    </w:pPr>
    <w:rPr>
      <w:rFonts w:ascii="Arial Armenian" w:hAnsi="Arial Armenian"/>
      <w:lang w:val="en-US" w:eastAsia="en-US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81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3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4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3C2853-5F13-4213-A4DC-0F95B0FDB5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1120</TotalTime>
  <Pages>17</Pages>
  <Words>5927</Words>
  <Characters>33786</Characters>
  <Application>Microsoft Office Word</Application>
  <DocSecurity>0</DocSecurity>
  <Lines>281</Lines>
  <Paragraphs>79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Ð²Úî²ð²ðàôÂÚàôÜ ´²ò  ÀÜÂ²ò²Î²ðàì  ÜàôØ   Î²î²ðºÈàô  Ø²êÆÜ</vt:lpstr>
      <vt:lpstr>Ð²Úî²ð²ðàôÂÚàôÜ ´²ò  ÀÜÂ²ò²Î²ðàì  ÜàôØ   Î²î²ðºÈàô  Ø²êÆÜ</vt:lpstr>
    </vt:vector>
  </TitlesOfParts>
  <Company>ANPP</Company>
  <LinksUpToDate>false</LinksUpToDate>
  <CharactersWithSpaces>39634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Ð²Úî²ð²ðàôÂÚàôÜ ´²ò  ÀÜÂ²ò²Î²ðàì  ÜàôØ   Î²î²ðºÈàô  Ø²êÆÜ</dc:title>
  <dc:creator>NAT</dc:creator>
  <cp:lastModifiedBy>win10</cp:lastModifiedBy>
  <cp:revision>201</cp:revision>
  <cp:lastPrinted>2023-05-19T07:02:00Z</cp:lastPrinted>
  <dcterms:created xsi:type="dcterms:W3CDTF">2018-08-08T07:12:00Z</dcterms:created>
  <dcterms:modified xsi:type="dcterms:W3CDTF">2024-01-16T08:36:00Z</dcterms:modified>
  <cp:keywords>https://mul2-armavir.gov.am/tasks/340695/oneclick/da73aa03e85877a1f14bc13f573d17f8c70a6d6200f5543baf0124e3820bf14e.docx?token=89a3e4c751fbfc3a55a711cff5181a7b</cp:keywords>
</cp:coreProperties>
</file>