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Ind w:w="1710" w:type="dxa"/>
        <w:tblLayout w:type="fixed"/>
        <w:tblLook w:val="01E0" w:firstRow="1" w:lastRow="1" w:firstColumn="1" w:lastColumn="1" w:noHBand="0" w:noVBand="0"/>
      </w:tblPr>
      <w:tblGrid>
        <w:gridCol w:w="9120"/>
      </w:tblGrid>
      <w:tr w:rsidR="00D42E51" w:rsidRPr="00D42E51" w14:paraId="1F42A2B0" w14:textId="77777777" w:rsidTr="00374BBA">
        <w:trPr>
          <w:trHeight w:val="1629"/>
        </w:trPr>
        <w:tc>
          <w:tcPr>
            <w:tcW w:w="9120" w:type="dxa"/>
          </w:tcPr>
          <w:p w14:paraId="0484144E" w14:textId="77777777" w:rsidR="00D42E51" w:rsidRPr="00D42E51" w:rsidRDefault="00D42E51" w:rsidP="00D42E51">
            <w:pPr>
              <w:spacing w:after="0" w:line="276" w:lineRule="auto"/>
              <w:ind w:right="10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ԵՐԵՎԱՆԻ ՔԱՂԱՔԱՊԵՏԱՐԱՆԻ</w:t>
            </w:r>
          </w:p>
          <w:p w14:paraId="5A0BA56A" w14:textId="77777777" w:rsidR="00D42E51" w:rsidRPr="00D42E51" w:rsidRDefault="00D42E51" w:rsidP="00D42E51">
            <w:pPr>
              <w:spacing w:after="0" w:line="276" w:lineRule="auto"/>
              <w:ind w:right="7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«ԿԱՆԱՉԱՊԱՏՈՒՄ ԵՎ ՇՐՋԱԿԱ ՄԻՋԱՎԱՅՐԻ ՊԱՀՊԱՆՈՒԹՅՈՒՆ»                                 ՀԱՄԱՅՆՔԱՅԻՆ ՈՉ ԱՌԵՎՏՐԱՅԻՆ ԿԱԶՄԱԿԵՐՊՈՒԹՅՈՒՆ</w:t>
            </w:r>
          </w:p>
          <w:p w14:paraId="0BD5AC60" w14:textId="77777777" w:rsidR="00D42E51" w:rsidRPr="00D42E51" w:rsidRDefault="00D42E51" w:rsidP="00D42E51">
            <w:pPr>
              <w:tabs>
                <w:tab w:val="left" w:pos="3345"/>
              </w:tabs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  <w:tab/>
            </w:r>
          </w:p>
        </w:tc>
      </w:tr>
    </w:tbl>
    <w:p w14:paraId="5A67FC2C" w14:textId="77777777" w:rsidR="00D42E51" w:rsidRPr="00D42E51" w:rsidRDefault="00D42E51" w:rsidP="00D42E51">
      <w:pPr>
        <w:pBdr>
          <w:top w:val="thinThickSmallGap" w:sz="24" w:space="0" w:color="auto"/>
        </w:pBdr>
        <w:tabs>
          <w:tab w:val="left" w:pos="720"/>
          <w:tab w:val="left" w:pos="6521"/>
        </w:tabs>
        <w:spacing w:after="0" w:line="240" w:lineRule="auto"/>
        <w:rPr>
          <w:rFonts w:ascii="GHEA Grapalat" w:eastAsia="Calibri" w:hAnsi="GHEA Grapalat" w:cs="Sylfaen"/>
          <w:sz w:val="18"/>
          <w:szCs w:val="18"/>
          <w:lang w:val="hy-AM"/>
        </w:rPr>
      </w:pPr>
      <w:r w:rsidRPr="00D42E51">
        <w:rPr>
          <w:rFonts w:ascii="GHEA Grapalat" w:eastAsia="Calibri" w:hAnsi="GHEA Grapalat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C7669D" wp14:editId="2BB883EE">
            <wp:simplePos x="0" y="0"/>
            <wp:positionH relativeFrom="column">
              <wp:posOffset>85725</wp:posOffset>
            </wp:positionH>
            <wp:positionV relativeFrom="paragraph">
              <wp:posOffset>-1245235</wp:posOffset>
            </wp:positionV>
            <wp:extent cx="880745" cy="1093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E51">
        <w:rPr>
          <w:rFonts w:ascii="GHEA Grapalat" w:eastAsia="Calibri" w:hAnsi="GHEA Grapalat" w:cs="Sylfaen"/>
          <w:sz w:val="16"/>
          <w:szCs w:val="20"/>
          <w:lang w:val="hy-AM"/>
        </w:rPr>
        <w:t xml:space="preserve">0010, ք.Երևան, Փ. Բուզանդի փ. 1/3 շենք, Երևանի քաղաքապետարանի 2-րդ մասնաշենք, </w:t>
      </w:r>
      <w:r w:rsidRPr="00D42E51">
        <w:rPr>
          <w:rFonts w:ascii="GHEA Grapalat" w:eastAsia="Calibri" w:hAnsi="GHEA Grapalat" w:cs="Sylfaen"/>
          <w:sz w:val="16"/>
          <w:szCs w:val="18"/>
          <w:lang w:val="hy-AM"/>
        </w:rPr>
        <w:t>Էլ. փոստ</w:t>
      </w:r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>:</w:t>
      </w:r>
      <w:r w:rsidRPr="00D42E51">
        <w:rPr>
          <w:rFonts w:ascii="GHEA Grapalat" w:eastAsia="Calibri" w:hAnsi="GHEA Grapalat" w:cs="Arial"/>
          <w:color w:val="0563C1"/>
          <w:sz w:val="18"/>
          <w:szCs w:val="16"/>
          <w:u w:val="single"/>
          <w:lang w:val="hy-AM"/>
        </w:rPr>
        <w:t>gnumner.</w:t>
      </w:r>
      <w:hyperlink r:id="rId6" w:history="1">
        <w:r w:rsidRPr="00D42E51">
          <w:rPr>
            <w:rFonts w:ascii="GHEA Grapalat" w:eastAsia="Calibri" w:hAnsi="GHEA Grapalat" w:cs="Arial"/>
            <w:color w:val="0563C1"/>
            <w:sz w:val="18"/>
            <w:szCs w:val="16"/>
            <w:u w:val="single"/>
            <w:lang w:val="hy-AM"/>
          </w:rPr>
          <w:t>kanach@yerevan.am</w:t>
        </w:r>
      </w:hyperlink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ab/>
      </w:r>
    </w:p>
    <w:p w14:paraId="624213B3" w14:textId="77777777" w:rsidR="00D42E51" w:rsidRPr="00D42E51" w:rsidRDefault="00D42E51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</w:p>
    <w:p w14:paraId="546005D8" w14:textId="43EED658" w:rsidR="009B3867" w:rsidRPr="009B3867" w:rsidRDefault="009B3867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«</w:t>
      </w:r>
      <w:r w:rsidR="00221A06">
        <w:rPr>
          <w:rFonts w:ascii="GHEA Grapalat" w:eastAsia="Calibri" w:hAnsi="GHEA Grapalat" w:cs="Arial"/>
          <w:sz w:val="24"/>
          <w:szCs w:val="24"/>
          <w:lang w:val="hy-AM"/>
        </w:rPr>
        <w:t>05</w:t>
      </w:r>
      <w:r w:rsidRPr="00C66CED">
        <w:rPr>
          <w:rFonts w:ascii="GHEA Grapalat" w:eastAsia="Calibri" w:hAnsi="GHEA Grapalat" w:cs="Arial"/>
          <w:sz w:val="24"/>
          <w:szCs w:val="24"/>
        </w:rPr>
        <w:t xml:space="preserve">»  </w:t>
      </w:r>
      <w:r>
        <w:rPr>
          <w:rFonts w:ascii="GHEA Grapalat" w:eastAsia="Calibri" w:hAnsi="GHEA Grapalat" w:cs="Arial"/>
          <w:sz w:val="24"/>
          <w:szCs w:val="24"/>
          <w:lang w:val="ru-RU"/>
        </w:rPr>
        <w:t>սեպտեմբերի</w:t>
      </w:r>
      <w:r w:rsidRPr="00C66CED">
        <w:rPr>
          <w:rFonts w:ascii="GHEA Grapalat" w:eastAsia="Calibri" w:hAnsi="GHEA Grapalat" w:cs="Arial"/>
          <w:sz w:val="24"/>
          <w:szCs w:val="24"/>
        </w:rPr>
        <w:t xml:space="preserve"> </w:t>
      </w:r>
      <w:r w:rsidRPr="009B3867">
        <w:rPr>
          <w:rFonts w:ascii="GHEA Grapalat" w:eastAsia="Calibri" w:hAnsi="GHEA Grapalat" w:cs="Arial"/>
          <w:sz w:val="24"/>
          <w:szCs w:val="24"/>
          <w:lang w:val="hy-AM"/>
        </w:rPr>
        <w:t>2022թ.</w:t>
      </w:r>
    </w:p>
    <w:p w14:paraId="756C39FE" w14:textId="77777777" w:rsidR="009B3867" w:rsidRPr="009B3867" w:rsidRDefault="009B3867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1BFAB390" w14:textId="5BE1DB2C" w:rsidR="00D42E51" w:rsidRPr="00D42E51" w:rsidRDefault="00D42E51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ՀՀ/Ելից 72/ </w:t>
      </w:r>
      <w:r w:rsidR="00160B24">
        <w:rPr>
          <w:rFonts w:ascii="GHEA Grapalat" w:eastAsia="Calibri" w:hAnsi="GHEA Grapalat" w:cs="Arial"/>
          <w:sz w:val="24"/>
          <w:szCs w:val="24"/>
          <w:lang w:val="hy-AM"/>
        </w:rPr>
        <w:t>492-22</w:t>
      </w: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                                                                           </w:t>
      </w:r>
    </w:p>
    <w:p w14:paraId="60AA14B4" w14:textId="77777777" w:rsidR="00D42E51" w:rsidRPr="004446DB" w:rsidRDefault="00D42E51" w:rsidP="00111EC9">
      <w:pPr>
        <w:rPr>
          <w:lang w:val="hy-AM"/>
        </w:rPr>
      </w:pPr>
    </w:p>
    <w:p w14:paraId="3F80FEF9" w14:textId="4C0375DD" w:rsidR="00111EC9" w:rsidRPr="009B3867" w:rsidRDefault="00810490" w:rsidP="009B3867">
      <w:pPr>
        <w:jc w:val="right"/>
        <w:rPr>
          <w:b/>
          <w:bCs/>
          <w:lang w:val="hy-AM"/>
        </w:rPr>
      </w:pPr>
      <w:r w:rsidRPr="004446DB">
        <w:rPr>
          <w:b/>
          <w:bCs/>
          <w:lang w:val="hy-AM"/>
        </w:rPr>
        <w:t>«</w:t>
      </w:r>
      <w:r w:rsidR="009B3867" w:rsidRPr="009B3867">
        <w:rPr>
          <w:b/>
          <w:bCs/>
          <w:lang w:val="hy-AM"/>
        </w:rPr>
        <w:t>ԱՐՏԵՄԻՍ</w:t>
      </w:r>
      <w:r w:rsidRPr="004446DB">
        <w:rPr>
          <w:b/>
          <w:bCs/>
          <w:lang w:val="hy-AM"/>
        </w:rPr>
        <w:t>» ՍՊԸ</w:t>
      </w:r>
      <w:r w:rsidR="00111EC9" w:rsidRPr="004446DB">
        <w:rPr>
          <w:b/>
          <w:bCs/>
          <w:lang w:val="hy-AM"/>
        </w:rPr>
        <w:t>-ի տնօրեն</w:t>
      </w:r>
      <w:r w:rsidR="00E17EA3">
        <w:rPr>
          <w:b/>
          <w:bCs/>
          <w:lang w:val="hy-AM"/>
        </w:rPr>
        <w:t xml:space="preserve"> </w:t>
      </w:r>
      <w:r w:rsidR="009B3867" w:rsidRPr="009B3867">
        <w:rPr>
          <w:b/>
          <w:bCs/>
          <w:lang w:val="hy-AM"/>
        </w:rPr>
        <w:t>Մ. Ավագյանի</w:t>
      </w:r>
    </w:p>
    <w:p w14:paraId="52C25CE4" w14:textId="548D186F" w:rsidR="00111EC9" w:rsidRPr="004446DB" w:rsidRDefault="00111EC9" w:rsidP="00111EC9">
      <w:pPr>
        <w:jc w:val="right"/>
        <w:rPr>
          <w:b/>
          <w:bCs/>
          <w:lang w:val="hy-AM"/>
        </w:rPr>
      </w:pPr>
      <w:r w:rsidRPr="004446DB">
        <w:rPr>
          <w:b/>
          <w:bCs/>
          <w:lang w:val="hy-AM"/>
        </w:rPr>
        <w:t>(</w:t>
      </w:r>
      <w:r w:rsidR="00810490" w:rsidRPr="004446DB">
        <w:rPr>
          <w:b/>
          <w:bCs/>
          <w:lang w:val="hy-AM"/>
        </w:rPr>
        <w:t xml:space="preserve">ՀՀ, </w:t>
      </w:r>
      <w:r w:rsidR="009B3867" w:rsidRPr="009B3867">
        <w:rPr>
          <w:b/>
          <w:bCs/>
          <w:lang w:val="hy-AM"/>
        </w:rPr>
        <w:t>Կոմի</w:t>
      </w:r>
      <w:r w:rsidR="009B3867">
        <w:rPr>
          <w:b/>
          <w:bCs/>
          <w:lang w:val="hy-AM"/>
        </w:rPr>
        <w:t>տաս 35ա, բն26</w:t>
      </w:r>
      <w:r w:rsidRPr="004446DB">
        <w:rPr>
          <w:b/>
          <w:bCs/>
          <w:lang w:val="hy-AM"/>
        </w:rPr>
        <w:t xml:space="preserve">, </w:t>
      </w:r>
    </w:p>
    <w:p w14:paraId="057266C8" w14:textId="5E4138B8" w:rsidR="00111EC9" w:rsidRPr="004446DB" w:rsidRDefault="00111EC9" w:rsidP="00111EC9">
      <w:pPr>
        <w:jc w:val="right"/>
        <w:rPr>
          <w:b/>
          <w:bCs/>
          <w:lang w:val="hy-AM"/>
        </w:rPr>
      </w:pPr>
      <w:r w:rsidRPr="004446DB">
        <w:rPr>
          <w:b/>
          <w:bCs/>
          <w:lang w:val="hy-AM"/>
        </w:rPr>
        <w:t xml:space="preserve">էլ․ հասցե՝ </w:t>
      </w:r>
      <w:r w:rsidR="009B3867" w:rsidRPr="009B3867">
        <w:rPr>
          <w:b/>
          <w:bCs/>
          <w:lang w:val="hy-AM"/>
        </w:rPr>
        <w:t>artemis62@mail.ru</w:t>
      </w:r>
      <w:r w:rsidRPr="004446DB">
        <w:rPr>
          <w:b/>
          <w:bCs/>
          <w:lang w:val="hy-AM"/>
        </w:rPr>
        <w:t>)</w:t>
      </w:r>
    </w:p>
    <w:p w14:paraId="601A21FA" w14:textId="77777777" w:rsidR="00111EC9" w:rsidRPr="004446DB" w:rsidRDefault="00111EC9" w:rsidP="00111EC9">
      <w:pPr>
        <w:rPr>
          <w:lang w:val="hy-AM"/>
        </w:rPr>
      </w:pPr>
    </w:p>
    <w:p w14:paraId="680A41FE" w14:textId="77777777" w:rsidR="004446DB" w:rsidRPr="004446DB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 xml:space="preserve">Ծանուցում </w:t>
      </w:r>
    </w:p>
    <w:p w14:paraId="10DDB2DE" w14:textId="6C928DC7" w:rsidR="00111EC9" w:rsidRPr="004446DB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>պայմանագիրը միակողմանի (մասնակի) լուծելու մասին</w:t>
      </w:r>
    </w:p>
    <w:p w14:paraId="1B2A8E69" w14:textId="77777777" w:rsidR="00111EC9" w:rsidRPr="004446DB" w:rsidRDefault="00111EC9" w:rsidP="00111EC9">
      <w:pPr>
        <w:rPr>
          <w:lang w:val="hy-AM"/>
        </w:rPr>
      </w:pPr>
    </w:p>
    <w:p w14:paraId="2423A892" w14:textId="1ECC356E" w:rsidR="00111EC9" w:rsidRPr="00FF3E2B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>Հարգելի գործընկեր</w:t>
      </w:r>
    </w:p>
    <w:p w14:paraId="10A7365E" w14:textId="33391CF4" w:rsidR="00537FF8" w:rsidRPr="00FF3E2B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 xml:space="preserve">Սույն թվականի ապրիլի </w:t>
      </w:r>
      <w:r w:rsidR="009B3867">
        <w:rPr>
          <w:rFonts w:ascii="GHEA Grapalat" w:hAnsi="GHEA Grapalat"/>
          <w:lang w:val="hy-AM"/>
        </w:rPr>
        <w:t>6</w:t>
      </w:r>
      <w:r w:rsidRPr="00FF3E2B">
        <w:rPr>
          <w:rFonts w:ascii="GHEA Grapalat" w:hAnsi="GHEA Grapalat"/>
          <w:lang w:val="hy-AM"/>
        </w:rPr>
        <w:t xml:space="preserve">-ին «Կանաչապատում և շրջակա միջավայրի պահպանություն» ՀՈԱԿ-ի և </w:t>
      </w:r>
      <w:r w:rsidR="00810490" w:rsidRPr="00FF3E2B">
        <w:rPr>
          <w:rFonts w:ascii="GHEA Grapalat" w:hAnsi="GHEA Grapalat"/>
          <w:lang w:val="hy-AM"/>
        </w:rPr>
        <w:t>«</w:t>
      </w:r>
      <w:r w:rsidR="009B3867" w:rsidRPr="009B3867">
        <w:rPr>
          <w:rFonts w:ascii="GHEA Grapalat" w:hAnsi="GHEA Grapalat"/>
          <w:lang w:val="hy-AM"/>
        </w:rPr>
        <w:t>ԱՐՏԵՄԻՍ</w:t>
      </w:r>
      <w:r w:rsidR="00810490" w:rsidRPr="00FF3E2B">
        <w:rPr>
          <w:rFonts w:ascii="GHEA Grapalat" w:hAnsi="GHEA Grapalat"/>
          <w:lang w:val="hy-AM"/>
        </w:rPr>
        <w:t xml:space="preserve">» ՍՊԸ </w:t>
      </w:r>
      <w:r w:rsidRPr="00FF3E2B">
        <w:rPr>
          <w:rFonts w:ascii="GHEA Grapalat" w:hAnsi="GHEA Grapalat"/>
          <w:lang w:val="hy-AM"/>
        </w:rPr>
        <w:t>-ի միջև կնքված ԿՇՄՊ-</w:t>
      </w:r>
      <w:r w:rsidR="00D24107" w:rsidRPr="00D24107">
        <w:rPr>
          <w:rFonts w:ascii="GHEA Grapalat" w:hAnsi="GHEA Grapalat"/>
          <w:lang w:val="hy-AM"/>
        </w:rPr>
        <w:t>ԷԱՃ</w:t>
      </w:r>
      <w:r w:rsidRPr="00FF3E2B">
        <w:rPr>
          <w:rFonts w:ascii="GHEA Grapalat" w:hAnsi="GHEA Grapalat"/>
          <w:lang w:val="hy-AM"/>
        </w:rPr>
        <w:t>ԱՊՁԲ-22/</w:t>
      </w:r>
      <w:r w:rsidR="00D24107" w:rsidRPr="00D24107">
        <w:rPr>
          <w:rFonts w:ascii="GHEA Grapalat" w:hAnsi="GHEA Grapalat"/>
          <w:lang w:val="hy-AM"/>
        </w:rPr>
        <w:t>06-2</w:t>
      </w:r>
      <w:r w:rsidRPr="00FF3E2B">
        <w:rPr>
          <w:rFonts w:ascii="GHEA Grapalat" w:hAnsi="GHEA Grapalat"/>
          <w:lang w:val="hy-AM"/>
        </w:rPr>
        <w:t xml:space="preserve"> ծածկագրով պայմանագրի համաձայն </w:t>
      </w:r>
      <w:r w:rsidR="00810490" w:rsidRPr="00FF3E2B">
        <w:rPr>
          <w:rFonts w:ascii="GHEA Grapalat" w:hAnsi="GHEA Grapalat"/>
          <w:lang w:val="hy-AM"/>
        </w:rPr>
        <w:t>«</w:t>
      </w:r>
      <w:r w:rsidR="00D24107" w:rsidRPr="00D24107">
        <w:rPr>
          <w:rFonts w:ascii="GHEA Grapalat" w:hAnsi="GHEA Grapalat"/>
          <w:lang w:val="hy-AM"/>
        </w:rPr>
        <w:t>ԱՐՏԵՄԻՍ</w:t>
      </w:r>
      <w:r w:rsidR="00810490" w:rsidRPr="00FF3E2B">
        <w:rPr>
          <w:rFonts w:ascii="GHEA Grapalat" w:hAnsi="GHEA Grapalat"/>
          <w:lang w:val="hy-AM"/>
        </w:rPr>
        <w:t>» ՍՊԸ</w:t>
      </w:r>
      <w:r w:rsidRPr="00FF3E2B">
        <w:rPr>
          <w:rFonts w:ascii="GHEA Grapalat" w:hAnsi="GHEA Grapalat"/>
          <w:lang w:val="hy-AM"/>
        </w:rPr>
        <w:t xml:space="preserve">-ն </w:t>
      </w:r>
      <w:r w:rsidR="00D24107" w:rsidRPr="00D24107">
        <w:rPr>
          <w:rFonts w:ascii="GHEA Grapalat" w:hAnsi="GHEA Grapalat"/>
          <w:lang w:val="hy-AM"/>
        </w:rPr>
        <w:t xml:space="preserve">2-րդ չափաբաժնով նախատեսված </w:t>
      </w:r>
      <w:r w:rsidR="00D24107">
        <w:rPr>
          <w:rFonts w:ascii="GHEA Grapalat" w:hAnsi="GHEA Grapalat"/>
          <w:lang w:val="hy-AM"/>
        </w:rPr>
        <w:t xml:space="preserve">20000 հատ </w:t>
      </w:r>
      <w:r w:rsidR="00D24107" w:rsidRPr="00D24107">
        <w:rPr>
          <w:rFonts w:ascii="GHEA Grapalat" w:hAnsi="GHEA Grapalat"/>
          <w:lang w:val="hy-AM"/>
        </w:rPr>
        <w:t>փա</w:t>
      </w:r>
      <w:r w:rsidR="00D24107">
        <w:rPr>
          <w:rFonts w:ascii="GHEA Grapalat" w:hAnsi="GHEA Grapalat"/>
          <w:lang w:val="hy-AM"/>
        </w:rPr>
        <w:t>յ</w:t>
      </w:r>
      <w:r w:rsidR="00D24107" w:rsidRPr="00D24107">
        <w:rPr>
          <w:rFonts w:ascii="GHEA Grapalat" w:hAnsi="GHEA Grapalat"/>
          <w:lang w:val="hy-AM"/>
        </w:rPr>
        <w:t>լուն</w:t>
      </w:r>
      <w:r w:rsidR="00D24107">
        <w:rPr>
          <w:rFonts w:ascii="GHEA Grapalat" w:hAnsi="GHEA Grapalat"/>
          <w:lang w:val="hy-AM"/>
        </w:rPr>
        <w:t xml:space="preserve"> եղսպակից </w:t>
      </w:r>
      <w:r w:rsidR="009B67EE">
        <w:rPr>
          <w:rFonts w:ascii="GHEA Grapalat" w:hAnsi="GHEA Grapalat"/>
          <w:lang w:val="hy-AM"/>
        </w:rPr>
        <w:t>չի մատակարարել</w:t>
      </w:r>
      <w:r w:rsidR="00537FF8" w:rsidRPr="00FF3E2B">
        <w:rPr>
          <w:rFonts w:ascii="GHEA Grapalat" w:hAnsi="GHEA Grapalat"/>
          <w:lang w:val="hy-AM"/>
        </w:rPr>
        <w:t xml:space="preserve"> </w:t>
      </w:r>
      <w:r w:rsidR="00D24107" w:rsidRPr="00D24107">
        <w:rPr>
          <w:rFonts w:ascii="GHEA Grapalat" w:hAnsi="GHEA Grapalat"/>
          <w:lang w:val="hy-AM"/>
        </w:rPr>
        <w:t>784 հատ</w:t>
      </w:r>
      <w:r w:rsidR="00D24107">
        <w:rPr>
          <w:rFonts w:ascii="GHEA Grapalat" w:hAnsi="GHEA Grapalat"/>
          <w:lang w:val="hy-AM"/>
        </w:rPr>
        <w:t>ը՝ 117600 /մեկ հարյուր տասնյոթ հազար վեց հարյուր/ ՀՀ դրամ արժողությամբ:</w:t>
      </w:r>
    </w:p>
    <w:p w14:paraId="0706AC2E" w14:textId="66DA47CB" w:rsidR="00111EC9" w:rsidRPr="00FF3E2B" w:rsidRDefault="00810490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>«</w:t>
      </w:r>
      <w:r w:rsidR="00D24107" w:rsidRPr="00D24107">
        <w:rPr>
          <w:rFonts w:ascii="GHEA Grapalat" w:hAnsi="GHEA Grapalat"/>
          <w:lang w:val="hy-AM"/>
        </w:rPr>
        <w:t>ԱՐՏԵՄԻՍ</w:t>
      </w:r>
      <w:r w:rsidRPr="00FF3E2B">
        <w:rPr>
          <w:rFonts w:ascii="GHEA Grapalat" w:hAnsi="GHEA Grapalat"/>
          <w:lang w:val="hy-AM"/>
        </w:rPr>
        <w:t>» ՍՊԸ</w:t>
      </w:r>
      <w:r w:rsidR="00111EC9" w:rsidRPr="00FF3E2B">
        <w:rPr>
          <w:rFonts w:ascii="GHEA Grapalat" w:hAnsi="GHEA Grapalat"/>
          <w:lang w:val="hy-AM"/>
        </w:rPr>
        <w:t xml:space="preserve">-ին ապրանքները մատակարարելու համար </w:t>
      </w:r>
      <w:r w:rsidR="00C1160B" w:rsidRPr="00FF3E2B">
        <w:rPr>
          <w:rFonts w:ascii="GHEA Grapalat" w:hAnsi="GHEA Grapalat"/>
          <w:lang w:val="hy-AM"/>
        </w:rPr>
        <w:t xml:space="preserve">տրամադրվել էր ողջամիտ ժամկետ՝ կիրառելով պայմանագրի 6.2 կետը, </w:t>
      </w:r>
      <w:r w:rsidR="00111EC9" w:rsidRPr="00FF3E2B">
        <w:rPr>
          <w:rFonts w:ascii="GHEA Grapalat" w:hAnsi="GHEA Grapalat"/>
          <w:lang w:val="hy-AM"/>
        </w:rPr>
        <w:t>նաև ծանուցվել է էլեկտրոնային փոստով, սակայն մատակարարում</w:t>
      </w:r>
      <w:r w:rsidR="00C1160B" w:rsidRPr="00FF3E2B">
        <w:rPr>
          <w:rFonts w:ascii="GHEA Grapalat" w:hAnsi="GHEA Grapalat"/>
          <w:lang w:val="hy-AM"/>
        </w:rPr>
        <w:t xml:space="preserve"> ամբողջ քանակությամբ</w:t>
      </w:r>
      <w:r w:rsidR="00111EC9" w:rsidRPr="00FF3E2B">
        <w:rPr>
          <w:rFonts w:ascii="GHEA Grapalat" w:hAnsi="GHEA Grapalat"/>
          <w:lang w:val="hy-AM"/>
        </w:rPr>
        <w:t xml:space="preserve"> չի իրականացվել:</w:t>
      </w:r>
    </w:p>
    <w:p w14:paraId="26080A99" w14:textId="6A01B0E3" w:rsidR="00111EC9" w:rsidRPr="00C61106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C61106">
        <w:rPr>
          <w:rFonts w:ascii="GHEA Grapalat" w:hAnsi="GHEA Grapalat"/>
          <w:lang w:val="hy-AM"/>
        </w:rPr>
        <w:t xml:space="preserve">Հիմք ընդունելով պայմանագրի 2.1.7 </w:t>
      </w:r>
      <w:r w:rsidR="00C40852" w:rsidRPr="00C61106">
        <w:rPr>
          <w:rFonts w:ascii="GHEA Grapalat" w:hAnsi="GHEA Grapalat"/>
          <w:lang w:val="hy-AM"/>
        </w:rPr>
        <w:t>ենթա</w:t>
      </w:r>
      <w:r w:rsidRPr="00C61106">
        <w:rPr>
          <w:rFonts w:ascii="GHEA Grapalat" w:hAnsi="GHEA Grapalat"/>
          <w:lang w:val="hy-AM"/>
        </w:rPr>
        <w:t>կետը</w:t>
      </w:r>
      <w:r w:rsidR="00C40852" w:rsidRPr="00C61106">
        <w:rPr>
          <w:rFonts w:ascii="GHEA Grapalat" w:hAnsi="GHEA Grapalat"/>
          <w:lang w:val="hy-AM"/>
        </w:rPr>
        <w:t>՝</w:t>
      </w:r>
      <w:r w:rsidRPr="00C61106">
        <w:rPr>
          <w:rFonts w:ascii="GHEA Grapalat" w:hAnsi="GHEA Grapalat"/>
          <w:lang w:val="hy-AM"/>
        </w:rPr>
        <w:t xml:space="preserve"> </w:t>
      </w:r>
      <w:r w:rsidR="00C40852" w:rsidRPr="00C61106">
        <w:rPr>
          <w:rFonts w:ascii="GHEA Grapalat" w:hAnsi="GHEA Grapalat"/>
          <w:lang w:val="hy-AM"/>
        </w:rPr>
        <w:t>«Կանաչապատում և շրջակա միջավայրի պահպանություն» ՀՈԱԿ-ը միակողմանի մասամբ լուծում է պայմանագիրը</w:t>
      </w:r>
      <w:r w:rsidRPr="00C61106">
        <w:rPr>
          <w:rFonts w:ascii="GHEA Grapalat" w:hAnsi="GHEA Grapalat"/>
          <w:lang w:val="hy-AM"/>
        </w:rPr>
        <w:t>:</w:t>
      </w:r>
    </w:p>
    <w:p w14:paraId="69085F85" w14:textId="09F0CEB6" w:rsidR="00FF3E2B" w:rsidRPr="00FF3E2B" w:rsidRDefault="00FF3E2B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>Պայմանագիրը կհամարվի միակողմանի լուծված սույն ծանուցումը Պատվիրատուի կողմից տեղեկագրում հրապարակվելու հաջորդ օրվանից:</w:t>
      </w:r>
    </w:p>
    <w:p w14:paraId="2D3FDA7A" w14:textId="77777777" w:rsidR="00C40852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 xml:space="preserve">«Գնումների մասին» ՀՀ օրենքի 6-րդ հոդվածի </w:t>
      </w:r>
      <w:r w:rsidR="00810490" w:rsidRPr="00FF3E2B">
        <w:rPr>
          <w:rFonts w:ascii="GHEA Grapalat" w:hAnsi="GHEA Grapalat"/>
          <w:lang w:val="hy-AM"/>
        </w:rPr>
        <w:t xml:space="preserve">1-ին մասի </w:t>
      </w:r>
      <w:r w:rsidR="00C40852" w:rsidRPr="00FF3E2B">
        <w:rPr>
          <w:rFonts w:ascii="GHEA Grapalat" w:hAnsi="GHEA Grapalat"/>
          <w:lang w:val="hy-AM"/>
        </w:rPr>
        <w:t xml:space="preserve">6-րդ կետով նախատեսված հիմքերն ի հայտ գալու դեպքում պատվիրատուի ղեկավարի պատճառաբանված որոշման հիման վրա </w:t>
      </w:r>
      <w:r w:rsidR="00C40852" w:rsidRPr="00FF3E2B">
        <w:rPr>
          <w:rFonts w:ascii="GHEA Grapalat" w:hAnsi="GHEA Grapalat"/>
          <w:lang w:val="hy-AM"/>
        </w:rPr>
        <w:lastRenderedPageBreak/>
        <w:t>լրազորված մարմինը մասնակցին ներառում է գնումների գործընթացին մասնակցելու իրավունք չունեցող մասնակիցների ցուցակում:</w:t>
      </w:r>
    </w:p>
    <w:p w14:paraId="0A70D25C" w14:textId="05857BAF" w:rsidR="00C61106" w:rsidRPr="00C61106" w:rsidRDefault="00C61106" w:rsidP="00C61106">
      <w:pPr>
        <w:spacing w:after="0" w:line="360" w:lineRule="auto"/>
        <w:ind w:firstLine="450"/>
        <w:jc w:val="both"/>
        <w:rPr>
          <w:rFonts w:ascii="GHEA Grapalat" w:eastAsia="Calibri" w:hAnsi="GHEA Grapalat" w:cs="Times New Roman"/>
          <w:lang w:val="hy-AM"/>
        </w:rPr>
      </w:pPr>
      <w:r w:rsidRPr="00C61106">
        <w:rPr>
          <w:rFonts w:ascii="GHEA Grapalat" w:eastAsia="Calibri" w:hAnsi="GHEA Grapalat" w:cs="Times New Roman"/>
          <w:lang w:val="hy-AM"/>
        </w:rPr>
        <w:t>Տեղեկացնում ենք, որ  «</w:t>
      </w:r>
      <w:r w:rsidR="00D24107" w:rsidRPr="00D24107">
        <w:rPr>
          <w:rFonts w:ascii="GHEA Grapalat" w:eastAsia="Calibri" w:hAnsi="GHEA Grapalat" w:cs="Times New Roman"/>
          <w:lang w:val="hy-AM"/>
        </w:rPr>
        <w:t>ԱՐՏԵՄԻՍ</w:t>
      </w:r>
      <w:r w:rsidRPr="00C61106">
        <w:rPr>
          <w:rFonts w:ascii="GHEA Grapalat" w:eastAsia="Calibri" w:hAnsi="GHEA Grapalat" w:cs="Times New Roman"/>
          <w:lang w:val="hy-AM"/>
        </w:rPr>
        <w:t xml:space="preserve">» ՍՊԸ-ն պարտավոր է սույն ծանուցումը ստանալուց հետո 5 /հինգ/ օրվա ընթացքում «Կանաչապատում և շրջակա միջավայրի պահպանություն» ՀՈԱԿ-ի անվամբ «Ինեկոբանկ» ՓԲԸ-ում բացված 2050022563241001 հաշվեհամարին փոխանցել </w:t>
      </w:r>
      <w:r w:rsidR="00D24107">
        <w:rPr>
          <w:rFonts w:ascii="GHEA Grapalat" w:eastAsia="Calibri" w:hAnsi="GHEA Grapalat" w:cs="Times New Roman"/>
          <w:lang w:val="hy-AM"/>
        </w:rPr>
        <w:t>3410</w:t>
      </w:r>
      <w:r w:rsidRPr="00C61106">
        <w:rPr>
          <w:rFonts w:ascii="GHEA Grapalat" w:eastAsia="Calibri" w:hAnsi="GHEA Grapalat" w:cs="Times New Roman"/>
          <w:lang w:val="hy-AM"/>
        </w:rPr>
        <w:t xml:space="preserve"> /</w:t>
      </w:r>
      <w:r w:rsidR="00D24107">
        <w:rPr>
          <w:rFonts w:ascii="GHEA Grapalat" w:eastAsia="Calibri" w:hAnsi="GHEA Grapalat" w:cs="Times New Roman"/>
          <w:lang w:val="hy-AM"/>
        </w:rPr>
        <w:t>երեք</w:t>
      </w:r>
      <w:r w:rsidRPr="00C61106">
        <w:rPr>
          <w:rFonts w:ascii="GHEA Grapalat" w:eastAsia="Calibri" w:hAnsi="GHEA Grapalat" w:cs="Times New Roman"/>
          <w:lang w:val="hy-AM"/>
        </w:rPr>
        <w:t xml:space="preserve"> հազար </w:t>
      </w:r>
      <w:r w:rsidR="00D24107">
        <w:rPr>
          <w:rFonts w:ascii="GHEA Grapalat" w:eastAsia="Calibri" w:hAnsi="GHEA Grapalat" w:cs="Times New Roman"/>
          <w:lang w:val="hy-AM"/>
        </w:rPr>
        <w:t>չորս</w:t>
      </w:r>
      <w:r w:rsidRPr="00C61106">
        <w:rPr>
          <w:rFonts w:ascii="GHEA Grapalat" w:eastAsia="Calibri" w:hAnsi="GHEA Grapalat" w:cs="Times New Roman"/>
          <w:lang w:val="hy-AM"/>
        </w:rPr>
        <w:t xml:space="preserve"> հարյուր </w:t>
      </w:r>
      <w:r w:rsidR="00D24107">
        <w:rPr>
          <w:rFonts w:ascii="GHEA Grapalat" w:eastAsia="Calibri" w:hAnsi="GHEA Grapalat" w:cs="Times New Roman"/>
          <w:lang w:val="hy-AM"/>
        </w:rPr>
        <w:t>տաս</w:t>
      </w:r>
      <w:r w:rsidRPr="00C61106">
        <w:rPr>
          <w:rFonts w:ascii="GHEA Grapalat" w:eastAsia="Calibri" w:hAnsi="GHEA Grapalat" w:cs="Times New Roman"/>
          <w:lang w:val="hy-AM"/>
        </w:rPr>
        <w:t>/ ՀՀ դրամ որպես տույժ՝ Պայմ</w:t>
      </w:r>
      <w:r>
        <w:rPr>
          <w:rFonts w:ascii="GHEA Grapalat" w:eastAsia="Calibri" w:hAnsi="GHEA Grapalat" w:cs="Times New Roman"/>
          <w:lang w:val="hy-AM"/>
        </w:rPr>
        <w:t>ա</w:t>
      </w:r>
      <w:r w:rsidRPr="00C61106">
        <w:rPr>
          <w:rFonts w:ascii="GHEA Grapalat" w:eastAsia="Calibri" w:hAnsi="GHEA Grapalat" w:cs="Times New Roman"/>
          <w:lang w:val="hy-AM"/>
        </w:rPr>
        <w:t>նագրի 6.2 կետի համաձայն:</w:t>
      </w:r>
    </w:p>
    <w:p w14:paraId="142E9A84" w14:textId="1E34A8D7" w:rsidR="000E0DE6" w:rsidRPr="00FF3E2B" w:rsidRDefault="00C61106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Ինչպես նաև</w:t>
      </w:r>
      <w:r w:rsidR="00C40852" w:rsidRPr="00FF3E2B">
        <w:rPr>
          <w:rFonts w:ascii="GHEA Grapalat" w:hAnsi="GHEA Grapalat"/>
          <w:lang w:val="hy-AM"/>
        </w:rPr>
        <w:t xml:space="preserve"> </w:t>
      </w:r>
      <w:r w:rsidR="00810490" w:rsidRPr="00FF3E2B">
        <w:rPr>
          <w:rFonts w:ascii="GHEA Grapalat" w:hAnsi="GHEA Grapalat"/>
          <w:lang w:val="hy-AM"/>
        </w:rPr>
        <w:t xml:space="preserve"> </w:t>
      </w:r>
      <w:r w:rsidR="00C40852" w:rsidRPr="00FF3E2B">
        <w:rPr>
          <w:rFonts w:ascii="GHEA Grapalat" w:hAnsi="GHEA Grapalat"/>
          <w:lang w:val="hy-AM"/>
        </w:rPr>
        <w:t>«</w:t>
      </w:r>
      <w:r w:rsidR="00D24107" w:rsidRPr="00D24107">
        <w:rPr>
          <w:rFonts w:ascii="GHEA Grapalat" w:hAnsi="GHEA Grapalat"/>
          <w:lang w:val="hy-AM"/>
        </w:rPr>
        <w:t>ԱՐՏԵՄԻՍ</w:t>
      </w:r>
      <w:r w:rsidR="00C40852" w:rsidRPr="00FF3E2B">
        <w:rPr>
          <w:rFonts w:ascii="GHEA Grapalat" w:hAnsi="GHEA Grapalat"/>
          <w:lang w:val="hy-AM"/>
        </w:rPr>
        <w:t>» ՍՊԸ-</w:t>
      </w:r>
      <w:r w:rsidR="000E0DE6" w:rsidRPr="00FF3E2B">
        <w:rPr>
          <w:rFonts w:ascii="GHEA Grapalat" w:hAnsi="GHEA Grapalat"/>
          <w:lang w:val="hy-AM"/>
        </w:rPr>
        <w:t>ից</w:t>
      </w:r>
      <w:r w:rsidR="00C40852" w:rsidRPr="00FF3E2B">
        <w:rPr>
          <w:rFonts w:ascii="GHEA Grapalat" w:hAnsi="GHEA Grapalat"/>
          <w:lang w:val="hy-AM"/>
        </w:rPr>
        <w:t xml:space="preserve"> Ընկերության </w:t>
      </w:r>
      <w:r>
        <w:rPr>
          <w:rFonts w:ascii="GHEA Grapalat" w:hAnsi="GHEA Grapalat"/>
          <w:lang w:val="hy-AM"/>
        </w:rPr>
        <w:t xml:space="preserve">նշված </w:t>
      </w:r>
      <w:r w:rsidR="00C40852" w:rsidRPr="00FF3E2B">
        <w:rPr>
          <w:rFonts w:ascii="GHEA Grapalat" w:hAnsi="GHEA Grapalat"/>
          <w:lang w:val="hy-AM"/>
        </w:rPr>
        <w:t>հաշվեհամարին</w:t>
      </w:r>
      <w:r w:rsidR="000E0DE6" w:rsidRPr="00FF3E2B">
        <w:rPr>
          <w:rFonts w:ascii="GHEA Grapalat" w:hAnsi="GHEA Grapalat"/>
          <w:lang w:val="hy-AM"/>
        </w:rPr>
        <w:t xml:space="preserve"> ենթակա է գանձման </w:t>
      </w:r>
      <w:r w:rsidR="00D24107">
        <w:rPr>
          <w:rFonts w:ascii="GHEA Grapalat" w:hAnsi="GHEA Grapalat"/>
          <w:lang w:val="hy-AM"/>
        </w:rPr>
        <w:t>11760 /տասնմեկ հազար յոթ հարյուր վաթսուն/</w:t>
      </w:r>
      <w:r w:rsidR="000E0DE6" w:rsidRPr="00FF3E2B">
        <w:rPr>
          <w:rFonts w:ascii="GHEA Grapalat" w:hAnsi="GHEA Grapalat"/>
          <w:lang w:val="hy-AM"/>
        </w:rPr>
        <w:t xml:space="preserve"> ՀՀ դրամ որպես տուժանք՝ պայմանագրի կատարման ապահովում և որակավորման ապահովում՝ </w:t>
      </w:r>
      <w:r w:rsidR="00D24107">
        <w:rPr>
          <w:rFonts w:ascii="GHEA Grapalat" w:hAnsi="GHEA Grapalat"/>
          <w:lang w:val="hy-AM"/>
        </w:rPr>
        <w:t>17640</w:t>
      </w:r>
      <w:r w:rsidR="00C40852" w:rsidRPr="00FF3E2B">
        <w:rPr>
          <w:rFonts w:ascii="GHEA Grapalat" w:hAnsi="GHEA Grapalat"/>
          <w:lang w:val="hy-AM"/>
        </w:rPr>
        <w:t xml:space="preserve"> </w:t>
      </w:r>
      <w:r w:rsidR="00D24107">
        <w:rPr>
          <w:rFonts w:ascii="GHEA Grapalat" w:hAnsi="GHEA Grapalat"/>
          <w:lang w:val="hy-AM"/>
        </w:rPr>
        <w:t xml:space="preserve">/տասնյոթ հազար վեց հարյուր քառասուն/ </w:t>
      </w:r>
      <w:r w:rsidR="000E0DE6" w:rsidRPr="00FF3E2B">
        <w:rPr>
          <w:rFonts w:ascii="GHEA Grapalat" w:hAnsi="GHEA Grapalat"/>
          <w:lang w:val="hy-AM"/>
        </w:rPr>
        <w:t>ՀՀ դրամ՝ օրենսդրությամբ սահմանված կարգի համաձայն:</w:t>
      </w:r>
    </w:p>
    <w:p w14:paraId="05AEE48F" w14:textId="3741058C" w:rsidR="00111EC9" w:rsidRPr="008F51FE" w:rsidRDefault="000E0DE6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C61106">
        <w:rPr>
          <w:rFonts w:ascii="GHEA Grapalat" w:hAnsi="GHEA Grapalat"/>
          <w:lang w:val="hy-AM"/>
        </w:rPr>
        <w:t xml:space="preserve">Միաժամանակ տեղեկացնում ենք, որ եթե </w:t>
      </w:r>
      <w:r w:rsidR="00FF3E2B" w:rsidRPr="00C61106">
        <w:rPr>
          <w:rFonts w:ascii="GHEA Grapalat" w:hAnsi="GHEA Grapalat"/>
          <w:lang w:val="hy-AM"/>
        </w:rPr>
        <w:t>սույն ծանու</w:t>
      </w:r>
      <w:r w:rsidR="00FF3E2B">
        <w:rPr>
          <w:rFonts w:ascii="GHEA Grapalat" w:hAnsi="GHEA Grapalat"/>
          <w:lang w:val="hy-AM"/>
        </w:rPr>
        <w:t>ցումը ստանալուց հետո հինգօրյա ժամկետում</w:t>
      </w:r>
      <w:r w:rsidRPr="00C61106">
        <w:rPr>
          <w:rFonts w:ascii="GHEA Grapalat" w:hAnsi="GHEA Grapalat"/>
          <w:lang w:val="hy-AM"/>
        </w:rPr>
        <w:t xml:space="preserve"> Ձեր կողմից վճարվի պայմանագրի կատարման ապահովման և որակավորման ապահովման գումարը, ապա «</w:t>
      </w:r>
      <w:r w:rsidR="00D24107" w:rsidRPr="00D24107">
        <w:rPr>
          <w:rFonts w:ascii="GHEA Grapalat" w:hAnsi="GHEA Grapalat"/>
          <w:lang w:val="hy-AM"/>
        </w:rPr>
        <w:t>ԱՐՏԵՄԻՍ</w:t>
      </w:r>
      <w:r w:rsidRPr="00C61106">
        <w:rPr>
          <w:rFonts w:ascii="GHEA Grapalat" w:hAnsi="GHEA Grapalat"/>
          <w:lang w:val="hy-AM"/>
        </w:rPr>
        <w:t xml:space="preserve">» ՍՊ ընկերությունը չի ներառվի գնումների գործընթացին մասնակցելու իրավունք չունեցող մասնակիցների ցուցակում: Նշված գումարը անհրաժեշտ է վճարել </w:t>
      </w:r>
      <w:r w:rsidR="00FF3E2B" w:rsidRPr="00FF3E2B">
        <w:rPr>
          <w:rFonts w:ascii="GHEA Grapalat" w:hAnsi="GHEA Grapalat"/>
          <w:lang w:val="hy-AM"/>
        </w:rPr>
        <w:t>«Կանաչապատում և շրջակա միջավայրի պահպանություն» ՀՈԱԿ-</w:t>
      </w:r>
      <w:r w:rsidR="00FF3E2B">
        <w:rPr>
          <w:rFonts w:ascii="GHEA Grapalat" w:hAnsi="GHEA Grapalat"/>
          <w:lang w:val="hy-AM"/>
        </w:rPr>
        <w:t xml:space="preserve">ի անվամբ </w:t>
      </w:r>
      <w:r w:rsidR="00FF3E2B" w:rsidRPr="00FF3E2B">
        <w:rPr>
          <w:rFonts w:ascii="GHEA Grapalat" w:hAnsi="GHEA Grapalat"/>
          <w:lang w:val="hy-AM"/>
        </w:rPr>
        <w:t>«Ինեկոբանկ» ՓԲԸ-ում</w:t>
      </w:r>
      <w:r w:rsidR="00FF3E2B">
        <w:rPr>
          <w:rFonts w:ascii="GHEA Grapalat" w:hAnsi="GHEA Grapalat"/>
          <w:lang w:val="hy-AM"/>
        </w:rPr>
        <w:t xml:space="preserve"> բացված </w:t>
      </w:r>
      <w:r w:rsidR="00FF3E2B" w:rsidRPr="00FF3E2B">
        <w:rPr>
          <w:rFonts w:ascii="GHEA Grapalat" w:hAnsi="GHEA Grapalat"/>
          <w:lang w:val="hy-AM"/>
        </w:rPr>
        <w:t>2050022563241001</w:t>
      </w:r>
      <w:r w:rsidRPr="00FF3E2B">
        <w:rPr>
          <w:rFonts w:ascii="GHEA Grapalat" w:hAnsi="GHEA Grapalat"/>
          <w:lang w:val="hy-AM"/>
        </w:rPr>
        <w:t xml:space="preserve"> հաշվեհամարին և վճարված կտրոնի բնօրինակը ներկայացնել «Կանաչապատում և շրջակա միջավայրի պահպանություն» ՀՈԱԿ:</w:t>
      </w:r>
    </w:p>
    <w:p w14:paraId="21830696" w14:textId="77777777" w:rsidR="00111EC9" w:rsidRDefault="00111EC9" w:rsidP="00111EC9">
      <w:pPr>
        <w:rPr>
          <w:lang w:val="hy-AM"/>
        </w:rPr>
      </w:pPr>
    </w:p>
    <w:p w14:paraId="4FACC62F" w14:textId="77777777" w:rsidR="00F0088A" w:rsidRPr="00FF3E2B" w:rsidRDefault="00F0088A" w:rsidP="00111EC9">
      <w:pPr>
        <w:rPr>
          <w:lang w:val="hy-AM"/>
        </w:rPr>
      </w:pPr>
    </w:p>
    <w:p w14:paraId="3D635BE5" w14:textId="2694C49B" w:rsidR="00D42E51" w:rsidRPr="00D42E51" w:rsidRDefault="00111EC9" w:rsidP="00D42E51">
      <w:pPr>
        <w:pStyle w:val="a4"/>
        <w:spacing w:line="360" w:lineRule="auto"/>
        <w:jc w:val="center"/>
        <w:rPr>
          <w:rFonts w:ascii="GHEA Grapalat" w:hAnsi="GHEA Grapalat"/>
          <w:lang w:val="hy-AM"/>
        </w:rPr>
      </w:pPr>
      <w:r w:rsidRPr="00FF3E2B">
        <w:rPr>
          <w:lang w:val="hy-AM"/>
        </w:rPr>
        <w:t xml:space="preserve">             </w:t>
      </w:r>
      <w:r w:rsidR="00D42E51" w:rsidRPr="00D42E51">
        <w:rPr>
          <w:rFonts w:ascii="GHEA Grapalat" w:hAnsi="GHEA Grapalat"/>
          <w:lang w:val="hy-AM"/>
        </w:rPr>
        <w:t xml:space="preserve">ՏՆՕՐԵՆ` </w:t>
      </w:r>
      <w:r w:rsidR="00160B24">
        <w:rPr>
          <w:rFonts w:ascii="GHEA Grapalat" w:hAnsi="GHEA Grapalat"/>
          <w:lang w:val="hy-AM"/>
        </w:rPr>
        <w:t xml:space="preserve">    </w:t>
      </w:r>
      <w:r w:rsidR="005A4F1F">
        <w:rPr>
          <w:rFonts w:ascii="GHEA Grapalat" w:hAnsi="GHEA Grapalat"/>
          <w:lang w:val="hy-AM"/>
        </w:rPr>
        <w:pict w14:anchorId="43E79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CBBC468F-BA2B-423E-944D-4684F11ADB43}" provid="{00000000-0000-0000-0000-000000000000}" issignatureline="t"/>
          </v:shape>
        </w:pict>
      </w:r>
      <w:bookmarkStart w:id="0" w:name="_GoBack"/>
      <w:bookmarkEnd w:id="0"/>
      <w:r w:rsidR="00160B24">
        <w:rPr>
          <w:rFonts w:ascii="GHEA Grapalat" w:hAnsi="GHEA Grapalat"/>
          <w:lang w:val="hy-AM"/>
        </w:rPr>
        <w:t xml:space="preserve">     Ա․</w:t>
      </w:r>
      <w:r w:rsidR="00D42E51" w:rsidRPr="00D42E51">
        <w:rPr>
          <w:rFonts w:ascii="GHEA Grapalat" w:hAnsi="GHEA Grapalat"/>
          <w:lang w:val="hy-AM"/>
        </w:rPr>
        <w:t>ԲԵԳՈՅԱՆ</w:t>
      </w:r>
    </w:p>
    <w:p w14:paraId="27C93FE0" w14:textId="77777777" w:rsidR="00D42E51" w:rsidRPr="00D42E5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6EA44C7D" w14:textId="77777777" w:rsidR="00D42E5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547E8EEB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163DBD04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59890EA7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7A041274" w14:textId="77777777" w:rsidR="00D24107" w:rsidRPr="00D42E51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084A0DA7" w14:textId="77777777" w:rsidR="00D42E51" w:rsidRPr="00D42E5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sz w:val="16"/>
          <w:lang w:val="hy-AM"/>
        </w:rPr>
      </w:pPr>
      <w:r w:rsidRPr="00D42E51">
        <w:rPr>
          <w:rFonts w:ascii="GHEA Grapalat" w:eastAsia="Calibri" w:hAnsi="GHEA Grapalat" w:cs="Arial"/>
          <w:lang w:val="hy-AM"/>
        </w:rPr>
        <w:t xml:space="preserve">        </w:t>
      </w:r>
      <w:r w:rsidRPr="00D42E51">
        <w:rPr>
          <w:rFonts w:ascii="GHEA Grapalat" w:eastAsia="Calibri" w:hAnsi="GHEA Grapalat" w:cs="Arial"/>
          <w:sz w:val="16"/>
          <w:lang w:val="hy-AM"/>
        </w:rPr>
        <w:t>Կատարող՝  Ն. Ավագյան</w:t>
      </w:r>
      <w:r w:rsidRPr="00D42E51">
        <w:rPr>
          <w:rFonts w:ascii="GHEA Grapalat" w:eastAsia="Calibri" w:hAnsi="GHEA Grapalat" w:cs="Arial"/>
          <w:b/>
          <w:sz w:val="16"/>
          <w:lang w:val="hy-AM"/>
        </w:rPr>
        <w:tab/>
      </w:r>
    </w:p>
    <w:p w14:paraId="1A9F756B" w14:textId="3A59FE15" w:rsidR="00622636" w:rsidRDefault="00D42E51" w:rsidP="00E17EA3">
      <w:pPr>
        <w:tabs>
          <w:tab w:val="left" w:pos="3382"/>
        </w:tabs>
        <w:spacing w:after="0" w:line="276" w:lineRule="auto"/>
        <w:jc w:val="both"/>
      </w:pPr>
      <w:r w:rsidRPr="00D42E51">
        <w:rPr>
          <w:rFonts w:ascii="GHEA Grapalat" w:eastAsia="Calibri" w:hAnsi="GHEA Grapalat" w:cs="Arial"/>
          <w:sz w:val="16"/>
          <w:lang w:val="hy-AM"/>
        </w:rPr>
        <w:t xml:space="preserve">           Հեռ.՝</w:t>
      </w:r>
      <w:r w:rsidR="00E17EA3">
        <w:rPr>
          <w:rFonts w:ascii="GHEA Grapalat" w:eastAsia="Calibri" w:hAnsi="GHEA Grapalat" w:cs="Arial"/>
          <w:sz w:val="16"/>
          <w:lang w:val="hy-AM"/>
        </w:rPr>
        <w:t xml:space="preserve">   011-514-745</w:t>
      </w:r>
    </w:p>
    <w:sectPr w:rsidR="00622636" w:rsidSect="00C66CED">
      <w:pgSz w:w="12240" w:h="15840"/>
      <w:pgMar w:top="851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5EF1"/>
    <w:multiLevelType w:val="hybridMultilevel"/>
    <w:tmpl w:val="3794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C9"/>
    <w:rsid w:val="000E0DE6"/>
    <w:rsid w:val="00111EC9"/>
    <w:rsid w:val="00160B24"/>
    <w:rsid w:val="002048EE"/>
    <w:rsid w:val="00221A06"/>
    <w:rsid w:val="004446DB"/>
    <w:rsid w:val="00537FF8"/>
    <w:rsid w:val="00546993"/>
    <w:rsid w:val="005A4F1F"/>
    <w:rsid w:val="00622636"/>
    <w:rsid w:val="006724C9"/>
    <w:rsid w:val="00810490"/>
    <w:rsid w:val="008C6FBB"/>
    <w:rsid w:val="008F51FE"/>
    <w:rsid w:val="00953862"/>
    <w:rsid w:val="009B3867"/>
    <w:rsid w:val="009B67EE"/>
    <w:rsid w:val="00C1160B"/>
    <w:rsid w:val="00C40852"/>
    <w:rsid w:val="00C61106"/>
    <w:rsid w:val="00C66CED"/>
    <w:rsid w:val="00D24107"/>
    <w:rsid w:val="00D42E51"/>
    <w:rsid w:val="00E17EA3"/>
    <w:rsid w:val="00F0088A"/>
    <w:rsid w:val="00F3196F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90C3"/>
  <w15:chartTrackingRefBased/>
  <w15:docId w15:val="{9735EBE1-CA3C-4DE9-B034-3A769B1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F8"/>
    <w:pPr>
      <w:ind w:left="720"/>
      <w:contextualSpacing/>
    </w:pPr>
  </w:style>
  <w:style w:type="paragraph" w:styleId="a4">
    <w:name w:val="No Spacing"/>
    <w:uiPriority w:val="1"/>
    <w:qFormat/>
    <w:rsid w:val="00D42E5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ch@yerevan.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G/Iie8bg633YNw8WHtfOVJhSuidFZQ7l3lFpdPCwQXo=</DigestValue>
    </Reference>
    <Reference Type="http://www.w3.org/2000/09/xmldsig#Object" URI="#idOfficeObject">
      <DigestMethod Algorithm="http://www.w3.org/2001/04/xmlenc#sha256"/>
      <DigestValue>lKAbuO2OI/D/mzFSDP/uig1bd7ARoh31MKi0eDUc+oM=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Ph3zSZXQyhMv1wZwcu+XlItcHiagCKLeuI6zuIHtXoQ=</DigestValue>
    </Reference>
    <Reference Type="http://www.w3.org/2000/09/xmldsig#Object" URI="#idValidSigLnImg">
      <DigestMethod Algorithm="http://www.w3.org/2001/04/xmlenc#sha256"/>
      <DigestValue>aVtsbjJ7/FI4SYys2SwxeH4b41ExrYlIH0GjN6wx4qs=</DigestValue>
    </Reference>
    <Reference Type="http://www.w3.org/2000/09/xmldsig#Object" URI="#idInvalidSigLnImg">
      <DigestMethod Algorithm="http://www.w3.org/2001/04/xmlenc#sha256"/>
      <DigestValue>sgTUbtmVeTQSgStPYSa1Pef9SN8SrDy9ssqb86SqaD8=</DigestValue>
    </Reference>
  </SignedInfo>
  <SignatureValue>diNTGTEJlyF8/7UcXqlLw8yN6+vUotEWCzZt8cbw0IWaDzSHRm1l+/HmJz34OarTvlB6Knsd4bB1
qJEM5o5LUZVkjPl+fDpZhR2jsChHmt2zrbrNQL9DTk4OPPsvjqJHpn8dtys9Q/lXugsbfhaYVPj3
4AbVE7rjPZo5mnmALQOoScvtLH8dt5My3GEGOqppU84Sm7HeFVgZR3NLkYjUkhuxboZp1+eY2oOm
+0jzqPLtJ/fH707PoD8tp6He+HpvbmTixrfAEYhr86fZDFqPvNLvHtGHXa/klNUaZek8+4+Quwb7
+mfVUm26mn+WiCA6AUeoBqDUpXKPVy2auSiPVw==</SignatureValue>
  <KeyInfo>
    <X509Data>
      <X509Certificate>MIIFOzCCAyOgAwIBAgIIIbhPvHnJLGcwDQYJKoZIhvcNAQELBQAwQjELMAkGA1UEBhMCQU0xEzARBgNVBAoMCkVLRU5HIENKU0MxCjAIBgNVBAUTATExEjAQBgNVBAMMCUNBIG9mIFJvQTAeFw0xNTEwMDcwNzMzMTJaFw0yNTEwMDYwNzMzMTJaMHQxCzAJBgNVBAYTAkFNMRcwFQYDVQQEDA7UstS11LPViNWF1LHVhjETMBEGA1UEKgwK1LHVkNWE1LXVhjEUMBIGA1UEBRMLYWVhNDEyNzZlZTYxITAfBgNVBAMMGEJFR09ZQU4gQVJNRU4gMzEwNTcwMDMzMTCCASIwDQYJKoZIhvcNAQEBBQADggEPADCCAQoCggEBAJLrlKlVtCUOwMLmk0lvKUoDMSSUXONJDjcs88U5XVKK0oOhhq91NcXOGRixcrZY4Vn8BVUHvqi0SUDR5EjMNUVv04IiIoCQAmd/B+Rm2jQP7DU8odjtni77HAsrNhEv0lcY7zvFJaskyH8desGpAPPrslNwcTvyTfYbKViX/WrDUvjyUR+6YD5FWiR880H6wWdv+hyf1pAamNOa6SQa7n+RH8VAikBhD8NIOzt3Vya/BCGdY8AYs+QbM3yPMXcKCyFxQxFt/9PbOHlgE+PX6EnPU8YvMDnzIqpHjkGfIYbc81S+jXK8EubWXgzER3J17/hBsSllPx8Fw6kbET68/EECAwEAAaOCAQEwgf4wMwYIKwYBBQUHAQEEJzAlMCMGCCsGAQUFBzABhhdodHRwOi8vb2NzcC5wa2kuYW0vb2NzcDAdBgNVHQ4EFgQUimCg5/kG4BJ4kl7xFhd1y3wEjVUwDAYDVR0TAQH/BAIwADAfBgNVHSMEGDAWgBTp6vHuJCIuDf9t2MyExjSM312yeTAyBgNVHSAEKzApMCcGBFUdIAAwHzAdBggrBgEFBQcCARYRd3d3LnBraS5hbS9wb2xpY3kwNQYDVR0fBC4wLDAqoCigJoYkaHR0cDovL2NybC5wa2kuYW0vY2l0aXplbmNhXzIwMTMuY3JsMA4GA1UdDwEB/wQEAwIEsDANBgkqhkiG9w0BAQsFAAOCAgEAaJVyOBBBo7sAi1ap5vDyeKk6eBNMUS5ASBygKC39aHn3HRa+FObKffEmo6tSCEOU1lh4+TXOjpK0dsLqc+alTFq24TdUtk3m3K4xqDEnxck2reZ52VsRWtHu5zF0ZgFGnCMwVGJkmzC+euVPm5zlDhp0i2mhtkEohp0OT3SvsHQDYo5H7qTjgb6/H5msfSvdXCD3ZlLagZuN3A9XLASdkmp+G2opYF4WKPPPsHQK5hsMxc6BCKvqm36mV7qayY+3t2/TH0+chOccHXyx0eaBG1E8UJOFO6/AURPAwbLsm9s4BB0w1GBp6pU6DLH4SOb3tq5Wl0ZAbu1tM86IR+3aOjThGMNLJgIL33B88oJBiA1NJhzdyZWrBJwld3iIzXRha72AN1jmK1pIb20ht31XSkepIo5h3+3clFi99BK7VzJvV4ntXOUnLCOybcts+p4XE8lWkdo0bY/Zy5jCoXOrP58DREbNpq5oef80IROupD3t+cBG0JsD2E82cAL5NGtbFSEo0SI+ycvxcunm5VXsEhyL99f82ADVVEbRq2/QIDmoduvO5uLdLsmzgkcJEw1SgrjPwJcv5JDWrFHfrFItX7gsN/WYdT1BYJsDpslGFi7HtB9San4HSoDwRU9aQIrgHhjeiJVEdfq+SsOyvG+cDmTE6kpz0WbWaNA6oH0Cy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zwIlJIpmzsMqW+0Sy/6WUwfCbQMZVHBhmZB4pf/FcKQ=</DigestValue>
      </Reference>
      <Reference URI="/word/document.xml?ContentType=application/vnd.openxmlformats-officedocument.wordprocessingml.document.main+xml">
        <DigestMethod Algorithm="http://www.w3.org/2001/04/xmlenc#sha256"/>
        <DigestValue>MY0xsrzBubNLwmj4GbKTIEhzuroO9PCFzcYruLweKDk=</DigestValue>
      </Reference>
      <Reference URI="/word/fontTable.xml?ContentType=application/vnd.openxmlformats-officedocument.wordprocessingml.fontTable+xml">
        <DigestMethod Algorithm="http://www.w3.org/2001/04/xmlenc#sha256"/>
        <DigestValue>y7sAPR1SgQUYelcHdyhhDFIlTgpBXjbj9iDTlLfbL7Y=</DigestValue>
      </Reference>
      <Reference URI="/word/media/image1.png?ContentType=image/png">
        <DigestMethod Algorithm="http://www.w3.org/2001/04/xmlenc#sha256"/>
        <DigestValue>/gizK7vLDo1ZcDKxGYvFzFFpuIkL5idzyxYOFP+NTkA=</DigestValue>
      </Reference>
      <Reference URI="/word/media/image2.emf?ContentType=image/x-emf">
        <DigestMethod Algorithm="http://www.w3.org/2001/04/xmlenc#sha256"/>
        <DigestValue>Sm4faUbrOihsmQLG8uDKronGbGk31ij7xb7sEbubGy8=</DigestValue>
      </Reference>
      <Reference URI="/word/numbering.xml?ContentType=application/vnd.openxmlformats-officedocument.wordprocessingml.numbering+xml">
        <DigestMethod Algorithm="http://www.w3.org/2001/04/xmlenc#sha256"/>
        <DigestValue>hRlLMGv9/S5aG07DuS5AoAv0z79YCvRvBd3qrLY/6C4=</DigestValue>
      </Reference>
      <Reference URI="/word/settings.xml?ContentType=application/vnd.openxmlformats-officedocument.wordprocessingml.settings+xml">
        <DigestMethod Algorithm="http://www.w3.org/2001/04/xmlenc#sha256"/>
        <DigestValue>LZY5wkrewSQCylQy6THUoGdGyHfqgtBMQmsIlIxKG2I=</DigestValue>
      </Reference>
      <Reference URI="/word/styles.xml?ContentType=application/vnd.openxmlformats-officedocument.wordprocessingml.styles+xml">
        <DigestMethod Algorithm="http://www.w3.org/2001/04/xmlenc#sha256"/>
        <DigestValue>RgPrUqKLOxgXvmFsk8GmdzhOCjOvZUcl5JyUGgfSMPE=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bOtxRpw93rlE7Jru+x5M7NN5ZeBtgroe9uD7b/y+tBg=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2022-09-05T13:23:53Z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{CBBC468F-BA2B-423E-944D-4684F11ADB43}</SetupID>
          <SignatureText/>
          <SignatureImage>AQAAAGwAAAAAAAAAAAAAAHoAAAAXAAAAAAAAAAAAAADoCwAAUwIAACBFTUYAAAEAxEYAAAwAAAABAAAAAAAAAAAAAAAAAAAAgAcAADgEAADcAQAADAEAAAAAAAAAAAAAAAAAAGBDBwDgFgQARgAAACwAAAAgAAAARU1GKwFAAQAcAAAAEAAAAAIQwNsBAAAAYAAAAGAAAABGAAAA8A0AAOQNAABFTUYrIkAEAAwAAAAAAAAAHkAJAAwAAAAAAAAAJEABAAwAAAAAAAAAMEACABAAAAAEAAAAAACAPyFABwAMAAAAAAAAAAhAAAU8DQAAM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qJ7mNBlztHckjA+tcV4g+LPh7SGMNpK2qXJH3LMhlHHd84/LJqKD/hMvGSmRnTw5pErFdgUtesg47jCZ5wRhlwOvU93GSkYViWZVGWx94/hWH4j8aaN4atpHvbtGuFXK2sTBpXPb5eoBIxk4FP8L6xqOuWcl1qOjy6WPMIijmfMjL/AHmUqCv41u0UUUUUhOBSbvY0gkBJGD1xQJAccMPqKfRRTS4XrXN638Q/DegF0vdSjM6A5hh/ePnGcEL0P1x+XNYVl481zxUHHhbw8yJkYvtTk2QqMj+FeWOM5CkkEj6U+3+HN7qurC/8YaudUiVt6WCKyQK38JxntyMY57k5IPoFFFFFFJuGM5GKrajqNppdo1zfXUNtCp5eVwq/TJri9Y+INyNMN3plvHZ2oYqL3VVMay8AjyolzJJncDnAAx35xnxeFb/xF5dzc28kglVme91tA8qZXAEVsv7tBznLc5JJU4UHq/C/gnR/C0BNnbK144Pm3LqvmNk5wMABV6cKAOB1IzVfxL490nw232YSteam52x2NsN8jNxgH+7nI689cA1yj6L498cxq+q3qaHpsoObaEneyMOjKOTkcEMw/wB3sex8LeBdH8L26/ZbZZLv+O8lAMrk9Tn+Eew/nXSAYoLAdSBVHUtb03SY0fUNQtbVXztM0qruxwcZPOMjP1rLbxxpDQNLaNe3qDO1rSwmlWQjsrqu0+nWmR+MJ7iZYrbw1r7s2eXtkiUf8Cd1H609ta8Ryzstr4XKQhQd95qEcbMecgLGJOnHJIpsUnjG4kO+LRLKNs4y0tw6emQNgP1yPp2p82l+I7pwW8RpahRjFnp6KD9fMaQ/kRUaeF76Rs33ijWZ8nBWLyoFK+nyJkfUEGp7jwPod6qrfQXN4FOV+1Xs8236b3OK0dM0fTtFtfs2m2sVtDnJVB1PqT1J+tXdw45HPSszUvEOm6TKsV5dos0g3RwIC8sg/wBlFyzdD0HY1zGqeP72F4orTS/s882TFFfuRNMAW+7BEHkx8p+YgD6jJGLH4Y8aeNzJN4p1B9IsnA22NnxuGO4BOOQD8xY57Cuv8NeANA8Mxj7FYI9wD/x83AEkueRkHGF4J+6B9K6RY1Xpnj1NKBiloooJwKikuEhQvKyoo6sxwB+Nc6/jixvPMj0S3vNWlViubWAmLIz1lbCY+XruOcjGaotP4ovrWe71C5sPDdsucI0YuJEXj5ncsEHOT0475rFsLCC6mEnhaym1e5c7/wC3NaLPHCc8+WCAWPX7gAyRknoOmtvCNot/Bq2tXEuo6lb4kSa4OI4GwNxjQfKo4zzkg4Oc5JjvfiLpSztaaPHca1ejGIrBPMUZHBZ/ugZ4Jycc5HBqh/ZfizxXPJ/a10dA0txj7JZOHuJB/tS9F5H8PbII7noNA8IaP4bjI02zjjkb/WTNl5HOOfmbJAOM4HHJ45rbAwAKWiqmpWcl9YXFvDcPbSSxMizIMtGSOGHuDg/hXC6Xomo+FW23Wgx6/IJN51QTr9oYZzgrKcgr2Ctj3BJrqdO8X6PqB8tb1IrkEhre4BhmUjqDG2G9s4xnvW0GycYpd1LRRVDUtasNItzPqF3DbRgZ/ePgn2A6k+wyTWO/iq6vkD6LpE0tueTd37G0gAxnPzAuw5HIXHv1xzh1O71XzbdNbvtSdtpEHh+3EEK9W+a5fOFO3HDg/eHPSr+jeCrwGeSWX+yIrhVDR2shlu3xt4luny3bG1MAcYPGT02leHNN0UN9gtIYmYndJtzI+Tk7nPzMTx1J6VqAYAB60tFFJmlByMjoahuLu3tLZri5mjhhT70kjBVXtyT0rzLxj8SZ725GjeCZhc3LqxuLlBhYVGOjthRxnLHgZHINW/C9l4U1bSbrWtSgmumtZWgnvdalWbft5yOTHt+fA2+g6nk2tQ+ISR2Pm6FZM9u52RX15i1tBx1DNhn2nJ2qOcNg8VkXmr6VPp39qeIbnUPEKRM77YLVo9PiYNtG3eAkmCdoLM5Ppyagf4uahql++leGfDvn3QbbE7TCQHB5OE+UAZ67yMd+aW80DWdQvYpPiB4msbKxmdZDpqzCNJVDbjGTlRgeuXPvnBrrIPEngzw7aSQabd2SRx5kkSwQzHpyzeWGOMAZY9OBnpWCnxdt9X1D7FoNpCshBY3GqXK20S4xjjksSTjHB6HpnGlceJ/EFg7RahqHg60nQAvFNeuHXjPTr0rEb4qaz9sWHTbCx8QFGbz00tbgmMDGDuKYwSeCARxWJqfx11mO4lit9GtbR0bYYrhndkYHBB+7z7YGKs2vxquJ7dGu7m3tZhwyw6a04bjrkzrj6YPTrWofiJ4ku7RH0vSr+d3QtFI2iOIpupBDef8AKuMc/NVK/wDiR4z0OW3i1nw/p1u9wMwu77EwR0LFyqnjkEg8jip77xT4g12wCppOh6nEWyAtjdXcbEejbPLJBzyG9a5TWLrxFo1rDE8cvhuG4ci3Wx3wJPLwCZC0uUABHPQ++MjU0G08QCYXE/jPVLiDb/y4Q3V95hBHyK5Tyx9cnB4NdLc+OdR8M6Yif2Lr10MkyX2qJsjiB43Hy1Y7RkcdfQk1V8K+LdcuJ73UZE1TXnn+W1js7cxWK5xwHcBhhgUyQcYJOetW76++JGoyOv8AYbWNsT8qWt7biQjPOZWLdB6IPrxg2fD3hXxHY6jcXU0Ph61lkzm5MU95O/PQu8inHJyc9hxitifwVFqdx5viC+utWUNlIJQqQoex2IBuIy2NxPDH611AjQAAKoAxgY4GOlLtHXHNLRRRRXlurfEHWNT13+z9EtbrTooWIa4nsJJpZcDkCEISCD6kcdcHiuks9f12Wyt4bbRbu9chhJeXmyxUnPBEeWcDnuo4GRnNYV/8Pda1HXbrW7nU9Mju50UbP7PFyluFAA8syHrxnOBkk8DNcNp/hrxfqX2jT9P0mTT4JXUXN5PE9u1x8xwz7yWOc5KpwMDivRLH4WW1zZ28HiLU7nU0tQoggj/0eCMDsETv1y2cn9Tvad4D0HR4WXS7CG1nJJS5VBJLG2OCrSBjxgHByM9qjh8B6X/aBv8AUXudVvN29JNQcSKh9owAgHP93jtirepeD9G1W7N1dWY+0kbWlikeF3GAMMyEFsBRjPTtUlt4U0O0B+z6TYoxXaXFum9vq2Mk+5q4um2iWrWyW8KQPndGqAK2Rg5HQ5HBz1rBb4a+F2kidtKRhE5kSNpZDGhJ3HCFtoBP8OMHpil1P4ceGdUgWJ9JtbcK+/daxLCx4IxlQCRz06VmH4NeEiQTaXBx63D/AONbdn4C8L2NusEWgacyLnBmgWVufVnyT+dch4zsdPt/HHhGw0ezt4L9LyKZ0t4AjfZw3PIAG0bXOM9jxXpir1x+dKEwc9PoKawxzyfbNYd14v023vWsbf7Rf3643W1lGZGTJwC7cKg92YevTmqsi+K9YjO2Sy0KNuAcfa5u45+6i9uPmP06VZh8FaaLj7TftPqt3liJtQcTbMnPyJgImCONqjH4mt2KFYURIwqxoMKoGAB2A9BUlFFFFFFFFFJsUgjaMHqMUbRzwOaCAetGBnOOaAAOgxS0UUUUUUhOBWJ4m8U2Phq0jlui8k0ziO3tYv8AWzsSBhR+Iye3HcjOH4V8M382vz+J/E7K+oyrttbfO77FEQfkzgDOGxwPU5O411eo6vp+kWpudRvILWDOA8zhQTgnAz1OATgc8VgnxLqWrv5XhnS5JoiVxqF4TFb7SCdyqfnkHGBgAHPXHJlbwrcanhtf1S6vUIw9pCfs9u3sVU7mHThmOe47VtabplnpVqttYWkNrCOdkSBRn147+9W8ClooooooooooooooooooooooopG6fjXlvhD/AInfxO8TXep5uZ9Ok8q0ZzxAu5xhR0HA/U+pyeP/ABFqtp4003R7W+mgsbm4to5UiOxirNhgHHzDPsRXXaJ4V0XTVgubbToftMkYkaeTMkhYhf42ye3TOOvqa34fvfnz+VTUUUUUUUUUUUUUUV//2QAIQAEIJAAAABgAAAACEMDbAQAAAAMAAAAAAAAAAAAAAAAAAAAbQAAAQAAAADQAAAABAAAAAgAAAAAAAL8AAAC/AACAQwAATEIDAAAAAAAAgAAAAID+//VCAAAAgAAAAID+/79BIQAAAAgAAABiAAAADAAAAAEAAAAVAAAADAAAAAQAAAAVAAAADAAAAAQAAABRAAAAcDcAAAAAAAAAAAAAegAAABcAAAAAAAAAAAAAAAAAAAAAAAAAAAEAADMAAABQAAAAIAQAAHAEAAAAMwAAAAAAACAAzAB7AAAAGAAAACgAAAAAAQAAMwAAAAEACAAAAAAAAAAAAAAAAAAAAAAA/gAAAAAAAAAAAAAA////AP7+/gD9/f0A+vr6APz8/AD19fUA7+/vAPf39wD4+PgA6enpAPHx8QDc3NwA8vLyAPPz8wD7+/sA9vb2APn5+QDV1dUAwMDAAAEBAQAICAgA7e3tAPDw8ADq6uoA5+fnAOvr6wD09PQA5eXlAObm5gA8PDwAFxcXACYmJgCxsbEAy8vLANjY2ACrq6sAFBQUALu7uwDk5OQA6OjoAK+vrwAbGxsAPj4+AO7u7gAcHBwAEhISABEREQDBwcEAzc3NAODg4ADh4eEA0dHRAAcHBwAdHR0Ara2tAF1dXQCKiooACQkJAI6OjgCqqqoAYWFh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B4eHgCFhYUANTU1AFBQUABKSkoARkZGAGhoaACDg4MAcnJyAERERAB4eHgAqampAIKCggBgYGAAeXl5AKioqACampoAxcXFAAICAgICAgICAgICAgICAgICAgICAgICAgICAgICAgICAgICAgICAgICAgICAgICAgICAgICAgICAgICAgICAgICAgICAgICAgICAgICAgICAgICAgICAgICAgICAgICAgEDAwEBBBEPB9UVAH8WAXMRAVCb9QBG44kOBht2AQFRBwcsAQcBA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MBAQQRDwHjLS0VjmUCBwYyXQETYC86Ty0BqgH9AQ0LFgIW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DAQEEEQ8OAg97LQCCChYPAQUHAQEX2OZEAC9VISMGDVEPCgIBAQICAgICAgICAgICAgICAgICAgICAgICAgICAgICAgICAgICAgICAgICAgICAgICAgICAgICAgICAgICAgICAgICAgICAgICAgICAgICAgICAgICAgICAgICAgICAgICAgICAgICAgICAgICAgICAgICAgICAgICAgEBAwMBAQEBAwIBAQMDAgECAgMDBQUFDwECAgMDAgIBAQEBAgICAwMCAgICAgICAgICAgICAgICAgICAgICAgICAgICAgICAgICAgICAgICAgICAgICAgICAgICAgICAgICAgMFDxEJDw8XBRQlAOMHASMQDwUIEAcXDQENAFgAVqwQXgEEAwEBEQsBAwEsAREBAQQEAQEFAwMDAwMDAwMCAgICAgICAgICAgICAgICAgICAgICAgICAgICAgICAgICAgICAgICAgICAgICAgICAgICAgICAgICAgICAgICAgICAgICAgICAgICAgICAgICAgICAgICAgICAgICAgIPDwUDAgECAwEBAQEBAQEBAgICAgMDAwMDAwMDAwMDAwUFAwMDAgICAgICAgICAgICAgICAgICAgICAgICAgICAgICAgICAgICAgICAgICAgICAgICAgICAgICAgICAgICAgIDBQ8RCRgPAr8BdwClNxIPBhgBDwgYARBZAQkGoEcApZYFEAEJHQECBREBAQ4BAw8BAhAJAQMDAwMDAwMDAgICAgICAgICAgICAgICAgICAgICAgICAgICAgICAgICAgICAgICAgICAgICAgICAgICAgICAgICAgICAgICAgICAgICAgICAgICAgICAgICAgICAgICAgICAgICAgICDwIBAQEBAQEBAQEBAQEBAQICAgICAQEBBQUDAgIDBQUPDwUFAwIBAQICAgICAgICAgICAgICAgICAgICAgICAgICAgICAgICAgICAgICAgICAgICAgICAgICAgICAgICAwICAgMPBBEEBBcBEAF7RUyrDwMRLAERARABAQIBGwEBBuwUKi8ZFwGxEAEbCygNHA0ICxsBAQECAgICAgICAgICAgICAgICAgICAgICAgICAgICAgICAgICAgICAgICAgICAgICAgICAgICAgICAgICAgICAgICAgICAgICAgICAgICAgICAgICAgICAgICAgICAgICAgICAgICAgICAgMBAQEBAgEBAgUFBQMCAwUCAgIBAQEBAQUDAgEBAgMFAwMCAgICAgICAgICAgICAgICAgICAgICAgICAgICAgICAgICAgICAgICAgICAgICAgICAgICAgICAgICAgICAgMCAgIDBQ8EARsBBSgFKNg+V98aAxEBBQEIAQEOAVEBDQYBkiEAAD+OAQFdASwBDQ0CAQUEAQEPAQEBAQEBAQECAgICAgICAgICAgICAgICAgICAgICAgICAgICAgICAgICAgICAgICAgICAgICAgICAgICAgICAgICAgICAgICAgICAgICAgICAgICAgICAgICAgICAgICAgICAgICAgIBAQIFBA8CAQEDDwUBAQIFAgICAgICAgICAQEBAQEBAgEBAQEBAgIDAgICAgICAgICAgICAgICAgICAgICAgICAgICAgICAgICAgICAgICAgICAgICAgICAgICAgICAgIDAgICAgMFDwEBDQMRBwQBZUUtRhgBCAEBAQUNAQEBCywBdgEBBfh7OnEpUxoIBw8RCwYBAwsQAQICAgICAgICAgICAgICAgICAgICAgICAgICAgICAgICAgICAgICAgICAgICAgICAgICAgICAgICAgICAgICAgICAgICAgICAgICAgICAgICAgICAgICAgICAgICAgICAgICAgICAgICAQECAwEBAQEBAgUDAQEBBQICAgMDBQUFAQECAwMCAQEBAQEBAgIDAwICAgICAgICAgICAgICAgICAgICAgICAgICAgICAgICAgICAgICAgICAgICAgICAgICAgICAgICAwMCAQECAwUBGwFUAQR2AV01FKg8NAEIAQMEAQEMDwEBGAEFLAsOHFn4bi9OoAECGAEBCA4BAREDAwMDAwMDAwICAgICAgICAgICAgICAgICAgICAgICAgICAgICAgICAgICAgICAgICAgICAgICAgICAgICAgICAgICAgICAgICAgICAgICAgICAgICAgICAgICAgICAgICAgICAgICAgEFBAMBAQUbAQ8JBAIBAwkBAgMFDxEJCQEDBAkJBAMBEREEDwUDAgECAgICAgICAgICAgICAgICAgICAgICAgICAgICAgICAgICAgICAgICAgICAgICAgICAgICAgICAgMDAgEBAQIDCQENAQsWAcIBAW4lFSEBCA8CCBcBAQERFhksCRgBkAEaAQf36GcAeDwjEREDAQEoDw8PDw8PDw8CAgICAgICAgICAgICAgICAgICAgICAgICAgICAgICAgICAgICAgICAgICAgICAgICAgICAgICAgICAgICAgICAgICAgICAgICAgICAgICAgICAgICAgICAgICAgICAgINLBYGAw8sMwQQDRsRDwgOAQIDDxEJEBACDwgbGwgPAg0OBgkEAwEBAgICAgICAgICAgICAgICAgICAgICAgICAgICAgICAgICAgICAgICAgICAgICAgICAgICAgICAgIDAwIBAQECAgEGBAEsAQQBEAEBNToUARgDCAEBDwkXAhABARABDgEHAwIOAQcBPBU+LphzAVEYAQQEBAQEBAQEAgICAgICAgICAgICAgICAgICAgICAgICAgICAgICAgICAgICAgICAgICAgICAgICAgICAgICAgICAgICAgICAgICAgICAgICAgICAgICAgICAgICAgICAgICAgICAgICAdbo7X7YEAUzAZANDgYFGxcCBBEPARoYAQEGAwELJwELUQYJARABAQEJDwEFBwEBAQEFARgBARABARABAQ0BAQEEEQMBAwEBEQUBEQEBFwQBAQIHAQEcAQUBAQMNAwUBAQEBAQEBAgUFAQEDAQMGBAEJAVeGcCwBCAkEAgEBAQMBAQEBAQEBAQMFDwQRERERImtnAEkXD10BIw0BAQUzAgFRAQkQBQECDgEBCAEBEBECAgICAgICAgICAgICAgICAgICAgICAgICAgICAgICAgICAgICAgICAgICAgICAgICAgICAgICAgICAgICAgICAgICAgICAgICAgICAgICAgDaFC7aAFYUqAA0AlkbKAEBBQQaFwsBNBRbRi9SAb8GAQoBJw8JDwkLAQsCARcBCxcBAwEBBBoBARcBAQQQARsEBAEBARAJAQEBAQEXFwEBGAEPARoWARYBLAcBAQEEBgUFBQMBAQIDAQEJBgEBAQERAVGjAC6gAQ8EEQQCAQEBAgICAwMPBBECAgEBAwQIBgEmFs4AhjoFXgEBMygRAREBAQEGAQEPAwkFAwEBEQ8BAgICAgICAgICAgICAgICAgICAgICAgICAgICAgICAgICAgICAgICAgICAgICAgICAgICAgICAgICAgICAgICAgICAgICAgICAgICAgICAgKqLSoATTTLpo7iVwAAi8RTARYLARkGBlmvFLoAAOzkCQwBcwEBAQkBAQEBEAELAQEBBRcPCAEDAQEBAV0BAQQBAQEJUREBASwQARYDAQEFFgEFEQEBUQ8IAQEBFg0BAQgDAwMDAwMDAwsFAQEPDg0QAgkJCJ8qABsBDwkIBAMBAQICAgIBAQEBBA8DAg8QCywWARwBAc9iFc71dgEBGCgBAQgBDQEoAQYBBQQBAQEBDwICAgICAgICAgICAgICAgICAgICAgICAgICAgICAgICAgICAgICAgICAgICAgICAgICAgICAgICAgICAgICAgICAgICAgICAgICAgICAgICCQFOAC8AgOUNAQEBu07wFEaFQOHjrCEX9zUURQBwZ4qrMgF5DQENBwUcARYRAQMGAgEBAwgBARwIEAEBAQ0YBxcBAQEDAQEIBQEBAgYGAQEGAgEGAQFRARsNDwEBKAUBAQEBAQEDAgEBAgMFCQIBARcBEF7yJVcBAg8JCQQFAwUEDwUDAQEBAQ8PBQUECBsNFxwBVBYBAQjEbQBbIVMBBiwBKAELAQQBAQ8BAw0BARYCAgICAgICAgICAgICAgICAgICAgICAgICAgICAgICAgICAgICAgICAgICAgICAgICAgICAgICAgICAgICAgICAgICAgICAgICAgICAgICAhARVF2ANagARUIBGgQHAUD8cAAlbACiAABXbFaVNgAUAHBPCAsDAQ8srAEBCAcBFwMOAQMGAwEyAQUnKAEBFwEBBAcEBQ4JAQGsAQEKAQELBwELAQ1AARsBAQQIARkCBwgJEQgbDhARARcXBQEBARoBAQsB6QAACBEJEQ8DAwQICQgICAkEDwMBAgUEBA8DAgIWAQEEARAOARwEmGgA7EUCAQECARkoEBcHAQEcGgEBAgICAgICAgICAgICAgICAgICAgICAgICAgICAgICAgICAgICAgICAgICAgICAgICAgICAgICAgICAgICAgICAgICAgICAgICAgICAgICAgIIFwENcq1irpj6ARsBARAaEAEAFJXn8QAAJgHkxABnLS4ARgDgSY0BBQExGg4PdgAAp3epAQFTEQsBFgEcLAYFWQ4FBw4BBTIEAQMsAQGsDQgBASgOARsHDRcLLBmNh6GH9zz3kvs3fQMJAQELDgEBCwEoAfQAhgYQEAkPAgMEEAIDBAkQCAkJDwkGDhsIDwMBGxsbLAYBAVECkA0BiMSGAABrGBpRAXkBB1ECBBcRAQICAgICAgICAgICAgICAgICAgICAgICAgICAgICAgICAgICAgICAgICAgICAgICAgICAgICAgICAgICAgICAgICAgICAgICAgICAgICAgICDQEBCQIBAQEBCwkBCwUPVAYBACrnAwssXwC8PxiYqKjOBMaoRjoAZwCiTRsBEhoBAfEucACbCQEXBhkJui7VAPpZAQIsAQGsSgELBg9eGRGxFIZOp4poDQFdCgFZcACoFD5MFAAAVzUAZCEDDwUBAgEEBw6RADoBEAYGCA8FDwQCAwQRCQQFAggQGw0NDgYQGQERAQIXBTIBEAEGUQ0EMgFkANyKBQEoKBcOEQEBEQ8CAgICAgICAgICAgICAgICAgICAgICAgICAgICAgICAgICAgICAgICAgICAgICAgICAgICAgICAgICAgICAgICAgICAgICAgICAgICAgICAgEBBg4GFg4FEAkBBgEPBAMIFtgAAACGWpeoAFs7B/grPpkBDjlXAOw6bAAAANR6AgUGgpmbADo4HQFbRqVyoDlcKgAUYEv4SZH5bwEQcwFqFQDAz1dGRFYAZ0wAhgB1RqIuojoAAABMNQAVLwAAcAAArakAADbRAQkGDhsIDwMCDQ0LDQYEAgEDAwMFDxEJCAEIDQYBAwkBCAFRCAMGARgbCAFIahUAePYnAQkaCQIBAgICAgICAgICAgICAgICAgICAgICAgICAgICAgICAgICAgICAgICAgICAgICAgICAgICAgICAgICAgICAgICAgICAgICAgICAgICAgICAgIFBQUFBQUFBQsIAQEBAQIBAScOAgEZR9pxTACoAMMSXKgl7wEJENFnTNcEEBfsdVdEFFkFVFFGbAAAAG5X2AEBCAEBZWoVH2c2ugA6V8Z9LoovAHA+fLrOAQykH4ZMlQAAZwAUmQUbEDJoAIZXAABwAAAAAGgAJURW5QIbvwwBMw0IHECUZwBMAFthFhCQAQQOAQEb1DUAOkwAkhsxEHMDUQEBBDMCOGdMANC/AQEOAQIWAQFRGwEWARcBASwDAVEQARkBARYCAQ8BAwUBAREPAQEBAQEBAQECAgICAgICAgICAgICAgICAgICAgICAgICAgICAgICAgICAgICAgICBQUFBQUFBQUbEQEBAQICARYWAQEDAVEbPEkAAGwA9gGCWwBlBAQBN2QUAJjkM8L30mhnAACEjJNeWBQAAADXEgEBFhIO0AEFAQGC9+UAAAAAAEVWAAJRAQUBCwEBBBHLuU4ATQA+ABVMAGgAVyUAcFsuTC5bAEYATAAAFWgAKziAAQN1ABT4ssvyqAAAhiAr56/YBWgAZ94huUVXaABMfD3HzsdGAC4AADqKFbCaanYBAQsBAQYPAQEnAQoBAUABAQoBBDMBMxsCAgMPBA8BAQMCAgEBAgIDAgICAgICAgICAgICAgICAgICAgICAgICAgICAgICAgICAgICAgICAgUFBQUFBQUFBAUBAQIDAgECDwERCxEEAQEXAuYALoYAugAuAQUELAEyAY8fADaoIgEcAQGST9NnAABnAGdPAD5P5QgFGQJ5EQkBCRoBARAN8k0AAIZEGWF9dpAHAg8BAwEbDwkvAC8ULwAuAAC6FABEdaekdaXuah5bWwAVADUARgBGANUAADrzIhIGDDD0znGv3wBxW0xu3hIBAVEBG0O9aUUAij4AQFMBcPV7V7VMRjU+AABqAKM0dokoBA5RGxAGDgMJCAkNAQUBAQQDAQEPAwIBAQIDDwICAgICAgICAgICAgICAgICAgICAgICAgICAgICAgICAgICAgICAgIDAwMDAwMDAwEBAgIDAwIBAQQPAQEBCSwNFwZUaToAHxaC4wsdBAEEAhYnDQhPAB/EBw0JXgEnuTNyAAAu3wCiqDVwun8BVA4BWQEBCgEFkAoBKTJbAFZWNexpICDTINwqldquFABMAAAALy1WAABGWDbwrAEBGwEI23Z9LAGJZ1sVFDUAFSoAAEUAAEQVp9pfRYoVllTEcFYApSVfARsIAQxdeecAOldG8e52ARYmAAAARXzpqAAVAFdEp20BAQgPDwgsBChUAQMIAQECAQERBQMBAQEBAwUCAgICAgICAgICAgICAgICAgICAgICAgICAgICAgICAgICAgICAgICAwMDAwMDAwMBAQIDAwICAREBAQEBAQEBAQQHAdHuTIokAQ4BAQEWDw8JGRAzERtsAACJAQEbAQXQDwERGEh+WwAtijpXAEsFKAERFwEQAQkBHQEGEAF0j5uBPdF+xF/RzJhVra3MuQEBFr7V5O9sRADOxR8AALpGAKe2m2wARhRFTD6Mr4yMrehiu0KvLnAAAHBbABVsewAUY4pGAAB13pEoAREBARtLAHA1jzMCVAERhXEAAH1rB+gVFCoAAAA6eKbNAwYOAVkBBAQDAwEDBgMCAQEBAQIDAgICAgICAgICAgICAgICAgICAgICAgICAgICAgICAgICAgICAgICAgICAgICAgICAQEDAwEBAQICAQMCCQcFEQQQBxcBQC2GTAABDAEsFwEsArEB0BwBGQGiqGigJwEhARIBFwEBHVkPVwAuOqcAAQEBKAEBJ14BBgUNLAEKDQMCBQkXBQERAR1RAQMBDwENDgEBFxEGVCgXEQERD1NzNAFTC10NGgozCgEOAQEGGAcXAQEBHBoKHBEXAaYALx9wcAAA2nAAFTUeANYSBBYOAQFXAFfsAQEJBVQQdoW6LmdKkCd2AawBBu1bAN9OARsWAQEPGwEBBQECAgICAgICAgICAgICAgICAgICAgICAgICAgICAgICAgICAgICAgICAgICAgICAgICAgICAgICAgECAwIBAQECBAEbAQEBAQ8OAQ0ECQ0ReubaAABvcgEJAhcIAQENBApdAdA7AIqEASwYAREKAQwIGw8z59cAOjaAwQEJCAkBHA4BATMXCQsBFwUPAQEBBAgBUQgBAhAGCQEaGgEQCQEREAEPCAgNAQERGwEEAgUPBQQBGSwBAQEBDgMNGA0BAwKWSeiEiABMAABMRgC96XjBl3I3AQkyATIGC0g5SCcBEA8KARECG93qH0aESQQBGA8JURzYNmfk6xYBBRcBDwcBAwUECQkEBQMCAgICAgICAgICAgICAgICAgICAgICAgICAgICAgICAgICAgICAgICAgICAgICAgIBAwUBAQEBAwkBCQEEUQEDAgIJBQEBAQgBFrRnhiUUTIkMATEBARoBAQEGEQFPOhTjGgVUAcILAwEyA0oNC3AAWB8AHVQbAREBLBwFAhEKBAIBEAQCDgEBCAEBAwQBCgEsAQECAQ8QAQEBFwEJAQEEBQEBBQUFBQEKFw8BsVQBHQEWAVQX5AAuRS7aVBAFAQENAQEdKAEWAQkBAwEBEA8BDwEBBSwBAgEFASwBAQIBAwE5NgCTngszARABPAHfNVblCRsaARYSAwUEEBsbEAQFAgICAgICAgICAgICAgICAgICAgICAgICAgICAgICAgICAgICAgICAgICAgICAgICAgICAgICAgICAgICAgICAgEBAQEDBQQRERAJAQMn3oMAuoGhEQERFgEXDgsXCIdERLt2AScBFwEJEA4BChEBwN8AbgDg4QMLEScBDgENAREJASwBARoBAwIBAQIFBQIBAgICAgICAgICAgICAgICAgIBCQECAwECARgFASgsBycB4l8VAIyNfw8RCQgJDwIBDw8PDw8PDw8CAgICAgICAgICAgICAgICAgICAgICAgIDERjCwCuio8xdAQFRBkCXAC1DtQEHA10BDQ4BCQEYAQEBEAEBFwcBAQEBBQQEAwECAgICAgICAgICAgICAgICAgICAgICAgICAgICAgICAgICAgICAgICAgICAgICAgIBAQEBAgUPBAERCwcOGwsWAVjaFT5wNFPbBgkdC1EiAsdtAK95GgEnCwEXDBsoLBFZAdwvTKcAJL8GAnkPAQsBAQoFGwENARgCAQECBQUCAQICAgICAgICAgICAgICAgIRAQUECAENGxYBdgEBHR3dAACvAwF5HR0RCQgQCAQDAQ8PDw8PDw8PAgICAgICAgICAgICAgICAgICAgICAgICGhABGFEB0E0fLwCxDAJUAVkj3C5XZ6wNDRsBCBYBBAEJDxcCEQEBEAEBAQIPDwIBAgICAgICAgICAgICAgICAgICAgICAgICAgICAgICAgICAgICAgICAgICAgICAgICAQEBAQIDDwQICQkQBgkBARoLAX1d1ahoaHufAQgDXREbFsJXTM4yAVQHCwcBCQURGxAcG1AuhgBE03gBHBsXDQEWAQEJEQEBBQIBAgMFAgECAgICAgICAgICAgICAgICCAEPAwQBEQEbBAPRe24uANgGFxisCwEzEQkIEAgRBQMFBQUFBQUFBQICAgICAgICAgICAgICAgICAgICAgICAhkBAQEJDhABM6ufPpPTvwkBARcDsdlEii0ZCwEbDQEIAQEBARgCAQgPAwEBAgMCAQICAgICAgICAgICAgICAgICAgICAgICAgICAgICAgICAgICAgICAgICAgICAgICAgEBAQEBAgUPFwgBAQ8GDQsBDQMHCAEWhWQAFYM3BgELGwFRDa8tRFq/EAEJBw8nDwEBCwoBLALIpQBsACQQAQQXDwEKBAEBHQQDAQEDBQMBAgICAgICAgICAgICAgICAgEPCAEDFwFRFsYAutSLmwUNFwIBAQQNAQQEERERDwUDAwMDAwMDAwMCAgICAgICAgICAgICAgICAgICAgICAgIBAR0nAQIKBAEBCwFB1VdGSMAZcwEKA9bHANd9AQERGwEdURABAxEBEAQBAQECAgECAgICAgICAgICAgICAgICAgICAgICAgICAgICAgICAgICAgICAgICAgICAgICAgICAQEBAQIDAwMFBAQPBQIBDRAFARcEKHMGHEUAhliKuwgPAR0BFjoAABYnAb8BrAEJAQoBARsWAQ3QABUVTKoXIgEBGAHQAQEJDwIBAwUDAgICAgICAgICAgICAgICAgIBAwQFEHYR0Uxbb3YJCQEoG10BUQ8BXQIDAwUFAwMCAQMDAwMDAwMDAgICAgICAgICAgICAgICAgICAgICAgICCQkBARoGAQsPLA9dAQ4O0gCo02y/AQgGECwANSUGJw0PKANdAShUARsRAgEBAgICAgICAgICAgICAgICAgICAgICAgICAgICAgICAgICAgICAgICAgICAgICAgICAgICAgEBAQEBAgIBAwQFAQEBAQEBCgkPBBYQAwQsAcnKkS8UT5QBGQMBh1o2acUBFxkOAQMBFw0BAQoFLAE7PlZsLT8BDQEZCSwoCAQCAQIDAwICAgICAgICAgICAgICAgICBAEBDg4sJwCGRBYBAx0NAQsLCQEBAQQBAgIBAQEBAQECAgICAgICAgICAgICAgICAgICAgICAgICAgICAgICAgEIFwEBEAMBAQIBCAEZAgEBy8xcAAAVzSkEAb7ObgDPGgwOsQ8BBAEGEQIBAQMDAgICAgICAgICAgICAgICAgICAgICAgICAgICAgICAgICAgICAgICAgICAgICAgICAgIBAQEBAQECAwMBAQEBDxAzAQEBAQ8OAQ4BERgaDxYLyGwAWzEdHA1dB2diAGMCEBoBDwECAQoBAQZABzMncAAuVwBdAQEdAQYRAwECAwMDAgICAgICAgICAgICAgICAggCAggsAUB+ogAtGFkBG10RAQ8DEBYBBgICAQEBAgIDAQEBAQEBAQECAgICAgICAgICAgICAgICAgICAgICAgIZAQEsAQFRCQsQDwUbBBACB5ABAQcBFKgAAF8PASeWRqKBLAEsEFEICAQDAgMFBQICAgICAgICAgICAgICAgICAgICAgICAgICAgICAgICAgICAgICAgICAgICAgICAgICAQEBAQEBAQEBAwQRBQEBAQEYAQYBBwcBWQEHUQEzFgHAwY8AAJrCAawBNwAALQEBCAQBARcBFwkFDQsFAhu0Hkx8Z1WOAV0bCQMBAgMDAwICAgICAgICAgICAgICAgIBBAkBkAFeEFnDSwBfxMUsAQgEAQMBAQEFAwICAgMFDwEBAQEBAQEBAgICAgICAgICAgICAgICAgICAgICAgICARABAQkDAQEBCQERAQEQF1QnFywPBgEXxhMARo8BGRuzaABfxxcBUQkPAwMFDwUDAgICAgICAgICAgICAgICAgICAgICAgICAgICAgICAgICAgICAgICAgICAgICAgICAgICAgICAgICAgICAgICAgICAgICAgICCxsRBQURGwsCBgUBJ5+9AB4SDAK+Nh+nSgEXAQkBCQsQAQMoDgEPAwNhWBVXV05ecwMHBgEBCwEFBgERBQEGDwEBAgICAgICAwUECQYNFwdRMQkFe3GGAAAqhxZZeXkKDgYBAQUEAQUBDgEBGgEBEQECCBYFAQMDAwgGBAEBAw8RCQQFAgMCAQEBAgUCAQEEAQYXEQIREAkXCQIPDSwGAx0NArtFALZAUQ0BJQAAvxgPBgERAgEEAQEQAgQBBgEBAQIFBQEBAwQBAQICAgICAgICAgICAgICAgICAgICAgICAgICAgICAgICAgICAgICAgICAgICAgICAgICAgICAgkPAgEBAg8JAQMEAQEbWbgfLQABARF3PlZBFzMIGA8WARCsAQEPAgQdD1EiAGyiaB8yASwBJwEcUQELAQELAQECAgICAgICAgECAgMPBAQRAQEBARYJZTS5lCBbAGe6ALu8lb2kqUABBwgBAQEsUQgNAQIBCVQFAgEFEQQPBBEJBAEBBhpRDQYGAwEBBAQBARsBAQEJCQQJCAMBAREQDwEBAQQsVH9iAK9OCgExjwBoPywBCg4WCXMBEQENDwERDgEDBQIBAQEBAgICAgICAgICAgICAgICAgICAgICAgICAgICAgICAgICAgICAgICAgICAgICAgICAgICAgICAgICAQEBAQEBAgEBAREDAQELIoFMAJuqBl6kKmyrpgGsARkBARkBASwEAQEzASyeTABnbG2qBgFdAQSQERsBAlkBAwMCAgICAgICAgIBAQEBARsBD0ABAScPAQQyEQEsUq2ur2KwHwAAAAAvAAA5sbKzfbQoAQ8FGAFRFhYHDgkFAgEKGQEBEBABAQEBAgEBAwUBAQYNBAEBAQIBAQECAwEBEQFUBRwBLBi1TnAAfbYBtwAAtbgBHAEPAyMsAQEFLAEDBQ8FAQEBAQMDAgICAgICAgICAgICAgICAgICAgICAgICAgICAgICAgICAgICAgICAgICAgICAgICAgICAgICAgIDAwMDAgIGBQEBAQMNGQEsDwUAVk+jHAMLAACKATAoZQEBCwEBEA8MAQEaAQikAFZwAEylCicCAXMaAQECEQUFAwMDAgICBQUFAwICAQEBBQEFARoBAQYBAQEEAQEsCBADBAoKGxAYAqZEFAAUogCnKqgvjBwjAQEPCxYNEQUBAQEFBgkIFwECBQEBAQEBDgYBAQEGEAECAwUDAgECAwUBAQERCBsDATQzqVYeRgA6bAAAnRcNQAcGAQoKAQksAQEBAQECAwUFBQMDAwICAgICAgICAgICAgICAgICAgICAgICAgICAgICAgICAgICAgICAgICAgICAgICAgICAgIDBQ8PBQMCAQQPAQEICAEZCCwZAUeVLklrEQlvaQCWNwEJAQQFAQQICQFRAZAZDpcATGovbgArPwoBDwcIAREPDwUFAwICAgMDAwMDBQUFARoCAQsHARoBBgELHQsWEAIJAQEQDQddDw4BDQEbAwUBSZiZmps6AAAAaJyEnZ6Xn6ChVAEJEAEGEQEBBQYPAQEBAgQPBQUFAQUEDwIBAw8BFhwZAgQDERAHCAMBdIQ5AAAVLaJESSkBCwUPBQMOAQEBAQEBAQEBDw8FBQMCAgICAgICAgICAgICAgICAgICAgICAgICAgICAgICAgICAgICAgICAgICAgICAgICAgIBAQICAgIBAQEFCAEEChoDBwQBHAFAATAAJQABQBlAAAAAAQEFASgBEQEZGgkFMg8GHYhnFABocABfkAEBAQoBBAQPBQMCAgIBAQEBAgIDAwEBBAEBCQkNBCcDEQIBCwEBDgsbGwEBAQFRAQkBUQEPUQEQAQkDARkBASiRKgAANlsAACVMACuSAQgOAQEBBAYQAQEsDQEBCQEBAwIBAQECAQEEAQYPEAEBCgEBChoBBAEnaACTAC0AAJRRAQECARwNBgkRBA8CAQQEDwUDAgICAgICAgICAgICAgICAgICAgICAgICAgICAgICAgICAgICAgICAgICAgICAgICAgICAQEBAQEBAQEFCQ8BAQEDAQUPAQECDwEBB38lAICBFoKDNhWEAQcBKFEQFgEsAQUPBQ4RBYVpAIYlTEWHGAoBMxEEBA8DAwIBAQEBAQEBAQIYAQQEARsBAQEBAQEBEVEJAQ8BAQEBDxYGAQEQDwEBLAEGAQgGARsREAMBAQEBAgoPBFKIdIk/igAAFWlciziMYo1dAQENDQ8BAQEBAQEBAQ8BCwEGAQsIAgEBUQQBMwEPAXOOdzpoAHwARo8QAwEHKFEXDQ4GEQMRBAQPAwMCAQICAgICAgICAgICAgICAgICAgICAgICAgICAgICAgICAgICAgICAgICAgICAgICAgMDAgEBAgMDAwEBDw8BAQgBCwEQFwENAQFzDnR1AHAAAAA6bAB2MgQFBgYGAQ8DAQERFwEKEAFbdwAUAC54DAEREQQPBQMCAQMDAwICAgEBAQEFDwEHAQsbARYJAQgBAQERAgEJAwEBAQEQBQEBEAECAQYDAQUDARsBAREbAgEBDQEBDwgDAgkBAQF5entwWHxwK30BAgcRBQIBAQMFAwEBAw8PAQEBBQEEAQsBAQEFAhYEDxYBfmAAFBUAcTU3HAcOCAgQCA8CEREEDwUDAgECAgICAgICAgICAgICAgICAgICAgICAgICAgICAgICAgICAgICAgICAgICAgICAgICAgICAgICAgICAgICAgICAgICAgICAgIIFh0aCyhlZmc1AAA6aGlqXQwBBQMDAQEbDwkJAQEEARAjawBsbVtuAQUQFg0BAQcCAgICAgICAgICAgICAgICAgICAgICAgICAgICAgICAgICAgICAgICAgICAgICAgICAgIDBQ8RCQUFBQUFBQUFAwssCAQbEAEEBQUPCQgJEQICAgICAgICAgICAgICAgICAgICAgICAgMFBAkGDgsXMW8AFXAAKgAtcXIBXQIdAwEJARYBARoBAgICAgICAgICAgICAgICAgICAgICAgICAgICAgICAgICAgICAgICAgICAgICAgICAgICAgICAgICAgICAgICAgICAgICAgICCA8DCQcYLA4EWVoqAFs2FDpcCBYBBQgXAQEGGhAIUSgXXQEBXl8VWwBgYQEBGQsBAgICAgICAgICAgICAgICAgICAgICAgICAgICAgICAgICAgICAgICAgICAgICAgICAgICAwUPEQkJCQkJCQkJCQQsURsIDRsFClEHFxcNBggCAgICAgICAgICAgICAgICAgICAgICAgIDBQ8RCAYbDhcWAzxiYwAAAGQAAGEBAVQYAwMJASgBFwICAgICAgICAgICAgICAgICAgICAgICAgICAgICAgICAgICAgICAgICAgICAgICAgICAgICAgICAgICAgICAgICAgICAgICAgoNCQscJw4BGwEQSks1AEwuAE0BCQgBARsFBx0EAQEJAQEKAgEdNwBOAE9QAQMbAQICAgICAgICAgICAgICAgICAgICAgICAgICAgICAgICAgICAgICAgICAgICAgICAgMCAgIDDwQRCAgICAgICAgECywGCRsGBVEHDRsGCAQDAgICAgICAgICAgICAgICAgICAgICAgICAwUFDwQRCQkdAVIGBVNUVVZXJQBGWEkBLAEBEBsBAgECAgICAgICAgICAgICAgICAgICAgICAgICAgICAgICAgICAgICAgICAgICAgICAgICAgICAgICAgICAgICAgICAgICAgICAgIEDwUDAgIDBQ8BDwEBGDc4OQAUOgA7CwIsAQEbBQEBDigBDwELEQE8PRU+P0AEDwECAgICAgICAgICAgICAgICAgICAgICAgICAgICAgICAgICAgICAgICAgICAgICAgIDAgICAwUPBAUFBQUFBQUFAQkQDwIPDwEDAQEBAgIBAQICAgICAgICAgICAgICAgICAgICAgICAgMDAwMFBQUFCBgBAhABCQMCQUJDREUARkdISQEBHQkXAgICAgICAgICAgICAgICAgICAgICAgICAgICAgICAgICAgICAgICAgICAgICAgICAgICAgICAgICAgICAgICAgICAgICAgICAQEBAQEBAQkNARAXCwgBLBwBLRQuLyUwMQkBBQQCBAgBAREBAQEBDgEyMwEBAQEBAgICAgICAgICAgICAgICAgICAgICAgICAgICAgICAgICAgICAgICAgICAgICAgICAwICAgIDBQ8CAgICAgICAgEDDwEBAQEBAQEBAQMPDwMCAgICAgICAgICAgICAgICAgICAgICAgIDAwMCAgEBAQEBLAEBDQEaARkBATQHAAA1ACouNgoFAQICAgICAgICAgICAgICAgICAgICAgICAgICAgICAgICAgICAgICAgICAgICAgICAgICAgICAgICAgICAgICAgICAgICAgICAg8DAg8IEAQCAQMNAQELCQEBIgEjJAAAJSYKAQEBAQEBGwEBCicCKAEDGw4HCg0ECwICAgICAgICAgICAgICAgICAgICAgICAgICAgICAgICAgICAgICAgICAgICAgICAgMDAgEBAgMFAwMDAwMDAwMBAwUDAQECAw8FAgMPBAUCAgICAgICAgICAgICAgICAgICAgICAgICAwMCAgEBAQEZEQEBEAgBAQoBIg8BCRkBKRQqABQrAQsCAgICAgICAgICAgICAgICAgICAgICAgICAgICAgICAgICAgICAgICAgICAgICAgICAgICAgICAgICAgICAgICAgICAgICAgIBAQEBBQUBARYBARcLAQEMAQELGAcBGQAaAQEBAQQGDwEIGwEBARwBDRABAQ8FAQECAgICAgICAgICAgICAgICAgICAgICAgICAgICAgICAgICAgICAgICAgICAgICAgIDAwIBAQECAwMDAwMDAwMDAwMFBQIBAwQPAwEBAgMBAQICAgICAgICAgICAgICAgICAgICAgICAgMDAgICAQEBAQMBERYBEAYEAQUcBwkBFxodHh8AIAAh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F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ԲԵԳՈՅԱՆ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2022-09-05T13:23:53Z</xd:SigningTime>
          <xd:SigningCertificate>
            <xd:Cert>
              <xd:CertDigest>
                <DigestMethod Algorithm="http://www.w3.org/2001/04/xmlenc#sha256"/>
                <DigestValue>wokyLXIu7UmMQiaw+nuTS29JvdLXbrwwhBVU0ANEMPg=</DigestValue>
              </xd:CertDigest>
              <xd:IssuerSerial>
                <X509IssuerName>CN=CA of RoA, SERIALNUMBER=1, O=EKENG CJSC, C=AM</X509IssuerName>
                <X509SerialNumber>2429779669882055783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v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Pl/AACHpNXP+X8AAAoACwAAAAAAiA5AIPp/AAAAAAAAAAAAAKyk1c/5fwAAAAAAAAAAAABAa4kh+n8AAAAAAAAAAAAAAAAAAAAAAABDu/fJ+EIAANNnisT5fwAASAAAAKMCAAAAAAAAAAAAAIB/dAKjAgAAaKaPIgAAAAD1////AAAAAAkAAAAAAAAAAAAAAAAAAACMpY8i2gAAAOCljyLaAAAA0bcYIPp/AAAAAAAAAAAAAAAAAAAAAAAAgH90AqMCAABopo8i2gAAAIB/dAKjAgAAC6ccIPp/AAAwpY8i2gAAAOCljyLaAAAAAAAAAAAAAAAAAAAAZHYACAAAAAAlAAAADAAAAAEAAAAYAAAADAAAAAAAAAISAAAADAAAAAEAAAAeAAAAGAAAAMkAAAAEAAAA9wAAABEAAAAlAAAADAAAAAEAAABUAAAAfAAAAMoAAAAEAAAA9QAAABAAAAABAAAAVVXGQb6ExkHKAAAABAAAAAgAAABMAAAAAAAAAAAAAAAAAAAA//////////9cAAAAOQAvADU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AAAAAAAAAAgD8JIvp/AAAJAAAAAQAAAIgOQCD6fwAAAAAAAAAAAACHpNXP+X8AAKCPOHijAgAAQM1ZAqMCAAAAAAAAAAAAAAAAAAAAAAAAk/r3yfhCAADUizAQ+n8AAKsAAABVBQAAAAAAAAAAAACAf3QCowIAACDnjyIAAAAAIEYUBqMCAAAHAAAAAAAAAOAjdQKjAgAAXOaPItoAAACw5o8i2gAAANG3GCD6fwAAAAYAAAAAAAAAAgAAAAAAAAAGAABVBwAAVQEAAAAGAACAf3QCowIAAAunHCD6fwAAAOaPItoAAACw5o8i2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HwCBqMCAAAQ6H3E+X8AAFCqbQKjAgAAiA5AIPp/AAAAAAAAAAAAAAGntcT5fwAAAgAAAAAAAAACAAAAAAAAAAAAAAAAAAAAAAAAAAAAAACDivfJ+EIAAEC+dQKjAgAA0OFxCaMCAAAAAAAAAAAAAIB/dAKjAgAAKJePIgAAAADg////AAAAAAYAAAAAAAAABQAAAAAAAABMlo8i2gAAAKCWjyLaAAAA0bcYIPp/AAAAAAAAAAAAADBa0x8AAAAAAAAAAAAAAAD/oIXE+X8AAIB/dAKjAgAAC6ccIPp/AADwlY8i2gAAAKCWjyL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JAAAAAAAAAGxg1B/6fwAACQAAAAAAAAABAAAAAgAAAAAAAAAAAAAAMIaPItoAAAAAAAAAAAAAADCGjyLaAAAAAAAAAAAAAAABAAAAAAAAAMBxegKjAgAAW1zUH/p/AADAcXoCowIAAAAAAAAAAAAAAAAAAAAAAAAwho8iAAAAAAAAAAAAAAAAAAAAAAAAAAAAAAAAAAAAAAEAAAAAAAAAAAAAAAAAAABYW9Qf+n8AAMBxegKjAgAAGYaPIgAAAAAAAGUFowIAAFXuYSL6fwAAAAAAAAAAAAALpxwg+n8AALCGjyLaAAAAZAAAAAAAAAAIAGoPowI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6+voA/Pz8APX19QDv7+8A9/f3APj4+ADp6ekA8fHxANzc3ADy8vIA8/PzAPv7+wD29vYA+fn5ANXV1QDAwMAAAQEBAO3t7QDw8PAA6urqAOfn5wDr6+sA9PT0AOXl5QDm5uYAPDw8ABcXFwAmJiYAy8vLANjY2ACrq6sAFBQUALu7uwDk5OQA6OjoAK+vrwAbGxsAPj4+AO7u7gAcHBwAEhISABEREQDBwcEAzc3NAODg4ADh4eEA0dHRAAcHBwAdHR0Ara2tAF1dXQCKiooACQkJAI6OjgCqqqoAYWFhAAgICAAEBAQAd3d3AN3d3QCSkpIAZWVlAGxsbAAKCgoAGhoaAAMDAwBwcHAAiYmJAH9/fwDS0tIAb29vAAUFBQA2NjYAIiIiADAwMAC0tLQA7OzsAMzMzADPz88A4uLiAFFRUQAGBgYAAgICACEhIQDZ2dkAc3NzAAwMDABLS0sA4+PjANTU1ABHR0cAOjo6AL29vQBSUlIALi4uADk5OQDOzs4At7e3AAsLCwAPDw8ALS0tADc3NwCcnJwADQ0NAC8vLwAnJycAfn5+AA4ODgAoKCgAkZGRAN7e3gCWlpYAKioqANra2gA4ODgAfHx8ANDQ0ABxcXEAICAgACMjIwCzs7MAVlZWALW1tQB7e3sAVVVVAMLCwgCYmJgAdHR0AIuLiwAVFRUApqamAJOTkwCurq4AGBgYAFdXVwBkZGQAlJSUALCwsABbW1sA39/fAISEhACnp6cAGRkZAGlpaQArKysAdnZ2AICAgABnZ2cAbW1tAGNjYwBNTU0AOzs7AJmZmQCVlZUAjIyMAH19fQCbm5sAEBAQADExMQBBQUEAMzMzALKysgAkJCQAExMTAIaGhgC8vLwAycnJANvb2wBfX18AT09PAE5OTgA/Pz8AyMjIAL+/vwCjo6MAoqKiAEVFRQCXl5cApaWlAMTExAC6uroAFhYWAEJCQgAyMjIALCwsAIeHhwDT09MAoKCgAKGhoQDX19cArKysAFlZWQBiYmIApKSkAFxcXABJSUkAnp6eAIiIiADHx8cAXl5eAI2NjQBMTEwAkJCQANbW1gBUVFQAuLi4ACkpKQBYWFgAPT09AHV1dQBDQ0MAj4+PAEhISAAlJSUAxsbGADQ0NAC2trYAubm5AB8fHwBmZmYAvr6+AG5ubgDKysoAWlpaAMPDwwBTU1MAampqAGtrawCBgYEAenp6AJ2dnQCxsbEAHh4eAIWFhQA1NTUAUFBQAEpKSgBGRkYAaGhoAIODgwBycnIAREREAHh4eACpqakAgoKCAGBgYAB5eXkAqKioAJqamgDFxcUAAgICAgICAgICAgICAgICAgICAgICAgICAgICAgICAgICAgICAgICAgICAgICAgICAgICAgICAgICAgICAgICAgICAgICAgICAgICAgICAgICAgICAgICAgICAgICAgICAQMDAQEEEQ8B4isrPI1kAgcGMFwBE18tOE4rAakB/QENCxUCFQE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EDAwEBBBEPDgIPeisAgQoVDwEFBwEBFtflQwAtVOshBg1QDwoCAQECAgICAgICAgICAgICAgICAgICAgICAgICAgICAgICAgICAgICAgICAgICAgICAgICAgICAgICAgICAgICAgICAgICAgICAgICAgICAgICAgICAgICAgICAgICAgICAgICAgICAgICAgICAgICAgICAgICAgICAgABAQMDAQEBAQMCAQEDAwIBAgIDAwUFBQ8BAgIDAwICAQEBAQICAgMDAgICAgICAgICAgICAgICAgICAgICAgICAgICAgICAgICAgICAgICAgICAgICAgICAgICAgICAgICAgIDBQ8RCQ8PFgUUIwDiBwEhEA8FCBAHFg0BDQBXAFWrEF0BBAMBARELAQMBKgERAQEEBAEBBQMDAwMDAwMDAgICAgICAgICAgICAgICAgICAgICAgICAgICAgICAgICAgICAgICAgICAgICAgICAgICAgICAgICAgICAgICAgICAgICAgICAgICAgICAgICAgICAgICAgICAgICAgIADw8FAwIBAgMBAQEBAQEBAQICAgIDAwMDAwMDAwMDAwMFBQMDAwICAgICAgICAgICAgICAgICAgICAgICAgICAgICAgICAgICAgICAgICAgICAgICAgICAgICAgICAgICAgICAwUPEQkXDwK+AXYApDUSDwYXAQ8IFwEQWAEJBp9GAKSVBRABCRwBAgURAQEOAQMPAQIQCQEDAwMDAwMDAwICAgICAgICAgICAgICAgICAgICAgICAgICAgICAgICAgICAgICAgICAgICAgICAgICAgICAgICAgICAgICAgICAgICAgICAgICAgICAgICAgICAgICAgICAgICAgICAA8CAQEBAQEBAQEBAQEBAQECAgICAgEBAQUFAwICAwUFDw8FBQMCAQECAgICAgICAgICAgICAgICAgICAgICAgICAgICAgICAgICAgICAgICAgICAgICAgICAgICAgICAgMCAgIDDwQRBAQWARABekRLqg8DESoBEQEQAQECARoBAQbsFCgtGBYBsBABGgsmDRsNCAsaAQEBAgICAgICAgICAgICAgICAgICAgICAgICAgICAgICAgICAgICAgICAgICAgICAgICAgICAgICAgICAgICAgICAgICAgICAgICAgICAgICAgICAgICAgICAgICAgICAgICAgICAgICAgADAQEBAQIBAQIFBQUDAgMFAgICAQEBAQEFAwIBAQIDBQMDAgICAgICAgICAgICAgICAgICAgICAgICAgICAgICAgICAgICAgICAgICAgICAgICAgICAgICAgICAgICAgIDAgICAwUPBAEaAQUmBSbXPVbeGQMRAQUBCAEBDgFQAQ0GAZHrAAA+jQEBXAEqAQ0NAgEFBAEBDwEBAQEBAQEBAgICAgICAgICAgICAgICAgICAgICAgICAgICAgICAgICAgICAgICAgICAgICAgICAgICAgICAgICAgICAgICAgICAgICAgICAgICAgICAgICAgICAgICAgICAgICAgIAAQECBQQPAgEBAw8FAQECBQICAgICAgICAgEBAQEBAQIBAQEBAQICAwICAgICAgICAgICAgICAgICAgICAgICAgICAgICAgICAgICAgICAgICAgICAgICAgICAgICAgICAwICAgIDBQ8BAQ0DEQcEAWREK0UXAQgBAQEFDQEBAQsqAXUBAQX4ejhwJ1IZCAcPEQsGAQMLEAECAgICAgICAgICAgICAgICAgICAgICAgICAgICAgICAgICAgICAgICAgICAgICAgICAgICAgICAgICAgICAgICAgICAgICAgICAgICAgICAgICAgICAgICAgICAgICAgICAgICAgICAAEBAgMBAQEBAQIFAwEBAQUCAgIDAwUFBQEBAgMDAgEBAQEBAQICAwMCAgICAgICAgICAgICAgICAgICAgICAgICAgICAgICAgICAgICAgICAgICAgICAgICAgICAgICAgMDAgEBAgMFARoBUwEEdQFcMxSnOjIBCAEDBAEBDA8BARcBBSoLDhtY+G0tTZ8BAhcBAQgOAQERAwMDAwMDAwMCAgICAgICAgICAgICAgICAgICAgICAgICAgICAgICAgICAgICAgICAgICAgICAgICAgICAgICAgICAgICAgICAgICAgICAgICAgICAgICAgICAgICAgICAgICAgICAgABBQQDAQEFGgEPCQQCAQMJAQIDBQ8RCQkBAwQJCQQDARERBA8FAwIBAgICAgICAgICAgICAgICAgICAgICAgICAgICAgICAgICAgICAgICAgICAgICAgICAgICAgICAgIDAwIBAQECAwkBDQELFQHBAQFtIzzrAQgPAggWAQEBERUYKgkXAY8BGQEH9+dmAHc6IRERAwEBJg8PDw8PDw8PAgICAgICAgICAgICAgICAgICAgICAgICAgICAgICAgICAgICAgICAgICAgICAgICAgICAgICAgICAgICAgICAgICAgICAgICAgICAgICAgICAgICAgICAgICAgICAgIADSoVBgMPKjEEEA0aEQ8IDgECAw8RCRAQAg8IGhoIDwINDgYJBAMBAQICAgICAgICAgICAgICAgICAgICAgICAgICAgICAgICAgICAgICAgICAgICAgICAgICAgICAgICAwMCAQEBAgIBBgQBKgEEARABATM4FAEXAwgBAQ8JFgIQAQEQAQ4BBwMCDgEHATo8PSyXcgFQFwEEBAQEBAQEBAICAgICAgICAgICAgICAgICAgICAgICAgICAgICAgICAgICAgICAgICAgICAgICAgICAgICAgICAgICAgICAgICAgICAgICAgICAgICAgICAgICAgICAgICAgICAgICAAHV5+191xAFMQGPDQ4GBRoWAgQRDwEZFwEBBgMBCyUBC1AGCQEQAQEBCQ8BBQcBAQEBBQEXAQEQAQEQAQENAQEBBBEDAQMBAREFAREBARYEAQECBwEBGwEFAQEDDQMFAQEBAQEBAQIFBQEBAwEDBgQBCQFWhW8qAQgJBAIBAQEDAQEBAQEBAQEDBQ8EERERESBqZgBIFg9cASENAQEFMQIBUAEJEAUBAg4BAQgBARARAgICAgICAgICAgICAgICAgICAgICAgICAgICAgICAgICAgICAgICAgICAgICAgICAgICAgICAgICAgICAgICAgICAgICAgICAgICAgICAgAA2RQs2QBVFKcAMgJYGiYBAQUEGRYLATIUWkUtUQG+BgEKASUPCQ8JCwELAgEWAQsWAQMBAQQZAQEWAQEEEAEaBAQBAQEQCQEBAQEBFhYBARcBDwEZFQEVASoHAQEBBAYFBQUDAQECAwEBCQYBAQEBEQFQogAsnwEPBBEEAgEBAQICAgMDDwQRAgIBAQMECAYBJBXNAIU4BV0BATEmEQERAQEBBgEBDwMJBQMBAREPAQICAgICAgICAgICAgICAgICAgICAgICAgICAgICAgICAgICAgICAgICAgICAgICAgICAgICAgICAgICAgICAgICAgICAgICAgICAgICAgIAqSsoAEwyyqWN4VYAAIrDUgEVCwEYBgZYrhS5AADs4wkMAXIBAQEJAQEBARABCwEBAQUWDwgBAwEBAQFcAQEEAQEBCVARAQEqEAEVAwEBBRUBBREBAVAPCAEBARUNAQEIAwMDAwMDAwMLBQEBDw4NEAIJCQieKAAaAQ8JCAQDAQECAgICAQEBAQQPAwIPEAsqFQEbAQHOYTzN9XUBARcmAQEIAQ0BJgEGAQUEAQEBAQ8CAgICAgICAgICAgICAgICAgICAgICAgICAgICAgICAgICAgICAgICAgICAgICAgICAgICAgICAgICAgICAgICAgICAgICAgICAgICAgICAAkBTQAtAH/kDQEBAbpN8BRFhD/g4qvrFvczFEQAb2aJqjABeA0BDQcFGwEVEQEDBgIBAQMIAQEbCBABAQENFwcWAQEBAwEBCAUBAQIGBgEBBgIBBgEBUAEaDQ8BASYFAQEBAQEBAwIBAQIDBQkCAQEWARBd8iNWAQIPCQkEBQMFBA8FAwEBAQEPDwUFBAgaDRYbAVMVAQEIw2wAWutSAQYqASYBCwEEAQEPAQMNAQEVAgICAgICAgICAgICAgICAgICAgICAgICAgICAgICAgICAgICAgICAgICAgICAgICAgICAgICAgICAgICAgICAgICAgICAgICAgICAgICAgAQEVNcfzOnAERBARkEBwE//G8AI2sAoQAAVmtVlDQAFABvTggLAwEPKqsBAQgHARYDDgEDBgMBMAEFJSYBARYBAQQHBAUOCQEBqwEBCgEBCwcBCwENPwEaAQEECAEYAgcICREIGg4QEQEWFgUBAQEZAQELAegAAAgRCREPAwMECAkICAgJBA8DAQIFBAQPAwICFQEBBAEQDgEbBJdnAOxEAgEBAgEYJhAWBwEBGxkBAQICAgICAgICAgICAgICAgICAgICAgICAgICAgICAgICAgICAgICAgICAgICAgICAgICAgICAgICAgICAgICAgICAgICAgICAgICAgICAgIACBYBDXGsYa2X+gEaAQEQGRABABSU5vEAACQB48MAZissAEUA30iMAQUBLxkOD3UAAKZ2qAEBUhELARUBGyoGBVgOBQcOAQUwBAEDKgEBqw0IAQEmDgEaBw0WCyoYjIaghvc695H7NXwDCQEBCw4BAQsBJgH0AIUGEBAJDwIDBBACAwQJEAgJCQ8JBg4aCA8DARoaGioGAQFQAo8NAYfDhQAAahcZUAF4AQdQAgQWEQECAgICAgICAgICAgICAgICAgICAgICAgICAgICAgICAgICAgICAgICAgICAgICAgICAgICAgICAgICAgICAgICAgICAgICAgICAgICAgICAA0BAQkCAQEBAQsJAQsFD1MGAQAo5gMLKl4Auz4Xl6enzQTFp0U4AGYAoUwaARIZAQHxLG8AmgkBFgYYCbks1AD6WAECKgEBq0kBCwYPXRgRsBSFTaaJZw0BXAoBWG8ApxQ9SxQAAFYzAGPrAw8FAQIBBAcOkAA4ARAGBggPBQ8EAgMEEQkEBQIIEBoNDQ4GEBgBEQECFgUwARABBlANBDABYwDbiQUBJiYWDhEBAREPAgICAgICAgICAgICAgICAgICAgICAgICAgICAgICAgICAgICAgICAgICAgICAgICAgICAgICAgICAgICAgICAgICAgICAgICAgICAgICAgABAQYOBhUOBRAJAQYBDwQDCBXXAAAAhVmWpwBaOQf4KT2YAQ43VgDsOGsAAADTeQIFBoGYmgA4NhwBWkWkcZ83WygAFF9K+EiQ+W4BEHIBaTwAv85WRUNVAGZLAIUAdEWhLKE4AAAASzMAPC0AAG8AAKyoAAA00AEJBg4aCA8DAg0NCw0GBAIBAwMDBQ8RCQgBCA0GAQMJAQgBUAgDBgEXGggBR2k8AHf2JQEJGQkCAQICAgICAgICAgICAgICAgICAgICAgICAgICAgICAgICAgICAgICAgICAgICAgICAgICAgICAgICAgICAgICAgICAgICAgICAgICAgICAgIABQUFBQUFBQULCAEBAQECAQElDgIBGEbZcEsApwDCElunI+8BCRDQZkvWBBAW7HRWQxRYBVNQRWsAAABtVtcBAQgBAWRpPB5mNLkAOFbFfCyJLQBvPXu5zQEMox6FS5QAAGYAFJgFGhAwZwCFVgAAbwAAAABnACNDVeQCGr4MATENCBs/k2YASwBaYBUQjwEEDgEBGtMzADhLAJEaLxByA1ABAQQxAjZmSwDPvgEBDgECFQEBUBoBFQEWAQEqAwFQEAEYAQEVAgEPAQMFAQERDwEBAQEBAQEBAgICAgICAgICAgICAgICAgICAgICAgICAgICAgICAgICAgICAgICAAUFBQUFBQUFGhEBAQECAgEVFQEBAwFQGjpIAABrAPYBgVoAZAQEATVjFACX4zHB99FnZgAAg4uSXVcUAAAA1hIBARUSDs8BBQEBgffkAAAAAABEVQACUAEFAQsBAQQRyrhNAEwAPQA8SwBnAFYjAG9aLEssWgBFAEsAADxnACk2fwEDdAAU+LHK8qcAAIUfKeau1wVnAGbd67hEVmcAS3s7xs3GRQAsAAA4iTyvmWl1AQELAQEGDwEBJQEKAQE/AQEKAQQxATEaAgIDDwQPAQEDAgIBAQICAwICAgICAgICAgICAgICAgICAgICAgICAgICAgICAgICAgICAgICAgAFBQUFBQUFBQQFAQECAwIBAg8BEQsRBAEBFgLlACyFALkALAEFBCoBMAGOHgA0pyABGwEBkU7SZgAAZgBmTgA9TuQIBRgCeBEJAQkZAQEQDfJMAACFQxhgfHWPBwIPAQMBGg8JLQAtFC0ALAAAuRQAQ3Smo3Sk7mkdWloAPAAzAEUARQDUAAA48yASBgwu9M1wrt4AcFpLbd0SAQFQARpCvGhEAIk9AD9SAW/1ela0S0UzPQAAaQCiMnWIJgQOUBoQBg4DCQgJDQEFAQEEAwEBDwMCAQECAw8CAgICAgICAgICAgICAgICAgICAgICAgICAgICAgICAgICAgICAgIAAwMDAwMDAwMBAQICAwMCAQEEDwEBAQkqDRYGU2g4AB4VgeILHAQBBAIVJQ0ITgAewwcNCV0BJbgxcQAALN4Aoaczb7l+AVMOAVgBAQoBBY8KAScwWgBVVTPsaB8f0h/bKJTZrRQASwAAAC0rVQAARVc08KsBARoBCNp1fCoBiGZaPBQzADwoAABEAABDPKbZXkSJPJVTw29VAKQjXgEaCAEMXHjmADhWRfHudQEVJAAAAER76KcAPABWQ6ZsAQEIDw8IKgQmUwEDCAEBAgEBEQUDAQEBAQMFAgICAgICAgICAgICAgICAgICAgICAgICAgICAgICAgICAgICAgICAAMDAwMDAwMDAQECAwMCAgERAQEBAQEBAQEEBwHQ7kuJIgEOAQEBFQ8PCRgQMREaawAAiAEBGgEFzw8BERdHfVoAK4k4VgBKBSYBERYBEAEJARwBBhABc46agDvQfcNe0MuXVKysy7gBARW91OPva0MAzcQeAAC5RQCmtZprAEUUREs9i66Li6znYbpBrixvAABvWgA8a3oAFGKJRQAAdN2QJgERAQEaSgBvM44xAlMBEYRwAAB8agfnPBQoAAAAOHelzAMGDgFYAQQEAwMBAwYDAgEBAQECAwICAgICAgICAgICAgICAgICAgICAgICAgICAgICAgICAgICAgICAgACAgICAgICAgEBAwMBAQECAgEDAgkHBREEEAcWAT8rhUsAAQwBKhYBKgKwAc8bARgBoadnnyUB6wESARYBARxYD1YALDimAAEBASYBASVdAQYFDSoBCg0DAgUJFgUBEQEcUAEDAQ8BDQ4BARYRBlMmFhEBEQ9ScjIBUgtcDRkKMQoBDgEBBhcHFgEBARsZChsRFgGlAC0eb28AANlvADwzHQDVEgQVDgEBVgBW7AEBCQVTEHWEuSxmSY8ldQGrAQbtWgDeTQEaFQEBDxoBAQUBAgICAgICAgICAgICAgICAgICAgICAgICAgICAgICAgICAgICAgICAgICAgICAgIAAgICAgICAgIBAgMCAQEBAgQBGgEBAQEPDgENBAkNEXnl2QAAbnEBCQIWCAEBDQQKXAHPOQCJgwEqFwERCgEMCBoPMebWADg0f8ABCQgJARsOAQExFgkLARYFDwEBAQQIAVAIAQIQBgkBGRkBEAkBERABDwgIDQEBERoBBAIFDwUEARgqAQEBAQ4DDRcNAQMClUjng4cASwAAS0UAvOh3wJZxNQEJMAEwBgtHN0clARAPCgERAhrc6R5Fg0gEARcPCVAb1zRm4+oVAQUWAQ8HAQMFBAkJBAUDAgICAgICAgICAgICAgICAgICAgICAgICAgICAgICAgICAgICAgICAAICAgICAgICAQMFAQEBAQMJAQkBBFABAwICCQUBAQEIARWzZoUjFEuIDAEvAQEZAQEBBhEBTjgU4hkFUwHBCwMBMANJDQtvAFceABxTGgERASobBQIRCgQCARAEAg4BAQgBAQMEAQoBKgEBAgEPEAEBARYBCQEBBAUBAQUFBQUBChYPAbBTARwBFQFTFuMALEQs2VMQBQEBDQEBHCYBFQEJAQMBARAPAQ8BAQUqAQIBBQEqAQECAQMBNzQAkp0LMQEQAToB3jNV5AkaGQEVEgMFBBAaGhAEBQICAgICAgICAgICAgICAgICAgICAgICAgICAgICAgICAgICAgICAgACAgICAgICAgICAgICAgICAgICAgICAgIBAQEBAwUEEREQCQEDJd2CALmAoBEBERUBFg4LFgiGQ0O6dQElARYBCRAOAQoRAb/eAG0A3+ADCxElAQ4BDQERCQEqAQEZAQMCAQECBQUCAQICAgICAgICAgICAgICAgICAQkBAgMBAgEXBQEmKgclAeFePACLjH4PEQkICQ8CAQ8PDw8PDw8PAgICAgICAgICAgICAgICAgICAgICAgICAxEXwb8poaLLXAEBUAY/lgArQrQBBwNcAQ0OAQkBFwEBARABARYHAQEBAQUEBAMBAgICAgICAgICAgICAgICAgICAgICAgIAAgICAgICAgICAgICAgICAgICAgICAgICAQEBAQIFDwQBEQsHDhoLFQFX2Tw9bzJS2gYJHAtQIALGbACueBkBJQsBFgwaJioRWAHbLUumACK+BgJ4DwELAQEKBRoBDQEXAgEBAgUFAgECAgICAgICAgICAgICAgICEQEFBAgBDRoVAXUBARwc3AAArgMBeBwcEQkIEAgEAwEPDw8PDw8PDwICAgICAgICAgICAgICAgICAgICAgICAhkQARdQAc9MHi0AsAwCUwFYIdssVmarDQ0aAQgVAQQBCQ8WAhEBARABAQECDw8CAQICAgICAgICAgICAgICAgICAgICAgICAAICAgICAgICAgICAgICAgICAgICAgICAgEBAQECAw8ECAkJEAYJAQEZCwF8XNSnZ2d6ngEIA1wRGhXBVkvNMAFTBwsHAQkFERoQGxpPLIUAQ9J3ARsaFg0BFQEBCREBAQUCAQIDBQIBAgICAgICAgICAgICAgICAggBDwMEAREBGgQD0HptLADXBhYXqwsBMREJCBAIEQUDBQUFBQUFBQUCAgICAgICAgICAgICAgICAgICAgICAgIYAQEBCQ4QATGqnj2S0r4JAQEWA7DYQ4krGAsBGg0BCAEBAQEXAgEIDwMBAQIDAgECAgICAgICAgICAgICAgICAgICAgICAgACAgICAgICAgICAgICAgICAgICAgICAgIBAQEBAQIFDxYIAQEPBg0LAQ0DBwgBFYRjADyCNQYBCxoBUA2uK0NZvhABCQcPJQ8BAQsKASoCx6QAawAiEAEEFg8BCgQBARwEAwEBAwUDAQICAgICAgICAgICAgICAgIBDwgBAxYBUBXFALnTipoFDRYCAQEEDQEEBBEREQ8FAwMDAwMDAwMDAgICAgICAgICAgICAgICAgICAgICAgICAQEcJQECCgQBAQsBQNRWRUe/GHIBCgPVxgDWfAEBERoBHFAQAQMRARAEAQEBAgIBAgICAgICAgICAgICAgICAgICAgICAgIAAgICAgICAgICAgICAgICAgICAgICAgICAgEBAQECAwMDBQQEDwUCAQ0QBQEWBCZyBhtEAIVXiboIDwEcARU4AAAVJQG+AasBCQEKAQEaFQENzwA8PEupFiABARcBzwEBCQ8CAQMFAwICAgICAgICAgICAgICAgICAQMEBRB1EdBLWm51CQkBJhpcAVAPAVwCAwMFBQMDAgEDAwMDAwMDAwICAgICAgICAgICAgICAgICAgICAgICAgkJAQEZBgELDyoPXAEODtEAp9JrvgEIBhAqADMjBiUNDyYDXAEmUwEaEQIBAQICAgICAgICAgICAgICAgICAgICAgICAgICAAICAgICAgICAgICAgICAgICAgICAgICAgIBAQEBAQICAQMEBQEBAQEBAQoJDwQVEAMEKgHIyZAtFE6TARgDAYZZNGjEARYYDgEDARYNAQEKBSoBOT1Vays+AQ0BGAkqJggEAgECAwMCAgICAgICAgICAgICAgICAgQBAQ4OKiUAhUMVAQMcDQELCwkBAQEEAQICAQEBAQEBAgICAgICAgICAgICAgICAgICAgICAgICAgICAgICAgIBCBYBARADAQECAQgBGAIBAcrLWwAAPMwnBAG9zW0AzhkMDrAPAQQBBhECAQEDAwICAgICAgICAgICAgICAgICAgICAgICAgACAgICAgICAgICAgICAgICAgICAgICAgICAQEBAQEBAgMDAQEBAQ8QMQEBAQEPDgEOAREXGQ8VC8drAFovHBsNXAdmYQBiAhAZAQ8BAgEKAQEGPwcxJW8ALFYAXAEBHAEGEQMBAgMDAwICAgICAgICAgICAgICAgIIAgIIKgE/faEAKxdYARpcEQEPAxAVAQYCAgEBAQICAwEBAQEBAQEBAgICAgICAgICAgICAgICAgICAgICAgICGAEBKgEBUAkLEA8FGgQQAgePAQEHARSnAABeDwEllUWhgCoBKhBQCAgEAwIDBQUCAgICAgICAgICAgICAgICAgICAgICAgIAAgICAgICAgICAgICAgICAgICAgICAgICAgEBAQEBAQEBAQMEEQUBAQEBFwEGAQcHAVgBB1ABMRUBv8COAACZwQGrATUAACsBAQgEAQEWARYJBQ0LBQIasx1Le2ZUjQFcGgkDAQIDAwMCAgICAgICAgICAgICAgICAQQJAY8BXRBYwkoAXsPEKgEIBAEDAQEBBQMCAgIDBQ8BAQEBAQEBAQICAgICAgICAgICAgICAgICAgICAgICAgEQAQEJAwEBAQkBEQEBEBZTJRYqDwYBFsUTAEWOARgasmcAXsYWAVAJDwMDBQ8FAwICAgICAgICAgICAgICAgICAgICAgICAAICAgICAgICAgICAgICAgICAgICAgICAgICAgICAgICAgICAgICAgICAgICAgICAgsaEQUFERoLAgYFASWevAAdEgwCvTQepkkBFgEJAQkLEAEDJg4BDwMDYFc8VlZNXXIDBwYBAQsBBQYBEQUBBg8BAQICAgICAgMFBAkGDRYHUC8JBXpwhQAAKIYVWHh4Cg4GAQEFBAEFAQ4BARkBAREBAggVBQEDAwMIBgQBAQMPEQkEBQIDAgEBAQIFAgEBBAEGFhECERAJFgkCDw0qBgMcDQK6RAC1P1ANASMAAL4XDwYBEQIBBAEBEAIEAQYBAQECBQUBAQMEAQECAgICAgACAgICAgICAgICAgICAgICAgICAgICAgICAgICAgICAgICAgICAgICAgICAgICAgIJDwIBAQIPCQEDBAEBGli3HisAAQERdj1VQBYxCBcPFQEQqwEBDwIEHA9QIABroWceMAEqASUBG1ABCwEBCwEBAgICAgICAgIBAgIDDwQEEQEBAQEVCWQyuJMfWgBmuQC6u5S8o6g/AQcIAQEBKlAIDQECAQlTBQIBBREEDwQRCQQBAQYZUA0GBgMBAQQEAQEaAQEBCQkECQgDAQEREA8BAQEEKlN+YQCuTQoBL44AZz4qAQoOFQlyAREBDQ8BEQ4BAwUCAQEBAQICAgICAgIAAgICAgICAgICAgICAgICAgICAgICAgICAgICAgICAgICAgICAgICAgICAgICAgICAgEBAQEBAQIBAQERAwEBCyCASwCaqQZdoyhrqqUBqwEYAQEYAQEqBAEBMQEqnUsAZmtsqQYBXAEEjxEaAQJYAQMDAgICAgICAgICAQEBAQEaAQ8/AQElDwEEMBEBKlGsra5hrx4AAAAALQAAN7CxsnyzJgEPBRcBUBUVBw4JBQIBChgBARAQAQEBAQIBAQMFAQEGDQQBAQECAQEBAgMBAREBUwUbASoXtE1vAHy1AbYAALS3ARsBDwMhKgEBBSoBAwUPBQEBAQEDAwICAgICAAICAgICAgICAgICAgICAgICAgICAgICAgICAgICAgICAgICAgICAgICAgICAgICAgICAwMDAwICBgUBAQEDDRgBKg8FAFVOohsDCwAAiQEuJmQBAQsBARAPDAEBGQEIowBVbwBLpAolAgFyGQEBAhEFBQMDAwICAgUFBQMCAgEBAQUBBQEZAQEGAQEBBAEBKggQAwQKChoQFwKlQxQAFKEApiinLYsbIQEBDwsVDREFAQEBBQYJCBYBAgUBAQEBAQ4GAQEBBhABAgMFAwIBAgMFAQEBEQgaAwEyMahVHUUAOGsAAJwWDT8HBgEKCgEJKgEBAQEBAgMFBQUDAwMCAgACAgICAgICAgICAgICAgICAgICAgICAgICAgICAgICAgICAgICAgICAgICAgICAgICAwUPDwUDAgEEDwEBCAgBGAgqGAFGlCxIahEJbmgAlTUBCQEEBQEECAkBUAGPGA6WAEtpLW0AKT4KAQ8HCAERDw8FBQMCAgIDAwMDAwUFBQEZAgELBwEZAQYBCxwLFRACCQEBEA0HXA8OAQ0BGgMFAUiXmJmaOAAAAGebg5ydlp6foFMBCRABBhEBAQUGDwEBAQIEDwUFBQEFBA8CAQMPARUbGAIEAxEQBwgDAXODNwAAPCuhQ0gnAQsFDwUDDgEBAQEBAQEBAQ8PBQUDAgIAAgICAgICAgICAgICAgICAgICAgICAgICAgICAgICAgICAgICAgICAgICAgICAgICAQECAgICAQEBBQgBBAoZAwcEARsBPwEuACMAAT8YPwAAAAEBBQEmAREBGBkJBTAPBhyHZhQAZ28AXo8BAQEKAQQEDwUDAgICAQEBAQICAwMBAQQBAQkJDQQlAxECAQsBAQ4LGhoBAQEBUAEJAVABD1ABEAEJAwEYAQEmkCgAADRaAAAjSwApkQEIDgEBAQQGEAEBKg0BAQkBAQMCAQEBAgEBBAEGDxABAQoBAQoZAQQBJWcAkgArAACTUAEBAgEbDQYJEQQPAgEEBA8FAwICAAICAgICAgICAgICAgICAgICAgICAgICAgICAgICAgICAgICAgICAgICAgICAgICAgEBAQEBAQEBBQkPAQEBAwEFDwEBAg8BAQd+IwB/gBWBgjQ8gwEHASZQEBUBKgEFDwUOEQWEaACFI0tEhhcKATERBAQPAwMCAQEBAQEBAQECFwEEBAEaAQEBAQEBARFQCQEPAQEBAQ8VBgEBEA8BASoBBgEIBgEaERADAQEBAQIKDwRRh3OIPokAADxoW4o2i2GMXAEBDQ0PAQEBAQEBAQEPAQsBBgELCAIBAVAEATEBDwFyjXY4ZwB7AEWOEAMBByZQFg0OBhEDEQQEDwMDAgACAgICAgICAgICAgICAgICAgICAgICAgICAgICAgICAgICAgICAgICAgICAgICAgIDAwIBAQIDAwMBAQ8PAQEIAQsBEBYBDQEBcg5zdABvAAAAOGsAdTAEBQYGBgEPAwEBERYBChABWnYAFAAsdwwBEREEDwUDAgEDAwMCAgIBAQEBBQ8BBwELGgEVCQEIAQEBEQIBCQMBAQEBEAUBARABAgEGAwEFAwEaAQERGgIBAQ0BAQ8IAwIJAQEBeHl6b1d7byl8AQIHEQUCAQEDBQMBAQMPDwEBAQUBBAELAQEBBQIVBA8VAX1fABQ8AHAzNRsHDggIEAgPAhERBA8FAwIAAgICAgICAgICAgICAgICAgICAgICAgICAgICAgICAgICAgICAgICAgICAgICAgICAgICAgICAgICAgICAgICAgICAgICAgICCBUcGQsmZGVmMwAAOGdoaVwMAQUDAwEBGg8JCQEBBAEQIWoAa2xabQEFEBUNAQEHAgICAgICAgICAgICAgICAgICAgICAgICAgICAgICAgICAgICAgICAgICAgICAgICAgICAwUPEQkFBQUFBQUFBQMLKggEGhABBAUFDwkICRECAgICAgICAgICAgICAgICAgICAgICAgIDBQQJBg4LFi9uADxvACgAK3BxAVwCHAMBCQEVAQEZAAICAgICAgICAgICAgICAgICAgICAgICAgICAgICAgICAgICAgICAgICAgICAgICAgICAgICAgICAgICAgICAgICAgICAgICAggPAwkHFyoOBFhZKABaNBQ4WwgVAQUIFgEBBhkQCFAmFlwBAV1ePFoAX2ABARgLAQICAgICAgICAgICAgICAgICAgICAgICAgICAgICAgICAgICAgICAgICAgICAgICAgICAgMFDxEJCQkJCQkJCQkEKlAaCA0aBQpQBxYWDQYIAgICAgICAgICAgICAgICAgICAgICAgICAwUPEQgGGg4WFQM6YWIAAABjAABgAQFTFwMDCQEmAQACAgICAgICAgICAgICAgICAgICAgICAgICAgICAgICAgICAgICAgICAgICAgICAgICAgICAgICAgICAgICAgICAgICAgICAgIKDQkLGyUOARoBEElKMwBLLABMAQkIAQEaBQccBAEBCQEBCgIBHDUATQBOTwEDGgECAgICAgICAgICAgICAgICAgICAgICAgICAgICAgICAgICAgICAgICAgICAgICAgIDAgICAw8EEQgICAgICAgIBAsqBgkaBgVQBw0aBggEAwICAgICAgICAgICAgICAgICAgICAgICAgMFBQ8EEQkJHAFRBgVSU1RVViMARVdIASoBARAaAQIAAgICAgICAgICAgICAgICAgICAgICAgICAgICAgICAgICAgICAgICAgICAgICAgICAgICAgICAgICAgICAgICAgICAgICAgICBA8FAwICAwUPAQ8BARc1NjcAFDgAOQsCKgEBGgUBAQ4mAQ8BCxEBOjs8PT4/BA8BAgICAgICAgICAgICAgICAgICAgICAgICAgICAgICAgICAgICAgICAgICAgICAgICAwICAgMFDwQFBQUFBQUFBQEJEA8CDw8BAwEBAQICAQECAgICAgICAgICAgICAgICAgICAgICAgIDAwMDBQUFBQgXAQIQAQkDAkBBQkNEAEVGR0gBARwJAAICAgICAgICAgICAgICAgICAgICAgICAgICAgICAgICAgICAgICAgICAgICAgICAgICAgICAgICAgICAgICAgICAgICAgICAgEBAQEBAQEJDQEQFgsIASobASsULC0jLi8JAQUEAgQIAQERAQEBAQ4BMDEBAQEBAQICAgICAgICAgICAgICAgICAgICAgICAgICAgICAgICAgICAgICAgICAgICAgICAgMCAgICAwUPAgICAgICAgIBAw8BAQEBAQEBAQEDDw8DAgICAgICAgICAgICAgICAgICAgICAgICAwMDAgIBAQEBASoBAQ0BGQEYAQEyBwAAMwAoLDQKBQACAgICAgICAgICAgICAgICAgICAgICAgICAgICAgICAgICAgICAgICAgICAgICAgICAgICAgICAgICAgICAgICAgICAgICAgIPAwIPCBAEAgEDDQEBCwkBASABISIAACMkCgEBAQEBARoBAQolAiYBAxoOBwoNBAsCAgICAgICAgICAgICAgICAgICAgICAgICAgICAgICAgICAgICAgICAgICAgICAgIDAwIBAQIDBQMDAwMDAwMDAQMFAwEBAgMPBQIDDwQFAgICAgICAgICAgICAgICAgICAgICAgICAgMDAgIBAQEBGBEBARAIAQEKASAPAQkYAScUKAAUKQEAAgICAgICAgICAgICAgICAgICAgICAgICAgICAgICAgICAgICAgICAgICAgICAgICAgICAgICAgICAgICAgICAgICAgICAgICAQEBAQUFAQEVAQEWCwEBDAEBCxcHARgAGQEBAQEEBg8BCBoBAQEbAQ0QAQEPBQEBAgICAgICAgICAgICAgICAgICAgICAgICAgICAgICAgICAgICAgICAgICAgICAgICAwMCAQEBAgMDAwMDAwMDAwMDBQUCAQMEDwMBAQIDAQECAgICAgICAgICAgICAgICAgICAgICAgIDAwICAgEBAQEDAREVARAGBAEFGwcJARYZHB0eAB8AAAICAgICAgICAgICAgICAgICAgICAgICAgICAgICAgICAgICAgICAgICAgICAgICAgICAgICAgICAgICAgICAgICAgICAgICAgEDBAMBAQUGAQEHBQEIAQkKAQsGAQgMDQQDBgYBAQEBAQEGAQcBBQkBDgcPEAsJBQICAgICAgICAgICAgICAgICAgICAgICAgICAgICAgICAgICAgICAgICAgICAgICAgMDAgEBAQICAgICAgICAgICAgIDAQECBAMBAQEDBQMBAgICAgICAgICAgICAgICAgICAgICAgICAgICAgICAgIBDhABAgIBAQERAxAIBgsBCQcQEhMAF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wAAABcAAAAAQAAAFVVxkG+hMZBCgAAAFAAAAANAAAATAAAAAAAAAAAAAAAAAAAAP//////////aAAAADEFUAVEBTUFRgUgADIFNQUzBUgFRQUxBUYFAAAJAAAACAAAAAgAAAAIAAAACAAAAAM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QAAAHwAAAAJAAAAcAAAAN0AAAANAAAAIQDwAAAAAAAAAAAAAACAPwAAAAAAAAAAAACAPwAAAAAAAAAAAAAAAAAAAAAAAAAAAAAAAAAAAAAAAAAAJQAAAAwAAAAAAACAKAAAAAwAAAAEAAAAJQAAAAwAAAABAAAAGAAAAAwAAAAAAAACEgAAAAwAAAABAAAAFgAAAAwAAAAAAAAAVAAAACABAAAKAAAAcAAAAOQAAAB8AAAAAQAAAFVVxkG+hMZBCgAAAHAAAAAjAAAATAAAAAQAAAAJAAAAcAAAAOYAAAB9AAAAlAAAAB8EPgQ0BD8EOARBBDAEPQQ+BDoAIABCAEUARwBPAFkAQQBOACAAQQBSAE0ARQBOACAAMwAxADAANQA3ADAAMAAzADMAMQAAAAgAAAAHAAAABgAAAAcAAAAHAAAABQAAAAYAAAAHAAAABwAAAAMAAAADAAAABgAAAAYAAAAIAAAACQAAAAUAAAAHAAAACAAAAAMAAAAHAAAABwAAAAoAAAAGAAAACAAAAAMAAAAGAAAABgAAAAYAAAAGAAAABgAAAAYAAAAGAAAABgAAAAYAAAAGAAAAFgAAAAwAAAAAAAAAJQAAAAwAAAACAAAADgAAABQAAAAAAAAAEAAAABQAAAA=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dDgAAAAcKDQcKDQcJDQ4WMShFrjFU1TJV1gECBAIDBAECBQoRKyZBowsTMQAAAAAAfqbJd6PIeqDCQFZ4JTd0Lk/HMVPSGy5uFiE4GypVJ0KnHjN9AAAB+QUAAACcz+7S6ffb7fnC0t1haH0hMm8aLXIuT8ggOIwoRKslP58cK08AAAEAAAAAAMHg9P///////////+bm5k9SXjw/SzBRzTFU0y1NwSAyVzFGXwEBAh0OCA8mnM/u69/SvI9jt4tgjIR9FBosDBEjMVTUMlXWMVPRKUSeDxk4AAAAAAAAAADT6ff///////+Tk5MjK0krSbkvUcsuT8YVJFoTIFIrSbgtTcEQHEcEBgAAAJzP7vT6/bTa8kRleixHhy1Nwi5PxiQtTnBwcJKSki81SRwtZAgOIwAAAAAAweD02+35gsLqZ5q6Jz1jNEJyOUZ4qamp+/v7////wdPeVnCJAQECHg4AAACv1/Ho8/ubzu6CwuqMudS3u769vb3////////////L5fZymsABAgMAAAAAAK/X8fz9/uLx+snk9uTy+vz9/v///////////////8vl9nKawAECA0cJAAAAotHvtdryxOL1xOL1tdry0+r32+350+r3tdryxOL1pdPvc5rAAQIDAAAAAABpj7ZnjrZqj7Zqj7ZnjrZtkbdukrdtkbdnjrZqj7ZojrZ3rdUCAwQeD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5fwAAh6TVz/l/AAAKAAsAAAAAAIgOQCD6fwAAAAAAAAAAAACspNXP+X8AAAAAAAAAAAAAQGuJIfp/AAAAAAAAAAAAAAAAAAAAAAAAQ7v3yfhCAADTZ4rE+X8AAEgAAACjAgAAAAAAAAAAAACAf3QCowIAAGimjyIAAAAA9f///wAAAAAJAAAAAAAAAAAAAAAAAAAAjKWPItoAAADgpY8i2gAAANG3GCD6fwAAAAAAAAAAAAAAAAAAAAAAAIB/dAKjAgAAaKaPItoAAACAf3QCowIAAAunHCD6fwAAMKWPItoAAADgpY8i2g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IA/CSL6fwAACQAAAAEAAACIDkAg+n8AAAAAAAAAAAAAh6TVz/l/AACgjzh4owIAAEDNWQKjAgAAAAAAAAAAAAAAAAAAAAAAAJP698n4QgAA1IswEPp/AACrAAAAVQUAAAAAAAAAAAAAgH90AqMCAAAg548iAAAAACBGFAajAgAABwAAAAAAAADgI3UCowIAAFzmjyLaAAAAsOaPItoAAADRtxgg+n8AAAAGAAAAAAAAAAIAAAAAAAAABgAAVQcAAFUBAAAABgAAgH90AqMCAAALpxwg+n8AAADmjyLaAAAAsOaPIt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B8AgajAgAAEOh9xPl/AABQqm0CowIAAIgOQCD6fwAAAAAAAAAAAAABp7XE+X8AAAIAAAAAAAAAAgAAAAAAAAAAAAAAAAAAAAAAAAAAAAAAg4r3yfhCAABAvnUCowIAANDhcQmjAgAAAAAAAAAAAACAf3QCowIAACiXjyIAAAAA4P///wAAAAAGAAAAAAAAAAUAAAAAAAAATJaPItoAAACglo8i2gAAANG3GCD6fwAAAAAAAAAAAAAwWtMfAAAAAAAAAAAAAAAA/6CFxPl/AACAf3QCowIAAAunHCD6fwAA8JWPItoAAACglo8i2g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UwBlAGcAbwBlACAAVQBJAAAAtQAAAAAAgAAAAAAAAADAw1YOowIAALAHZiL6fwAADiolAIVDFQEDHA0BCwsJAQAAAAACAgEBAB5UeKMCAAACAgICAgICAm2rkcT5fwAAkqLBoGROAAACAgICAQgWATApAAajAgAAI5jOzwAAAAAAAAAAAAAAAKYIfMT5fwAATAQAAAAAAAAgRhQGowIAAISe9vGxwdgBAAAAAAAAAAAYAAAAAAAAANEHfMQAAAAAAABlBaMCAABV7mEi+n8AAAAAAAAAAAAAC6ccIPp/AACwho8i2gAAAGQAAAAAAAAACABsD6MCAAA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9/f0A+vr6APz8/AD19fUA7+/vAPf39wD4+PgA6enpAPHx8QDc3NwA8vLyAPPz8wD7+/sA9vb2APn5+QDV1dUAwMDAAAEBAQDt7e0A8PDwAOrq6gDn5+cA6+vrAPT09ADl5eUA5ubmADw8PAAXFxcAJiYmAMvLywDY2NgAq6urABQUFAC7u7sA5OTkAOjo6ACvr68AGxsbAD4+PgDu7u4AHBwcABISEgAREREAwcHBAM3NzQDg4OAA4eHhANHR0QAHBwcAHR0dAK2trQBdXV0AioqKAAkJCQCOjo4AqqqqAGFhYQAICAgABAQEAHd3dwDd3d0AkpKSAGVlZQBsbGwACgoKABoaGgADAwMAcHBwAImJiQB/f38A0tLSAG9vbwAFBQUANjY2ACIiIgAwMDAAtLS0AOzs7ADMzMwAz8/PAOLi4gBRUVEABgYGAAICAgAhISEA2dnZAHNzcwAMDAwAS0tLAOPj4wDU1NQAR0dHADo6OgC9vb0AUlJSAC4uLgA5OTkAzs7OALe3twALCwsADw8PAC0tLQA3NzcAnJycAA0NDQAvLy8AJycnAH5+fgAODg4AKCgoAJGRkQDe3t4AlpaWACoqKgDa2toAODg4AHx8fADQ0NAAcXFxACAgIAAjIyMAs7OzAFZWVgC1tbUAe3t7AFVVVQDCwsIAmJiYAHR0dACLi4sAFRUVAKampgCTk5MArq6uABgYGABXV1cAZGRkAJSUlACwsLAAW1tbAN/f3wCEhIQAp6enABkZGQBpaWkAKysrAHZ2dgCAgIAAZ2dnAG1tbQBjY2MATU1NADs7OwCZmZkAlZWVAIyMjAB9fX0Am5ubABAQEAAxMTEAQUFBADMzMwCysrIAJCQkABMTEwCGhoYAvLy8AMnJyQDb29sAX19fAE9PTwBOTk4APz8/AMjIyAC/v78Ao6OjAKKiogBFRUUAl5eXAKWlpQDExMQAurq6ABYWFgBCQkIAMjIyACwsLACHh4cA09PTAKCgoAChoaEA19fXAKysrABZWVkAYmJiAKSkpABcXFwASUlJAJ6engCIiIgAx8fHAF5eXgCNjY0ATExMAJCQkADW1tYAVFRUALi4uAApKSkAWFhYAD09PQB1dXUAQ0NDAI+PjwBISEgAJSUlAMbGxgA0NDQAtra2ALm5uQAfHx8AZmZmAL6+vgBubm4AysrKAFpaWgDDw8MAU1NTAGpqagBra2sAgYGBAHp6egCdnZ0AsbGxAB4eHgCFhYUANTU1AFBQUABKSkoARkZGAGhoaACDg4MAcnJyAERERAB4eHgAqampAIKCggBgYGAAeXl5AKioqACampoAxcXFAAICAgICAgICAgICAgICAgICAgICAgICAgICAgICAgICAgICAgICAgICAgICAgICAgICAgICAgICAgICAgICAgICAgICAgICAgICAgICAgICAgICAgICAgICAgICAgICAgEDAwEBBBEPAeIrKzyNZAIHBjBcARNfLThOKwGpAf0BDQsVAhUB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BAwMBAQQRDw4CD3orAIEKFQ8BBQcBARbX5UMALVTrIQYNUA8KAgEBAgICAgICAgICAgICAgICAgICAgICAgICAgICAgICAgICAgICAgICAgICAgICAgICAgICAgICAgICAgICAgICAgICAgICAgICAgICAgICAgICAgICAgICAgICAgICAgICAgICAgICAgICAgICAgICAgICAgICAgIAAQEDAwEBAQEDAgEBAwMCAQICAwMFBQUPAQICAwMCAgEBAQECAgIDAwICAgICAgICAgICAgICAgICAgICAgICAgICAgICAgICAgICAgICAgICAgICAgICAgICAgICAgICAgICAwUPEQkPDxYFFCMA4gcBIRAPBQgQBxYNAQ0AVwBVqxBdAQQDAQERCwEDASoBEQEBBAQBAQUDAwMDAwMDAwICAgICAgICAgICAgICAgICAgICAgICAgICAgICAgICAgICAgICAgICAgICAgICAgICAgICAgICAgICAgICAgICAgICAgICAgICAgICAgICAgICAgICAgICAgICAgICAA8PBQMCAQIDAQEBAQEBAQECAgICAwMDAwMDAwMDAwMDBQUDAwMCAgICAgICAgICAgICAgICAgICAgICAgICAgICAgICAgICAgICAgICAgICAgICAgICAgICAgICAgICAgICAgMFDxEJFw8CvgF2AKQ1Eg8GFwEPCBcBEFgBCQafRgCklQUQAQkcAQIFEQEBDgEDDwECEAkBAwMDAwMDAwMCAgICAgICAgICAgICAgICAgICAgICAgICAgICAgICAgICAgICAgICAgICAgICAgICAgICAgICAgICAgICAgICAgICAgICAgICAgICAgICAgICAgICAgICAgICAgICAgAPAgEBAQEBAQEBAQEBAQEBAgICAgIBAQEFBQMCAgMFBQ8PBQUDAgEBAgICAgICAgICAgICAgICAgICAgICAgICAgICAgICAgICAgICAgICAgICAgICAgICAgICAgICAgIDAgICAw8EEQQEFgEQAXpES6oPAxEqAREBEAEBAgEaAQEG7BQoLRgWAbAQARoLJg0bDQgLGgEBAQICAgICAgICAgICAgICAgICAgICAgICAgICAgICAgICAgICAgICAgICAgICAgICAgICAgICAgICAgICAgICAgICAgICAgICAgICAgICAgICAgICAgICAgICAgICAgICAgICAgICAgIAAwEBAQECAQECBQUFAwIDBQICAgEBAQEBBQMCAQECAwUDAwICAgICAgICAgICAgICAgICAgICAgICAgICAgICAgICAgICAgICAgICAgICAgICAgICAgICAgICAgICAgICAwICAgMFDwQBGgEFJgUm1z1W3hkDEQEFAQgBAQ4BUAENBgGR6wAAPo0BAVwBKgENDQIBBQQBAQ8BAQEBAQEBAQICAgICAgICAgICAgICAgICAgICAgICAgICAgICAgICAgICAgICAgICAgICAgICAgICAgICAgICAgICAgICAgICAgICAgICAgICAgICAgICAgICAgICAgICAgICAgICAAEBAgUEDwIBAQMPBQEBAgUCAgICAgICAgIBAQEBAQECAQEBAQECAgMCAgICAgICAgICAgICAgICAgICAgICAgICAgICAgICAgICAgICAgICAgICAgICAgICAgICAgICAgMCAgICAwUPAQENAxEHBAFkRCtFFwEIAQEBBQ0BAQELKgF1AQEF+Ho4cCdSGQgHDxELBgEDCxABAgICAgICAgICAgICAgICAgICAgICAgICAgICAgICAgICAgICAgICAgICAgICAgICAgICAgICAgICAgICAgICAgICAgICAgICAgICAgICAgICAgICAgICAgICAgICAgICAgICAgICAgABAQIDAQEBAQECBQMBAQEFAgICAwMFBQUBAQIDAwIBAQEBAQECAgMDAgICAgICAgICAgICAgICAgICAgICAgICAgICAgICAgICAgICAgICAgICAgICAgICAgICAgICAgIDAwIBAQIDBQEaAVMBBHUBXDMUpzoyAQgBAwQBAQwPAQEXAQUqCw4bWPhtLU2fAQIXAQEIDgEBEQMDAwMDAwMDAgICAgICAgICAgICAgICAgICAgICAgICAgICAgICAgICAgICAgICAgICAgICAgICAgICAgICAgICAgICAgICAgICAgICAgICAgICAgICAgICAgICAgICAgICAgICAgIAAQUEAwEBBRoBDwkEAgEDCQECAwUPEQkJAQMECQkEAwEREQQPBQMCAQICAgICAgICAgICAgICAgICAgICAgICAgICAgICAgICAgICAgICAgICAgICAgICAgICAgICAgICAwMCAQEBAgMJAQ0BCxUBwQEBbSM86wEIDwIIFgEBAREVGCoJFwGPARkBB/fnZgB3OiEREQMBASYPDw8PDw8PDwICAgICAgICAgICAgICAgICAgICAgICAgICAgICAgICAgICAgICAgICAgICAgICAgICAgICAgICAgICAgICAgICAgICAgICAgICAgICAgICAgICAgICAgICAgICAgICAA0qFQYDDyoxBBANGhEPCA4BAgMPEQkQEAIPCBoaCA8CDQ4GCQQDAQECAgICAgICAgICAgICAgICAgICAgICAgICAgICAgICAgICAgICAgICAgICAgICAgICAgICAgICAgMDAgEBAQICAQYEASoBBAEQAQEzOBQBFwMIAQEPCRYCEAEBEAEOAQcDAg4BBwE6PD0sl3IBUBcBBAQEBAQEBAQCAgICAgICAgICAgICAgICAgICAgICAgICAgICAgICAgICAgICAgICAgICAgICAgICAgICAgICAgICAgICAgICAgICAgICAgICAgICAgICAgICAgICAgICAgICAgICAgAB1eftfdcQBTEBjw0OBgUaFgIEEQ8BGRcBAQYDAQslAQtQBgkBEAEBAQkPAQUHAQEBAQUBFwEBEAEBEAEBDQEBAQQRAwEDAQERBQERAQEWBAEBAgcBARsBBQEBAw0DBQEBAQEBAQECBQUBAQMBAwYEAQkBVoVvKgEICQQCAQEBAwEBAQEBAQEBAwUPBBEREREgamYASBYPXAEhDQEBBTECAVABCRAFAQIOAQEIAQEQEQICAgICAgICAgICAgICAgICAgICAgICAgICAgICAgICAgICAgICAgICAgICAgICAgICAgICAgICAgICAgICAgICAgICAgICAgICAgICAgIAANkULNkAVRSnADICWBomAQEFBBkWCwEyFFpFLVEBvgYBCgElDwkPCQsBCwIBFgELFgEDAQEEGQEBFgEBBBABGgQEAQEBEAkBAQEBARYWAQEXAQ8BGRUBFQEqBwEBAQQGBQUFAwEBAgMBAQkGAQEBAREBUKIALJ8BDwQRBAIBAQECAgIDAw8EEQICAQEDBAgGASQVzQCFOAVdAQExJhEBEQEBAQYBAQ8DCQUDAQERDwECAgICAgICAgICAgICAgICAgICAgICAgICAgICAgICAgICAgICAgICAgICAgICAgICAgICAgICAgICAgICAgICAgICAgICAgICAgICAgICAKkrKABMMsqljeFWAACKw1IBFQsBGAYGWK4UuQAA7OMJDAFyAQEBCQEBAQEQAQsBAQEFFg8IAQMBAQEBXAEBBAEBAQlQEQEBKhABFQMBAQUVAQURAQFQDwgBAQEVDQEBCAMDAwMDAwMDCwUBAQ8ODRACCQkInigAGgEPCQgEAwEBAgICAgEBAQEEDwMCDxALKhUBGwEBzmE8zfV1AQEXJgEBCAENASYBBgEFBAEBAQEPAgICAgICAgICAgICAgICAgICAgICAgICAgICAgICAgICAgICAgICAgICAgICAgICAgICAgICAgICAgICAgICAgICAgICAgICAgICAgICAgAJAU0ALQB/5A0BAQG6TfAURYQ/4OKr6xb3MxREAG9miaowAXgNAQ0HBRsBFREBAwYCAQEDCAEBGwgQAQEBDRcHFgEBAQMBAQgFAQECBgYBAQYCAQYBAVABGg0PAQEmBQEBAQEBAQMCAQECAwUJAgEBFgEQXfIjVgECDwkJBAUDBQQPBQMBAQEBDw8FBQQIGg0WGwFTFQEBCMNsAFrrUgEGKgEmAQsBBAEBDwEDDQEBFQICAgICAgICAgICAgICAgICAgICAgICAgICAgICAgICAgICAgICAgICAgICAgICAgICAgICAgICAgICAgICAgICAgICAgICAgICAgICAgIAEBFTXH8zpwBEQQEZBAcBP/xvACNrAKEAAFZrVZQ0ABQAb04ICwMBDyqrAQEIBwEWAw4BAwYDATABBSUmAQEWAQEEBwQFDgkBAasBAQoBAQsHAQsBDT8BGgEBBAgBGAIHCAkRCBoOEBEBFhYFAQEBGQEBCwHoAAAIEQkRDwMDBAgJCAgICQQPAwECBQQEDwMCAhUBAQQBEA4BGwSXZwDsRAIBAQIBGCYQFgcBARsZAQECAgICAgICAgICAgICAgICAgICAgICAgICAgICAgICAgICAgICAgICAgICAgICAgICAgICAgICAgICAgICAgICAgICAgICAgICAgICAgICAAgWAQ1xrGGtl/oBGgEBEBkQAQAUlObxAAAkAePDAGYrLABFAN9IjAEFAS8ZDg91AACmdqgBAVIRCwEVARsqBgVYDgUHDgEFMAQBAyoBAasNCAEBJg4BGgcNFgsqGIyGoIb3OveR+zV8AwkBAQsOAQELASYB9ACFBhAQCQ8CAwQQAgMECRAICQkPCQYOGggPAwEaGhoqBgEBUAKPDQGHw4UAAGoXGVABeAEHUAIEFhEBAgICAgICAgICAgICAgICAgICAgICAgICAgICAgICAgICAgICAgICAgICAgICAgICAgICAgICAgICAgICAgICAgICAgICAgICAgICAgICAgANAQEJAgEBAQELCQELBQ9TBgEAKOYDCypeALs+F5enp80ExadFOABmAKFMGgESGQEB8SxvAJoJARYGGAm5LNQA+lgBAioBAatJAQsGD10YEbAUhU2miWcNAVwKAVhvAKcUPUsUAABWMwBj6wMPBQECAQQHDpAAOAEQBgYIDwUPBAIDBBEJBAUCCBAaDQ0OBhAYAREBAhYFMAEQAQZQDQQwAWMA24kFASYmFg4RAQERDwICAgICAgICAgICAgICAgICAgICAgICAgICAgICAgICAgICAgICAgICAgICAgICAgICAgICAgICAgICAgICAgICAgICAgICAgICAgICAgIAAQEGDgYVDgUQCQEGAQ8EAwgV1wAAAIVZlqcAWjkH+Ck9mAEON1YA7DhrAAAA03kCBQaBmJoAODYcAVpFpHGfN1soABRfSvhIkPluARByAWk8AL/OVkVDVQBmSwCFAHRFoSyhOAAAAEszADwtAABvAACsqAAANNABCQYOGggPAwINDQsNBgQCAQMDAwUPEQkIAQgNBgEDCQEIAVAIAwYBFxoIAUdpPAB39iUBCRkJAgECAgICAgICAgICAgICAgICAgICAgICAgICAgICAgICAgICAgICAgICAgICAgICAgICAgICAgICAgICAgICAgICAgICAgICAgICAgICAgICAAUFBQUFBQUFCwgBAQEBAgEBJQ4CARhG2XBLAKcAwhJbpyPvAQkQ0GZL1gQQFux0VkMUWAVTUEVrAAAAbVbXAQEIAQFkaTweZjS5ADhWxXwsiS0Abz17uc0BDKMehUuUAABmABSYBRoQMGcAhVYAAG8AAAAAZwAjQ1XkAhq+DAExDQgbP5NmAEsAWmAVEI8BBA4BARrTMwA4SwCRGi8QcgNQAQEEMQI2ZksAz74BAQ4BAhUBAVAaARUBFgEBKgMBUBABGAEBFQIBDwEDBQEBEQ8BAQEBAQEBAQICAgICAgICAgICAgICAgICAgICAgICAgICAgICAgICAgICAgICAgAFBQUFBQUFBRoRAQEBAgIBFRUBAQMBUBo6SAAAawD2AYFaAGQEBAE1YxQAl+MxwffRZ2YAAIOLkl1XFAAAANYSAQEVEg7PAQUBAYH35AAAAAAARFUAAlABBQELAQEEEcq4TQBMAD0APEsAZwBWIwBvWixLLFoARQBLAAA8ZwApNn8BA3QAFPixyvKnAACFHynmrtcFZwBm3eu4RFZnAEt7O8bNxkUALAAAOIk8r5lpdQEBCwEBBg8BASUBCgEBPwEBCgEEMQExGgICAw8EDwEBAwICAQECAgMCAgICAgICAgICAgICAgICAgICAgICAgICAgICAgICAgICAgICAgIABQUFBQUFBQUEBQEBAgMCAQIPARELEQQBARYC5QAshQC5ACwBBQQqATABjh4ANKcgARsBAZFO0mYAAGYAZk4APU7kCAUYAngRCQEJGQEBEA3yTAAAhUMYYHx1jwcCDwEDARoPCS0ALRQtACwAALkUAEN0pqN0pO5pHVpaADwAMwBFAEUA1AAAOPMgEgYMLvTNcK7eAHBaS23dEgEBUAEaQrxoRACJPQA/UgFv9XpWtEtFMz0AAGkAojJ1iCYEDlAaEAYOAwkICQ0BBQEBBAMBAQ8DAgEBAgMPAgICAgICAgICAgICAgICAgICAgICAgICAgICAgICAgICAgICAgICAAMDAwMDAwMDAQECAgMDAgEBBA8BAQEJKg0WBlNoOAAeFYHiCxwEAQQCFSUNCE4AHsMHDQldASW4MXEAACzeAKGnM2+5fgFTDgFYAQEKAQWPCgEnMFoAVVUz7GgfH9If2yiU2a0UAEsAAAAtK1UAAEVXNPCrAQEaAQjadXwqAYhmWjwUMwA8KAAARAAAQzym2V5EiTyVU8NvVQCkI14BGggBDFx45gA4VkXx7nUBFSQAAABEe+inADwAVkOmbAEBCA8PCCoEJlMBAwgBAQIBAREFAwEBAQEDBQICAgICAgICAgICAgICAgICAgICAgICAgICAgICAgICAgICAgICAgADAwMDAwMDAwEBAgMDAgIBEQEBAQEBAQEBBAcB0O5LiSIBDgEBARUPDwkYEDERGmsAAIgBARoBBc8PAREXR31aACuJOFYASgUmAREWARABCQEcAQYQAXOOmoA70H3DXtDLl1SsrMu4AQEVvdTj72tDAM3EHgAAuUUAprWaawBFFERLPYuui4us52G6Qa4sbwAAb1oAPGt6ABRiiUUAAHTdkCYBEQEBGkoAbzOOMQJTARGEcAAAfGoH5zwUKAAAADh3pcwDBg4BWAEEBAMDAQMGAwIBAQEBAgMCAgICAgICAgICAgICAgICAgICAgICAgICAgICAgICAgICAgICAgIAAgICAgICAgIBAQMDAQEBAgIBAwIJBwURBBAHFgE/K4VLAAEMASoWASoCsAHPGwEYAaGnZ58lAesBEgEWAQEcWA9WACw4pgABAQEmAQElXQEGBQ0qAQoNAwIFCRYFAREBHFABAwEPAQ0OAQEWEQZTJhYRAREPUnIyAVILXA0ZCjEKAQ4BAQYXBxYBAQEbGQobERYBpQAtHm9vAADZbwA8Mx0A1RIEFQ4BAVYAVuwBAQkFUxB1hLksZkmPJXUBqwEG7VoA3k0BGhUBAQ8aAQEFAQICAgICAgICAgICAgICAgICAgICAgICAgICAgICAgICAgICAgICAgICAgICAgICAAICAgICAgICAQIDAgEBAQIEARoBAQEBDw4BDQQJDRF55dkAAG5xAQkCFggBAQ0EClwBzzkAiYMBKhcBEQoBDAgaDzHm1gA4NH/AAQkICQEbDgEBMRYJCwEWBQ8BAQEECAFQCAECEAYJARkZARAJAREQAQ8ICA0BAREaAQQCBQ8FBAEYKgEBAQEOAw0XDQEDApVI54OHAEsAAEtFALzod8CWcTUBCTABMAYLRzdHJQEQDwoBEQIa3OkeRYNIBAEXDwlQG9c0ZuPqFQEFFgEPBwEDBQQJCQQFAwICAgICAgICAgICAgICAgICAgICAgICAgICAgICAgICAgICAgICAgACAgICAgICAgEDBQEBAQEDCQEJAQRQAQMCAgkFAQEBCAEVs2aFIxRLiAwBLwEBGQEBAQYRAU44FOIZBVMBwQsDATADSQ0LbwBXHgAcUxoBEQEqGwUCEQoEAgEQBAIOAQEIAQEDBAEKASoBAQIBDxABAQEWAQkBAQQFAQEFBQUFAQoWDwGwUwEcARUBUxbjACxELNlTEAUBAQ0BARwmARUBCQEDAQEQDwEPAQEFKgECAQUBKgEBAgEDATc0AJKdCzEBEAE6Ad4zVeQJGhkBFRIDBQQQGhoQBAUCAgICAgICAgICAgICAgICAgICAgICAgICAgICAgICAgICAgICAgIAAgICAgICAgICAgICAgICAgICAgICAgICAQEBAQMFBBEREAkBAyXdggC5gKARAREVARYOCxYIhkNDunUBJQEWAQkQDgEKEQG/3gBtAN/gAwsRJQEOAQ0BEQkBKgEBGQEDAgEBAgUFAgECAgICAgICAgICAgICAgICAgEJAQIDAQIBFwUBJioHJQHhXjwAi4x+DxEJCAkPAgEPDw8PDw8PDwICAgICAgICAgICAgICAgICAgICAgICAgMRF8G/KaGiy1wBAVAGP5YAK0K0AQcDXAENDgEJARcBAQEQAQEWBwEBAQEFBAQDAQICAgICAgICAgICAgICAgICAgICAgICAAICAgICAgICAgICAgICAgICAgICAgICAgEBAQECBQ8EARELBw4aCxUBV9k8PW8yUtoGCRwLUCACxmwArngZASULARYMGiYqEVgB2y1LpgAivgYCeA8BCwEBCgUaAQ0BFwIBAQIFBQIBAgICAgICAgICAgICAgICAhEBBQQIAQ0aFQF1AQEcHNwAAK4DAXgcHBEJCBAIBAMBDw8PDw8PDw8CAgICAgICAgICAgICAgICAgICAgICAgIZEAEXUAHPTB4tALAMAlMBWCHbLFZmqw0NGgEIFQEEAQkPFgIRAQEQAQEBAg8PAgECAgICAgICAgICAgICAgICAgICAgICAgACAgICAgICAgICAgICAgICAgICAgICAgIBAQEBAgMPBAgJCRAGCQEBGQsBfFzUp2dnep4BCANcERoVwVZLzTABUwcLBwEJBREaEBsaTyyFAEPSdwEbGhYNARUBAQkRAQEFAgECAwUCAQICAgICAgICAgICAgICAgIIAQ8DBAERARoEA9B6bSwA1wYWF6sLATERCQgQCBEFAwUFBQUFBQUFAgICAgICAgICAgICAgICAgICAgICAgICGAEBAQkOEAExqp49ktK+CQEBFgOw2EOJKxgLARoNAQgBAQEBFwIBCA8DAQECAwIBAgICAgICAgICAgICAgICAgICAgICAgIAAgICAgICAgICAgICAgICAgICAgICAgICAQEBAQECBQ8WCAEBDwYNCwENAwcIARWEYwA8gjUGAQsaAVANritDWb4QAQkHDyUPAQELCgEqAsekAGsAIhABBBYPAQoEAQEcBAMBAQMFAwECAgICAgICAgICAgICAgICAQ8IAQMWAVAVxQC504qaBQ0WAgEBBA0BBAQREREPBQMDAwMDAwMDAwICAgICAgICAgICAgICAgICAgICAgICAgEBHCUBAgoEAQELAUDUVkVHvxhyAQoD1cYA1nwBAREaARxQEAEDEQEQBAEBAQICAQICAgICAgICAgICAgICAgICAgICAgICAAICAgICAgICAgICAgICAgICAgICAgICAgIBAQEBAgMDAwUEBA8FAgENEAUBFgQmcgYbRACFV4m6CA8BHAEVOAAAFSUBvgGrAQkBCgEBGhUBDc8APDxLqRYgAQEXAc8BAQkPAgEDBQMCAgICAgICAgICAgICAgICAgEDBAUQdRHQS1pudQkJASYaXAFQDwFcAgMDBQUDAwIBAwMDAwMDAwMCAgICAgICAgICAgICAgICAgICAgICAgIJCQEBGQYBCw8qD1wBDg7RAKfSa74BCAYQKgAzIwYlDQ8mA1wBJlMBGhECAQECAgICAgICAgICAgICAgICAgICAgICAgICAgACAgICAgICAgICAgICAgICAgICAgICAgICAQEBAQECAgEDBAUBAQEBAQEKCQ8EFRADBCoByMmQLRROkwEYAwGGWTRoxAEWGA4BAwEWDQEBCgUqATk9VWsrPgENARgJKiYIBAIBAgMDAgICAgICAgICAgICAgICAgIEAQEODiolAIVDFQEDHA0BCwsJAQEBBAECAgEBAQEBAQICAgICAgICAgICAgICAgICAgICAgICAgICAgICAgICAQgWAQEQAwEBAgEIARgCAQHKy1sAADzMJwQBvc1tAM4ZDA6wDwEEAQYRAgEBAwMCAgICAgICAgICAgICAgICAgICAgICAgIAAgICAgICAgICAgICAgICAgICAgICAgICAgEBAQEBAQIDAwEBAQEPEDEBAQEBDw4BDgERFxkPFQvHawBaLxwbDVwHZmEAYgIQGQEPAQIBCgEBBj8HMSVvACxWAFwBARwBBhEDAQIDAwMCAgICAgICAgICAgICAgICCAICCCoBP32hACsXWAEaXBEBDwMQFQEGAgIBAQECAgMBAQEBAQEBAQICAgICAgICAgICAgICAgICAgICAgICAhgBASoBAVAJCxAPBRoEEAIHjwEBBwEUpwAAXg8BJZVFoYAqASoQUAgIBAMCAwUFAgICAgICAgICAgICAgICAgICAgICAgICAAICAgICAgICAgICAgICAgICAgICAgICAgIBAQEBAQEBAQEDBBEFAQEBARcBBgEHBwFYAQdQATEVAb/AjgAAmcEBqwE1AAArAQEIBAEBFgEWCQUNCwUCGrMdS3tmVI0BXBoJAwECAwMDAgICAgICAgICAgICAgICAgEECQGPAV0QWMJKAF7DxCoBCAQBAwEBAQUDAgICAwUPAQEBAQEBAQECAgICAgICAgICAgICAgICAgICAgICAgIBEAEBCQMBAQEJAREBARAWUyUWKg8GARbFEwBFjgEYGrJnAF7GFgFQCQ8DAwUPBQMCAgICAgICAgICAgICAgICAgICAgICAgACAgICAgICAgICAgICAgICAgICAgICAgICAgICAgICAgICAgICAgICAgICAgICAgILGhEFBREaCwIGBQElnrwAHRIMAr00HqZJARYBCQEJCxABAyYOAQ8DA2BXPFZWTV1yAwcGAQELAQUGAREFAQYPAQECAgICAgIDBQQJBg0WB1AvCQV6cIUAACiGFVh4eAoOBgEBBQQBBQEOAQEZAQERAQIIFQUBAwMDCAYEAQEDDxEJBAUCAwIBAQECBQIBAQQBBhYRAhEQCRYJAg8NKgYDHA0CukQAtT9QDQEjAAC+Fw8GARECAQQBARACBAEGAQEBAgUFAQEDBAEBAgICAgIAAgICAgICAgICAgICAgICAgICAgICAgICAgICAgICAgICAgICAgICAgICAgICAgICCQ8CAQECDwkBAwQBARpYtx4rAAEBEXY9VUAWMQgXDxUBEKsBAQ8CBBwPUCAAa6FnHjABKgElARtQAQsBAQsBAQICAgICAgICAQICAw8EBBEBAQEBFQlkMriTH1oAZrkAuruUvKOoPwEHCAEBASpQCA0BAgEJUwUCAQURBA8EEQkEAQEGGVANBgYDAQEEBAEBGgEBAQkJBAkIAwEBERAPAQEBBCpTfmEArk0KAS+OAGc+KgEKDhUJcgERAQ0PAREOAQMFAgEBAQECAgICAgICAAICAgICAgICAgICAgICAgICAgICAgICAgICAgICAgICAgICAgICAgICAgICAgICAgIBAQEBAQECAQEBEQMBAQsggEsAmqkGXaMoa6qlAasBGAEBGAEBKgQBATEBKp1LAGZrbKkGAVwBBI8RGgECWAEDAwICAgICAgICAgEBAQEBGgEPPwEBJQ8BBDARASpRrK2uYa8eAAAAAC0AADewsbJ8syYBDwUXAVAVFQcOCQUCAQoYAQEQEAEBAQECAQEDBQEBBg0EAQEBAgEBAQIDAQERAVMFGwEqF7RNbwB8tQG2AAC0twEbAQ8DISoBAQUqAQMFDwUBAQEBAwMCAgICAgACAgICAgICAgICAgICAgICAgICAgICAgICAgICAgICAgICAgICAgICAgICAgICAgICAgMDAwMCAgYFAQEBAw0YASoPBQBVTqIbAwsAAIkBLiZkAQELAQEQDwwBARkBCKMAVW8AS6QKJQIBchkBAQIRBQUDAwMCAgIFBQUDAgIBAQEFAQUBGQEBBgEBAQQBASoIEAMECgoaEBcCpUMUABShAKYopy2LGyEBAQ8LFQ0RBQEBAQUGCQgWAQIFAQEBAQEOBgEBAQYQAQIDBQMCAQIDBQEBAREIGgMBMjGoVR1FADhrAACcFg0/BwYBCgoBCSoBAQEBAQIDBQUFAwMDAgIAAgICAgICAgICAgICAgICAgICAgICAgICAgICAgICAgICAgICAgICAgICAgICAgICAgMFDw8FAwIBBA8BAQgIARgIKhgBRpQsSGoRCW5oAJU1AQkBBAUBBAgJAVABjxgOlgBLaS1tACk+CgEPBwgBEQ8PBQUDAgICAwMDAwMFBQUBGQIBCwcBGQEGAQscCxUQAgkBARANB1wPDgENARoDBQFIl5iZmjgAAABnm4OcnZaen6BTAQkQAQYRAQEFBg8BAQECBA8FBQUBBQQPAgEDDwEVGxgCBAMREAcIAwFzgzcAADwroUNIJwELBQ8FAw4BAQEBAQEBAQEPDwUFAwICAAICAgICAgICAgICAgICAgICAgICAgICAgICAgICAgICAgICAgICAgICAgICAgICAgEBAgICAgEBAQUIAQQKGQMHBAEbAT8BLgAjAAE/GD8AAAABAQUBJgERARgZCQUwDwYch2YUAGdvAF6PAQEBCgEEBA8FAwICAgEBAQECAgMDAQEEAQEJCQ0EJQMRAgELAQEOCxoaAQEBAVABCQFQAQ9QARABCQMBGAEBJpAoAAA0WgAAI0sAKZEBCA4BAQEEBhABASoNAQEJAQEDAgEBAQIBAQQBBg8QAQEKAQEKGQEEASVnAJIAKwAAk1ABAQIBGw0GCREEDwIBBAQPBQMCAgACAgICAgICAgICAgICAgICAgICAgICAgICAgICAgICAgICAgICAgICAgICAgICAgIBAQEBAQEBAQUJDwEBAQMBBQ8BAQIPAQEHfiMAf4AVgYI0PIMBBwEmUBAVASoBBQ8FDhEFhGgAhSNLRIYXCgExEQQEDwMDAgEBAQEBAQEBAhcBBAQBGgEBAQEBAQERUAkBDwEBAQEPFQYBARAPAQEqAQYBCAYBGhEQAwEBAQECCg8EUYdziD6JAAA8aFuKNothjFwBAQ0NDwEBAQEBAQEBDwELAQYBCwgCAQFQBAExAQ8Bco12OGcAewBFjhADAQcmUBYNDgYRAxEEBA8DAwIAAgICAgICAgICAgICAgICAgICAgICAgICAgICAgICAgICAgICAgICAgICAgICAgICAwMCAQECAwMDAQEPDwEBCAELARAWAQ0BAXIOc3QAbwAAADhrAHUwBAUGBgYBDwMBAREWAQoQAVp2ABQALHcMARERBA8FAwIBAwMDAgICAQEBAQUPAQcBCxoBFQkBCAEBARECAQkDAQEBARAFAQEQAQIBBgMBBQMBGgEBERoCAQENAQEPCAMCCQEBAXh5em9Xe28pfAECBxEFAgEBAwUDAQEDDw8BAQEFAQQBCwEBAQUCFQQPFQF9XwAUPABwMzUbBw4ICBAIDwIREQQPBQMCAAICAgICAgICAgICAgICAgICAgICAgICAgICAgICAgICAgICAgICAgICAgICAgICAgICAgICAgICAgICAgICAgICAgICAgICAggVHBkLJmRlZjMAADhnaGlcDAEFAwMBARoPCQkBAQQBECFqAGtsWm0BBRAVDQEBBwICAgICAgICAgICAgICAgICAgICAgICAgICAgICAgICAgICAgICAgICAgICAgICAgICAgMFDxEJBQUFBQUFBQUDCyoIBBoQAQQFBQ8JCAkRAgICAgICAgICAgICAgICAgICAgICAgICAwUECQYOCxYvbgA8bwAoACtwcQFcAhwDAQkBFQEBGQACAgICAgICAgICAgICAgICAgICAgICAgICAgICAgICAgICAgICAgICAgICAgICAgICAgICAgICAgICAgICAgICAgICAgICAgIIDwMJBxcqDgRYWSgAWjQUOFsIFQEFCBYBAQYZEAhQJhZcAQFdXjxaAF9gAQEYCwECAgICAgICAgICAgICAgICAgICAgICAgICAgICAgICAgICAgICAgICAgICAgICAgICAgIDBQ8RCQkJCQkJCQkJBCpQGggNGgUKUAcWFg0GCAICAgICAgICAgICAgICAgICAgICAgICAgMFDxEIBhoOFhUDOmFiAAAAYwAAYAEBUxcDAwkBJgEAAgICAgICAgICAgICAgICAgICAgICAgICAgICAgICAgICAgICAgICAgICAgICAgICAgICAgICAgICAgICAgICAgICAgICAgICCg0JCxslDgEaARBJSjMASywATAEJCAEBGgUHHAQBAQkBAQoCARw1AE0ATk8BAxoBAgICAgICAgICAgICAgICAgICAgICAgICAgICAgICAgICAgICAgICAgICAgICAgICAwICAgMPBBEICAgICAgICAQLKgYJGgYFUAcNGgYIBAMCAgICAgICAgICAgICAgICAgICAgICAgIDBQUPBBEJCRwBUQYFUlNUVVYjAEVXSAEqAQEQGgECAAICAgICAgICAgICAgICAgICAgICAgICAgICAgICAgICAgICAgICAgICAgICAgICAgICAgICAgICAgICAgICAgICAgICAgICAgQPBQMCAgMFDwEPAQEXNTY3ABQ4ADkLAioBARoFAQEOJgEPAQsRATo7PD0+PwQPAQICAgICAgICAgICAgICAgICAgICAgICAgICAgICAgICAgICAgICAgICAgICAgICAgMCAgIDBQ8EBQUFBQUFBQUBCRAPAg8PAQMBAQECAgEBAgICAgICAgICAgICAgICAgICAgICAgICAwMDAwUFBQUIFwECEAEJAwJAQUJDRABFRkdIAQEcCQACAgICAgICAgICAgICAgICAgICAgICAgICAgICAgICAgICAgICAgICAgICAgICAgICAgICAgICAgICAgICAgICAgICAgICAgIBAQEBAQEBCQ0BEBYLCAEqGwErFCwtIy4vCQEFBAIECAEBEQEBAQEOATAxAQEBAQECAgICAgICAgICAgICAgICAgICAgICAgICAgICAgICAgICAgICAgICAgICAgICAgIDAgICAgMFDwICAgICAgICAQMPAQEBAQEBAQEBAw8PAwICAgICAgICAgICAgICAgICAgICAgICAgMDAwICAQEBAQEqAQENARkBGAEBMgcAADMAKCw0CgUAAgICAgICAgICAgICAgICAgICAgICAgICAgICAgICAgICAgICAgICAgICAgICAgICAgICAgICAgICAgICAgICAgICAgICAgICDwMCDwgQBAIBAw0BAQsJAQEgASEiAAAjJAoBAQEBAQEaAQEKJQImAQMaDgcKDQQLAgICAgICAgICAgICAgICAgICAgICAgICAgICAgICAgICAgICAgICAgICAgICAgICAwMCAQECAwUDAwMDAwMDAwEDBQMBAQIDDwUCAw8EBQICAgICAgICAgICAgICAgICAgICAgICAgIDAwICAQEBARgRAQEQCAEBCgEgDwEJGAEnFCgAFCkBAAICAgICAgICAgICAgICAgICAgICAgICAgICAgICAgICAgICAgICAgICAgICAgICAgICAgICAgICAgICAgICAgICAgICAgICAgEBAQEFBQEBFQEBFgsBAQwBAQsXBwEYABkBAQEBBAYPAQgaAQEBGwENEAEBDwUBAQICAgICAgICAgICAgICAgICAgICAgICAgICAgICAgICAgICAgICAgICAgICAgICAgMDAgEBAQIDAwMDAwMDAwMDAwUFAgEDBA8DAQECAwEBAgICAgICAgICAgICAgICAgICAgICAgICAwMCAgIBAQEBAwERFQEQBgQBBRsHCQEWGRwdHgAfAAACAgICAgICAgICAgICAgICAgICAgICAgICAgICAgICAgICAgICAgICAgICAgICAgICAgICAgICAgICAgICAgICAgICAgICAgIBAwQDAQEFBgEBBwUBCAEJCgELBgEIDA0EAwYGAQEBAQEBBgEHAQUJAQ4HDxALCQUCAgICAgICAgICAgICAgICAgICAgICAgICAgICAgICAgICAgICAgICAgICAgICAgIDAwIBAQECAgICAgICAgICAgICAwEBAgQDAQEBAwUDAQICAgICAgICAgICAgICAgICAgICAgICAgICAgICAgICAQ4QAQICAQEBEQMQCAYLAQkHEBITABQ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sAAAAXAAAAAEAAABVVcZBvoTGQQoAAABQAAAADQAAAEwAAAAAAAAAAAAAAAAAAAD//////////2gAAAAxBVAFRAU1BUYFIAAyBTUFMwVIBUUFMQVGBdRECQAAAAgAAAAIAAAACAAAAAgAAAAD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hIAAAAMAAAAAQAAABYAAAAMAAAAAAAAAFQAAAAgAQAACgAAAHAAAADkAAAAfAAAAAEAAABVVcZBvoTGQQoAAABwAAAAIwAAAEwAAAAEAAAACQAAAHAAAADmAAAAfQAAAJQAAAAfBD4ENAQ/BDgEQQQwBD0EPgQ6ACAAQgBFAEcATwBZAEEATgAgAEEAUgBNAEUATgAgADMAMQAwADUANwAwADAAMwAzADEAAAAIAAAABwAAAAYAAAAHAAAABwAAAAUAAAAGAAAABwAAAAcAAAADAAAAAwAAAAYAAAAGAAAACAAAAAkAAAAFAAAABwAAAAgAAAADAAAABwAAAAcAAAAK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MSII</dc:creator>
  <cp:keywords/>
  <dc:description/>
  <cp:lastModifiedBy>user</cp:lastModifiedBy>
  <cp:revision>6</cp:revision>
  <cp:lastPrinted>2022-08-31T06:27:00Z</cp:lastPrinted>
  <dcterms:created xsi:type="dcterms:W3CDTF">2022-09-05T11:27:00Z</dcterms:created>
  <dcterms:modified xsi:type="dcterms:W3CDTF">2022-09-05T13:23:00Z</dcterms:modified>
</cp:coreProperties>
</file>