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0AA5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3DF54A89" w14:textId="77777777" w:rsidR="004C2414" w:rsidRDefault="004C2414">
      <w:pPr>
        <w:rPr>
          <w:rFonts w:ascii="GHEA Grapalat" w:hAnsi="GHEA Grapalat"/>
          <w:lang w:val="hy-AM"/>
        </w:rPr>
      </w:pPr>
    </w:p>
    <w:p w14:paraId="06394782" w14:textId="77777777" w:rsidR="004C2414" w:rsidRDefault="004C2414">
      <w:pPr>
        <w:rPr>
          <w:rFonts w:ascii="GHEA Grapalat" w:hAnsi="GHEA Grapalat"/>
          <w:lang w:val="hy-AM"/>
        </w:rPr>
      </w:pPr>
    </w:p>
    <w:p w14:paraId="49867BC1" w14:textId="62B6D308" w:rsidR="002C7913" w:rsidRDefault="002C7913">
      <w:pPr>
        <w:rPr>
          <w:lang w:val="hy-AM"/>
        </w:rPr>
      </w:pPr>
      <w:hyperlink r:id="rId4" w:history="1">
        <w:r w:rsidRPr="004C5AA9">
          <w:rPr>
            <w:rStyle w:val="Hyperlink"/>
            <w:lang w:val="hy-AM"/>
          </w:rPr>
          <w:t>https://www.e-register.am/am/companies/1338499/declaration/c1fe0295-69f2-418c-9a2c-f26f9b6052fb</w:t>
        </w:r>
      </w:hyperlink>
    </w:p>
    <w:p w14:paraId="0DE04895" w14:textId="77777777" w:rsidR="002C7913" w:rsidRPr="002C7913" w:rsidRDefault="002C7913">
      <w:pPr>
        <w:rPr>
          <w:lang w:val="hy-AM"/>
        </w:rPr>
      </w:pPr>
    </w:p>
    <w:p w14:paraId="02961A4D" w14:textId="77777777" w:rsidR="009A6E82" w:rsidRPr="009A6E82" w:rsidRDefault="009A6E82">
      <w:pPr>
        <w:rPr>
          <w:rFonts w:ascii="GHEA Grapalat" w:hAnsi="GHEA Grapalat"/>
          <w:lang w:val="hy-AM"/>
        </w:rPr>
      </w:pPr>
    </w:p>
    <w:sectPr w:rsidR="009A6E82" w:rsidRPr="009A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2C7913"/>
    <w:rsid w:val="00365EAE"/>
    <w:rsid w:val="003F07D4"/>
    <w:rsid w:val="004C2414"/>
    <w:rsid w:val="00677D90"/>
    <w:rsid w:val="009A6E82"/>
    <w:rsid w:val="00B60EB5"/>
    <w:rsid w:val="00C47408"/>
    <w:rsid w:val="00E02A8C"/>
    <w:rsid w:val="00E11FF0"/>
    <w:rsid w:val="00EB2A6C"/>
    <w:rsid w:val="00EF4BEF"/>
    <w:rsid w:val="00F4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C6AA9"/>
  <w15:docId w15:val="{F42BA357-4DA3-4E3F-83E4-06890E9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38499/declaration/c1fe0295-69f2-418c-9a2c-f26f9b6052f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244</Characters>
  <Application>Microsoft Office Word</Application>
  <DocSecurity>0</DocSecurity>
  <Lines>12</Lines>
  <Paragraphs>3</Paragraphs>
  <ScaleCrop>false</ScaleCrop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14</cp:revision>
  <dcterms:created xsi:type="dcterms:W3CDTF">2023-10-19T11:17:00Z</dcterms:created>
  <dcterms:modified xsi:type="dcterms:W3CDTF">2024-03-14T21:37:00Z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9725c6124d74b50df7425e72f2cc5614c6dcea010d0e00e660cebc8df026768a</vt:lpwstr>
  </property>
</Properties>
</file>