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8648F" w14:textId="77777777"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6D36BAE2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67AC5088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589A68EA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36B7CE59" w14:textId="493C97F2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="00E21EBA" w:rsidRPr="008503C1">
        <w:rPr>
          <w:rFonts w:ascii="GHEA Grapalat" w:hAnsi="GHEA Grapalat"/>
          <w:sz w:val="20"/>
        </w:rPr>
        <w:t>__</w:t>
      </w:r>
      <w:r w:rsidR="007539C1" w:rsidRPr="007539C1">
        <w:rPr>
          <w:rFonts w:ascii="GHEA Grapalat" w:hAnsi="GHEA Grapalat"/>
          <w:color w:val="FF0000"/>
          <w:lang w:val="af-ZA"/>
        </w:rPr>
        <w:t xml:space="preserve"> </w:t>
      </w:r>
      <w:r w:rsidR="00532C19" w:rsidRPr="00532C19">
        <w:rPr>
          <w:rFonts w:ascii="GHEA Grapalat" w:hAnsi="GHEA Grapalat"/>
          <w:sz w:val="20"/>
          <w:lang w:val="af-ZA"/>
        </w:rPr>
        <w:t>LMAH-GH-TSZB-24/11</w:t>
      </w:r>
      <w:r w:rsidR="00532C19">
        <w:rPr>
          <w:rFonts w:ascii="GHEA Grapalat" w:hAnsi="GHEA Grapalat"/>
          <w:sz w:val="20"/>
          <w:lang w:val="af-ZA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4473F10B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2EF2FC21" w14:textId="349DF1DC" w:rsidR="008F36E5" w:rsidRPr="008503C1" w:rsidRDefault="008F4088" w:rsidP="008F36E5">
      <w:pPr>
        <w:jc w:val="both"/>
        <w:rPr>
          <w:rFonts w:ascii="GHEA Grapalat" w:hAnsi="GHEA Grapalat"/>
        </w:rPr>
      </w:pPr>
      <w:r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_</w:t>
      </w:r>
      <w:r w:rsidR="00A41BEF" w:rsidRPr="008503C1">
        <w:rPr>
          <w:rFonts w:ascii="GHEA Grapalat" w:hAnsi="GHEA Grapalat"/>
          <w:sz w:val="20"/>
        </w:rPr>
        <w:t>№__</w:t>
      </w:r>
      <w:r w:rsidR="00A41BEF" w:rsidRPr="007539C1">
        <w:rPr>
          <w:rFonts w:ascii="GHEA Grapalat" w:hAnsi="GHEA Grapalat"/>
          <w:color w:val="FF0000"/>
          <w:lang w:val="af-ZA"/>
        </w:rPr>
        <w:t xml:space="preserve"> </w:t>
      </w:r>
      <w:r w:rsidR="00532C19" w:rsidRPr="00532C19">
        <w:rPr>
          <w:rFonts w:ascii="GHEA Grapalat" w:hAnsi="GHEA Grapalat"/>
          <w:sz w:val="20"/>
          <w:lang w:val="af-ZA"/>
        </w:rPr>
        <w:t>LMAH-GH-TSZB-24/11</w:t>
      </w:r>
      <w:r w:rsidR="008F36E5" w:rsidRPr="008503C1">
        <w:rPr>
          <w:rFonts w:ascii="GHEA Grapalat" w:hAnsi="GHEA Grapalat"/>
        </w:rPr>
        <w:t>_,</w:t>
      </w:r>
    </w:p>
    <w:p w14:paraId="3ABF3C41" w14:textId="77777777" w:rsidR="003F5A52" w:rsidRPr="008503C1" w:rsidRDefault="008F4088" w:rsidP="00CA386C">
      <w:pPr>
        <w:tabs>
          <w:tab w:val="left" w:pos="7513"/>
        </w:tabs>
        <w:spacing w:after="160" w:line="360" w:lineRule="auto"/>
        <w:jc w:val="both"/>
        <w:rPr>
          <w:rFonts w:ascii="GHEA Grapalat" w:hAnsi="GHEA Grapalat" w:cs="Sylfaen"/>
          <w:sz w:val="20"/>
        </w:rPr>
      </w:pPr>
      <w:r w:rsidRPr="00186EDC">
        <w:rPr>
          <w:rFonts w:ascii="GHEA Grapalat" w:hAnsi="GHEA Grapalat"/>
          <w:sz w:val="12"/>
          <w:szCs w:val="12"/>
        </w:rPr>
        <w:t xml:space="preserve">                                          </w:t>
      </w:r>
      <w:r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55776147" w14:textId="34E5398E" w:rsidR="005461BC" w:rsidRPr="008F4088" w:rsidRDefault="005461BC" w:rsidP="001C7F37">
      <w:pPr>
        <w:pStyle w:val="HTML"/>
        <w:shd w:val="clear" w:color="auto" w:fill="F8F9FA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 xml:space="preserve">анизованной с целью </w:t>
      </w:r>
      <w:proofErr w:type="gramStart"/>
      <w:r w:rsidR="00620A72" w:rsidRPr="00CA386C">
        <w:rPr>
          <w:rFonts w:ascii="GHEA Grapalat" w:hAnsi="GHEA Grapalat"/>
        </w:rPr>
        <w:t>приобретения</w:t>
      </w:r>
      <w:proofErr w:type="gramEnd"/>
      <w:r w:rsidRPr="008503C1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Для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нужд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муниципалитета</w:t>
      </w:r>
      <w:r w:rsidR="00532C19" w:rsidRPr="00532C19">
        <w:rPr>
          <w:rFonts w:ascii="GHEA Grapalat" w:hAnsi="GHEA Grapalat"/>
        </w:rPr>
        <w:t xml:space="preserve"> </w:t>
      </w:r>
      <w:proofErr w:type="spellStart"/>
      <w:r w:rsidR="00532C19" w:rsidRPr="00532C19">
        <w:rPr>
          <w:rFonts w:ascii="GHEA Grapalat" w:hAnsi="GHEA Grapalat" w:hint="eastAsia"/>
        </w:rPr>
        <w:t>Алаверду</w:t>
      </w:r>
      <w:proofErr w:type="spellEnd"/>
      <w:r w:rsidR="00532C19" w:rsidRPr="00532C19">
        <w:rPr>
          <w:rFonts w:ascii="GHEA Grapalat" w:hAnsi="GHEA Grapalat"/>
        </w:rPr>
        <w:t xml:space="preserve">, </w:t>
      </w:r>
      <w:r w:rsidR="00532C19" w:rsidRPr="00532C19">
        <w:rPr>
          <w:rFonts w:ascii="GHEA Grapalat" w:hAnsi="GHEA Grapalat" w:hint="eastAsia"/>
        </w:rPr>
        <w:t>на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приобретение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услуг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по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обезвреживанию</w:t>
      </w:r>
      <w:r w:rsidR="00532C19" w:rsidRPr="00532C19">
        <w:rPr>
          <w:rFonts w:ascii="GHEA Grapalat" w:hAnsi="GHEA Grapalat"/>
        </w:rPr>
        <w:t>/</w:t>
      </w:r>
      <w:r w:rsidR="00532C19" w:rsidRPr="00532C19">
        <w:rPr>
          <w:rFonts w:ascii="GHEA Grapalat" w:hAnsi="GHEA Grapalat" w:hint="eastAsia"/>
        </w:rPr>
        <w:t>стерилизации</w:t>
      </w:r>
      <w:r w:rsidR="00532C19" w:rsidRPr="00532C19">
        <w:rPr>
          <w:rFonts w:ascii="GHEA Grapalat" w:hAnsi="GHEA Grapalat"/>
        </w:rPr>
        <w:t>/</w:t>
      </w:r>
      <w:r w:rsidR="00532C19" w:rsidRPr="00532C19">
        <w:rPr>
          <w:rFonts w:ascii="GHEA Grapalat" w:hAnsi="GHEA Grapalat" w:hint="eastAsia"/>
        </w:rPr>
        <w:t>стерилизации</w:t>
      </w:r>
      <w:r w:rsidR="00532C19" w:rsidRPr="00532C19">
        <w:rPr>
          <w:rFonts w:ascii="GHEA Grapalat" w:hAnsi="GHEA Grapalat"/>
        </w:rPr>
        <w:t>/</w:t>
      </w:r>
      <w:proofErr w:type="spellStart"/>
      <w:r w:rsidR="00532C19" w:rsidRPr="00532C19">
        <w:rPr>
          <w:rFonts w:ascii="GHEA Grapalat" w:hAnsi="GHEA Grapalat" w:hint="eastAsia"/>
        </w:rPr>
        <w:t>кастрализации</w:t>
      </w:r>
      <w:proofErr w:type="spellEnd"/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бездомных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животных</w:t>
      </w:r>
      <w:r w:rsidR="008F4088" w:rsidRPr="008F4088">
        <w:rPr>
          <w:rFonts w:ascii="GHEA Grapalat" w:hAnsi="GHEA Grapalat"/>
        </w:rPr>
        <w:tab/>
      </w:r>
      <w:r w:rsidR="008F4088" w:rsidRPr="008F4088">
        <w:rPr>
          <w:rFonts w:ascii="GHEA Grapalat" w:hAnsi="GHEA Grapalat"/>
        </w:rPr>
        <w:tab/>
      </w:r>
      <w:r w:rsidR="008F4088" w:rsidRPr="008F4088">
        <w:rPr>
          <w:rFonts w:ascii="GHEA Grapalat" w:hAnsi="GHEA Grapalat"/>
        </w:rPr>
        <w:tab/>
      </w:r>
      <w:r w:rsidR="008F4088" w:rsidRPr="008503C1">
        <w:rPr>
          <w:rFonts w:ascii="GHEA Grapalat" w:hAnsi="GHEA Grapalat"/>
          <w:sz w:val="12"/>
        </w:rPr>
        <w:t>наименование предмета закупки</w:t>
      </w:r>
    </w:p>
    <w:p w14:paraId="5FDBCE90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87"/>
        <w:gridCol w:w="17"/>
        <w:gridCol w:w="135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3817C6B3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E904820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502BB6FC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174140B7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032EA31D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2F343A19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01A58B28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46D83F3E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0FF12D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04822423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FB11362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C848929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3D5C631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1C52C63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2E8C24A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5166ABE7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ADD8E36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50A5B0E4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7F7FFDA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C33064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28837CB7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EF31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0835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A524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2585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2C0A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61E2A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FF40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7A21379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75E522D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751D7AFA" w14:textId="77777777" w:rsidTr="00227834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7542F54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3A881DB" w14:textId="2F8C39EF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20FEB">
              <w:rPr>
                <w:rFonts w:ascii="Calibri" w:hAnsi="Calibri" w:cs="Calibri"/>
              </w:rPr>
              <w:t>Для</w:t>
            </w:r>
            <w:r w:rsidRPr="00920FEB">
              <w:t xml:space="preserve"> </w:t>
            </w:r>
            <w:r w:rsidRPr="00920FEB">
              <w:rPr>
                <w:rFonts w:ascii="Calibri" w:hAnsi="Calibri" w:cs="Calibri"/>
              </w:rPr>
              <w:t>нужд</w:t>
            </w:r>
            <w:r w:rsidRPr="00920FEB">
              <w:t xml:space="preserve"> </w:t>
            </w:r>
            <w:r w:rsidRPr="00920FEB">
              <w:rPr>
                <w:rFonts w:ascii="Calibri" w:hAnsi="Calibri" w:cs="Calibri"/>
              </w:rPr>
              <w:t>муниципалитета</w:t>
            </w:r>
            <w:r w:rsidRPr="00920FEB">
              <w:t xml:space="preserve"> </w:t>
            </w:r>
            <w:proofErr w:type="spellStart"/>
            <w:r w:rsidRPr="00920FEB">
              <w:rPr>
                <w:rFonts w:ascii="Calibri" w:hAnsi="Calibri" w:cs="Calibri"/>
              </w:rPr>
              <w:t>Алаверду</w:t>
            </w:r>
            <w:proofErr w:type="spellEnd"/>
            <w:r w:rsidRPr="00920FEB">
              <w:t xml:space="preserve">, </w:t>
            </w:r>
            <w:r w:rsidRPr="00920FEB">
              <w:rPr>
                <w:rFonts w:ascii="Calibri" w:hAnsi="Calibri" w:cs="Calibri"/>
              </w:rPr>
              <w:t>на</w:t>
            </w:r>
            <w:r w:rsidRPr="00920FEB">
              <w:t xml:space="preserve"> </w:t>
            </w:r>
            <w:r w:rsidRPr="00920FEB">
              <w:rPr>
                <w:rFonts w:ascii="Calibri" w:hAnsi="Calibri" w:cs="Calibri"/>
              </w:rPr>
              <w:t>приобретение</w:t>
            </w:r>
            <w:r w:rsidRPr="00920FEB">
              <w:t xml:space="preserve"> </w:t>
            </w:r>
            <w:r w:rsidRPr="00920FEB">
              <w:rPr>
                <w:rFonts w:ascii="Calibri" w:hAnsi="Calibri" w:cs="Calibri"/>
              </w:rPr>
              <w:t>услуг</w:t>
            </w:r>
            <w:r w:rsidRPr="00920FEB">
              <w:t xml:space="preserve"> </w:t>
            </w:r>
            <w:r w:rsidRPr="00920FEB">
              <w:rPr>
                <w:rFonts w:ascii="Calibri" w:hAnsi="Calibri" w:cs="Calibri"/>
              </w:rPr>
              <w:t>по</w:t>
            </w:r>
            <w:r w:rsidRPr="00920FEB">
              <w:t xml:space="preserve"> </w:t>
            </w:r>
            <w:r w:rsidRPr="00920FEB">
              <w:rPr>
                <w:rFonts w:ascii="Calibri" w:hAnsi="Calibri" w:cs="Calibri"/>
              </w:rPr>
              <w:t>обезвреживанию</w:t>
            </w:r>
            <w:r w:rsidRPr="00920FEB">
              <w:t>/</w:t>
            </w:r>
            <w:r w:rsidRPr="00920FEB">
              <w:rPr>
                <w:rFonts w:ascii="Calibri" w:hAnsi="Calibri" w:cs="Calibri"/>
              </w:rPr>
              <w:t>стерилизации</w:t>
            </w:r>
            <w:r w:rsidRPr="00920FEB">
              <w:t>/</w:t>
            </w:r>
            <w:r w:rsidRPr="00920FEB">
              <w:rPr>
                <w:rFonts w:ascii="Calibri" w:hAnsi="Calibri" w:cs="Calibri"/>
              </w:rPr>
              <w:t>стерилизации</w:t>
            </w:r>
            <w:r w:rsidRPr="00920FEB">
              <w:t>/</w:t>
            </w:r>
            <w:proofErr w:type="spellStart"/>
            <w:r w:rsidRPr="00920FEB">
              <w:rPr>
                <w:rFonts w:ascii="Calibri" w:hAnsi="Calibri" w:cs="Calibri"/>
              </w:rPr>
              <w:t>кастрализации</w:t>
            </w:r>
            <w:proofErr w:type="spellEnd"/>
            <w:r w:rsidRPr="00920FEB">
              <w:t xml:space="preserve"> </w:t>
            </w:r>
            <w:r w:rsidRPr="00920FEB">
              <w:rPr>
                <w:rFonts w:ascii="Calibri" w:hAnsi="Calibri" w:cs="Calibri"/>
              </w:rPr>
              <w:t>бездомных</w:t>
            </w:r>
            <w:r w:rsidRPr="00920FEB">
              <w:t xml:space="preserve"> </w:t>
            </w:r>
            <w:r w:rsidRPr="00920FEB">
              <w:rPr>
                <w:rFonts w:ascii="Calibri" w:hAnsi="Calibri" w:cs="Calibri"/>
              </w:rPr>
              <w:t>животных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8A8E52" w14:textId="6CF0601C" w:rsidR="00532C19" w:rsidRPr="00532C19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29883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1A053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06C9D" w14:textId="53A3571A" w:rsidR="00532C19" w:rsidRPr="00AF53B8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2250000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3A26B" w14:textId="18604FED" w:rsidR="00532C19" w:rsidRPr="006F3484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2250000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AC57B" w14:textId="2AAB16FB" w:rsidR="00532C19" w:rsidRPr="00F92D3D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Соответствующая</w:t>
            </w:r>
            <w:r w:rsidRPr="00532C1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техника</w:t>
            </w:r>
            <w:r w:rsidRPr="00532C19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6B4A9" w14:textId="75DCC48D" w:rsidR="00532C19" w:rsidRPr="0031290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Соответствующая</w:t>
            </w:r>
            <w:r w:rsidRPr="00532C1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техника</w:t>
            </w:r>
            <w:r w:rsidRPr="00532C19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характеристика</w:t>
            </w:r>
          </w:p>
        </w:tc>
      </w:tr>
      <w:tr w:rsidR="00227F34" w:rsidRPr="00395B6E" w14:paraId="3756DA9F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3C2E2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80788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5C56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391FB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42A8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0E09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54027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5AC13C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3BC98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F028ACB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A0DD073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4F1FBF18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35E5F" w14:textId="77777777" w:rsidR="00532C19" w:rsidRPr="00395B6E" w:rsidRDefault="00532C19" w:rsidP="00532C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lastRenderedPageBreak/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82713" w14:textId="2484BBA8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lastRenderedPageBreak/>
              <w:t>2024-04-16</w:t>
            </w:r>
          </w:p>
        </w:tc>
      </w:tr>
      <w:tr w:rsidR="00532C19" w:rsidRPr="00395B6E" w14:paraId="74D1BFC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FF2E898" w14:textId="77777777" w:rsidR="00532C19" w:rsidRPr="00395B6E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2C19" w:rsidRPr="00395B6E" w14:paraId="4E79C10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6DD62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B57B2F8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2C19" w:rsidRPr="00395B6E" w14:paraId="5E3CFEE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F7A85" w14:textId="77777777" w:rsidR="00532C19" w:rsidRPr="00395B6E" w:rsidRDefault="00532C19" w:rsidP="00532C1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C0AA6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3CF9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2C19" w:rsidRPr="00395B6E" w14:paraId="20F2B62E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C2468" w14:textId="77777777" w:rsidR="00532C19" w:rsidRPr="00395B6E" w:rsidRDefault="00532C19" w:rsidP="00532C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D9BF9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57267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2C19" w:rsidRPr="00395B6E" w14:paraId="3A20929C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3D79B" w14:textId="77777777" w:rsidR="00532C19" w:rsidRPr="00395B6E" w:rsidRDefault="00532C19" w:rsidP="00532C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3276E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83CB" w14:textId="77777777" w:rsidR="00532C19" w:rsidRPr="00395B6E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904F8" w14:textId="77777777" w:rsidR="00532C19" w:rsidRPr="00395B6E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532C19" w:rsidRPr="00395B6E" w14:paraId="67258C0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52F76" w14:textId="77777777" w:rsidR="00532C19" w:rsidRPr="00395B6E" w:rsidRDefault="00532C19" w:rsidP="00532C1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A6B99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ED373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2E12F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2C19" w:rsidRPr="00395B6E" w14:paraId="608261F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A0572" w14:textId="77777777" w:rsidR="00532C19" w:rsidRPr="00395B6E" w:rsidRDefault="00532C19" w:rsidP="00532C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FA787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AB9F6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CFCFE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2C19" w:rsidRPr="00395B6E" w14:paraId="3E1C6E0E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4F4CB0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3CCB379B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63B6EB9F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7B7A191C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16224C06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532C19" w:rsidRPr="00395B6E" w14:paraId="77A749AA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5B20FC57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1B7D76F1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748AD27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A279472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B76CD1A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32C19" w:rsidRPr="00395B6E" w14:paraId="1DC3CBD0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7C1FC30" w14:textId="77777777" w:rsidR="00532C19" w:rsidRPr="00395B6E" w:rsidRDefault="00532C19" w:rsidP="00532C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17F499FA" w14:textId="77777777" w:rsidR="00532C19" w:rsidRPr="00395B6E" w:rsidRDefault="00532C19" w:rsidP="00532C1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32C19" w:rsidRPr="00395B6E" w14:paraId="5C63D076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B6EA2AE" w14:textId="77777777" w:rsidR="00532C19" w:rsidRPr="0022631D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E63EF49" w14:textId="3B53076D" w:rsidR="00532C19" w:rsidRPr="00505C44" w:rsidRDefault="00532C19" w:rsidP="00532C1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57503">
              <w:rPr>
                <w:rFonts w:ascii="Sylfaen" w:hAnsi="Sylfaen"/>
                <w:sz w:val="20"/>
                <w:lang w:val="hy-AM"/>
              </w:rPr>
              <w:t>ООО «ПЕГАС»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ADFA9F2" w14:textId="626BAEC6" w:rsidR="00532C19" w:rsidRPr="00AF53B8" w:rsidRDefault="00532C19" w:rsidP="00532C1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514478">
              <w:rPr>
                <w:rFonts w:ascii="Sylfaen" w:hAnsi="Sylfaen"/>
                <w:sz w:val="20"/>
                <w:lang w:val="hy-AM"/>
              </w:rPr>
              <w:t>2220000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1878E5E" w14:textId="65C3138A" w:rsidR="00532C19" w:rsidRPr="001C7F37" w:rsidRDefault="00532C19" w:rsidP="00532C19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86D83BE" w14:textId="0DA89DF0" w:rsidR="00532C19" w:rsidRPr="001C7F37" w:rsidRDefault="00532C19" w:rsidP="00532C19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514478">
              <w:rPr>
                <w:rFonts w:ascii="Sylfaen" w:hAnsi="Sylfaen"/>
                <w:sz w:val="20"/>
                <w:lang w:val="hy-AM"/>
              </w:rPr>
              <w:t>2220000</w:t>
            </w:r>
          </w:p>
        </w:tc>
      </w:tr>
      <w:tr w:rsidR="00532C19" w:rsidRPr="00395B6E" w14:paraId="6E653F8D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756DEDB" w14:textId="3D43FD15" w:rsidR="00532C19" w:rsidRPr="00532C19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AB07536" w14:textId="5EE1D60A" w:rsidR="00532C19" w:rsidRPr="00357503" w:rsidRDefault="00532C19" w:rsidP="00532C1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F87459">
              <w:rPr>
                <w:rFonts w:ascii="Sylfaen" w:hAnsi="Sylfaen"/>
                <w:sz w:val="20"/>
                <w:lang w:val="hy-AM"/>
              </w:rPr>
              <w:t>&lt;&lt;Вероника Андраники Акопян&gt;&gt;P.S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E8D89FC" w14:textId="71091C90" w:rsidR="00532C19" w:rsidRPr="00514478" w:rsidRDefault="00532C19" w:rsidP="00532C1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514478">
              <w:rPr>
                <w:rFonts w:ascii="Sylfaen" w:hAnsi="Sylfaen"/>
                <w:sz w:val="20"/>
                <w:lang w:val="hy-AM"/>
              </w:rPr>
              <w:t>2250000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6F35B91" w14:textId="508A118C" w:rsidR="00532C19" w:rsidRDefault="00532C19" w:rsidP="00532C19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10CAD68" w14:textId="7228AB90" w:rsidR="00532C19" w:rsidRPr="00514478" w:rsidRDefault="00532C19" w:rsidP="00532C1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514478">
              <w:rPr>
                <w:rFonts w:ascii="Sylfaen" w:hAnsi="Sylfaen"/>
                <w:sz w:val="20"/>
                <w:lang w:val="hy-AM"/>
              </w:rPr>
              <w:t>2250000</w:t>
            </w:r>
          </w:p>
        </w:tc>
      </w:tr>
      <w:tr w:rsidR="00532C19" w:rsidRPr="00395B6E" w14:paraId="69941B7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C4120CC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5C26B4C6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E4053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32C19" w:rsidRPr="00395B6E" w14:paraId="3B69292B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3F1FD4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058D5A9E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A152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32C19" w:rsidRPr="00395B6E" w14:paraId="4D06F6C4" w14:textId="77777777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D2778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0000F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F14A4" w14:textId="77777777" w:rsidR="00532C19" w:rsidRPr="00395B6E" w:rsidRDefault="00532C19" w:rsidP="00532C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7C593" w14:textId="77777777" w:rsidR="00532C19" w:rsidRPr="00AC1E22" w:rsidRDefault="00532C19" w:rsidP="00532C1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354364C1" w14:textId="77777777" w:rsidR="00532C19" w:rsidRPr="00371D38" w:rsidRDefault="00532C19" w:rsidP="00532C1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757D1D79" w14:textId="77777777" w:rsidR="00532C19" w:rsidRPr="00395B6E" w:rsidRDefault="00532C19" w:rsidP="00532C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913C" w14:textId="77777777" w:rsidR="00532C19" w:rsidRPr="00395B6E" w:rsidRDefault="00532C19" w:rsidP="00532C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08263" w14:textId="77777777" w:rsidR="00532C19" w:rsidRPr="00395B6E" w:rsidRDefault="00532C19" w:rsidP="00532C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32C19" w:rsidRPr="00395B6E" w14:paraId="6C3FC900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1F359F23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726C4B3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554EFB4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67C9CB7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6594E787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C831816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751C5241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660EEA0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33FC81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6AE065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2F3C04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81E1735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56D171B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26AB8225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5A8C73BC" w14:textId="77777777" w:rsidR="00532C19" w:rsidRPr="00395B6E" w:rsidRDefault="00532C19" w:rsidP="00532C1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0D155" w14:textId="77777777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32C19" w:rsidRPr="00395B6E" w14:paraId="01D3F9F1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C9E3C" w14:textId="77777777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F20A4" w14:textId="77777777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6D8C8950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28352B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48D8DDB1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7CB8F9" w14:textId="77777777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10C7D" w14:textId="6A145D21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32C19" w:rsidRPr="00395B6E" w14:paraId="688670A4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42BDB7AD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C42AA" w14:textId="4D8A76BC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62CEE" w14:textId="4B41EC5B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532C19" w:rsidRPr="00395B6E" w14:paraId="071662B2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2DAE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1277A" w14:textId="3569DC1C" w:rsidR="00532C19" w:rsidRPr="001858F5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46728" w14:textId="384BA031" w:rsidR="00532C19" w:rsidRPr="001858F5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32C19" w:rsidRPr="00395B6E" w14:paraId="03E67BC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D4EF21" w14:textId="77777777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32C19" w:rsidRPr="00395B6E" w14:paraId="68B66506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6B937" w14:textId="77777777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C3BFF" w14:textId="34371543" w:rsidR="00532C19" w:rsidRPr="003B54C2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</w:tr>
      <w:tr w:rsidR="00532C19" w:rsidRPr="00395B6E" w14:paraId="32A87168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E8AA5" w14:textId="77777777" w:rsidR="00532C19" w:rsidRPr="00395B6E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9B242" w14:textId="2B98976C" w:rsidR="00532C19" w:rsidRPr="003B54C2" w:rsidRDefault="00532C19" w:rsidP="00532C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</w:tr>
      <w:tr w:rsidR="00532C19" w:rsidRPr="00395B6E" w14:paraId="1DD74EFB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3137E0C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37050BDC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7FDA4A3" w14:textId="77777777" w:rsidR="00532C19" w:rsidRPr="00395B6E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08A1ED91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472379D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32C19" w:rsidRPr="00395B6E" w14:paraId="6ECF4E18" w14:textId="77777777" w:rsidTr="00014EB7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57A4D4F5" w14:textId="77777777" w:rsidR="00532C19" w:rsidRPr="00395B6E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698A9344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44096DC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3CE832C4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14:paraId="32F04F9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73" w:type="dxa"/>
            <w:gridSpan w:val="4"/>
            <w:vMerge w:val="restart"/>
            <w:shd w:val="clear" w:color="auto" w:fill="auto"/>
            <w:vAlign w:val="center"/>
          </w:tcPr>
          <w:p w14:paraId="4829104B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6A62E3F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32C19" w:rsidRPr="00395B6E" w14:paraId="17156E9C" w14:textId="77777777" w:rsidTr="00014EB7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1F3DBBE" w14:textId="77777777" w:rsidR="00532C19" w:rsidRPr="00395B6E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341C697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2D6C5C08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31137C31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14:paraId="5390431C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vMerge/>
            <w:shd w:val="clear" w:color="auto" w:fill="auto"/>
            <w:vAlign w:val="center"/>
          </w:tcPr>
          <w:p w14:paraId="606B64CF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130738A9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32C19" w:rsidRPr="00395B6E" w14:paraId="5E4B354A" w14:textId="77777777" w:rsidTr="00014EB7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10787" w14:textId="77777777" w:rsidR="00532C19" w:rsidRPr="00395B6E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A8A0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D1889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43273F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56FCE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F1C76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3A0A1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5F815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32C19" w:rsidRPr="00AF53B8" w14:paraId="7AF4D547" w14:textId="77777777" w:rsidTr="003F4A71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64834DF" w14:textId="77777777" w:rsidR="00532C19" w:rsidRPr="0022631D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1B211273" w14:textId="48E3F7ED" w:rsidR="00532C19" w:rsidRPr="0022631D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7503">
              <w:rPr>
                <w:rFonts w:ascii="Sylfaen" w:hAnsi="Sylfaen"/>
                <w:sz w:val="20"/>
                <w:lang w:val="hy-AM"/>
              </w:rPr>
              <w:t>ООО «ПЕГАС»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5ECD8B89" w14:textId="45A1AA78" w:rsidR="00532C19" w:rsidRPr="00D33714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</w:rPr>
              <w:t>ԼՄԱՀ-</w:t>
            </w:r>
            <w:r>
              <w:rPr>
                <w:rFonts w:ascii="Sylfaen" w:hAnsi="Sylfaen"/>
                <w:lang w:val="hy-AM"/>
              </w:rPr>
              <w:t>ԳՀ-</w:t>
            </w:r>
            <w:r>
              <w:rPr>
                <w:rFonts w:ascii="Sylfaen" w:hAnsi="Sylfaen"/>
              </w:rPr>
              <w:t>Ծ</w:t>
            </w:r>
            <w:r w:rsidRPr="007A2055">
              <w:rPr>
                <w:rFonts w:ascii="Sylfaen" w:hAnsi="Sylfaen"/>
              </w:rPr>
              <w:t>ՁԲ-</w:t>
            </w:r>
            <w:r>
              <w:rPr>
                <w:rFonts w:ascii="Sylfaen" w:hAnsi="Sylfaen"/>
              </w:rPr>
              <w:t>24</w:t>
            </w:r>
            <w:r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</w:rPr>
              <w:t>11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E6EE4BC" w14:textId="6511B27C" w:rsidR="00532C19" w:rsidRPr="007301B0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4F49AB3B" w14:textId="5E58734B" w:rsidR="00532C19" w:rsidRPr="004C19D6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.06.2024թ.</w:t>
            </w:r>
          </w:p>
        </w:tc>
        <w:tc>
          <w:tcPr>
            <w:tcW w:w="973" w:type="dxa"/>
            <w:gridSpan w:val="4"/>
            <w:shd w:val="clear" w:color="auto" w:fill="auto"/>
            <w:vAlign w:val="center"/>
          </w:tcPr>
          <w:p w14:paraId="583AD358" w14:textId="343A7C2A" w:rsidR="00532C19" w:rsidRPr="006C0CF4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63CAB9CC" w14:textId="7A9604CA" w:rsidR="00532C19" w:rsidRPr="004C19D6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408CA">
              <w:rPr>
                <w:rFonts w:ascii="Sylfaen" w:hAnsi="Sylfaen"/>
                <w:sz w:val="20"/>
                <w:lang w:val="hy-AM"/>
              </w:rPr>
              <w:t>2220000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346B759" w14:textId="6340DC61" w:rsidR="00532C19" w:rsidRPr="004C19D6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408CA">
              <w:rPr>
                <w:rFonts w:ascii="Sylfaen" w:hAnsi="Sylfaen"/>
                <w:sz w:val="20"/>
                <w:lang w:val="hy-AM"/>
              </w:rPr>
              <w:t>2220000</w:t>
            </w:r>
          </w:p>
        </w:tc>
      </w:tr>
      <w:tr w:rsidR="00532C19" w:rsidRPr="00AF53B8" w14:paraId="210F7F10" w14:textId="77777777" w:rsidTr="00014EB7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DA7000D" w14:textId="77777777" w:rsidR="00532C19" w:rsidRPr="00EF628F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F628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2AB9C4EC" w14:textId="77777777" w:rsidR="00532C19" w:rsidRPr="0022631D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33C44F2D" w14:textId="77777777" w:rsidR="00532C19" w:rsidRPr="0022631D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D1E4918" w14:textId="77777777" w:rsidR="00532C19" w:rsidRPr="0022631D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5DE6C5BB" w14:textId="77777777" w:rsidR="00532C19" w:rsidRPr="00EF628F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73" w:type="dxa"/>
            <w:gridSpan w:val="4"/>
            <w:shd w:val="clear" w:color="auto" w:fill="auto"/>
            <w:vAlign w:val="center"/>
          </w:tcPr>
          <w:p w14:paraId="793C709F" w14:textId="77777777" w:rsidR="00532C19" w:rsidRPr="00EF628F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EB96DDD" w14:textId="77777777" w:rsidR="00532C19" w:rsidRPr="00EF628F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4AB8728E" w14:textId="77777777" w:rsidR="00532C19" w:rsidRPr="00EF628F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2C19" w:rsidRPr="00AF53B8" w14:paraId="58E93E7F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6A8A5B9B" w14:textId="77777777" w:rsidR="00532C19" w:rsidRPr="00EF628F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62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32C19" w:rsidRPr="00395B6E" w14:paraId="488EA6A9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F6B47" w14:textId="77777777" w:rsidR="00532C19" w:rsidRPr="00EF628F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62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32DCD" w14:textId="77777777" w:rsidR="00532C19" w:rsidRPr="00EF628F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62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0F55B" w14:textId="77777777" w:rsidR="00532C19" w:rsidRPr="00EF628F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62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15C7A" w14:textId="77777777" w:rsidR="00532C19" w:rsidRPr="0022631D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2631D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5ABE8" w14:textId="77777777" w:rsidR="00532C19" w:rsidRPr="0022631D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22631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0B939" w14:textId="77777777" w:rsidR="00532C19" w:rsidRPr="0022631D" w:rsidRDefault="00532C19" w:rsidP="00532C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2631D">
              <w:rPr>
                <w:rFonts w:ascii="GHEA Grapalat" w:hAnsi="GHEA Grapalat"/>
                <w:b/>
                <w:sz w:val="14"/>
                <w:szCs w:val="14"/>
                <w:vertAlign w:val="superscript"/>
                <w:lang w:val="hy-AM"/>
              </w:rPr>
              <w:footnoteReference w:id="7"/>
            </w:r>
            <w:r w:rsidRPr="0022631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22631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22631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32C19" w:rsidRPr="00395B6E" w14:paraId="50BC2F6F" w14:textId="77777777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C6AE7" w14:textId="77777777" w:rsidR="00532C19" w:rsidRPr="0022631D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BDDAA9" w14:textId="06E4602F" w:rsidR="00532C19" w:rsidRPr="0022631D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7503">
              <w:rPr>
                <w:rFonts w:ascii="Sylfaen" w:hAnsi="Sylfaen"/>
                <w:sz w:val="20"/>
                <w:lang w:val="hy-AM"/>
              </w:rPr>
              <w:t>ООО «ПЕГАС»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A6ED3" w14:textId="0935AD59" w:rsidR="00532C19" w:rsidRPr="00D72936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7503">
              <w:rPr>
                <w:rFonts w:ascii="Sylfaen" w:hAnsi="Sylfaen"/>
                <w:sz w:val="20"/>
                <w:lang w:val="hy-AM"/>
              </w:rPr>
              <w:t>РА, Ванадзор, З. Андраники 99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A3791" w14:textId="0FE53865" w:rsidR="00532C19" w:rsidRPr="004C19D6" w:rsidRDefault="00532C19" w:rsidP="00532C19">
            <w:pPr>
              <w:widowControl w:val="0"/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Eloyanvaruzhan2020@gmail.com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2A83E" w14:textId="16FF59DC" w:rsidR="00532C19" w:rsidRPr="00D72936" w:rsidRDefault="00532C19" w:rsidP="00532C1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2052822304781001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D21F3" w14:textId="4054CC0A" w:rsidR="00532C19" w:rsidRPr="00D72936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06970658</w:t>
            </w:r>
          </w:p>
        </w:tc>
      </w:tr>
      <w:tr w:rsidR="00532C19" w:rsidRPr="00395B6E" w14:paraId="3C065D17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48C17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F353C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A0156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1FF1C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497DB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29FB9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2C19" w:rsidRPr="00395B6E" w14:paraId="1123DA0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B2E0FE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341EFF52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FBCE5" w14:textId="77777777" w:rsidR="00532C19" w:rsidRPr="00395B6E" w:rsidRDefault="00532C19" w:rsidP="00532C1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E772F" w14:textId="77777777" w:rsidR="00532C19" w:rsidRPr="00395B6E" w:rsidRDefault="00532C19" w:rsidP="00532C1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32C19" w:rsidRPr="00395B6E" w14:paraId="3CC46F2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435BDF0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064A8D8D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56E962F7" w14:textId="77777777" w:rsidR="00532C19" w:rsidRPr="00B946EF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52868D39" w14:textId="77777777" w:rsidR="00532C19" w:rsidRPr="00B946EF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0EE4A857" w14:textId="77777777" w:rsidR="00532C19" w:rsidRPr="00AC1E22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751AC2E8" w14:textId="77777777" w:rsidR="00532C19" w:rsidRPr="00205D54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1EB42C0E" w14:textId="77777777" w:rsidR="00532C19" w:rsidRPr="00C24736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10ACC9D" w14:textId="77777777" w:rsidR="00532C19" w:rsidRPr="00A747D5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6584701" w14:textId="77777777" w:rsidR="00532C19" w:rsidRPr="00A747D5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3A8AC08" w14:textId="77777777" w:rsidR="00532C19" w:rsidRPr="006D6189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8DC9CDE" w14:textId="77777777" w:rsidR="00532C19" w:rsidRPr="004D7CAF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127AA64D" w14:textId="77777777" w:rsidR="00532C19" w:rsidRPr="00A747D5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2C19" w:rsidRPr="00395B6E" w14:paraId="62B59299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52508D3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28D0861B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2C19" w:rsidRPr="00395B6E" w14:paraId="6AB86B1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AC5DAC9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3673DBE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1CED2180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0BBED" w14:textId="77777777" w:rsidR="00532C19" w:rsidRPr="00395B6E" w:rsidRDefault="00532C19" w:rsidP="00532C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64EE3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2C19" w:rsidRPr="00395B6E" w14:paraId="18D8619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02AE678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361F0FB3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38E3B" w14:textId="77777777" w:rsidR="00532C19" w:rsidRPr="00395B6E" w:rsidRDefault="00532C19" w:rsidP="00532C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43AC3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2C19" w:rsidRPr="00395B6E" w14:paraId="792AFE1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0AA1D18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438B844A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32A3A" w14:textId="77777777" w:rsidR="00532C19" w:rsidRPr="00395B6E" w:rsidRDefault="00532C19" w:rsidP="00532C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7B36F" w14:textId="77777777" w:rsidR="00532C19" w:rsidRPr="00395B6E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2C19" w:rsidRPr="00395B6E" w14:paraId="04628B6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A5EDD74" w14:textId="77777777" w:rsidR="00532C19" w:rsidRPr="00395B6E" w:rsidRDefault="00532C19" w:rsidP="00532C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C19" w:rsidRPr="00395B6E" w14:paraId="2D48D78C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538B97BC" w14:textId="77777777" w:rsidR="00532C19" w:rsidRPr="00395B6E" w:rsidRDefault="00532C19" w:rsidP="00532C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32C19" w:rsidRPr="00395B6E" w14:paraId="18DD820B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1DDF0" w14:textId="77777777" w:rsidR="00532C19" w:rsidRPr="00395B6E" w:rsidRDefault="00532C19" w:rsidP="00532C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C365A" w14:textId="77777777" w:rsidR="00532C19" w:rsidRPr="00395B6E" w:rsidRDefault="00532C19" w:rsidP="00532C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DDF55" w14:textId="77777777" w:rsidR="00532C19" w:rsidRPr="00395B6E" w:rsidRDefault="00532C19" w:rsidP="00532C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32C19" w:rsidRPr="00395B6E" w14:paraId="3A8DFD51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04D2A263" w14:textId="77777777" w:rsidR="00532C19" w:rsidRPr="0022631D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FAC60E5" w14:textId="77777777" w:rsidR="00532C19" w:rsidRPr="0022631D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330DFC1F" w14:textId="77777777" w:rsidR="00532C19" w:rsidRPr="0022631D" w:rsidRDefault="00532C19" w:rsidP="00532C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743BCDE9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35575A68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73341DDF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CCD5" w14:textId="77777777" w:rsidR="00537960" w:rsidRDefault="00537960">
      <w:r>
        <w:separator/>
      </w:r>
    </w:p>
  </w:endnote>
  <w:endnote w:type="continuationSeparator" w:id="0">
    <w:p w14:paraId="1A95DE45" w14:textId="77777777" w:rsidR="00537960" w:rsidRDefault="0053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200F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CF8450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2EA55B7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AF53B8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5A72E" w14:textId="77777777" w:rsidR="00537960" w:rsidRDefault="00537960">
      <w:r>
        <w:separator/>
      </w:r>
    </w:p>
  </w:footnote>
  <w:footnote w:type="continuationSeparator" w:id="0">
    <w:p w14:paraId="4760AA35" w14:textId="77777777" w:rsidR="00537960" w:rsidRDefault="00537960">
      <w:r>
        <w:continuationSeparator/>
      </w:r>
    </w:p>
  </w:footnote>
  <w:footnote w:id="1">
    <w:p w14:paraId="5C083D59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43266529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3303A9F7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2E9C3AEE" w14:textId="77777777" w:rsidR="00532C19" w:rsidRPr="004F6EEB" w:rsidRDefault="00532C19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A8D79E7" w14:textId="77777777" w:rsidR="00532C19" w:rsidRPr="004F6EEB" w:rsidRDefault="00532C19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608A6AA8" w14:textId="77777777" w:rsidR="00532C19" w:rsidRPr="00263338" w:rsidRDefault="00532C19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92AA3C5" w14:textId="77777777" w:rsidR="00532C19" w:rsidRPr="002D0BF6" w:rsidRDefault="00532C19" w:rsidP="0022631D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3D99642" w14:textId="77777777" w:rsidR="00532C19" w:rsidRPr="000E649B" w:rsidRDefault="00532C19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3D6625B6" w14:textId="77777777" w:rsidR="00532C19" w:rsidRPr="000E649B" w:rsidRDefault="00532C19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12C198C0" w14:textId="77777777" w:rsidR="00532C19" w:rsidRPr="000E649B" w:rsidRDefault="00532C19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5228177">
    <w:abstractNumId w:val="32"/>
  </w:num>
  <w:num w:numId="2" w16cid:durableId="1341659125">
    <w:abstractNumId w:val="27"/>
  </w:num>
  <w:num w:numId="3" w16cid:durableId="1884097086">
    <w:abstractNumId w:val="4"/>
  </w:num>
  <w:num w:numId="4" w16cid:durableId="1876499706">
    <w:abstractNumId w:val="22"/>
  </w:num>
  <w:num w:numId="5" w16cid:durableId="749430618">
    <w:abstractNumId w:val="36"/>
  </w:num>
  <w:num w:numId="6" w16cid:durableId="1030842908">
    <w:abstractNumId w:val="20"/>
  </w:num>
  <w:num w:numId="7" w16cid:durableId="611011027">
    <w:abstractNumId w:val="33"/>
  </w:num>
  <w:num w:numId="8" w16cid:durableId="1866095566">
    <w:abstractNumId w:val="8"/>
  </w:num>
  <w:num w:numId="9" w16cid:durableId="1718162430">
    <w:abstractNumId w:val="21"/>
  </w:num>
  <w:num w:numId="10" w16cid:durableId="338701391">
    <w:abstractNumId w:val="17"/>
  </w:num>
  <w:num w:numId="11" w16cid:durableId="1639651627">
    <w:abstractNumId w:val="13"/>
  </w:num>
  <w:num w:numId="12" w16cid:durableId="848910965">
    <w:abstractNumId w:val="1"/>
  </w:num>
  <w:num w:numId="13" w16cid:durableId="50543848">
    <w:abstractNumId w:val="29"/>
  </w:num>
  <w:num w:numId="14" w16cid:durableId="407115330">
    <w:abstractNumId w:val="28"/>
  </w:num>
  <w:num w:numId="15" w16cid:durableId="1931308397">
    <w:abstractNumId w:val="10"/>
  </w:num>
  <w:num w:numId="16" w16cid:durableId="1937008506">
    <w:abstractNumId w:val="2"/>
  </w:num>
  <w:num w:numId="17" w16cid:durableId="2122187562">
    <w:abstractNumId w:val="7"/>
  </w:num>
  <w:num w:numId="18" w16cid:durableId="656610006">
    <w:abstractNumId w:val="25"/>
  </w:num>
  <w:num w:numId="19" w16cid:durableId="939264421">
    <w:abstractNumId w:val="30"/>
  </w:num>
  <w:num w:numId="20" w16cid:durableId="268204882">
    <w:abstractNumId w:val="3"/>
  </w:num>
  <w:num w:numId="21" w16cid:durableId="701588289">
    <w:abstractNumId w:val="26"/>
  </w:num>
  <w:num w:numId="22" w16cid:durableId="2101486930">
    <w:abstractNumId w:val="31"/>
  </w:num>
  <w:num w:numId="23" w16cid:durableId="1817186952">
    <w:abstractNumId w:val="9"/>
  </w:num>
  <w:num w:numId="24" w16cid:durableId="1728718402">
    <w:abstractNumId w:val="5"/>
  </w:num>
  <w:num w:numId="25" w16cid:durableId="1048341671">
    <w:abstractNumId w:val="35"/>
  </w:num>
  <w:num w:numId="26" w16cid:durableId="48916311">
    <w:abstractNumId w:val="24"/>
  </w:num>
  <w:num w:numId="27" w16cid:durableId="1193809720">
    <w:abstractNumId w:val="11"/>
  </w:num>
  <w:num w:numId="28" w16cid:durableId="811947103">
    <w:abstractNumId w:val="15"/>
  </w:num>
  <w:num w:numId="29" w16cid:durableId="1395465916">
    <w:abstractNumId w:val="34"/>
  </w:num>
  <w:num w:numId="30" w16cid:durableId="986975424">
    <w:abstractNumId w:val="23"/>
  </w:num>
  <w:num w:numId="31" w16cid:durableId="408355598">
    <w:abstractNumId w:val="23"/>
  </w:num>
  <w:num w:numId="32" w16cid:durableId="1076322342">
    <w:abstractNumId w:val="18"/>
  </w:num>
  <w:num w:numId="33" w16cid:durableId="295765134">
    <w:abstractNumId w:val="37"/>
  </w:num>
  <w:num w:numId="34" w16cid:durableId="2050687742">
    <w:abstractNumId w:val="12"/>
  </w:num>
  <w:num w:numId="35" w16cid:durableId="702941696">
    <w:abstractNumId w:val="16"/>
  </w:num>
  <w:num w:numId="36" w16cid:durableId="984705397">
    <w:abstractNumId w:val="6"/>
  </w:num>
  <w:num w:numId="37" w16cid:durableId="1311518870">
    <w:abstractNumId w:val="19"/>
  </w:num>
  <w:num w:numId="38" w16cid:durableId="1914193250">
    <w:abstractNumId w:val="14"/>
  </w:num>
  <w:num w:numId="39" w16cid:durableId="45868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4EB7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488D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58F5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C7F37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C2DA4"/>
    <w:rsid w:val="003D17D0"/>
    <w:rsid w:val="003D5271"/>
    <w:rsid w:val="003E343E"/>
    <w:rsid w:val="003E3446"/>
    <w:rsid w:val="003F49B4"/>
    <w:rsid w:val="003F5A52"/>
    <w:rsid w:val="004001A0"/>
    <w:rsid w:val="00403B86"/>
    <w:rsid w:val="004142D4"/>
    <w:rsid w:val="00417F8E"/>
    <w:rsid w:val="00426F4F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32C19"/>
    <w:rsid w:val="00537960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6E63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C14D0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1EEF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635"/>
    <w:rsid w:val="007B6C31"/>
    <w:rsid w:val="007C2605"/>
    <w:rsid w:val="007C3B03"/>
    <w:rsid w:val="007C7163"/>
    <w:rsid w:val="007D1BF8"/>
    <w:rsid w:val="007F0193"/>
    <w:rsid w:val="0080439B"/>
    <w:rsid w:val="00804AB6"/>
    <w:rsid w:val="00805D1B"/>
    <w:rsid w:val="00806A43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28B1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53B8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3579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154A9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240D79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C1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C14D0"/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9A73-5FD6-4E0A-AFFA-27979EA6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135</cp:revision>
  <cp:lastPrinted>2024-05-29T13:54:00Z</cp:lastPrinted>
  <dcterms:created xsi:type="dcterms:W3CDTF">2018-08-09T07:28:00Z</dcterms:created>
  <dcterms:modified xsi:type="dcterms:W3CDTF">2024-05-29T13:56:00Z</dcterms:modified>
</cp:coreProperties>
</file>