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49" w:rsidRPr="00B45C67" w:rsidRDefault="00415E49" w:rsidP="00415E49">
      <w:pPr>
        <w:pStyle w:val="a5"/>
        <w:rPr>
          <w:rFonts w:ascii="Sylfaen" w:hAnsi="Sylfaen"/>
          <w:szCs w:val="24"/>
          <w:lang w:val="af-ZA"/>
        </w:rPr>
      </w:pPr>
      <w:r w:rsidRPr="00B45C67">
        <w:rPr>
          <w:rFonts w:ascii="Sylfaen" w:hAnsi="Sylfaen" w:cs="Times LatRus"/>
          <w:b/>
          <w:szCs w:val="24"/>
          <w:lang w:val="af-ZA"/>
        </w:rPr>
        <w:t>ՀԱՅՏԱՐԱՐՈՒԹՅՈՒՆ</w:t>
      </w:r>
      <w:r w:rsidRPr="00B45C67">
        <w:rPr>
          <w:rFonts w:ascii="Sylfaen" w:hAnsi="Sylfaen"/>
          <w:b/>
          <w:szCs w:val="24"/>
          <w:lang w:val="af-ZA"/>
        </w:rPr>
        <w:t xml:space="preserve"> </w:t>
      </w:r>
    </w:p>
    <w:p w:rsidR="00415E49" w:rsidRPr="00B45C67" w:rsidRDefault="00415E49" w:rsidP="00415E4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45C67">
        <w:rPr>
          <w:rFonts w:ascii="Sylfaen" w:hAnsi="Sylfaen" w:cs="Times LatRus"/>
          <w:b/>
          <w:szCs w:val="24"/>
          <w:lang w:val="hy-AM"/>
        </w:rPr>
        <w:t>«</w:t>
      </w:r>
      <w:r>
        <w:rPr>
          <w:rFonts w:ascii="Sylfaen" w:hAnsi="Sylfaen" w:cs="Times LatRus"/>
          <w:b/>
          <w:szCs w:val="24"/>
          <w:lang w:val="hy-AM"/>
        </w:rPr>
        <w:t>ՀՀ-ԱՄ-ԱՐԱԳԱԾ-Հ1-ՄԴ-ՄԱԱՊՁԲ-25/06</w:t>
      </w:r>
      <w:r w:rsidRPr="00B45C67">
        <w:rPr>
          <w:rFonts w:ascii="Sylfaen" w:hAnsi="Sylfaen" w:cs="Times LatRus"/>
          <w:b/>
          <w:szCs w:val="24"/>
          <w:lang w:val="hy-AM"/>
        </w:rPr>
        <w:t xml:space="preserve">»    </w:t>
      </w:r>
      <w:r w:rsidRPr="00B45C67">
        <w:rPr>
          <w:rFonts w:ascii="Sylfaen" w:hAnsi="Sylfaen" w:cs="Times LatRus"/>
          <w:b/>
          <w:szCs w:val="24"/>
          <w:lang w:val="af-ZA"/>
        </w:rPr>
        <w:t>ԸՆԹԱՑԱԿԱՐԳՈՎ</w:t>
      </w:r>
    </w:p>
    <w:p w:rsidR="00415E49" w:rsidRPr="00B45C67" w:rsidRDefault="00415E49" w:rsidP="00415E49">
      <w:pPr>
        <w:jc w:val="center"/>
        <w:rPr>
          <w:rFonts w:ascii="Sylfaen" w:hAnsi="Sylfaen"/>
          <w:szCs w:val="24"/>
          <w:lang w:val="af-ZA"/>
        </w:rPr>
      </w:pPr>
      <w:r w:rsidRPr="00B45C67">
        <w:rPr>
          <w:rFonts w:ascii="Sylfaen" w:hAnsi="Sylfaen" w:cs="Times LatRus"/>
          <w:b/>
          <w:szCs w:val="24"/>
          <w:lang w:val="af-ZA"/>
        </w:rPr>
        <w:t>ԿՆՔՎԱԾ</w:t>
      </w:r>
      <w:r w:rsidRPr="00B45C67">
        <w:rPr>
          <w:rFonts w:ascii="Sylfaen" w:hAnsi="Sylfaen"/>
          <w:b/>
          <w:szCs w:val="24"/>
          <w:lang w:val="af-ZA"/>
        </w:rPr>
        <w:t xml:space="preserve"> </w:t>
      </w:r>
      <w:r w:rsidRPr="00B45C67">
        <w:rPr>
          <w:rFonts w:ascii="Sylfaen" w:hAnsi="Sylfaen" w:cs="Times LatRus"/>
          <w:b/>
          <w:szCs w:val="24"/>
          <w:lang w:val="af-ZA"/>
        </w:rPr>
        <w:t>ՊԱՅՄԱՆԱԳՐԻ</w:t>
      </w:r>
      <w:r w:rsidRPr="00B45C67">
        <w:rPr>
          <w:rFonts w:ascii="Sylfaen" w:hAnsi="Sylfaen"/>
          <w:b/>
          <w:szCs w:val="24"/>
          <w:lang w:val="af-ZA"/>
        </w:rPr>
        <w:t xml:space="preserve"> </w:t>
      </w:r>
      <w:r w:rsidRPr="00B45C67">
        <w:rPr>
          <w:rFonts w:ascii="Sylfaen" w:hAnsi="Sylfaen" w:cs="Times LatRus"/>
          <w:b/>
          <w:szCs w:val="24"/>
          <w:lang w:val="af-ZA"/>
        </w:rPr>
        <w:t>ՄԱՍԻՆ</w:t>
      </w:r>
    </w:p>
    <w:p w:rsidR="00415E49" w:rsidRPr="00B45C67" w:rsidRDefault="00415E49" w:rsidP="00415E49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B45C67">
        <w:rPr>
          <w:rFonts w:ascii="Sylfaen" w:hAnsi="Sylfaen" w:cs="Times LatRus"/>
          <w:szCs w:val="24"/>
          <w:lang w:val="af-ZA"/>
        </w:rPr>
        <w:t>ԸՆԹԱՑԱԿԱՐԳԻ</w:t>
      </w:r>
      <w:r w:rsidRPr="00B45C67">
        <w:rPr>
          <w:rFonts w:ascii="Sylfaen" w:hAnsi="Sylfaen"/>
          <w:szCs w:val="24"/>
          <w:lang w:val="af-ZA"/>
        </w:rPr>
        <w:t xml:space="preserve"> </w:t>
      </w:r>
      <w:r w:rsidRPr="00B45C67">
        <w:rPr>
          <w:rFonts w:ascii="Sylfaen" w:hAnsi="Sylfaen" w:cs="Times LatRus"/>
          <w:szCs w:val="24"/>
          <w:lang w:val="af-ZA"/>
        </w:rPr>
        <w:t>ԾԱԾԿԱԳԻՐԸ՝</w:t>
      </w:r>
      <w:r w:rsidRPr="00B45C67">
        <w:rPr>
          <w:rFonts w:ascii="Sylfaen" w:hAnsi="Sylfaen"/>
          <w:szCs w:val="24"/>
          <w:lang w:val="af-ZA"/>
        </w:rPr>
        <w:t xml:space="preserve"> </w:t>
      </w:r>
      <w:r w:rsidRPr="00B45C67">
        <w:rPr>
          <w:rFonts w:ascii="Sylfaen" w:hAnsi="Sylfaen" w:cs="Times LatRus"/>
          <w:szCs w:val="24"/>
          <w:lang w:val="hy-AM"/>
        </w:rPr>
        <w:t>«</w:t>
      </w:r>
      <w:r>
        <w:rPr>
          <w:rFonts w:ascii="Sylfaen" w:hAnsi="Sylfaen" w:cs="Times LatRus"/>
          <w:szCs w:val="24"/>
          <w:lang w:val="hy-AM"/>
        </w:rPr>
        <w:t>ՀՀ-ԱՄ-ԱՐԱԳԱԾ-Հ1-ՄԴ-ՄԱԱՊՁԲ-25/06</w:t>
      </w:r>
      <w:r w:rsidRPr="00B45C67">
        <w:rPr>
          <w:rFonts w:ascii="Sylfaen" w:hAnsi="Sylfaen" w:cs="Times LatRus"/>
          <w:szCs w:val="24"/>
          <w:lang w:val="hy-AM"/>
        </w:rPr>
        <w:t>»</w:t>
      </w:r>
    </w:p>
    <w:p w:rsidR="00415E49" w:rsidRPr="00B45C67" w:rsidRDefault="00415E49" w:rsidP="00415E49">
      <w:pPr>
        <w:ind w:firstLine="709"/>
        <w:jc w:val="both"/>
        <w:rPr>
          <w:rFonts w:ascii="Sylfaen" w:hAnsi="Sylfaen" w:cs="Times LatRus"/>
          <w:lang w:val="af-ZA"/>
        </w:rPr>
      </w:pPr>
      <w:r w:rsidRPr="00B45C67">
        <w:rPr>
          <w:rFonts w:ascii="Sylfaen" w:hAnsi="Sylfaen"/>
          <w:lang w:val="ru-RU"/>
        </w:rPr>
        <w:t>Պատվիրատուն</w:t>
      </w:r>
      <w:r w:rsidRPr="00B45C67">
        <w:rPr>
          <w:rFonts w:ascii="Sylfaen" w:hAnsi="Sylfaen"/>
          <w:lang w:val="af-ZA"/>
        </w:rPr>
        <w:t xml:space="preserve">` </w:t>
      </w:r>
      <w:r w:rsidRPr="00B45C67">
        <w:rPr>
          <w:rFonts w:ascii="Sylfaen" w:hAnsi="Sylfaen"/>
          <w:lang w:val="ru-RU"/>
        </w:rPr>
        <w:t>ՀՀ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Արագածոտն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մարզի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</w:rPr>
        <w:t>Արագածի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</w:rPr>
        <w:t>Դ</w:t>
      </w:r>
      <w:r w:rsidRPr="00B45C67">
        <w:rPr>
          <w:rFonts w:ascii="Sylfaen" w:hAnsi="Sylfaen"/>
          <w:lang w:val="af-ZA"/>
        </w:rPr>
        <w:t xml:space="preserve">. </w:t>
      </w:r>
      <w:r w:rsidRPr="00B45C67">
        <w:rPr>
          <w:rFonts w:ascii="Sylfaen" w:hAnsi="Sylfaen"/>
        </w:rPr>
        <w:t>Դեմիրճյանի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</w:rPr>
        <w:t>անվան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</w:rPr>
        <w:t>թիվ</w:t>
      </w:r>
      <w:r w:rsidRPr="00B45C67">
        <w:rPr>
          <w:rFonts w:ascii="Sylfaen" w:hAnsi="Sylfaen"/>
          <w:lang w:val="af-ZA"/>
        </w:rPr>
        <w:t xml:space="preserve"> 1 </w:t>
      </w:r>
      <w:r w:rsidRPr="00B45C67">
        <w:rPr>
          <w:rFonts w:ascii="Sylfaen" w:hAnsi="Sylfaen"/>
        </w:rPr>
        <w:t>միջնակարգ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</w:rPr>
        <w:t>դպրոց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ՊՈԱԿ</w:t>
      </w:r>
      <w:r w:rsidRPr="00B45C67">
        <w:rPr>
          <w:rFonts w:ascii="Sylfaen" w:hAnsi="Sylfaen"/>
          <w:lang w:val="af-ZA"/>
        </w:rPr>
        <w:t>-</w:t>
      </w:r>
      <w:r w:rsidRPr="00B45C67">
        <w:rPr>
          <w:rFonts w:ascii="Sylfaen" w:hAnsi="Sylfaen"/>
          <w:lang w:val="hy-AM"/>
        </w:rPr>
        <w:t>ը</w:t>
      </w:r>
      <w:r w:rsidRPr="00B45C67">
        <w:rPr>
          <w:rFonts w:ascii="Sylfaen" w:hAnsi="Sylfaen"/>
          <w:lang w:val="af-ZA"/>
        </w:rPr>
        <w:t xml:space="preserve">, </w:t>
      </w:r>
      <w:r w:rsidRPr="00B45C67">
        <w:rPr>
          <w:rFonts w:ascii="Sylfaen" w:hAnsi="Sylfaen"/>
          <w:lang w:val="ru-RU"/>
        </w:rPr>
        <w:t>որը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գտնվում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է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ՀՀ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Արագածոտնի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մարզ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Sylfaen"/>
          <w:lang w:val="ru-RU"/>
        </w:rPr>
        <w:t>Գ</w:t>
      </w:r>
      <w:r w:rsidRPr="00B45C67">
        <w:rPr>
          <w:rFonts w:ascii="Sylfaen" w:hAnsi="Sylfaen" w:cs="Sylfaen"/>
          <w:lang w:val="af-ZA"/>
        </w:rPr>
        <w:t xml:space="preserve">. </w:t>
      </w:r>
      <w:r w:rsidRPr="00B45C67">
        <w:rPr>
          <w:rFonts w:ascii="Sylfaen" w:hAnsi="Sylfaen" w:cs="Sylfaen"/>
          <w:lang w:val="ru-RU"/>
        </w:rPr>
        <w:t>Արագած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հասցեում</w:t>
      </w:r>
      <w:r w:rsidRPr="00B45C67">
        <w:rPr>
          <w:rFonts w:ascii="Sylfaen" w:hAnsi="Sylfaen"/>
          <w:lang w:val="af-ZA"/>
        </w:rPr>
        <w:t xml:space="preserve">, </w:t>
      </w:r>
      <w:r w:rsidRPr="00B45C67">
        <w:rPr>
          <w:rFonts w:ascii="Sylfaen" w:hAnsi="Sylfaen"/>
          <w:lang w:val="ru-RU"/>
        </w:rPr>
        <w:t>ստորև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ներկայացնում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է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իր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կարիքների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համար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Times LatRus"/>
          <w:b/>
          <w:lang w:val="ru-RU"/>
        </w:rPr>
        <w:t>սննդամթերք</w:t>
      </w:r>
      <w:r w:rsidRPr="00B45C67">
        <w:rPr>
          <w:rFonts w:ascii="Sylfaen" w:hAnsi="Sylfaen" w:cs="Times LatRus"/>
        </w:rPr>
        <w:t>ի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ձեռքբերման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նպատակով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ՀՀ-ԱՄ-ԱՐԱԳԱԾ-Հ1-ՄԴ-ՄԱԱՊՁԲ-25/06</w:t>
      </w:r>
      <w:r w:rsidRPr="00B45C67">
        <w:rPr>
          <w:rFonts w:ascii="Sylfaen" w:hAnsi="Sylfaen" w:cs="Times LatRus"/>
          <w:lang w:val="hy-AM"/>
        </w:rPr>
        <w:t xml:space="preserve">»    </w:t>
      </w:r>
      <w:r w:rsidRPr="00B45C67">
        <w:rPr>
          <w:rFonts w:ascii="Sylfaen" w:hAnsi="Sylfaen"/>
          <w:lang w:val="ru-RU"/>
        </w:rPr>
        <w:t>ծածկագրով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գնման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ընթացակարգի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«14» օգոստոսի 2025</w:t>
      </w:r>
      <w:r w:rsidRPr="00B45C67">
        <w:rPr>
          <w:rFonts w:ascii="Sylfaen" w:hAnsi="Sylfaen"/>
          <w:lang w:val="hy-AM"/>
        </w:rPr>
        <w:t>թ.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կնքված</w:t>
      </w:r>
      <w:r w:rsidRPr="00B45C67">
        <w:rPr>
          <w:rFonts w:ascii="Sylfaen" w:hAnsi="Sylfaen"/>
          <w:lang w:val="af-ZA"/>
        </w:rPr>
        <w:t xml:space="preserve"> N </w:t>
      </w:r>
      <w:r w:rsidRPr="00B45C67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ՀՀ-ԱՄ-ԱՐԱԳԱԾ-Հ1-ՄԴ-ՄԱԱՊՁԲ-25/06</w:t>
      </w:r>
      <w:r w:rsidRPr="00AD5F05">
        <w:rPr>
          <w:rFonts w:ascii="Sylfaen" w:hAnsi="Sylfaen" w:cs="Times LatRus"/>
          <w:lang w:val="af-ZA"/>
        </w:rPr>
        <w:t>-1</w:t>
      </w:r>
      <w:r w:rsidRPr="00B45C67">
        <w:rPr>
          <w:rFonts w:ascii="Sylfaen" w:hAnsi="Sylfaen" w:cs="Times LatRus"/>
          <w:lang w:val="hy-AM"/>
        </w:rPr>
        <w:t>»</w:t>
      </w:r>
      <w:r w:rsidRPr="00AD5F05">
        <w:rPr>
          <w:rFonts w:ascii="Sylfaen" w:hAnsi="Sylfaen" w:cs="Times LatRus"/>
          <w:lang w:val="af-ZA"/>
        </w:rPr>
        <w:t xml:space="preserve">, </w:t>
      </w:r>
      <w:r w:rsidRPr="00B45C67">
        <w:rPr>
          <w:rFonts w:ascii="Sylfaen" w:hAnsi="Sylfaen" w:cs="Times LatRus"/>
          <w:lang w:val="hy-AM"/>
        </w:rPr>
        <w:t xml:space="preserve"> </w:t>
      </w:r>
      <w:r w:rsidRPr="00B45C67">
        <w:rPr>
          <w:rFonts w:ascii="Sylfaen" w:hAnsi="Sylfaen"/>
          <w:lang w:val="af-ZA"/>
        </w:rPr>
        <w:t xml:space="preserve">N </w:t>
      </w:r>
      <w:r w:rsidRPr="00B45C67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ՀՀ-ԱՄ-ԱՐԱԳԱԾ-Հ1-ՄԴ-ՄԱԱՊՁԲ-25/06</w:t>
      </w:r>
      <w:r>
        <w:rPr>
          <w:rFonts w:ascii="Sylfaen" w:hAnsi="Sylfaen" w:cs="Times LatRus"/>
          <w:lang w:val="af-ZA"/>
        </w:rPr>
        <w:t>-2</w:t>
      </w:r>
      <w:r w:rsidRPr="00B45C67">
        <w:rPr>
          <w:rFonts w:ascii="Sylfaen" w:hAnsi="Sylfaen" w:cs="Times LatRus"/>
          <w:lang w:val="hy-AM"/>
        </w:rPr>
        <w:t xml:space="preserve">»  </w:t>
      </w:r>
      <w:r w:rsidRPr="00B45C67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B45C67">
        <w:rPr>
          <w:rFonts w:ascii="Sylfaen" w:hAnsi="Sylfaen"/>
          <w:lang w:val="ru-RU"/>
        </w:rPr>
        <w:t>ի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մասին</w:t>
      </w:r>
      <w:r w:rsidRPr="00B45C67">
        <w:rPr>
          <w:rFonts w:ascii="Sylfaen" w:hAnsi="Sylfaen"/>
          <w:lang w:val="af-ZA"/>
        </w:rPr>
        <w:t xml:space="preserve"> </w:t>
      </w:r>
      <w:r w:rsidRPr="00B45C67">
        <w:rPr>
          <w:rFonts w:ascii="Sylfaen" w:hAnsi="Sylfaen"/>
          <w:lang w:val="ru-RU"/>
        </w:rPr>
        <w:t>տեղեկատվությունը</w:t>
      </w:r>
      <w:r w:rsidRPr="00B45C67">
        <w:rPr>
          <w:rFonts w:ascii="Sylfaen" w:hAnsi="Sylfaen"/>
          <w:lang w:val="af-ZA"/>
        </w:rPr>
        <w:t>`</w:t>
      </w:r>
    </w:p>
    <w:tbl>
      <w:tblPr>
        <w:tblW w:w="11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1"/>
        <w:gridCol w:w="10"/>
        <w:gridCol w:w="245"/>
        <w:gridCol w:w="125"/>
        <w:gridCol w:w="1184"/>
        <w:gridCol w:w="151"/>
        <w:gridCol w:w="351"/>
        <w:gridCol w:w="207"/>
        <w:gridCol w:w="248"/>
        <w:gridCol w:w="159"/>
        <w:gridCol w:w="468"/>
        <w:gridCol w:w="524"/>
        <w:gridCol w:w="78"/>
        <w:gridCol w:w="21"/>
        <w:gridCol w:w="43"/>
        <w:gridCol w:w="18"/>
        <w:gridCol w:w="119"/>
        <w:gridCol w:w="180"/>
        <w:gridCol w:w="693"/>
        <w:gridCol w:w="142"/>
        <w:gridCol w:w="124"/>
        <w:gridCol w:w="117"/>
        <w:gridCol w:w="24"/>
        <w:gridCol w:w="160"/>
        <w:gridCol w:w="171"/>
        <w:gridCol w:w="177"/>
        <w:gridCol w:w="387"/>
        <w:gridCol w:w="148"/>
        <w:gridCol w:w="375"/>
        <w:gridCol w:w="157"/>
        <w:gridCol w:w="541"/>
        <w:gridCol w:w="11"/>
        <w:gridCol w:w="141"/>
        <w:gridCol w:w="426"/>
        <w:gridCol w:w="18"/>
        <w:gridCol w:w="265"/>
        <w:gridCol w:w="119"/>
        <w:gridCol w:w="23"/>
        <w:gridCol w:w="417"/>
        <w:gridCol w:w="8"/>
        <w:gridCol w:w="142"/>
        <w:gridCol w:w="270"/>
        <w:gridCol w:w="173"/>
        <w:gridCol w:w="257"/>
        <w:gridCol w:w="9"/>
        <w:gridCol w:w="1139"/>
      </w:tblGrid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765" w:type="dxa"/>
            <w:gridSpan w:val="45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B45C6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45C6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B45C6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564" w:type="dxa"/>
            <w:gridSpan w:val="4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78" w:type="dxa"/>
            <w:gridSpan w:val="9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</w:p>
        </w:tc>
        <w:tc>
          <w:tcPr>
            <w:tcW w:w="2698" w:type="dxa"/>
            <w:gridSpan w:val="12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678" w:type="dxa"/>
            <w:gridSpan w:val="8"/>
            <w:vMerge w:val="restart"/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438" w:type="dxa"/>
            <w:gridSpan w:val="9"/>
            <w:vMerge w:val="restart"/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4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3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6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698" w:type="dxa"/>
            <w:gridSpan w:val="12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678" w:type="dxa"/>
            <w:gridSpan w:val="8"/>
            <w:vMerge/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9"/>
            <w:vMerge/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6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 xml:space="preserve">Հաց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479,63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479,63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172665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172665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76,74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76,74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45277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45277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63,95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63,95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21743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21743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63,95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63,95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22383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22383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53,08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53,08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47771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47771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31,98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31,98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12310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12310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51,16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51,16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38370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38370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57,56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57,56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146765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146765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63,95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63,95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134295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134295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147,09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147,09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36771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36771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7,67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7,67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6907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6907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159,88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159,88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31975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31975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47,32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47,32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18929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18929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31,98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31,98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12790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12790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319,75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319,75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111913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111913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sz w:val="16"/>
                <w:szCs w:val="16"/>
              </w:rPr>
            </w:pPr>
            <w:r w:rsidRPr="00B45C67">
              <w:rPr>
                <w:rFonts w:ascii="Sylfaen" w:hAnsi="Sylfaen" w:cs="Calibri"/>
                <w:sz w:val="16"/>
                <w:szCs w:val="16"/>
              </w:rPr>
              <w:t>Մածուն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38,37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38,37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24941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24941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9,91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9,91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1784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1784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694" w:type="dxa"/>
            <w:gridSpan w:val="2"/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5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45C67">
              <w:rPr>
                <w:rFonts w:ascii="Sylfaen" w:hAnsi="Sylfaen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1279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76740</w:t>
            </w:r>
          </w:p>
        </w:tc>
        <w:tc>
          <w:tcPr>
            <w:tcW w:w="14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76740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  <w:tc>
          <w:tcPr>
            <w:tcW w:w="24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B45C67">
              <w:rPr>
                <w:rFonts w:ascii="Sylfaen" w:hAnsi="Sylfaen" w:cs="Cambria Math"/>
                <w:sz w:val="16"/>
                <w:szCs w:val="16"/>
                <w:lang w:val="en-US"/>
              </w:rPr>
              <w:t>Հմձ</w:t>
            </w:r>
            <w:r w:rsidRPr="00B45C67">
              <w:rPr>
                <w:rFonts w:ascii="Sylfaen" w:hAnsi="Sylfaen" w:cs="Cambria Math"/>
                <w:sz w:val="16"/>
                <w:szCs w:val="16"/>
                <w:lang w:val="ru-RU"/>
              </w:rPr>
              <w:t>. հավելված 1-ի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73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1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45C6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B45C6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tcBorders>
              <w:bottom w:val="single" w:sz="8" w:space="0" w:color="auto"/>
            </w:tcBorders>
            <w:shd w:val="clear" w:color="auto" w:fill="99CCFF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45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45C6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15E49" w:rsidRPr="00B45C67" w:rsidTr="005A40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5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15E49" w:rsidRPr="00B45C67" w:rsidTr="005A40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15E49" w:rsidRPr="00B45C67" w:rsidTr="005A40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15E49" w:rsidRPr="00B45C67" w:rsidTr="005A40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45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15E49" w:rsidRPr="00B45C67" w:rsidTr="005A40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34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B45C6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1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08</w:t>
            </w:r>
            <w:r w:rsidRPr="00B45C67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B45C67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415E49" w:rsidRPr="00B45C67" w:rsidTr="005A40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15E49" w:rsidRPr="00B45C67" w:rsidTr="005A40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5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15E49" w:rsidRPr="00B45C67" w:rsidTr="005A40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B45C6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15E49" w:rsidRPr="00B45C67" w:rsidTr="005A40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15E49" w:rsidRPr="00B45C67" w:rsidTr="005A40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31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662" w:type="dxa"/>
            <w:gridSpan w:val="9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44" w:type="dxa"/>
            <w:gridSpan w:val="37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Յուրաքանչյուր մասնակցի հ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662" w:type="dxa"/>
            <w:gridSpan w:val="9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244" w:type="dxa"/>
            <w:gridSpan w:val="37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ՀՀ դրամ</w:t>
            </w:r>
            <w:r w:rsidRPr="00B45C67">
              <w:rPr>
                <w:rStyle w:val="ad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662" w:type="dxa"/>
            <w:gridSpan w:val="9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6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170 077.50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170 077.50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28 777,50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28 777,50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172 665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172 665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45277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45277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45277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45277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21743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21743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21743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21743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22383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22383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22383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22383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47771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47771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47771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47771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12310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12310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12310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12310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38370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38370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38370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38370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146765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146765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146765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146765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134295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134295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134295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134295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36771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36771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36771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36771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6907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6907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6907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6907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31975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31975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31975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31975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18929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18929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18929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18929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12790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12790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12790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12790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111913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111913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111913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111913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24941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24941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24941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24941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1784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1784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1784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1784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415E49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6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76740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76740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mbria Math"/>
                <w:bCs/>
                <w:iCs/>
                <w:sz w:val="16"/>
                <w:szCs w:val="16"/>
              </w:rPr>
            </w:pPr>
            <w:r w:rsidRPr="00B45C67">
              <w:rPr>
                <w:rFonts w:ascii="Sylfaen" w:hAnsi="Sylfaen" w:cs="Cambria Math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76740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Default="00415E49" w:rsidP="005A40C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76740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949" w:type="dxa"/>
            <w:gridSpan w:val="4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60" w:type="dxa"/>
            <w:gridSpan w:val="3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5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45C6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9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9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45C67">
              <w:rPr>
                <w:rFonts w:ascii="Sylfaen" w:hAnsi="Sylfaen" w:cs="Baltica"/>
                <w:b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45C67">
              <w:rPr>
                <w:rFonts w:ascii="Sylfaen" w:hAnsi="Sylfaen" w:cs="Baltica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45C67">
              <w:rPr>
                <w:rFonts w:ascii="Sylfaen" w:hAnsi="Sylfaen" w:cs="Baltica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r w:rsidRPr="00B45C67">
              <w:rPr>
                <w:rFonts w:ascii="Sylfaen" w:hAnsi="Sylfaen" w:cs="Baltica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139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Գնային առաջարկ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9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tcBorders>
              <w:bottom w:val="single" w:sz="8" w:space="0" w:color="auto"/>
            </w:tcBorders>
            <w:shd w:val="clear" w:color="auto" w:fill="99CCFF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436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09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08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2025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թ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4366" w:type="dxa"/>
            <w:gridSpan w:val="13"/>
            <w:vMerge w:val="restart"/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40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4366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40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15E49" w:rsidRPr="00B45C67" w:rsidTr="005A40CD">
        <w:trPr>
          <w:trHeight w:val="247"/>
          <w:jc w:val="center"/>
        </w:trPr>
        <w:tc>
          <w:tcPr>
            <w:tcW w:w="946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9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14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08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.202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946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9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14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08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.202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704" w:type="dxa"/>
            <w:gridSpan w:val="3"/>
            <w:vMerge w:val="restart"/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705" w:type="dxa"/>
            <w:gridSpan w:val="4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50" w:type="dxa"/>
            <w:gridSpan w:val="40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704" w:type="dxa"/>
            <w:gridSpan w:val="3"/>
            <w:vMerge/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4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7" w:type="dxa"/>
            <w:gridSpan w:val="10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683" w:type="dxa"/>
            <w:gridSpan w:val="9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07" w:type="dxa"/>
            <w:gridSpan w:val="14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704" w:type="dxa"/>
            <w:gridSpan w:val="3"/>
            <w:vMerge/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4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7" w:type="dxa"/>
            <w:gridSpan w:val="10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9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07" w:type="dxa"/>
            <w:gridSpan w:val="14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704" w:type="dxa"/>
            <w:gridSpan w:val="3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05" w:type="dxa"/>
            <w:gridSpan w:val="4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2117" w:type="dxa"/>
            <w:gridSpan w:val="10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ՀՀ-ԱՄ-ԱՐԱԳԱԾ-Հ1-ՄԴ-ՄԱԱՊՁԲ-25/06</w:t>
            </w: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-1</w:t>
            </w:r>
            <w:r w:rsidRPr="00B45C6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14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08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.202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683" w:type="dxa"/>
            <w:gridSpan w:val="9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19</w:t>
            </w: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.202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172 665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172 665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704" w:type="dxa"/>
            <w:gridSpan w:val="3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2-18</w:t>
            </w:r>
          </w:p>
        </w:tc>
        <w:tc>
          <w:tcPr>
            <w:tcW w:w="1705" w:type="dxa"/>
            <w:gridSpan w:val="4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2117" w:type="dxa"/>
            <w:gridSpan w:val="10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ՀՀ-ԱՄ-ԱՐԱԳԱԾ-Հ1-ՄԴ-ՄԱԱՊՁԲ-25/06</w:t>
            </w: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14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08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.202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683" w:type="dxa"/>
            <w:gridSpan w:val="9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19</w:t>
            </w:r>
            <w:r w:rsidRPr="00B45C6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.202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5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791 663</w:t>
            </w:r>
          </w:p>
        </w:tc>
        <w:tc>
          <w:tcPr>
            <w:tcW w:w="1848" w:type="dxa"/>
            <w:gridSpan w:val="5"/>
            <w:shd w:val="clear" w:color="auto" w:fill="auto"/>
          </w:tcPr>
          <w:p w:rsidR="00415E49" w:rsidRPr="00B45C67" w:rsidRDefault="00415E49" w:rsidP="005A40C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791 663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30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E49" w:rsidRPr="00B45C67" w:rsidRDefault="00415E49" w:rsidP="005A40CD">
            <w:pPr>
              <w:rPr>
                <w:rFonts w:ascii="Sylfaen" w:hAnsi="Sylfaen"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«Գնթունիք» ՍՊԸ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E49" w:rsidRPr="00B45C67" w:rsidRDefault="00415E49" w:rsidP="005A40CD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B45C67">
              <w:rPr>
                <w:rFonts w:ascii="Sylfaen" w:hAnsi="Sylfaen" w:cs="Arial Armenian"/>
                <w:sz w:val="16"/>
                <w:szCs w:val="16"/>
                <w:lang w:val="hy-AM"/>
              </w:rPr>
              <w:t>Գ</w:t>
            </w:r>
            <w:r w:rsidRPr="00B45C67">
              <w:rPr>
                <w:sz w:val="16"/>
                <w:szCs w:val="16"/>
                <w:lang w:val="hy-AM"/>
              </w:rPr>
              <w:t xml:space="preserve">. </w:t>
            </w:r>
            <w:r w:rsidRPr="00B45C67">
              <w:rPr>
                <w:rFonts w:ascii="Sylfaen" w:hAnsi="Sylfaen" w:cs="Sylfaen"/>
                <w:sz w:val="16"/>
                <w:szCs w:val="16"/>
                <w:lang w:val="en-US"/>
              </w:rPr>
              <w:t>Ապարան</w:t>
            </w:r>
          </w:p>
        </w:tc>
        <w:tc>
          <w:tcPr>
            <w:tcW w:w="13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sz w:val="16"/>
                <w:szCs w:val="16"/>
                <w:lang w:val="hy-AM"/>
              </w:rPr>
              <w:t>220233330956500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sz w:val="16"/>
                <w:szCs w:val="16"/>
                <w:lang w:val="hy-AM"/>
              </w:rPr>
              <w:t>05203536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9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2-18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Պողոսյան» ԱՁ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sz w:val="16"/>
                <w:szCs w:val="16"/>
                <w:lang w:val="hy-AM"/>
              </w:rPr>
              <w:t>ՀՀ Արագածոտնի մարզ, Գ. Արագած, Կենտրոնական 33</w:t>
            </w:r>
          </w:p>
        </w:tc>
        <w:tc>
          <w:tcPr>
            <w:tcW w:w="130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shd w:val="clear" w:color="auto" w:fill="FFFFFF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sz w:val="16"/>
                <w:szCs w:val="16"/>
                <w:lang w:val="hy-AM"/>
              </w:rPr>
              <w:t>1150006996096031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sz w:val="16"/>
                <w:szCs w:val="16"/>
                <w:lang w:val="hy-AM"/>
              </w:rPr>
              <w:t>55800172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031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031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շրջանակներում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հակաօրինական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հայտնաբերվելու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դեպքում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այդ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կապակցությամբ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ձեռնարկված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գործողությունների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համառոտ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նկարագիրը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tcBorders>
              <w:bottom w:val="single" w:sz="8" w:space="0" w:color="auto"/>
            </w:tcBorders>
            <w:shd w:val="clear" w:color="auto" w:fill="99CCFF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031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բողոքները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կայացված</w:t>
            </w:r>
            <w:r w:rsidRPr="00B45C67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B45C67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031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shd w:val="clear" w:color="auto" w:fill="99CCFF"/>
          </w:tcPr>
          <w:p w:rsidR="00415E49" w:rsidRPr="00B45C67" w:rsidRDefault="00415E49" w:rsidP="005A40CD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11459" w:type="dxa"/>
            <w:gridSpan w:val="47"/>
            <w:shd w:val="clear" w:color="auto" w:fill="auto"/>
          </w:tcPr>
          <w:p w:rsidR="00415E49" w:rsidRPr="00B45C67" w:rsidRDefault="00415E49" w:rsidP="005A40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49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415E49" w:rsidRPr="00B45C67" w:rsidRDefault="00415E49" w:rsidP="005A40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15E49" w:rsidRPr="00B45C67" w:rsidTr="005A40CD">
        <w:trPr>
          <w:trHeight w:val="20"/>
          <w:jc w:val="center"/>
        </w:trPr>
        <w:tc>
          <w:tcPr>
            <w:tcW w:w="2760" w:type="dxa"/>
            <w:gridSpan w:val="8"/>
            <w:shd w:val="clear" w:color="auto" w:fill="auto"/>
            <w:vAlign w:val="center"/>
          </w:tcPr>
          <w:p w:rsidR="00415E49" w:rsidRPr="00B45C67" w:rsidRDefault="00415E49" w:rsidP="005A40CD">
            <w:pPr>
              <w:spacing w:line="36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B45C67">
              <w:rPr>
                <w:rFonts w:ascii="Sylfaen" w:hAnsi="Sylfaen" w:cs="Sylfaen"/>
                <w:b/>
                <w:sz w:val="16"/>
                <w:szCs w:val="16"/>
              </w:rPr>
              <w:t>Վ</w:t>
            </w:r>
            <w:r w:rsidRPr="00B45C67">
              <w:rPr>
                <w:b/>
                <w:sz w:val="16"/>
                <w:szCs w:val="16"/>
              </w:rPr>
              <w:t>.</w:t>
            </w:r>
            <w:r w:rsidRPr="00B45C67">
              <w:rPr>
                <w:rFonts w:ascii="Sylfaen" w:hAnsi="Sylfaen" w:cs="Sylfaen"/>
                <w:b/>
                <w:sz w:val="16"/>
                <w:szCs w:val="16"/>
              </w:rPr>
              <w:t xml:space="preserve"> Գալստյան</w:t>
            </w:r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415E49" w:rsidRPr="00B45C67" w:rsidRDefault="00415E49" w:rsidP="005A40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sz w:val="16"/>
                <w:szCs w:val="16"/>
                <w:lang w:val="hy-AM"/>
              </w:rPr>
              <w:t>094 241 514</w:t>
            </w:r>
          </w:p>
        </w:tc>
        <w:tc>
          <w:tcPr>
            <w:tcW w:w="4491" w:type="dxa"/>
            <w:gridSpan w:val="18"/>
            <w:shd w:val="clear" w:color="auto" w:fill="auto"/>
            <w:vAlign w:val="center"/>
          </w:tcPr>
          <w:p w:rsidR="00415E49" w:rsidRPr="00B45C67" w:rsidRDefault="00415E49" w:rsidP="005A40C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45C67">
              <w:rPr>
                <w:rFonts w:ascii="Sylfaen" w:hAnsi="Sylfaen"/>
                <w:b/>
                <w:sz w:val="16"/>
                <w:szCs w:val="16"/>
              </w:rPr>
              <w:t>aragats1@schools.am</w:t>
            </w:r>
          </w:p>
        </w:tc>
      </w:tr>
    </w:tbl>
    <w:p w:rsidR="00415E49" w:rsidRPr="00B45C67" w:rsidRDefault="00415E49" w:rsidP="00415E49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B45C67">
        <w:rPr>
          <w:rFonts w:ascii="Sylfaen" w:hAnsi="Sylfaen" w:cs="Times LatRus"/>
          <w:lang w:val="af-ZA"/>
        </w:rPr>
        <w:t>Պատվիրատու</w:t>
      </w:r>
      <w:r w:rsidRPr="00B45C67">
        <w:rPr>
          <w:rFonts w:ascii="Sylfaen" w:hAnsi="Sylfaen"/>
          <w:lang w:val="af-ZA"/>
        </w:rPr>
        <w:t xml:space="preserve">՝ </w:t>
      </w:r>
      <w:r w:rsidRPr="00B45C67">
        <w:rPr>
          <w:rFonts w:ascii="Sylfaen" w:hAnsi="Sylfaen"/>
          <w:b/>
          <w:lang w:val="ru-RU"/>
        </w:rPr>
        <w:t>ՀՀ</w:t>
      </w:r>
      <w:r w:rsidRPr="00B45C67">
        <w:rPr>
          <w:rFonts w:ascii="Sylfaen" w:hAnsi="Sylfaen"/>
          <w:b/>
          <w:lang w:val="af-ZA"/>
        </w:rPr>
        <w:t xml:space="preserve"> </w:t>
      </w:r>
      <w:r w:rsidRPr="00B45C67">
        <w:rPr>
          <w:rFonts w:ascii="Sylfaen" w:hAnsi="Sylfaen"/>
          <w:b/>
          <w:lang w:val="ru-RU"/>
        </w:rPr>
        <w:t>Արագածոտնի</w:t>
      </w:r>
      <w:r w:rsidRPr="00B45C67">
        <w:rPr>
          <w:rFonts w:ascii="Sylfaen" w:hAnsi="Sylfaen"/>
          <w:b/>
          <w:lang w:val="af-ZA"/>
        </w:rPr>
        <w:t xml:space="preserve"> </w:t>
      </w:r>
      <w:r w:rsidRPr="00B45C67">
        <w:rPr>
          <w:rFonts w:ascii="Sylfaen" w:hAnsi="Sylfaen"/>
          <w:b/>
          <w:lang w:val="ru-RU"/>
        </w:rPr>
        <w:t>մարզ</w:t>
      </w:r>
      <w:r w:rsidRPr="00B45C67">
        <w:rPr>
          <w:rFonts w:ascii="Sylfaen" w:hAnsi="Sylfaen"/>
          <w:b/>
        </w:rPr>
        <w:t>ի</w:t>
      </w:r>
      <w:r w:rsidRPr="00B45C67">
        <w:rPr>
          <w:rFonts w:ascii="Sylfaen" w:hAnsi="Sylfaen"/>
          <w:b/>
          <w:lang w:val="af-ZA"/>
        </w:rPr>
        <w:t xml:space="preserve"> </w:t>
      </w:r>
      <w:r w:rsidRPr="00B45C67">
        <w:rPr>
          <w:rFonts w:ascii="Sylfaen" w:hAnsi="Sylfaen"/>
          <w:b/>
          <w:lang w:val="ru-RU"/>
        </w:rPr>
        <w:t>Արագածի</w:t>
      </w:r>
      <w:r w:rsidRPr="00B45C67">
        <w:rPr>
          <w:rFonts w:ascii="Sylfaen" w:hAnsi="Sylfaen"/>
          <w:b/>
        </w:rPr>
        <w:t xml:space="preserve"> </w:t>
      </w:r>
      <w:r w:rsidRPr="00B45C67">
        <w:rPr>
          <w:rFonts w:ascii="Sylfaen" w:hAnsi="Sylfaen"/>
          <w:b/>
          <w:lang w:val="ru-RU"/>
        </w:rPr>
        <w:t>Դ</w:t>
      </w:r>
      <w:r w:rsidRPr="00B45C67">
        <w:rPr>
          <w:rFonts w:ascii="Sylfaen" w:hAnsi="Sylfaen"/>
          <w:b/>
        </w:rPr>
        <w:t xml:space="preserve">. </w:t>
      </w:r>
      <w:r w:rsidRPr="00B45C67">
        <w:rPr>
          <w:rFonts w:ascii="Sylfaen" w:hAnsi="Sylfaen"/>
          <w:b/>
          <w:lang w:val="ru-RU"/>
        </w:rPr>
        <w:t>Դեմիրճյանի</w:t>
      </w:r>
      <w:r w:rsidRPr="00B45C67">
        <w:rPr>
          <w:rFonts w:ascii="Sylfaen" w:hAnsi="Sylfaen"/>
          <w:b/>
        </w:rPr>
        <w:t xml:space="preserve"> </w:t>
      </w:r>
      <w:r w:rsidRPr="00B45C67">
        <w:rPr>
          <w:rFonts w:ascii="Sylfaen" w:hAnsi="Sylfaen"/>
          <w:b/>
          <w:lang w:val="ru-RU"/>
        </w:rPr>
        <w:t>անվան</w:t>
      </w:r>
      <w:r w:rsidRPr="00B45C67">
        <w:rPr>
          <w:rFonts w:ascii="Sylfaen" w:hAnsi="Sylfaen"/>
          <w:b/>
        </w:rPr>
        <w:t xml:space="preserve"> </w:t>
      </w:r>
      <w:r w:rsidRPr="00B45C67">
        <w:rPr>
          <w:rFonts w:ascii="Sylfaen" w:hAnsi="Sylfaen"/>
          <w:b/>
          <w:lang w:val="ru-RU"/>
        </w:rPr>
        <w:t>թիվ</w:t>
      </w:r>
      <w:r w:rsidRPr="00B45C67">
        <w:rPr>
          <w:rFonts w:ascii="Sylfaen" w:hAnsi="Sylfaen"/>
          <w:b/>
        </w:rPr>
        <w:t xml:space="preserve"> 1 </w:t>
      </w:r>
      <w:r w:rsidRPr="00B45C67">
        <w:rPr>
          <w:rFonts w:ascii="Sylfaen" w:hAnsi="Sylfaen"/>
          <w:b/>
          <w:lang w:val="ru-RU"/>
        </w:rPr>
        <w:t>միջնակարգ</w:t>
      </w:r>
      <w:r w:rsidRPr="00B45C67">
        <w:rPr>
          <w:rFonts w:ascii="Sylfaen" w:hAnsi="Sylfaen"/>
          <w:b/>
        </w:rPr>
        <w:t xml:space="preserve"> </w:t>
      </w:r>
      <w:r w:rsidRPr="00B45C67">
        <w:rPr>
          <w:rFonts w:ascii="Sylfaen" w:hAnsi="Sylfaen"/>
          <w:b/>
          <w:lang w:val="ru-RU"/>
        </w:rPr>
        <w:t>դպրոց</w:t>
      </w:r>
      <w:r w:rsidRPr="00B45C67">
        <w:rPr>
          <w:rFonts w:ascii="Sylfaen" w:hAnsi="Sylfaen"/>
          <w:b/>
        </w:rPr>
        <w:t xml:space="preserve"> ՊՈԱԿ</w:t>
      </w:r>
    </w:p>
    <w:p w:rsidR="00415E49" w:rsidRPr="00B45C67" w:rsidRDefault="00415E49" w:rsidP="00415E49">
      <w:pPr>
        <w:jc w:val="right"/>
        <w:rPr>
          <w:rFonts w:ascii="Sylfaen" w:hAnsi="Sylfaen"/>
          <w:sz w:val="16"/>
          <w:szCs w:val="16"/>
          <w:lang w:val="es-ES"/>
        </w:rPr>
      </w:pPr>
    </w:p>
    <w:p w:rsidR="00415E49" w:rsidRPr="00B45C67" w:rsidRDefault="00415E49" w:rsidP="00415E49">
      <w:pPr>
        <w:jc w:val="right"/>
        <w:rPr>
          <w:rFonts w:ascii="Sylfaen" w:hAnsi="Sylfaen"/>
          <w:sz w:val="16"/>
          <w:szCs w:val="16"/>
          <w:lang w:val="es-ES"/>
        </w:rPr>
      </w:pPr>
    </w:p>
    <w:p w:rsidR="00CF0AE7" w:rsidRPr="00415E49" w:rsidRDefault="00CF0AE7" w:rsidP="00415E49">
      <w:pPr>
        <w:rPr>
          <w:lang w:val="es-ES"/>
        </w:rPr>
      </w:pPr>
      <w:bookmarkStart w:id="0" w:name="_GoBack"/>
      <w:bookmarkEnd w:id="0"/>
    </w:p>
    <w:sectPr w:rsidR="00CF0AE7" w:rsidRPr="00415E49" w:rsidSect="00CD045C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F7" w:rsidRDefault="00DF7EF7">
      <w:r>
        <w:separator/>
      </w:r>
    </w:p>
  </w:endnote>
  <w:endnote w:type="continuationSeparator" w:id="0">
    <w:p w:rsidR="00DF7EF7" w:rsidRDefault="00DF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F7" w:rsidRDefault="00DF7EF7">
      <w:r>
        <w:separator/>
      </w:r>
    </w:p>
  </w:footnote>
  <w:footnote w:type="continuationSeparator" w:id="0">
    <w:p w:rsidR="00DF7EF7" w:rsidRDefault="00DF7EF7">
      <w:r>
        <w:continuationSeparator/>
      </w:r>
    </w:p>
  </w:footnote>
  <w:footnote w:id="1">
    <w:p w:rsidR="00415E49" w:rsidRPr="002D0BF6" w:rsidRDefault="00415E49" w:rsidP="00415E49">
      <w:pPr>
        <w:pStyle w:val="aa"/>
        <w:jc w:val="both"/>
        <w:rPr>
          <w:rFonts w:ascii="Wingdings" w:hAnsi="Wingdings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D546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1C42F8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7174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F3421F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E154F4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8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1"/>
  </w:num>
  <w:num w:numId="15">
    <w:abstractNumId w:val="15"/>
  </w:num>
  <w:num w:numId="16">
    <w:abstractNumId w:val="26"/>
  </w:num>
  <w:num w:numId="17">
    <w:abstractNumId w:val="4"/>
  </w:num>
  <w:num w:numId="18">
    <w:abstractNumId w:val="12"/>
  </w:num>
  <w:num w:numId="19">
    <w:abstractNumId w:val="17"/>
  </w:num>
  <w:num w:numId="20">
    <w:abstractNumId w:val="25"/>
  </w:num>
  <w:num w:numId="21">
    <w:abstractNumId w:val="5"/>
  </w:num>
  <w:num w:numId="22">
    <w:abstractNumId w:val="7"/>
  </w:num>
  <w:num w:numId="23">
    <w:abstractNumId w:val="22"/>
  </w:num>
  <w:num w:numId="24">
    <w:abstractNumId w:val="0"/>
  </w:num>
  <w:num w:numId="25">
    <w:abstractNumId w:val="19"/>
  </w:num>
  <w:num w:numId="26">
    <w:abstractNumId w:val="1"/>
  </w:num>
  <w:num w:numId="27">
    <w:abstractNumId w:val="16"/>
  </w:num>
  <w:num w:numId="28">
    <w:abstractNumId w:val="13"/>
  </w:num>
  <w:num w:numId="2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EA4"/>
    <w:rsid w:val="0002524D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40793"/>
    <w:rsid w:val="00040A00"/>
    <w:rsid w:val="00041185"/>
    <w:rsid w:val="00041CE9"/>
    <w:rsid w:val="00043838"/>
    <w:rsid w:val="00044F7D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1744"/>
    <w:rsid w:val="00061A68"/>
    <w:rsid w:val="00065E96"/>
    <w:rsid w:val="000673B9"/>
    <w:rsid w:val="00067663"/>
    <w:rsid w:val="00067AA5"/>
    <w:rsid w:val="00067E7F"/>
    <w:rsid w:val="00071409"/>
    <w:rsid w:val="0007292A"/>
    <w:rsid w:val="00072F0C"/>
    <w:rsid w:val="00075F82"/>
    <w:rsid w:val="00076DE4"/>
    <w:rsid w:val="0008193F"/>
    <w:rsid w:val="00081E24"/>
    <w:rsid w:val="000820E9"/>
    <w:rsid w:val="0008435A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388C"/>
    <w:rsid w:val="000A4C98"/>
    <w:rsid w:val="000A4E31"/>
    <w:rsid w:val="000A53D8"/>
    <w:rsid w:val="000A61E7"/>
    <w:rsid w:val="000A6A91"/>
    <w:rsid w:val="000A6EE6"/>
    <w:rsid w:val="000B3644"/>
    <w:rsid w:val="000B3948"/>
    <w:rsid w:val="000B4B17"/>
    <w:rsid w:val="000B5120"/>
    <w:rsid w:val="000B6BF0"/>
    <w:rsid w:val="000B6E28"/>
    <w:rsid w:val="000B742E"/>
    <w:rsid w:val="000C0A0D"/>
    <w:rsid w:val="000C1106"/>
    <w:rsid w:val="000C115E"/>
    <w:rsid w:val="000C3539"/>
    <w:rsid w:val="000C7CB5"/>
    <w:rsid w:val="000D186F"/>
    <w:rsid w:val="000D2381"/>
    <w:rsid w:val="000D26F7"/>
    <w:rsid w:val="000D3826"/>
    <w:rsid w:val="000D396E"/>
    <w:rsid w:val="000D47AC"/>
    <w:rsid w:val="000D70F5"/>
    <w:rsid w:val="000D7404"/>
    <w:rsid w:val="000E1B50"/>
    <w:rsid w:val="000E3A5E"/>
    <w:rsid w:val="000E3F17"/>
    <w:rsid w:val="000E46B6"/>
    <w:rsid w:val="000E53CF"/>
    <w:rsid w:val="000E5433"/>
    <w:rsid w:val="000E6567"/>
    <w:rsid w:val="000E66EF"/>
    <w:rsid w:val="000E684F"/>
    <w:rsid w:val="000F106F"/>
    <w:rsid w:val="000F1ADC"/>
    <w:rsid w:val="000F2F35"/>
    <w:rsid w:val="000F3C85"/>
    <w:rsid w:val="000F47A0"/>
    <w:rsid w:val="000F47BB"/>
    <w:rsid w:val="000F4F12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4595"/>
    <w:rsid w:val="00104827"/>
    <w:rsid w:val="00104853"/>
    <w:rsid w:val="00104B8A"/>
    <w:rsid w:val="00104B9A"/>
    <w:rsid w:val="00107933"/>
    <w:rsid w:val="00110FBD"/>
    <w:rsid w:val="00111420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58A2"/>
    <w:rsid w:val="0012629B"/>
    <w:rsid w:val="00126400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706C"/>
    <w:rsid w:val="00152B6E"/>
    <w:rsid w:val="00153404"/>
    <w:rsid w:val="00154A44"/>
    <w:rsid w:val="00155722"/>
    <w:rsid w:val="0015651E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51E"/>
    <w:rsid w:val="001719EB"/>
    <w:rsid w:val="001725D3"/>
    <w:rsid w:val="001726FB"/>
    <w:rsid w:val="0017346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91623"/>
    <w:rsid w:val="001916CD"/>
    <w:rsid w:val="001918FC"/>
    <w:rsid w:val="001920FB"/>
    <w:rsid w:val="001936E9"/>
    <w:rsid w:val="00197076"/>
    <w:rsid w:val="00197CAE"/>
    <w:rsid w:val="001A0F3B"/>
    <w:rsid w:val="001A262F"/>
    <w:rsid w:val="001A2852"/>
    <w:rsid w:val="001A386A"/>
    <w:rsid w:val="001A3E4F"/>
    <w:rsid w:val="001A43B8"/>
    <w:rsid w:val="001A4945"/>
    <w:rsid w:val="001A517A"/>
    <w:rsid w:val="001A7866"/>
    <w:rsid w:val="001B0642"/>
    <w:rsid w:val="001B0A38"/>
    <w:rsid w:val="001B325B"/>
    <w:rsid w:val="001B365B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D1F"/>
    <w:rsid w:val="001E15A4"/>
    <w:rsid w:val="001E1C1C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C9F"/>
    <w:rsid w:val="0024782B"/>
    <w:rsid w:val="00247D6A"/>
    <w:rsid w:val="00252128"/>
    <w:rsid w:val="002535E8"/>
    <w:rsid w:val="002542A3"/>
    <w:rsid w:val="0025554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E"/>
    <w:rsid w:val="00280B89"/>
    <w:rsid w:val="00281822"/>
    <w:rsid w:val="00281A09"/>
    <w:rsid w:val="00282B1F"/>
    <w:rsid w:val="00284B2D"/>
    <w:rsid w:val="00285482"/>
    <w:rsid w:val="00287D97"/>
    <w:rsid w:val="00290751"/>
    <w:rsid w:val="0029095A"/>
    <w:rsid w:val="00291A53"/>
    <w:rsid w:val="00292519"/>
    <w:rsid w:val="00295329"/>
    <w:rsid w:val="00295943"/>
    <w:rsid w:val="00296DFA"/>
    <w:rsid w:val="002978E9"/>
    <w:rsid w:val="00297F3C"/>
    <w:rsid w:val="002A1CE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55B7"/>
    <w:rsid w:val="002E5CAC"/>
    <w:rsid w:val="002E675B"/>
    <w:rsid w:val="002F08B8"/>
    <w:rsid w:val="002F0A41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574B"/>
    <w:rsid w:val="003164B5"/>
    <w:rsid w:val="00317C9B"/>
    <w:rsid w:val="00322254"/>
    <w:rsid w:val="00325852"/>
    <w:rsid w:val="0032706E"/>
    <w:rsid w:val="00327D14"/>
    <w:rsid w:val="003301E7"/>
    <w:rsid w:val="00330E4C"/>
    <w:rsid w:val="00330FD4"/>
    <w:rsid w:val="00331937"/>
    <w:rsid w:val="00332D3A"/>
    <w:rsid w:val="003354FC"/>
    <w:rsid w:val="00335DAD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2552"/>
    <w:rsid w:val="0037295C"/>
    <w:rsid w:val="003737F0"/>
    <w:rsid w:val="00374382"/>
    <w:rsid w:val="00374389"/>
    <w:rsid w:val="00374AC3"/>
    <w:rsid w:val="00374BE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35EC"/>
    <w:rsid w:val="00393CCA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7B07"/>
    <w:rsid w:val="003F00AF"/>
    <w:rsid w:val="003F07B2"/>
    <w:rsid w:val="003F0B26"/>
    <w:rsid w:val="003F20CD"/>
    <w:rsid w:val="003F2CF6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E49"/>
    <w:rsid w:val="00417460"/>
    <w:rsid w:val="00417984"/>
    <w:rsid w:val="00417B88"/>
    <w:rsid w:val="004211D5"/>
    <w:rsid w:val="00422B9E"/>
    <w:rsid w:val="00423346"/>
    <w:rsid w:val="004244D8"/>
    <w:rsid w:val="00425154"/>
    <w:rsid w:val="004256FB"/>
    <w:rsid w:val="0042689D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6DD7"/>
    <w:rsid w:val="004505F0"/>
    <w:rsid w:val="00450FA3"/>
    <w:rsid w:val="00452868"/>
    <w:rsid w:val="00456C72"/>
    <w:rsid w:val="0045773E"/>
    <w:rsid w:val="00457BBB"/>
    <w:rsid w:val="00460781"/>
    <w:rsid w:val="00460F74"/>
    <w:rsid w:val="004612D1"/>
    <w:rsid w:val="0046177E"/>
    <w:rsid w:val="0046191E"/>
    <w:rsid w:val="004629FA"/>
    <w:rsid w:val="00462D6D"/>
    <w:rsid w:val="00463256"/>
    <w:rsid w:val="00463F85"/>
    <w:rsid w:val="004653B1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6B85"/>
    <w:rsid w:val="004A7BCF"/>
    <w:rsid w:val="004B26F7"/>
    <w:rsid w:val="004B3534"/>
    <w:rsid w:val="004B3893"/>
    <w:rsid w:val="004C0DAD"/>
    <w:rsid w:val="004C16BA"/>
    <w:rsid w:val="004C175E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CCB"/>
    <w:rsid w:val="00505E90"/>
    <w:rsid w:val="005061A3"/>
    <w:rsid w:val="00506FEE"/>
    <w:rsid w:val="005075D2"/>
    <w:rsid w:val="00507C6A"/>
    <w:rsid w:val="00513AA2"/>
    <w:rsid w:val="00513F79"/>
    <w:rsid w:val="00514F91"/>
    <w:rsid w:val="00516831"/>
    <w:rsid w:val="00517CBB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1D02"/>
    <w:rsid w:val="0055572D"/>
    <w:rsid w:val="005559E2"/>
    <w:rsid w:val="00557DBE"/>
    <w:rsid w:val="00560B43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AE9"/>
    <w:rsid w:val="005730F4"/>
    <w:rsid w:val="00573D08"/>
    <w:rsid w:val="00576890"/>
    <w:rsid w:val="00576CFB"/>
    <w:rsid w:val="005805FE"/>
    <w:rsid w:val="00584056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FCB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BF0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34C"/>
    <w:rsid w:val="005E4CBC"/>
    <w:rsid w:val="005F07CB"/>
    <w:rsid w:val="005F0BC1"/>
    <w:rsid w:val="005F15B6"/>
    <w:rsid w:val="005F2EFA"/>
    <w:rsid w:val="005F630A"/>
    <w:rsid w:val="005F6FC8"/>
    <w:rsid w:val="005F73E1"/>
    <w:rsid w:val="0060000A"/>
    <w:rsid w:val="006027E0"/>
    <w:rsid w:val="00605EA2"/>
    <w:rsid w:val="00606CFF"/>
    <w:rsid w:val="00610CF4"/>
    <w:rsid w:val="00610D86"/>
    <w:rsid w:val="0061272D"/>
    <w:rsid w:val="00613873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D55"/>
    <w:rsid w:val="006D5598"/>
    <w:rsid w:val="006E0F37"/>
    <w:rsid w:val="006E1CA0"/>
    <w:rsid w:val="006E5600"/>
    <w:rsid w:val="006E6001"/>
    <w:rsid w:val="006E64D8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7780"/>
    <w:rsid w:val="00747AC8"/>
    <w:rsid w:val="00747C45"/>
    <w:rsid w:val="00747FBF"/>
    <w:rsid w:val="00750063"/>
    <w:rsid w:val="00750148"/>
    <w:rsid w:val="0075030C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80548"/>
    <w:rsid w:val="00780BF2"/>
    <w:rsid w:val="00782387"/>
    <w:rsid w:val="007846D6"/>
    <w:rsid w:val="00784B4B"/>
    <w:rsid w:val="00784E2C"/>
    <w:rsid w:val="007851D1"/>
    <w:rsid w:val="00785F7F"/>
    <w:rsid w:val="00790394"/>
    <w:rsid w:val="007908E5"/>
    <w:rsid w:val="007909B8"/>
    <w:rsid w:val="0079262B"/>
    <w:rsid w:val="00794176"/>
    <w:rsid w:val="0079418A"/>
    <w:rsid w:val="00796B2D"/>
    <w:rsid w:val="00796D97"/>
    <w:rsid w:val="007A04A1"/>
    <w:rsid w:val="007A169D"/>
    <w:rsid w:val="007A261C"/>
    <w:rsid w:val="007A273A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D61"/>
    <w:rsid w:val="007E44CC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D08"/>
    <w:rsid w:val="00813D12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3EA0"/>
    <w:rsid w:val="008340EC"/>
    <w:rsid w:val="00834F9C"/>
    <w:rsid w:val="00836ABD"/>
    <w:rsid w:val="00836C5F"/>
    <w:rsid w:val="00840FF0"/>
    <w:rsid w:val="008434A5"/>
    <w:rsid w:val="00843645"/>
    <w:rsid w:val="00843AB6"/>
    <w:rsid w:val="00844BA9"/>
    <w:rsid w:val="00846302"/>
    <w:rsid w:val="008518C8"/>
    <w:rsid w:val="008526AC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A17"/>
    <w:rsid w:val="008613D2"/>
    <w:rsid w:val="008617E0"/>
    <w:rsid w:val="0086259A"/>
    <w:rsid w:val="0086268E"/>
    <w:rsid w:val="00862CAB"/>
    <w:rsid w:val="0086372E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90759"/>
    <w:rsid w:val="00891C44"/>
    <w:rsid w:val="008925D3"/>
    <w:rsid w:val="00894E6E"/>
    <w:rsid w:val="00895F8A"/>
    <w:rsid w:val="008A0327"/>
    <w:rsid w:val="008A052B"/>
    <w:rsid w:val="008A06A6"/>
    <w:rsid w:val="008A1A09"/>
    <w:rsid w:val="008A27B0"/>
    <w:rsid w:val="008A6784"/>
    <w:rsid w:val="008A7910"/>
    <w:rsid w:val="008B0E3F"/>
    <w:rsid w:val="008B16A9"/>
    <w:rsid w:val="008B255E"/>
    <w:rsid w:val="008B327A"/>
    <w:rsid w:val="008B386E"/>
    <w:rsid w:val="008B3C43"/>
    <w:rsid w:val="008B4055"/>
    <w:rsid w:val="008B416A"/>
    <w:rsid w:val="008B43C9"/>
    <w:rsid w:val="008B5FA2"/>
    <w:rsid w:val="008B6A18"/>
    <w:rsid w:val="008C0C4D"/>
    <w:rsid w:val="008C11EA"/>
    <w:rsid w:val="008C3035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6BB9"/>
    <w:rsid w:val="00916F0E"/>
    <w:rsid w:val="00917E80"/>
    <w:rsid w:val="00921662"/>
    <w:rsid w:val="00921751"/>
    <w:rsid w:val="0092179B"/>
    <w:rsid w:val="00922AAB"/>
    <w:rsid w:val="00923C97"/>
    <w:rsid w:val="00923CB7"/>
    <w:rsid w:val="00924116"/>
    <w:rsid w:val="0092415C"/>
    <w:rsid w:val="009243CF"/>
    <w:rsid w:val="0092652A"/>
    <w:rsid w:val="00927507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F8A"/>
    <w:rsid w:val="00942469"/>
    <w:rsid w:val="00942471"/>
    <w:rsid w:val="00943C5B"/>
    <w:rsid w:val="009449D9"/>
    <w:rsid w:val="00945EE2"/>
    <w:rsid w:val="00946006"/>
    <w:rsid w:val="00946477"/>
    <w:rsid w:val="009467D8"/>
    <w:rsid w:val="009478CE"/>
    <w:rsid w:val="00947B76"/>
    <w:rsid w:val="0095091B"/>
    <w:rsid w:val="009517FC"/>
    <w:rsid w:val="009529CF"/>
    <w:rsid w:val="00953380"/>
    <w:rsid w:val="00953972"/>
    <w:rsid w:val="00953BD8"/>
    <w:rsid w:val="009546B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23A1"/>
    <w:rsid w:val="009626FD"/>
    <w:rsid w:val="0096282D"/>
    <w:rsid w:val="00964933"/>
    <w:rsid w:val="00965640"/>
    <w:rsid w:val="00966D70"/>
    <w:rsid w:val="0097005A"/>
    <w:rsid w:val="00971C10"/>
    <w:rsid w:val="009729E9"/>
    <w:rsid w:val="00972ECF"/>
    <w:rsid w:val="00974284"/>
    <w:rsid w:val="009742CD"/>
    <w:rsid w:val="009745AB"/>
    <w:rsid w:val="00974791"/>
    <w:rsid w:val="00975134"/>
    <w:rsid w:val="00975EE5"/>
    <w:rsid w:val="00976CEA"/>
    <w:rsid w:val="009773F8"/>
    <w:rsid w:val="00977685"/>
    <w:rsid w:val="009776DE"/>
    <w:rsid w:val="00977F27"/>
    <w:rsid w:val="00980CF7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7C2E"/>
    <w:rsid w:val="009A26D4"/>
    <w:rsid w:val="009A2B97"/>
    <w:rsid w:val="009A2E5B"/>
    <w:rsid w:val="009A4B22"/>
    <w:rsid w:val="009A5F5A"/>
    <w:rsid w:val="009B35C0"/>
    <w:rsid w:val="009B3C65"/>
    <w:rsid w:val="009B4E49"/>
    <w:rsid w:val="009C01A4"/>
    <w:rsid w:val="009C0C29"/>
    <w:rsid w:val="009C14A8"/>
    <w:rsid w:val="009C2976"/>
    <w:rsid w:val="009C483D"/>
    <w:rsid w:val="009C532E"/>
    <w:rsid w:val="009C78FE"/>
    <w:rsid w:val="009D0E8F"/>
    <w:rsid w:val="009D1051"/>
    <w:rsid w:val="009D11D5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A33"/>
    <w:rsid w:val="009F2F2F"/>
    <w:rsid w:val="009F393D"/>
    <w:rsid w:val="009F3AA1"/>
    <w:rsid w:val="009F3B92"/>
    <w:rsid w:val="009F555D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C65"/>
    <w:rsid w:val="00A24CD3"/>
    <w:rsid w:val="00A27E17"/>
    <w:rsid w:val="00A31723"/>
    <w:rsid w:val="00A3181D"/>
    <w:rsid w:val="00A31E1D"/>
    <w:rsid w:val="00A34306"/>
    <w:rsid w:val="00A402C1"/>
    <w:rsid w:val="00A40E98"/>
    <w:rsid w:val="00A43455"/>
    <w:rsid w:val="00A4407D"/>
    <w:rsid w:val="00A440CC"/>
    <w:rsid w:val="00A44A75"/>
    <w:rsid w:val="00A50A87"/>
    <w:rsid w:val="00A54806"/>
    <w:rsid w:val="00A55102"/>
    <w:rsid w:val="00A55148"/>
    <w:rsid w:val="00A55829"/>
    <w:rsid w:val="00A55DE9"/>
    <w:rsid w:val="00A57059"/>
    <w:rsid w:val="00A57868"/>
    <w:rsid w:val="00A57C04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A070B"/>
    <w:rsid w:val="00AA1151"/>
    <w:rsid w:val="00AA1248"/>
    <w:rsid w:val="00AA25CC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4856"/>
    <w:rsid w:val="00AE5BCF"/>
    <w:rsid w:val="00AE5F01"/>
    <w:rsid w:val="00AE63BB"/>
    <w:rsid w:val="00AF06E5"/>
    <w:rsid w:val="00AF1A80"/>
    <w:rsid w:val="00AF20B8"/>
    <w:rsid w:val="00AF37A1"/>
    <w:rsid w:val="00AF3B6B"/>
    <w:rsid w:val="00AF4CF8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22D7"/>
    <w:rsid w:val="00B625DC"/>
    <w:rsid w:val="00B62C44"/>
    <w:rsid w:val="00B63F0E"/>
    <w:rsid w:val="00B644FF"/>
    <w:rsid w:val="00B66F15"/>
    <w:rsid w:val="00B6786F"/>
    <w:rsid w:val="00B70820"/>
    <w:rsid w:val="00B70983"/>
    <w:rsid w:val="00B7165E"/>
    <w:rsid w:val="00B72B08"/>
    <w:rsid w:val="00B73549"/>
    <w:rsid w:val="00B759B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32D1"/>
    <w:rsid w:val="00BD32F6"/>
    <w:rsid w:val="00BD4590"/>
    <w:rsid w:val="00BD4776"/>
    <w:rsid w:val="00BD4FAE"/>
    <w:rsid w:val="00BD5872"/>
    <w:rsid w:val="00BD5BDF"/>
    <w:rsid w:val="00BD62A6"/>
    <w:rsid w:val="00BD71E3"/>
    <w:rsid w:val="00BE0171"/>
    <w:rsid w:val="00BE1984"/>
    <w:rsid w:val="00BE23F4"/>
    <w:rsid w:val="00BE2687"/>
    <w:rsid w:val="00BE35A4"/>
    <w:rsid w:val="00BE3A3B"/>
    <w:rsid w:val="00BE3BAF"/>
    <w:rsid w:val="00BE46BC"/>
    <w:rsid w:val="00BE4E3A"/>
    <w:rsid w:val="00BE5244"/>
    <w:rsid w:val="00BE5B27"/>
    <w:rsid w:val="00BE64E1"/>
    <w:rsid w:val="00BE6F60"/>
    <w:rsid w:val="00BE7D49"/>
    <w:rsid w:val="00BF020B"/>
    <w:rsid w:val="00BF0EEF"/>
    <w:rsid w:val="00BF1128"/>
    <w:rsid w:val="00BF155A"/>
    <w:rsid w:val="00BF18EE"/>
    <w:rsid w:val="00BF44C4"/>
    <w:rsid w:val="00BF50C2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EFE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91514"/>
    <w:rsid w:val="00C9257F"/>
    <w:rsid w:val="00C926B7"/>
    <w:rsid w:val="00C94C50"/>
    <w:rsid w:val="00C94C9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F90"/>
    <w:rsid w:val="00CB078D"/>
    <w:rsid w:val="00CB1416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C43"/>
    <w:rsid w:val="00CF6F4B"/>
    <w:rsid w:val="00CF7918"/>
    <w:rsid w:val="00CF79DD"/>
    <w:rsid w:val="00D00EFB"/>
    <w:rsid w:val="00D01631"/>
    <w:rsid w:val="00D01D68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7F0"/>
    <w:rsid w:val="00D14881"/>
    <w:rsid w:val="00D14D89"/>
    <w:rsid w:val="00D16308"/>
    <w:rsid w:val="00D16B9C"/>
    <w:rsid w:val="00D16F7B"/>
    <w:rsid w:val="00D1773C"/>
    <w:rsid w:val="00D1792B"/>
    <w:rsid w:val="00D21382"/>
    <w:rsid w:val="00D2161C"/>
    <w:rsid w:val="00D22731"/>
    <w:rsid w:val="00D237DF"/>
    <w:rsid w:val="00D254D6"/>
    <w:rsid w:val="00D26206"/>
    <w:rsid w:val="00D330A6"/>
    <w:rsid w:val="00D339EF"/>
    <w:rsid w:val="00D364DD"/>
    <w:rsid w:val="00D368D5"/>
    <w:rsid w:val="00D36B2C"/>
    <w:rsid w:val="00D37A5A"/>
    <w:rsid w:val="00D4002E"/>
    <w:rsid w:val="00D40872"/>
    <w:rsid w:val="00D409DC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7AA"/>
    <w:rsid w:val="00D57F8D"/>
    <w:rsid w:val="00D610E4"/>
    <w:rsid w:val="00D63ACD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7565"/>
    <w:rsid w:val="00D91142"/>
    <w:rsid w:val="00D91759"/>
    <w:rsid w:val="00D91936"/>
    <w:rsid w:val="00D91DE6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AB5"/>
    <w:rsid w:val="00E3200D"/>
    <w:rsid w:val="00E32468"/>
    <w:rsid w:val="00E339C0"/>
    <w:rsid w:val="00E34370"/>
    <w:rsid w:val="00E343AD"/>
    <w:rsid w:val="00E41D00"/>
    <w:rsid w:val="00E4234E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49FE"/>
    <w:rsid w:val="00E77333"/>
    <w:rsid w:val="00E80C2A"/>
    <w:rsid w:val="00E81F2A"/>
    <w:rsid w:val="00E82786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739D"/>
    <w:rsid w:val="00EC77A9"/>
    <w:rsid w:val="00EC7CBE"/>
    <w:rsid w:val="00ED0CBE"/>
    <w:rsid w:val="00ED30B3"/>
    <w:rsid w:val="00ED408C"/>
    <w:rsid w:val="00ED41D8"/>
    <w:rsid w:val="00ED4671"/>
    <w:rsid w:val="00ED5C31"/>
    <w:rsid w:val="00EE0C02"/>
    <w:rsid w:val="00EE13C0"/>
    <w:rsid w:val="00EE2CC7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14BD"/>
    <w:rsid w:val="00F0399B"/>
    <w:rsid w:val="00F0426F"/>
    <w:rsid w:val="00F04A75"/>
    <w:rsid w:val="00F05882"/>
    <w:rsid w:val="00F101A0"/>
    <w:rsid w:val="00F12971"/>
    <w:rsid w:val="00F12F6E"/>
    <w:rsid w:val="00F175B3"/>
    <w:rsid w:val="00F20307"/>
    <w:rsid w:val="00F204EE"/>
    <w:rsid w:val="00F2055D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43E"/>
    <w:rsid w:val="00F31596"/>
    <w:rsid w:val="00F34B80"/>
    <w:rsid w:val="00F362F8"/>
    <w:rsid w:val="00F36610"/>
    <w:rsid w:val="00F36BA4"/>
    <w:rsid w:val="00F37CBF"/>
    <w:rsid w:val="00F4015E"/>
    <w:rsid w:val="00F41502"/>
    <w:rsid w:val="00F419B5"/>
    <w:rsid w:val="00F423FC"/>
    <w:rsid w:val="00F430CB"/>
    <w:rsid w:val="00F43152"/>
    <w:rsid w:val="00F44817"/>
    <w:rsid w:val="00F46163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E1A"/>
    <w:rsid w:val="00F71E7B"/>
    <w:rsid w:val="00F74087"/>
    <w:rsid w:val="00F740E4"/>
    <w:rsid w:val="00F76241"/>
    <w:rsid w:val="00F77777"/>
    <w:rsid w:val="00F77843"/>
    <w:rsid w:val="00F81CED"/>
    <w:rsid w:val="00F82328"/>
    <w:rsid w:val="00F8256E"/>
    <w:rsid w:val="00F85305"/>
    <w:rsid w:val="00F87858"/>
    <w:rsid w:val="00F90744"/>
    <w:rsid w:val="00F90A4A"/>
    <w:rsid w:val="00F91697"/>
    <w:rsid w:val="00F92593"/>
    <w:rsid w:val="00F925CF"/>
    <w:rsid w:val="00F935BC"/>
    <w:rsid w:val="00F93E23"/>
    <w:rsid w:val="00F96F6E"/>
    <w:rsid w:val="00F97420"/>
    <w:rsid w:val="00FA066A"/>
    <w:rsid w:val="00FA0E96"/>
    <w:rsid w:val="00FA1818"/>
    <w:rsid w:val="00FA1AC2"/>
    <w:rsid w:val="00FA1CD1"/>
    <w:rsid w:val="00FA48EC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1138</cp:revision>
  <dcterms:created xsi:type="dcterms:W3CDTF">2024-02-02T05:53:00Z</dcterms:created>
  <dcterms:modified xsi:type="dcterms:W3CDTF">2025-08-05T05:39:00Z</dcterms:modified>
</cp:coreProperties>
</file>